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6FA" w:rsidRDefault="005426FA" w:rsidP="005426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6FA" w:rsidRDefault="005426FA" w:rsidP="005426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6FA" w:rsidRDefault="005426FA" w:rsidP="005426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6FA" w:rsidRDefault="005426FA" w:rsidP="005426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6FA" w:rsidRDefault="005426FA" w:rsidP="005426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6FA" w:rsidRDefault="005426FA" w:rsidP="005426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6FA" w:rsidRDefault="005426FA" w:rsidP="005426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6FA" w:rsidRPr="005426FA" w:rsidRDefault="005426FA" w:rsidP="005426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6FA">
        <w:rPr>
          <w:rFonts w:ascii="Times New Roman" w:eastAsia="Calibri" w:hAnsi="Times New Roman" w:cs="Times New Roman"/>
          <w:b/>
          <w:sz w:val="28"/>
          <w:szCs w:val="28"/>
        </w:rPr>
        <w:t>ООД по познавательному развитию</w:t>
      </w:r>
    </w:p>
    <w:p w:rsidR="005426FA" w:rsidRPr="005426FA" w:rsidRDefault="005426FA" w:rsidP="005426F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26FA">
        <w:rPr>
          <w:rFonts w:ascii="Times New Roman" w:eastAsia="Calibri" w:hAnsi="Times New Roman" w:cs="Times New Roman"/>
          <w:b/>
          <w:sz w:val="28"/>
          <w:szCs w:val="28"/>
        </w:rPr>
        <w:t xml:space="preserve"> (ознакомление с окружающим миром) в первой младшей группе на тему: «Зимушка-зима»</w:t>
      </w:r>
    </w:p>
    <w:p w:rsidR="005426FA" w:rsidRPr="005426FA" w:rsidRDefault="005426FA" w:rsidP="005426F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5426FA" w:rsidRPr="005426FA" w:rsidRDefault="005426FA" w:rsidP="005426F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5426FA" w:rsidRPr="005426FA" w:rsidRDefault="005426FA" w:rsidP="005426F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5426FA" w:rsidRPr="005426FA" w:rsidRDefault="005426FA" w:rsidP="005426F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26FA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5426FA" w:rsidRPr="005426FA" w:rsidRDefault="00AE6537" w:rsidP="005426F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Герасименко А. В </w:t>
      </w:r>
    </w:p>
    <w:p w:rsidR="005426FA" w:rsidRPr="005426FA" w:rsidRDefault="005426FA" w:rsidP="005426F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26FA" w:rsidRPr="005426FA" w:rsidRDefault="005426FA" w:rsidP="005426F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5426FA" w:rsidRPr="005426FA" w:rsidRDefault="005426FA" w:rsidP="005426FA">
      <w:pPr>
        <w:spacing w:after="0" w:line="36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5426FA" w:rsidRPr="005426FA" w:rsidRDefault="005426FA" w:rsidP="005426F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5426FA" w:rsidRPr="005426FA" w:rsidRDefault="005426FA" w:rsidP="005426F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6FA" w:rsidRP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представление детей о времени года зима, о предметах зимней одежды, познакомить со свойствами </w:t>
      </w:r>
      <w:r w:rsidRPr="00542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снега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4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 </w:t>
      </w:r>
      <w:r w:rsidRPr="00542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активизировать словарь </w:t>
      </w:r>
      <w:r w:rsidRPr="00542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по теме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моторику, мышление, наблюдательность;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 </w:t>
      </w:r>
      <w:r w:rsidRPr="00542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пониманию того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снег есть нельзя, можно простудиться и заболеть.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ноутбук, запись </w:t>
      </w:r>
      <w:r w:rsidRPr="005426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метели»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снежинки, иллюстрация с изображением зимы, кукла, картинки с изображением зимней одежды, снег на тарелочке.</w:t>
      </w:r>
    </w:p>
    <w:p w:rsidR="005426FA" w:rsidRPr="005426FA" w:rsidRDefault="005426FA" w:rsidP="005426F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обратим внимание на то, что происходит за окном. Какая погода на улице? Какое время года?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Зима.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 зима. А зимой холодно или тепло?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Холодно.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Верно, зимой холодно. Повсюду лежит снег. 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542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зимушка-зима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Замела ты все дома,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Елки в шапки нарядила,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шалью двор укрыла,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в сугробы намела.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бело — зима пришла!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4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(А. </w:t>
      </w:r>
      <w:proofErr w:type="spellStart"/>
      <w:r w:rsidRPr="0054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Берлова</w:t>
      </w:r>
      <w:proofErr w:type="spellEnd"/>
      <w:r w:rsidRPr="0054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дети, что изображено на картине?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2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иллюстраций)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26FA" w:rsidRPr="005426FA" w:rsidRDefault="005426FA" w:rsidP="005426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Зима - это холодное время года, если мы прислушаемся, то сможем ее даже услышать. 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(Аудиозапись – «Звуки метели»).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Услышали, как поет метель и воет вьюга?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гулять на улице зимой?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2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Чтобы нам не замерзнуть, нужно одеваться теплее. Что мы носим из одежды зимой, ребята? А это наша кукла Катя, она собирается погулять, поможем ей одеться, ребята?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5426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«Оденем куклу на зимнюю прогулку»</w:t>
      </w:r>
      <w:r w:rsidRPr="00542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рассмотреть элементы одежды и приложить картинки на магнитную доску, где находится кукла. Таким образом ребята собирают куклу на зимнюю прогулку. Помимо зимней одежды предлагается разложить и другие вещи. 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дети зиме радуются, что зимой можно делать?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кататься на санках, ледянках, ватрушках. (Воспитатель вывешивает картинки с изображением катающихся </w:t>
      </w:r>
      <w:r w:rsidRPr="005426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Физкультминутка</w:t>
      </w:r>
    </w:p>
    <w:p w:rsidR="005426FA" w:rsidRPr="005426FA" w:rsidRDefault="005426FA" w:rsidP="0054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Зимушка-зима!           (кланяемся)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 в подарок принесла?            (разводим руки в стороны)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Белый снег пушистый,                (приседаем, проводим руками по воображаемому снегу)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Иней серебристый                     (встаём, поднимаем руки вверх)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Лыжи, санки и коньки,               (имитируем движения лыжников и конькобежцев)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на ёлке огоньки!                     (поднимаем руки вверх, крутим «фонарики»)</w:t>
      </w:r>
    </w:p>
    <w:p w:rsidR="005426FA" w:rsidRPr="005426FA" w:rsidRDefault="005426FA" w:rsidP="0054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смотрите нам пришла посылка от деда Мороза, он прислала нам настоящий снег. Давайте с вами посмотрим какой он – холодный или теплый? А узнать нам помогут наши ручки, глазки, носики. Потрогайте </w:t>
      </w:r>
      <w:r w:rsidRPr="005426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снег руками и скажите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он, теплый или холодный? Во что снег превращается?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 водой. 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542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 холодный, белый, ничем не пахнет, грязный, если его съесть, можно заболеть. Молодцы, ребята, очень весело мы с вами позанимались!</w:t>
      </w:r>
    </w:p>
    <w:p w:rsidR="005426FA" w:rsidRPr="005426FA" w:rsidRDefault="005426FA" w:rsidP="005426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583C" w:rsidRDefault="0060583C"/>
    <w:sectPr w:rsidR="0060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E8"/>
    <w:rsid w:val="005426FA"/>
    <w:rsid w:val="0060583C"/>
    <w:rsid w:val="00AE6537"/>
    <w:rsid w:val="00C03A15"/>
    <w:rsid w:val="00E0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7C3D"/>
  <w15:chartTrackingRefBased/>
  <w15:docId w15:val="{E092D140-85CA-4F32-992F-BBBA68B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Герасименко</cp:lastModifiedBy>
  <cp:revision>3</cp:revision>
  <dcterms:created xsi:type="dcterms:W3CDTF">2023-12-03T08:33:00Z</dcterms:created>
  <dcterms:modified xsi:type="dcterms:W3CDTF">2023-12-03T08:33:00Z</dcterms:modified>
</cp:coreProperties>
</file>