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38" w:rsidRPr="00035638" w:rsidRDefault="00035638" w:rsidP="000356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035638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3563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нравственно-патриотическому</w:t>
      </w:r>
      <w:proofErr w:type="gramEnd"/>
    </w:p>
    <w:p w:rsidR="00483264" w:rsidRDefault="00035638" w:rsidP="00035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воспитанию детей младшего дошкольного возраста</w:t>
      </w:r>
    </w:p>
    <w:p w:rsidR="00035638" w:rsidRPr="00325DD6" w:rsidRDefault="00035638" w:rsidP="00035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DD6">
        <w:rPr>
          <w:rFonts w:ascii="Times New Roman" w:hAnsi="Times New Roman" w:cs="Times New Roman"/>
          <w:b/>
          <w:sz w:val="28"/>
          <w:szCs w:val="28"/>
        </w:rPr>
        <w:t>Дидактическая игра «Кто главный?»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Цель: учить детей называть членов своей семьи; подводить к пониманию, что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в мире главные - и дети, и взрослые; воспитывать любовь и уважение к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своей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семье.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Материал: «Семейное дерево»; иллюстрации с изображением того, что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делает мама, папа, бабушка, дедушка, ребенок.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Ход игры.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Воспитатель предлагает детям по очереди назвать членов своей семьи и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назвать: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чем занимается, кто что делает в семье. Если ребенку трудно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назвать,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что делает в семье, то ему в этом помогут иллюстрации. Дети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называют, кто главный в семье и почему они так считают. В конце игры</w:t>
      </w:r>
    </w:p>
    <w:p w:rsid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следует определить, что главные в мире все - и дети, и взрослые.</w:t>
      </w:r>
    </w:p>
    <w:p w:rsidR="00035638" w:rsidRPr="00325DD6" w:rsidRDefault="00035638" w:rsidP="00035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DD6">
        <w:rPr>
          <w:rFonts w:ascii="Times New Roman" w:hAnsi="Times New Roman" w:cs="Times New Roman"/>
          <w:b/>
          <w:sz w:val="28"/>
          <w:szCs w:val="28"/>
        </w:rPr>
        <w:t>Дидактическая игра «Как зовут членов семьи».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Цель: закреплять умение детей четко называть членов своей семьи; развивать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память, связную речь; воспитывать любовь к своей семье.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Ход игры.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Дети стоят в кругу и по очереди называют членов своей семьи. Например: «Я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живу с мамой Наташей, папой Сашей, братом Владиком. У меня есть</w:t>
      </w:r>
    </w:p>
    <w:p w:rsid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бабушка Лида, бабушка Вера, дедушка Гриша и дедушка Павел».</w:t>
      </w:r>
    </w:p>
    <w:p w:rsidR="00035638" w:rsidRPr="00325DD6" w:rsidRDefault="00035638" w:rsidP="00035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DD6">
        <w:rPr>
          <w:rFonts w:ascii="Times New Roman" w:hAnsi="Times New Roman" w:cs="Times New Roman"/>
          <w:b/>
          <w:sz w:val="28"/>
          <w:szCs w:val="28"/>
        </w:rPr>
        <w:t>«Маленькие помощники».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Цель: подводить детей к пониманию, что нужно помогать родным людям и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дарить им свою любовь; учить детей рассказывать о своей помощи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своей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семье; развивать связную речь, мышление.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Материал: ящик, мишка.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К детям «пришел расстроенный мишка». Он «поссорился с мамой», потому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что «не хотел убирать на место свои игрушки». А теперь не знает, как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помириться с мамой.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Воспитатель. Ребята, вы обижаетесь на родных, когда они вас ругают?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Родных нужно любить и помогать им. Как вы помогаете дома своим родным?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У меня есть бабушкина шкатулка, всю свою помощь вы сложите в нее, а саму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шкатулку подарим мишке для того, чтобы он также учился помогать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своей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маме и не забывал об этом. Дети по очереди рассказывают о том, как они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помогают дома маме, папе, брату, сестренке, бабушке, дедушке, а свои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рассказы кладут в сундук. Медвежонок «благодарит» детей за «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волшебную</w:t>
      </w:r>
      <w:proofErr w:type="gramEnd"/>
    </w:p>
    <w:p w:rsid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шкатулку» и возвращается в лес мириться с мамой и помогать ей.</w:t>
      </w:r>
    </w:p>
    <w:p w:rsidR="00035638" w:rsidRPr="00325DD6" w:rsidRDefault="00035638" w:rsidP="00035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DD6">
        <w:rPr>
          <w:rFonts w:ascii="Times New Roman" w:hAnsi="Times New Roman" w:cs="Times New Roman"/>
          <w:b/>
          <w:sz w:val="28"/>
          <w:szCs w:val="28"/>
        </w:rPr>
        <w:t>Сюжетно-ролевая игра «Семья»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Цель. Побуждение детей творчески воспроизводить в игре быт семьи.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Материал: куклы, мебель, посуда, ванночка для купания, строительный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материал, игрушки-животные.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Ход игры.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lastRenderedPageBreak/>
        <w:t>Игра начинается с того, что педагог вносит в группу большую красивую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куклу. Обращаясь к детям, он говорит: «Дети, куклу зовут Оксана. Она будет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жить у нас в группе. Давайте вместе построим ей комнату, где она будет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спать и играть». Дети вместе с воспитателем строят для куклы комнату.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После этого воспитатель напоминает им, как можно играть с куклой: носить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ее на руках, катать в коляске, на машине, кормить, переодевать. При этом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подчеркивает, что с куклой следует обращаться бережно, ласково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разговаривать с ней, проявлять заботу о ней, как это делают настоящие мамы.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Затем дети играют с куклой самостоятельно. Когда дети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достаточное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количество времени поиграли сами, воспитатель организовывает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совместную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игру. При организации игры он должен учитывать взаимоотношения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мальчиков и девочек. Так, пока девочки кормят кукол, моют посуду,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мальчики вместе с педагогом строят из стульев машину и приглашают</w:t>
      </w:r>
    </w:p>
    <w:p w:rsid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девочек поехать покататься вместе с куклами.</w:t>
      </w:r>
    </w:p>
    <w:p w:rsidR="00035638" w:rsidRPr="00325DD6" w:rsidRDefault="00035638" w:rsidP="00035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DD6">
        <w:rPr>
          <w:rFonts w:ascii="Times New Roman" w:hAnsi="Times New Roman" w:cs="Times New Roman"/>
          <w:b/>
          <w:sz w:val="28"/>
          <w:szCs w:val="28"/>
        </w:rPr>
        <w:t>Дидактическая игра «Моя мамочка»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Цель: находить свою маму среди других людей; понимать и употреблять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активной речи имя существительное «мама»; имена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прилагательные «красивая» «хорошая».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Материал: игрушечный самолет; красивый платок; сюжетная картинка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Ход игры: 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Заранее вырежьте из любой фотографии лицо мамы ребенка. Наклейте его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сюжетную картинку. Предложите ребенку рассмотреть сюжетную картинку.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5638">
        <w:rPr>
          <w:rFonts w:ascii="Times New Roman" w:hAnsi="Times New Roman" w:cs="Times New Roman"/>
          <w:sz w:val="28"/>
          <w:szCs w:val="28"/>
        </w:rPr>
        <w:t>Попросите его назвать всех изображенных на ней персонажей (бабушка,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дедушка, тетя, дядя). Покажите на изображение мамы и спросите у ребенка: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«Кто это?» (Это мама.)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Спросите ребенка: «Какая мама?» (Красивая, хорошая.)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Закройте картинку красивым платком. Предложите ребенку взять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игрушечный самолет и полететь в гости к маме. Прочтите стихотворение</w:t>
      </w:r>
    </w:p>
    <w:p w:rsid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А. </w:t>
      </w:r>
      <w:proofErr w:type="spellStart"/>
      <w:r w:rsidRPr="00035638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035638">
        <w:rPr>
          <w:rFonts w:ascii="Times New Roman" w:hAnsi="Times New Roman" w:cs="Times New Roman"/>
          <w:sz w:val="28"/>
          <w:szCs w:val="28"/>
        </w:rPr>
        <w:t xml:space="preserve"> «Самолет»: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Самолет построим сами,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Понесемся над лесами.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Понесемся над лесами,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А потом вернемся к маме.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(Стимулируйте </w:t>
      </w:r>
      <w:proofErr w:type="spellStart"/>
      <w:r w:rsidRPr="00035638">
        <w:rPr>
          <w:rFonts w:ascii="Times New Roman" w:hAnsi="Times New Roman" w:cs="Times New Roman"/>
          <w:sz w:val="28"/>
          <w:szCs w:val="28"/>
        </w:rPr>
        <w:t>договаривание</w:t>
      </w:r>
      <w:proofErr w:type="spellEnd"/>
      <w:r w:rsidRPr="00035638">
        <w:rPr>
          <w:rFonts w:ascii="Times New Roman" w:hAnsi="Times New Roman" w:cs="Times New Roman"/>
          <w:sz w:val="28"/>
          <w:szCs w:val="28"/>
        </w:rPr>
        <w:t xml:space="preserve"> ребенком последнего слова в предложении.)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Спросите ребенка: «К кому ты прилетел на самолете?» (К маме.) «Какая у</w:t>
      </w:r>
    </w:p>
    <w:p w:rsid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тебя мама?» (Красивая, хорошая.)</w:t>
      </w:r>
    </w:p>
    <w:p w:rsidR="00035638" w:rsidRPr="00325DD6" w:rsidRDefault="00035638" w:rsidP="00035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DD6">
        <w:rPr>
          <w:rFonts w:ascii="Times New Roman" w:hAnsi="Times New Roman" w:cs="Times New Roman"/>
          <w:b/>
          <w:sz w:val="28"/>
          <w:szCs w:val="28"/>
        </w:rPr>
        <w:t>Дидактическая игра «Моя семья».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Цель: формировать интерес к речевым звукам, учить произносить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подражанию слова.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Материал: пальчиковый театр с изображением персонажей семьи: папы,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мамы, сына или дочки, бабушки, дедушки.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Ход игры.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Первый вариант. Воспитатель надевает себе на палец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вязанный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персонаж и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говорит: «Вот дедушка. Здравствуй, Миша. Я - дедушка» и т.д. После того,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как «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вязанные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персонажи» будут надеты, взрослый предлагает ребёнку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lastRenderedPageBreak/>
        <w:t>показать и назвать по очереди все «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вязанные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персонажи».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Второй вариант. Воспитатель надевает себе на палец вязанный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персонаж и читает </w:t>
      </w:r>
      <w:proofErr w:type="spellStart"/>
      <w:r w:rsidRPr="00035638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035638">
        <w:rPr>
          <w:rFonts w:ascii="Times New Roman" w:hAnsi="Times New Roman" w:cs="Times New Roman"/>
          <w:sz w:val="28"/>
          <w:szCs w:val="28"/>
        </w:rPr>
        <w:t>: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Этот пальчик дедушка,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Этот пальчик бабушка,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Этот пальчик папочка,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Этот пальчик мамочка,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Этот пальчик я.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Вот и вся моя семья.</w:t>
      </w:r>
    </w:p>
    <w:p w:rsidR="00035638" w:rsidRPr="00325DD6" w:rsidRDefault="00035638" w:rsidP="00035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DD6">
        <w:rPr>
          <w:rFonts w:ascii="Times New Roman" w:hAnsi="Times New Roman" w:cs="Times New Roman"/>
          <w:b/>
          <w:sz w:val="28"/>
          <w:szCs w:val="28"/>
        </w:rPr>
        <w:t>Игра-драматизация «Петушок и его семья»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Цель. Формировать представления о семье на примере семьи Петушка;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показать заботу родителей о своих детях; воспитывать любовь к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родному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языку, знакомить детей с фольклорными произведениями.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Предварительная работа. Чтение </w:t>
      </w:r>
      <w:proofErr w:type="spellStart"/>
      <w:r w:rsidRPr="0003563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35638">
        <w:rPr>
          <w:rFonts w:ascii="Times New Roman" w:hAnsi="Times New Roman" w:cs="Times New Roman"/>
          <w:sz w:val="28"/>
          <w:szCs w:val="28"/>
        </w:rPr>
        <w:t>, заучивание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5638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035638">
        <w:rPr>
          <w:rFonts w:ascii="Times New Roman" w:hAnsi="Times New Roman" w:cs="Times New Roman"/>
          <w:sz w:val="28"/>
          <w:szCs w:val="28"/>
        </w:rPr>
        <w:t> «Петушок», «Курочка-хохлатка».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Словарная работа. Петушок, курочка, цыплята, гребешок, головушка,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бородушка.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Материал: петушок, курочка, цыпленок; ширма.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Ход занятия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Воспитатель. Дети, угадайте, о ком я говорю: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Рано встает,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Голосисто поет,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Деткам спать не дает.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Кто это?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Дети. Петушок.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Воспитатель. Давайте позовем Петушка к нам.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5638">
        <w:rPr>
          <w:rFonts w:ascii="Times New Roman" w:hAnsi="Times New Roman" w:cs="Times New Roman"/>
          <w:sz w:val="28"/>
          <w:szCs w:val="28"/>
        </w:rPr>
        <w:t>(Дети зовут Петушка.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Из-за ширмы </w:t>
      </w:r>
      <w:r w:rsidR="00325DD6">
        <w:rPr>
          <w:rFonts w:ascii="Times New Roman" w:hAnsi="Times New Roman" w:cs="Times New Roman"/>
          <w:sz w:val="28"/>
          <w:szCs w:val="28"/>
        </w:rPr>
        <w:t>появляется игрушечный петушок.)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Петушок. Ку-ка-ре-ку! Здравствуйте, дети. Вы все меня узнали? 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(Ответы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детей.)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Воспитатель. Петушок, наши дети знают про тебя стихотворение. Они сейчас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тебе его прочитают.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Дети (вместе читают).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Петушок, Петушок,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Золотой гребешок,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35638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035638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Шелкова бородушка,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Голосисто поешь,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Воспитатель. Дети, как вы думаете, с кем живет Петушок?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Воспитатель. Да, он живет с курочкой, цыплятами. Давайте все вместе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позовем курочку: «Курочка, иди к нам!» 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{Дети повторяют.)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5638">
        <w:rPr>
          <w:rFonts w:ascii="Times New Roman" w:hAnsi="Times New Roman" w:cs="Times New Roman"/>
          <w:sz w:val="28"/>
          <w:szCs w:val="28"/>
        </w:rPr>
        <w:t>{Воспитатель достает игрушку-курочку)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Курочка. Ко-ко-ко! Здравствуйте, дети! Здравствуй, Петя-петушок! Вы не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lastRenderedPageBreak/>
        <w:t>видели, ребята, куда спрятались наши детки-цыплятки? Помогите мне их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найти.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Воспитатель. Ребята, давайте поможем курочке. 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Воспитатель {проговаривает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начало </w:t>
      </w:r>
      <w:proofErr w:type="spellStart"/>
      <w:r w:rsidRPr="00035638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035638">
        <w:rPr>
          <w:rFonts w:ascii="Times New Roman" w:hAnsi="Times New Roman" w:cs="Times New Roman"/>
          <w:sz w:val="28"/>
          <w:szCs w:val="28"/>
        </w:rPr>
        <w:t xml:space="preserve"> и предлагает детям вместе с ним продолжить).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Курочка-</w:t>
      </w:r>
      <w:proofErr w:type="spellStart"/>
      <w:r w:rsidRPr="00035638">
        <w:rPr>
          <w:rFonts w:ascii="Times New Roman" w:hAnsi="Times New Roman" w:cs="Times New Roman"/>
          <w:sz w:val="28"/>
          <w:szCs w:val="28"/>
        </w:rPr>
        <w:t>тараторочка</w:t>
      </w:r>
      <w:proofErr w:type="spell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По двору ходит,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Хохолок раздувает,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Малых деток созывает: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«Ко-ко-ко!»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5638">
        <w:rPr>
          <w:rFonts w:ascii="Times New Roman" w:hAnsi="Times New Roman" w:cs="Times New Roman"/>
          <w:sz w:val="28"/>
          <w:szCs w:val="28"/>
        </w:rPr>
        <w:t>Дети встают со стульев и ищут цыплят, сопровождая действия словами.)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Ко-ко-ко!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5638">
        <w:rPr>
          <w:rFonts w:ascii="Times New Roman" w:hAnsi="Times New Roman" w:cs="Times New Roman"/>
          <w:sz w:val="28"/>
          <w:szCs w:val="28"/>
        </w:rPr>
        <w:t>Воспитатель {предлагает детям прислушаться).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Слышите, кто-то пищит. Как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вы думаете, кто это?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5638">
        <w:rPr>
          <w:rFonts w:ascii="Times New Roman" w:hAnsi="Times New Roman" w:cs="Times New Roman"/>
          <w:sz w:val="28"/>
          <w:szCs w:val="28"/>
        </w:rPr>
        <w:t>{И</w:t>
      </w:r>
      <w:r w:rsidR="00325DD6">
        <w:rPr>
          <w:rFonts w:ascii="Times New Roman" w:hAnsi="Times New Roman" w:cs="Times New Roman"/>
          <w:sz w:val="28"/>
          <w:szCs w:val="28"/>
        </w:rPr>
        <w:t>з-за ширмы появляются цыплята.)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Воспитатель. Нашлись наши цыплятки. Посмотрите, дети,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какая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дружная семья. Мама в этой семье кто?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{Курочка.)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А папа кто?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{Петушок.)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как называют их деток?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{Цыплята.)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Дети, папа-петушок и мама-курочка заботятся о своих детя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цыплятах, они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учат их находить себе корм, любят их и оберегают, пока цыплята не станут</w:t>
      </w:r>
    </w:p>
    <w:p w:rsid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большими.</w:t>
      </w:r>
    </w:p>
    <w:p w:rsidR="00035638" w:rsidRPr="00325DD6" w:rsidRDefault="00035638" w:rsidP="00035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5DD6">
        <w:rPr>
          <w:rFonts w:ascii="Times New Roman" w:hAnsi="Times New Roman" w:cs="Times New Roman"/>
          <w:b/>
          <w:sz w:val="28"/>
          <w:szCs w:val="28"/>
        </w:rPr>
        <w:t>Игра-беседа на тему «В</w:t>
      </w:r>
      <w:r w:rsidR="00325DD6" w:rsidRPr="00325DD6">
        <w:rPr>
          <w:rFonts w:ascii="Times New Roman" w:hAnsi="Times New Roman" w:cs="Times New Roman"/>
          <w:b/>
          <w:sz w:val="28"/>
          <w:szCs w:val="28"/>
        </w:rPr>
        <w:t>сё ли у нас в порядке в группе»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Цель: стимулирование желания поддерживать порядок в группе;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формирование стремления беречь труд взрослых и бережного отношения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игрушкам, книгам, вещам.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Беседа по вопросам: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— Зачем нужно следить за чистотой в помещении?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— Кто наводит порядок в группе?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— Чем дети могут помочь помощнику воспитателя, воспитателю?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Детям предлагается игровая ситуация «Кто заметит беспорядок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групповой». Воспитатель отмечает самых внимательных детей и предлагает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навести порядок в кукольном, книжном, строительном уголках. После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работы обращает внимание на то, как в группе стало красиво, и это сделали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сами дети. Подчёркивает: надо играть так, чтобы везде был порядок.</w:t>
      </w:r>
    </w:p>
    <w:p w:rsid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Педагог и дети вместе украшают групповую комнату осенними букетами.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Творческая игра «Знакомство с трудом работников детского сада»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Цель: знакомить детей с трудом работников детского сада.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Задачи: знакомить детей с трудом работников детского сада. Вызвать интерес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к работникам различных профессий. Воспитывать уважение к труду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взрослых.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Ход занятия: воспитатель. Сегодня к нам в гости должна прийти кукла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Алена. Давайте подумаем, как мы ее будем встречать? Как вы встречаете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гостей дома? (Накрываем на стол, угощаем). Ребята, а кто у нас в группе</w:t>
      </w:r>
    </w:p>
    <w:p w:rsidR="00325DD6" w:rsidRPr="00035638" w:rsidRDefault="00035638" w:rsidP="00325D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накрывает на стол? (</w:t>
      </w:r>
      <w:r w:rsidR="00325DD6">
        <w:rPr>
          <w:rFonts w:ascii="Times New Roman" w:hAnsi="Times New Roman" w:cs="Times New Roman"/>
          <w:sz w:val="28"/>
          <w:szCs w:val="28"/>
        </w:rPr>
        <w:t>Людмила Николаевна). А что еще делает,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какую работу выполняет в группе? (Ответы детей). Ребята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давайте попросим помочь нам накрыть на стол для</w:t>
      </w:r>
      <w:r w:rsidR="00325DD6">
        <w:rPr>
          <w:rFonts w:ascii="Times New Roman" w:hAnsi="Times New Roman" w:cs="Times New Roman"/>
          <w:sz w:val="28"/>
          <w:szCs w:val="28"/>
        </w:rPr>
        <w:t xml:space="preserve"> </w:t>
      </w:r>
      <w:r w:rsidRPr="00035638">
        <w:rPr>
          <w:rFonts w:ascii="Times New Roman" w:hAnsi="Times New Roman" w:cs="Times New Roman"/>
          <w:sz w:val="28"/>
          <w:szCs w:val="28"/>
        </w:rPr>
        <w:t>куклы Алены.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lastRenderedPageBreak/>
        <w:t>Помощник воспитателя помогает детям накр</w:t>
      </w:r>
      <w:r w:rsidR="00325DD6">
        <w:rPr>
          <w:rFonts w:ascii="Times New Roman" w:hAnsi="Times New Roman" w:cs="Times New Roman"/>
          <w:sz w:val="28"/>
          <w:szCs w:val="28"/>
        </w:rPr>
        <w:t>ыть на стол для встречи куклы.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Воспитатель. Ребята, посмотрите, какая чистая посуда. А кто моет так чисто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наши тарелки? (Ответы детей). Она моет посуду, раскладывает ее,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расстилает чистые выглаженные салфетки. Желает нам здоровья! А чем мы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будем угощать нашу </w:t>
      </w:r>
      <w:r w:rsidR="00325DD6">
        <w:rPr>
          <w:rFonts w:ascii="Times New Roman" w:hAnsi="Times New Roman" w:cs="Times New Roman"/>
          <w:sz w:val="28"/>
          <w:szCs w:val="28"/>
        </w:rPr>
        <w:t>куклу</w:t>
      </w:r>
      <w:r w:rsidRPr="00035638">
        <w:rPr>
          <w:rFonts w:ascii="Times New Roman" w:hAnsi="Times New Roman" w:cs="Times New Roman"/>
          <w:sz w:val="28"/>
          <w:szCs w:val="28"/>
        </w:rPr>
        <w:t>? (Ответы детей). Любят наши малыши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вкусные булочки, пирожки, которые пекут нам повара детского сада. Ребята,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а что еще готовят наши повара? (Ответы детей). А в чем они готовят и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чем? (В кастрюлях больших и маленьких, на большой плите). Ребята, давайте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Алену угостим булочками. (На стол дети кладут тарелочку с «булочками»).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Стук</w:t>
      </w:r>
      <w:r w:rsidR="00325DD6">
        <w:rPr>
          <w:rFonts w:ascii="Times New Roman" w:hAnsi="Times New Roman" w:cs="Times New Roman"/>
          <w:sz w:val="28"/>
          <w:szCs w:val="28"/>
        </w:rPr>
        <w:t xml:space="preserve"> в дверь. Появляется кукла</w:t>
      </w:r>
      <w:r w:rsidRPr="00035638">
        <w:rPr>
          <w:rFonts w:ascii="Times New Roman" w:hAnsi="Times New Roman" w:cs="Times New Roman"/>
          <w:sz w:val="28"/>
          <w:szCs w:val="28"/>
        </w:rPr>
        <w:t>. Здоровается.</w:t>
      </w:r>
    </w:p>
    <w:p w:rsidR="00035638" w:rsidRPr="00035638" w:rsidRDefault="00325DD6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А вот и кукла</w:t>
      </w:r>
      <w:r w:rsidR="00035638" w:rsidRPr="00035638">
        <w:rPr>
          <w:rFonts w:ascii="Times New Roman" w:hAnsi="Times New Roman" w:cs="Times New Roman"/>
          <w:sz w:val="28"/>
          <w:szCs w:val="28"/>
        </w:rPr>
        <w:t>! Давайте ее пригласим за стол, угостим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булочками и расскажем Алене, кто нам помог накрывать на стол и готовить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булочки в детском саду. (Рассказы детей). Ребята, давайте скажем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нашей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няне </w:t>
      </w:r>
      <w:r w:rsidR="00325DD6">
        <w:rPr>
          <w:rFonts w:ascii="Times New Roman" w:hAnsi="Times New Roman" w:cs="Times New Roman"/>
          <w:sz w:val="28"/>
          <w:szCs w:val="28"/>
        </w:rPr>
        <w:t xml:space="preserve">Людмиле Николаевне </w:t>
      </w:r>
      <w:r w:rsidRPr="00035638">
        <w:rPr>
          <w:rFonts w:ascii="Times New Roman" w:hAnsi="Times New Roman" w:cs="Times New Roman"/>
          <w:sz w:val="28"/>
          <w:szCs w:val="28"/>
        </w:rPr>
        <w:t xml:space="preserve"> и поварам большое спасибо за их работу.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Воспитатель (берет куклу и, обращаясь к ней, спрашивает).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Ах ты, девочка чумазая,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Где ты руки так измазала?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Наша кукла Аленушка испачкалась. Надо ей вымыть руки и лицо. Покажите,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ребята, кукле, где мы умываемся. 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(Дети показывают кукле умывальную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комнату). А откуда мы берем воду? (Из крана).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нам нужна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вода? (Теплая). (Воспитатель моет кукле лицо и руки). Посмотрите, наша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Аленушка улыбается. Ей очень понравилось в нашем детском саду.</w:t>
      </w:r>
    </w:p>
    <w:p w:rsid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Аленушка прощается с ребятами.</w:t>
      </w:r>
    </w:p>
    <w:p w:rsidR="00035638" w:rsidRPr="00325DD6" w:rsidRDefault="00035638" w:rsidP="000356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5DD6">
        <w:rPr>
          <w:rFonts w:ascii="Times New Roman" w:hAnsi="Times New Roman" w:cs="Times New Roman"/>
          <w:b/>
          <w:sz w:val="28"/>
          <w:szCs w:val="28"/>
        </w:rPr>
        <w:t>Игра-посиделки</w:t>
      </w:r>
      <w:proofErr w:type="gramEnd"/>
      <w:r w:rsidRPr="00325DD6">
        <w:rPr>
          <w:rFonts w:ascii="Times New Roman" w:hAnsi="Times New Roman" w:cs="Times New Roman"/>
          <w:b/>
          <w:sz w:val="28"/>
          <w:szCs w:val="28"/>
        </w:rPr>
        <w:t xml:space="preserve"> «Ладушки в гостях у бабушки»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Цель: воспитывать любовь к устному народному творчеству.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Задачи: формировать у детей понятие о русском фольклоре: песнях, играх.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Развивать мелкую моторику рук, учить соотносить действия со словами.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Оборудование: костюмы матрешек, игрушка-матрешка, аудиозаписи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русской народной мелодии.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Ход работы: Воспитатель с детьми входит в «русскую избу». Девочки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5638">
        <w:rPr>
          <w:rFonts w:ascii="Times New Roman" w:hAnsi="Times New Roman" w:cs="Times New Roman"/>
          <w:sz w:val="28"/>
          <w:szCs w:val="28"/>
        </w:rPr>
        <w:t>одеты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в костюм матрешек.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Воспитатель: Ребята, в этой избе бабушка живет. Сегодня она ждет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гости внуков. Всех-то она любит, всех-то она голубит. Как увидите, что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бабушка у окошка села, подойдите поближе к дому и постучитесь к ней.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Дети стучат. Выходит, бабушка.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Бабушка. Внучата мои пришли. Здравствуйте! Много у меня внуков, и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каждого ласковое слово найдется.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Наша внученька в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дому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что оладушек в меду,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в меду, сладко яблочко в саду!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У Вани руки в бок, глазки в потолок.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Пошел за порог, упал поперек!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Котик в избушке печет ватрушки.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Тому, сему продает, а Машеньке так дает!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Кого приласкала, кого пожалела, а кого рассмешила.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А теперь садитесь рядком, а я на вас полюбуюсь.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lastRenderedPageBreak/>
        <w:t>Бабушка садится перед детьми и предлагает поиграть в игру «Десять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внучат». Дети сжимают пальчики в кулачки.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У нашей бабушки десять внучат: открывает мизинцы.</w:t>
      </w:r>
    </w:p>
    <w:p w:rsidR="00035638" w:rsidRPr="00035638" w:rsidRDefault="00325DD6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люльках качаются,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Две Аленки в подушках валяются, Четыре пальца.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proofErr w:type="gramStart"/>
      <w:r w:rsidRPr="00035638">
        <w:rPr>
          <w:rFonts w:ascii="Times New Roman" w:hAnsi="Times New Roman" w:cs="Times New Roman"/>
          <w:sz w:val="28"/>
          <w:szCs w:val="28"/>
        </w:rPr>
        <w:t>Аринки</w:t>
      </w:r>
      <w:proofErr w:type="spellEnd"/>
      <w:r w:rsidRPr="0003563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перинках удивляются, Шесть пальцев.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Два Ивана на лавках сидят, ещё два пальца, итого восемь пальцев.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Два Степана учиться хотят!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Десять внуков, а бабушка одна!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Бабушка. Идите, внучата мои, ко мне! Какие вы нарядные, красивые. А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35638">
        <w:rPr>
          <w:rFonts w:ascii="Times New Roman" w:hAnsi="Times New Roman" w:cs="Times New Roman"/>
          <w:sz w:val="28"/>
          <w:szCs w:val="28"/>
        </w:rPr>
        <w:t>платочки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на вас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нарядные!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Ой, да мы матрешки,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Неуклюжие немножко!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Вот матрешки встали в ряд,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Что-то вам сказать хотят.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Матрешки исполняют песню-танец «Мы веселые матрешки».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 сарафанах наших пестрых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Мы, веселые матрешки,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На ногах у нас сапожки,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Мы похожи словно сестры,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Нарядили нас в платочки,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Ладушки, ладушки.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Раскраснелись наши щечки,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Ладушки, ладушки!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Бабушка.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Очень весело плясали,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Но еще мы не играли.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Музыкальная игра –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Всем понравиться она.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Называется игра «Возьми матрешку».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Воспитатель ставит на пол большую матрешку. Играющие дети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становятся вокруг нее. Звучит русская народная мелодия. Ребята идут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кругу и выполняют движения по тексту.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Ну-ка, «русскую» давайте,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Веселее начинайте,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Прогуляемся, прогуляемся.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Мы похлопаем в ладошки,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Мы потопаем немножко.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Забавляемся, забавляемся.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Ножкой громко застучали,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Чтобы все нас услыхали, -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lastRenderedPageBreak/>
        <w:t>Постараемся, постараемся!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А теперь пошли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в присядку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>,</w:t>
      </w:r>
    </w:p>
    <w:p w:rsidR="00035638" w:rsidRPr="00035638" w:rsidRDefault="00325DD6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мы ребятки –</w:t>
      </w:r>
      <w:bookmarkStart w:id="0" w:name="_GoBack"/>
      <w:bookmarkEnd w:id="0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Не стесняемся, не стесняемся.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Вы, ребята не спешите,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А немного попляшите.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Кончит музыка играть –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Матрешку нужно быстро взять.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Бабушка.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035638">
        <w:rPr>
          <w:rFonts w:ascii="Times New Roman" w:hAnsi="Times New Roman" w:cs="Times New Roman"/>
          <w:sz w:val="28"/>
          <w:szCs w:val="28"/>
        </w:rPr>
        <w:t xml:space="preserve"> вы мои лапушки! Порадовали бабушку, повеселили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мое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 xml:space="preserve">сердечко! Пришла пора и мне побаловать вас. Хочу угостить вас </w:t>
      </w:r>
      <w:proofErr w:type="gramStart"/>
      <w:r w:rsidRPr="00035638">
        <w:rPr>
          <w:rFonts w:ascii="Times New Roman" w:hAnsi="Times New Roman" w:cs="Times New Roman"/>
          <w:sz w:val="28"/>
          <w:szCs w:val="28"/>
        </w:rPr>
        <w:t>вкусными</w:t>
      </w:r>
      <w:proofErr w:type="gramEnd"/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пирожками, которые сама испекла. Угощайтесь, милые мои!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Спасибо большое за угощенье.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А теперь пора прощаться,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Хоть и жалко расставаться.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Приходите и вы к нам,</w:t>
      </w:r>
    </w:p>
    <w:p w:rsidR="00035638" w:rsidRPr="00035638" w:rsidRDefault="00035638" w:rsidP="00035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5638">
        <w:rPr>
          <w:rFonts w:ascii="Times New Roman" w:hAnsi="Times New Roman" w:cs="Times New Roman"/>
          <w:sz w:val="28"/>
          <w:szCs w:val="28"/>
        </w:rPr>
        <w:t>Рады мы всегда гостям!</w:t>
      </w:r>
    </w:p>
    <w:sectPr w:rsidR="00035638" w:rsidRPr="00035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93"/>
    <w:rsid w:val="00035638"/>
    <w:rsid w:val="00325DD6"/>
    <w:rsid w:val="00483264"/>
    <w:rsid w:val="006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AD2B6-CB47-4507-B684-BC7C158E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1936</Words>
  <Characters>11039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2024-01-12T15:23:00Z</dcterms:created>
  <dcterms:modified xsi:type="dcterms:W3CDTF">2024-01-12T15:41:00Z</dcterms:modified>
</cp:coreProperties>
</file>