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51" w:rsidRPr="00121372" w:rsidRDefault="00256F51" w:rsidP="00256F5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372">
        <w:rPr>
          <w:rFonts w:ascii="Times New Roman" w:hAnsi="Times New Roman" w:cs="Times New Roman"/>
          <w:b/>
          <w:color w:val="000000"/>
          <w:sz w:val="28"/>
          <w:szCs w:val="28"/>
        </w:rPr>
        <w:t>Тема занятия: «Снеговик»</w:t>
      </w:r>
    </w:p>
    <w:p w:rsidR="00256F51" w:rsidRPr="00121372" w:rsidRDefault="00256F51" w:rsidP="00256F5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1372">
        <w:rPr>
          <w:rFonts w:ascii="Times New Roman" w:hAnsi="Times New Roman" w:cs="Times New Roman"/>
          <w:b/>
          <w:color w:val="000000"/>
          <w:sz w:val="28"/>
          <w:szCs w:val="28"/>
        </w:rPr>
        <w:t>(нетрадиционная техника рисования пеной для бритья)</w:t>
      </w:r>
      <w:r w:rsidRPr="00121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художественно-творческие способности детей дошкольного </w:t>
      </w:r>
      <w:proofErr w:type="spellStart"/>
      <w:proofErr w:type="gramStart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возраста,через</w:t>
      </w:r>
      <w:proofErr w:type="spellEnd"/>
      <w:proofErr w:type="gramEnd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нетрадиционной техники рисования- пеной для бритья и клеем ПВА.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рисовать фигуру снеговика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пены для бритья и клея ПВА; располагать узор на листе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формой; придумывать детали </w:t>
      </w:r>
      <w:proofErr w:type="gramStart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 по</w:t>
      </w:r>
      <w:proofErr w:type="gramEnd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своему желанию.</w:t>
      </w:r>
    </w:p>
    <w:p w:rsidR="00256F51" w:rsidRPr="00B35092" w:rsidRDefault="00121372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56F51"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рисовать круглые </w:t>
      </w:r>
      <w:proofErr w:type="gramStart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 с</w:t>
      </w:r>
      <w:proofErr w:type="gramEnd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целлофанового пакета с пеной для бритья, клея ПВА и красителя; образные представления, воображение.</w:t>
      </w:r>
    </w:p>
    <w:p w:rsidR="00256F51" w:rsidRPr="00B35092" w:rsidRDefault="00121372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256F51"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активность, творчество.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proofErr w:type="gramStart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 ,</w:t>
      </w:r>
      <w:proofErr w:type="gramEnd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,«Свойства снега», «На что похожа пена для </w:t>
      </w:r>
      <w:proofErr w:type="spellStart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бритья»;чтение</w:t>
      </w:r>
      <w:proofErr w:type="spellEnd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стихотворений, </w:t>
      </w:r>
      <w:proofErr w:type="spellStart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рассказов,сказок</w:t>
      </w:r>
      <w:proofErr w:type="spellEnd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практические: игры и упражнения, игровые ситуации, динамическая пауза;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наглядные: рассматривание, показ слайдов, показ способов действия;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словесные: беседа, рассказ, объяснение, использование художественного слова.</w:t>
      </w:r>
    </w:p>
    <w:p w:rsidR="00256F51" w:rsidRDefault="00256F51" w:rsidP="00256F5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1372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</w:t>
      </w:r>
      <w:r w:rsidRPr="00256F51">
        <w:rPr>
          <w:rFonts w:ascii="Times New Roman" w:hAnsi="Times New Roman" w:cs="Times New Roman"/>
          <w:color w:val="000000"/>
          <w:sz w:val="28"/>
          <w:szCs w:val="28"/>
        </w:rPr>
        <w:t>: листы цветной бумаги, цветной картон, кисти, салфетки, пена для бритья, клей ПВА, блестки</w:t>
      </w:r>
      <w:r>
        <w:rPr>
          <w:rFonts w:ascii="Times New Roman" w:hAnsi="Times New Roman" w:cs="Times New Roman"/>
          <w:color w:val="000000"/>
          <w:sz w:val="28"/>
          <w:szCs w:val="28"/>
        </w:rPr>
        <w:t>, ножницы, баночки, иллюстрации.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ИКТ:  </w:t>
      </w:r>
      <w:proofErr w:type="spellStart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мульдимедийное</w:t>
      </w:r>
      <w:proofErr w:type="spellEnd"/>
      <w:proofErr w:type="gramEnd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оборудование, ноутбук.</w:t>
      </w:r>
    </w:p>
    <w:p w:rsidR="009A354B" w:rsidRPr="00256F51" w:rsidRDefault="009A354B" w:rsidP="00256F5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56F51" w:rsidRPr="00121372" w:rsidRDefault="00256F51" w:rsidP="0012137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372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DB1431" w:rsidRPr="00121372" w:rsidRDefault="00256F51" w:rsidP="00256F5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3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1.Организационный момент. </w:t>
      </w:r>
    </w:p>
    <w:p w:rsidR="00256F51" w:rsidRPr="00256F51" w:rsidRDefault="00256F51" w:rsidP="00256F5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56F51">
        <w:rPr>
          <w:rFonts w:ascii="Times New Roman" w:hAnsi="Times New Roman" w:cs="Times New Roman"/>
          <w:color w:val="000000"/>
          <w:sz w:val="28"/>
          <w:szCs w:val="28"/>
        </w:rPr>
        <w:t>К нам на занятие пришли гости. Давайте все посмотрим на наших гостей и улыбнемся им. </w:t>
      </w:r>
      <w:r w:rsidRPr="00256F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поворачиваются к гостям и улыбаются).</w:t>
      </w:r>
      <w:r w:rsidRPr="00256F51">
        <w:rPr>
          <w:rFonts w:ascii="Times New Roman" w:hAnsi="Times New Roman" w:cs="Times New Roman"/>
          <w:color w:val="000000"/>
          <w:sz w:val="28"/>
          <w:szCs w:val="28"/>
        </w:rPr>
        <w:t> А теперь посмотрите друг на друга и тоже улыбнитесь.</w:t>
      </w:r>
    </w:p>
    <w:p w:rsidR="00256F51" w:rsidRPr="00256F51" w:rsidRDefault="00256F51" w:rsidP="00256F5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56F51">
        <w:rPr>
          <w:rFonts w:ascii="Times New Roman" w:hAnsi="Times New Roman" w:cs="Times New Roman"/>
          <w:color w:val="000000"/>
          <w:sz w:val="28"/>
          <w:szCs w:val="28"/>
        </w:rPr>
        <w:t xml:space="preserve">Вот и поздоровались со всеми, кто присутствует на нашем занятии. Сели все ровно, красиво и приготовились внимательно меня слушать. </w:t>
      </w:r>
    </w:p>
    <w:p w:rsidR="00256F51" w:rsidRPr="00256F51" w:rsidRDefault="00256F51" w:rsidP="00256F5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56F51">
        <w:rPr>
          <w:rFonts w:ascii="Times New Roman" w:hAnsi="Times New Roman" w:cs="Times New Roman"/>
          <w:color w:val="000000"/>
          <w:sz w:val="28"/>
          <w:szCs w:val="28"/>
        </w:rPr>
        <w:t>Сегодня мы с вами будем рисовать очень необычным веществом. А что будем рисовать я скажу Вам чуть позже.</w:t>
      </w:r>
    </w:p>
    <w:p w:rsidR="0012137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F51">
        <w:rPr>
          <w:rFonts w:ascii="Times New Roman" w:hAnsi="Times New Roman" w:cs="Times New Roman"/>
          <w:color w:val="000000"/>
          <w:sz w:val="28"/>
          <w:szCs w:val="28"/>
        </w:rPr>
        <w:t>- Дети, посмотрите в окно! Какое сейчас время года? По каким явлениям за окном мы можем догадаться, что сейчас зима, а не лето? Что у нас бывает зимой? </w:t>
      </w:r>
      <w:proofErr w:type="gramStart"/>
      <w:r w:rsidRPr="00256F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ответы</w:t>
      </w:r>
      <w:proofErr w:type="gramEnd"/>
      <w:r w:rsidRPr="00256F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детей) Зима! Деревья стоят совсем голые, много снега, на улице морозно, холодно, не слышно пения птиц, они давно улетели в теплые края</w:t>
      </w:r>
      <w:proofErr w:type="gramStart"/>
      <w:r w:rsidRPr="00256F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…(</w:t>
      </w:r>
      <w:proofErr w:type="gramEnd"/>
      <w:r w:rsidRPr="00256F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вывешиваются иллюстрации с изображением Зимы)</w:t>
      </w:r>
      <w:r w:rsidRPr="0025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21372" w:rsidRPr="00121372" w:rsidRDefault="00121372" w:rsidP="00256F5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121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21372" w:rsidRPr="00121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Вариант1</w:t>
      </w:r>
      <w:r w:rsidR="0012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гость пришел. А кто он нам </w:t>
      </w:r>
      <w:proofErr w:type="gramStart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 в</w:t>
      </w:r>
      <w:proofErr w:type="gramEnd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загадка. Внимательно слушайте: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слепили снежный ком,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Шляпу сделали на нем,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приделали, и в миг</w:t>
      </w:r>
    </w:p>
    <w:p w:rsidR="00256F51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… (Снеговик).</w:t>
      </w:r>
      <w:r w:rsidRPr="0025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- существо неживое, Снеговик -  существо снежное. Состоит он из шаров.</w:t>
      </w:r>
    </w:p>
    <w:p w:rsidR="00DB1431" w:rsidRPr="00121372" w:rsidRDefault="00121372" w:rsidP="00256F5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256F51" w:rsidRPr="00121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обращает внимание детей на строение Снеговика, спрашивает из чего, снеговик, сделан.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56F51" w:rsidRPr="0012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431" w:rsidRPr="00B35092" w:rsidRDefault="00256F5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 д</w:t>
      </w:r>
      <w:r w:rsidR="00DB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етьми закрепляет качество </w:t>
      </w:r>
      <w:proofErr w:type="gramStart"/>
      <w:r w:rsidR="00DB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="00DB1431" w:rsidRPr="00DB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431"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B1431"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бывает белый, пушистый, холодный, тает на ладонях, потому что они теплые. Снег бывает т</w:t>
      </w:r>
      <w:r w:rsidR="00DB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зимой)</w:t>
      </w:r>
      <w:r w:rsidR="0012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6F51" w:rsidRPr="0012137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 снеговик</w:t>
      </w:r>
      <w:proofErr w:type="gramEnd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стоит на снежной салфетке, чтобы он не растаял.</w:t>
      </w:r>
      <w:r w:rsidRPr="0025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1372" w:rsidRPr="00121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121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выставляет Снеговика так, чтобы детям было хорошо его видно.</w:t>
      </w:r>
      <w:r w:rsidR="00121372" w:rsidRPr="00121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 формы?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самый большой круг?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поменьше «ком снега».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«сверху ком снега»?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голова у снеговика?</w:t>
      </w:r>
    </w:p>
    <w:p w:rsidR="00256F51" w:rsidRPr="00121372" w:rsidRDefault="00256F51" w:rsidP="00256F51">
      <w:pPr>
        <w:pStyle w:val="a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21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Послушайте стихотворение, про снеговика.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Лепит с самого утра</w:t>
      </w:r>
    </w:p>
    <w:p w:rsidR="00256F51" w:rsidRPr="00B35092" w:rsidRDefault="00256F51" w:rsidP="00256F5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Детвора снеговика.</w:t>
      </w:r>
    </w:p>
    <w:p w:rsidR="00DB1431" w:rsidRDefault="00256F51" w:rsidP="00DB143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Снежные шары катает</w:t>
      </w:r>
      <w:r w:rsidR="00DB1431" w:rsidRPr="00DB1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смеясь, соединяет.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Снизу самый крупный ком,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Чуть поменьше ком на нем.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 меньше – голова,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Дотянулись мы едва.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Глазки - шишки, нос морковка.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Шапочку надели ловко.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Яркий шарф, в руках метла.</w:t>
      </w:r>
    </w:p>
    <w:p w:rsidR="00D01D50" w:rsidRDefault="00DB1431" w:rsidP="00D01D50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довольна детвора.</w:t>
      </w:r>
    </w:p>
    <w:p w:rsidR="00D01D50" w:rsidRPr="00256F51" w:rsidRDefault="00DB1431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B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D50" w:rsidRPr="00D01D50">
        <w:rPr>
          <w:rFonts w:ascii="Times New Roman" w:hAnsi="Times New Roman" w:cs="Times New Roman"/>
          <w:b/>
          <w:color w:val="000000"/>
          <w:sz w:val="28"/>
          <w:szCs w:val="28"/>
        </w:rPr>
        <w:t>Вариант 2</w:t>
      </w:r>
      <w:r w:rsidR="00D01D50" w:rsidRPr="00256F51">
        <w:rPr>
          <w:rFonts w:ascii="Times New Roman" w:hAnsi="Times New Roman" w:cs="Times New Roman"/>
          <w:color w:val="000000"/>
          <w:sz w:val="28"/>
          <w:szCs w:val="28"/>
        </w:rPr>
        <w:t>Ребята, сегодня утром я получила письмо и хочу вам его зачитать.</w:t>
      </w:r>
    </w:p>
    <w:p w:rsidR="00D01D50" w:rsidRPr="00256F51" w:rsidRDefault="00D01D50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56F51">
        <w:rPr>
          <w:rFonts w:ascii="Times New Roman" w:hAnsi="Times New Roman" w:cs="Times New Roman"/>
          <w:color w:val="000000"/>
          <w:sz w:val="28"/>
          <w:szCs w:val="28"/>
        </w:rPr>
        <w:t xml:space="preserve">Письмо: Здравствуйте, ребята! Меня зовут </w:t>
      </w:r>
      <w:proofErr w:type="spellStart"/>
      <w:r w:rsidRPr="00256F51">
        <w:rPr>
          <w:rFonts w:ascii="Times New Roman" w:hAnsi="Times New Roman" w:cs="Times New Roman"/>
          <w:color w:val="000000"/>
          <w:sz w:val="28"/>
          <w:szCs w:val="28"/>
        </w:rPr>
        <w:t>Снеговичек</w:t>
      </w:r>
      <w:proofErr w:type="spellEnd"/>
      <w:r w:rsidRPr="00256F51">
        <w:rPr>
          <w:rFonts w:ascii="Times New Roman" w:hAnsi="Times New Roman" w:cs="Times New Roman"/>
          <w:color w:val="000000"/>
          <w:sz w:val="28"/>
          <w:szCs w:val="28"/>
        </w:rPr>
        <w:t xml:space="preserve">, я пишу Вам из заснеженного зимнего леса! Мне очень грустно в лесу, потому что мне совсем не с кем поиграть! Вот я и решил попросить вас нарисовать мне друзей - снеговиков, чтобы мне больше не было одиноко и грустно! </w:t>
      </w:r>
    </w:p>
    <w:p w:rsidR="00D01D50" w:rsidRPr="00256F51" w:rsidRDefault="00D01D50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56F51">
        <w:rPr>
          <w:rFonts w:ascii="Times New Roman" w:hAnsi="Times New Roman" w:cs="Times New Roman"/>
          <w:color w:val="000000"/>
          <w:sz w:val="28"/>
          <w:szCs w:val="28"/>
        </w:rPr>
        <w:t>Ребята, сегодня мы будем с Вами рисовать снеговика волшебной воздушной белой краской- пеной для бритья</w:t>
      </w:r>
      <w:proofErr w:type="gramStart"/>
      <w:r w:rsidRPr="00256F51">
        <w:rPr>
          <w:rFonts w:ascii="Times New Roman" w:hAnsi="Times New Roman" w:cs="Times New Roman"/>
          <w:color w:val="000000"/>
          <w:sz w:val="28"/>
          <w:szCs w:val="28"/>
        </w:rPr>
        <w:t>. .</w:t>
      </w:r>
      <w:proofErr w:type="gramEnd"/>
    </w:p>
    <w:p w:rsidR="00D01D50" w:rsidRDefault="00D01D50" w:rsidP="00D01D50">
      <w:pPr>
        <w:pStyle w:val="a3"/>
        <w:rPr>
          <w:rFonts w:ascii="Tahoma" w:hAnsi="Tahoma" w:cs="Tahoma"/>
          <w:b/>
          <w:bCs/>
          <w:color w:val="464646"/>
        </w:rPr>
      </w:pPr>
      <w:r w:rsidRPr="0025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1D50" w:rsidRDefault="00D01D50" w:rsidP="00D01D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D50" w:rsidRDefault="00D01D50" w:rsidP="00D01D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-Прежде, чем приступить к работе, давайте подготовим наши пальчики.</w:t>
      </w:r>
    </w:p>
    <w:p w:rsidR="00D01D50" w:rsidRPr="00D01D50" w:rsidRDefault="00D01D50" w:rsidP="00D01D5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Пальчиковая гимнастика.</w:t>
      </w:r>
    </w:p>
    <w:p w:rsidR="00D01D50" w:rsidRPr="00256F51" w:rsidRDefault="00D01D50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56F51">
        <w:rPr>
          <w:rFonts w:ascii="Times New Roman" w:hAnsi="Times New Roman" w:cs="Times New Roman"/>
          <w:color w:val="000000"/>
          <w:sz w:val="28"/>
          <w:szCs w:val="28"/>
        </w:rPr>
        <w:t>"Мы во двор пошли гулять".</w:t>
      </w:r>
    </w:p>
    <w:p w:rsidR="00D01D50" w:rsidRDefault="00D01D50" w:rsidP="00D01D50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256F51">
        <w:rPr>
          <w:color w:val="000000"/>
          <w:sz w:val="28"/>
          <w:szCs w:val="28"/>
        </w:rPr>
        <w:t xml:space="preserve">Раз, два, три, четыре, </w:t>
      </w:r>
      <w:proofErr w:type="gramStart"/>
      <w:r w:rsidRPr="00256F51">
        <w:rPr>
          <w:color w:val="000000"/>
          <w:sz w:val="28"/>
          <w:szCs w:val="28"/>
        </w:rPr>
        <w:t>пять,   </w:t>
      </w:r>
      <w:proofErr w:type="gramEnd"/>
      <w:r w:rsidRPr="00256F51">
        <w:rPr>
          <w:color w:val="000000"/>
          <w:sz w:val="28"/>
          <w:szCs w:val="28"/>
        </w:rPr>
        <w:t>             (</w:t>
      </w:r>
      <w:r w:rsidRPr="00256F51">
        <w:rPr>
          <w:i/>
          <w:iCs/>
          <w:color w:val="000000"/>
          <w:sz w:val="28"/>
          <w:szCs w:val="28"/>
        </w:rPr>
        <w:t>Загибают пальчики).</w:t>
      </w:r>
      <w:r w:rsidRPr="00256F51">
        <w:rPr>
          <w:color w:val="000000"/>
          <w:sz w:val="28"/>
          <w:szCs w:val="28"/>
        </w:rPr>
        <w:t> </w:t>
      </w:r>
      <w:r w:rsidRPr="00256F51">
        <w:rPr>
          <w:color w:val="000000"/>
          <w:sz w:val="28"/>
          <w:szCs w:val="28"/>
        </w:rPr>
        <w:br/>
        <w:t>Мы с тобой снежок слепили.                (</w:t>
      </w:r>
      <w:r w:rsidRPr="00256F51">
        <w:rPr>
          <w:i/>
          <w:iCs/>
          <w:color w:val="000000"/>
          <w:sz w:val="28"/>
          <w:szCs w:val="28"/>
        </w:rPr>
        <w:t>Дети "лепят").</w:t>
      </w:r>
      <w:r w:rsidRPr="00256F51">
        <w:rPr>
          <w:color w:val="000000"/>
          <w:sz w:val="28"/>
          <w:szCs w:val="28"/>
        </w:rPr>
        <w:t> </w:t>
      </w:r>
      <w:r w:rsidRPr="00256F51">
        <w:rPr>
          <w:color w:val="000000"/>
          <w:sz w:val="28"/>
          <w:szCs w:val="28"/>
        </w:rPr>
        <w:br/>
        <w:t>Круглый, крепкий, очень гладкий (</w:t>
      </w:r>
      <w:r w:rsidRPr="00256F51">
        <w:rPr>
          <w:i/>
          <w:iCs/>
          <w:color w:val="000000"/>
          <w:sz w:val="28"/>
          <w:szCs w:val="28"/>
        </w:rPr>
        <w:t>Показывают круг, сжимают ладони, гладят одной ладонью другую).</w:t>
      </w:r>
      <w:r w:rsidRPr="00256F51">
        <w:rPr>
          <w:color w:val="000000"/>
          <w:sz w:val="28"/>
          <w:szCs w:val="28"/>
        </w:rPr>
        <w:br/>
        <w:t>И совсем-совсем не сладкий.        (</w:t>
      </w:r>
      <w:r w:rsidRPr="00256F51">
        <w:rPr>
          <w:i/>
          <w:iCs/>
          <w:color w:val="000000"/>
          <w:sz w:val="28"/>
          <w:szCs w:val="28"/>
        </w:rPr>
        <w:t>Грозят пальчиком).</w:t>
      </w:r>
      <w:r w:rsidRPr="00256F51">
        <w:rPr>
          <w:color w:val="000000"/>
          <w:sz w:val="28"/>
          <w:szCs w:val="28"/>
        </w:rPr>
        <w:br/>
        <w:t>Раз — подбросим,</w:t>
      </w:r>
      <w:r w:rsidRPr="00256F51">
        <w:rPr>
          <w:i/>
          <w:iCs/>
          <w:color w:val="000000"/>
          <w:sz w:val="28"/>
          <w:szCs w:val="28"/>
        </w:rPr>
        <w:t>                ("Подбрасывают").</w:t>
      </w:r>
      <w:r w:rsidRPr="00256F51">
        <w:rPr>
          <w:color w:val="000000"/>
          <w:sz w:val="28"/>
          <w:szCs w:val="28"/>
        </w:rPr>
        <w:br/>
        <w:t>Два — поймаем,        (</w:t>
      </w:r>
      <w:r w:rsidRPr="00256F51">
        <w:rPr>
          <w:i/>
          <w:iCs/>
          <w:color w:val="000000"/>
          <w:sz w:val="28"/>
          <w:szCs w:val="28"/>
        </w:rPr>
        <w:t>"Ловят").</w:t>
      </w:r>
      <w:r w:rsidRPr="00256F51">
        <w:rPr>
          <w:color w:val="000000"/>
          <w:sz w:val="28"/>
          <w:szCs w:val="28"/>
        </w:rPr>
        <w:t> </w:t>
      </w:r>
      <w:r w:rsidRPr="00256F51">
        <w:rPr>
          <w:color w:val="000000"/>
          <w:sz w:val="28"/>
          <w:szCs w:val="28"/>
        </w:rPr>
        <w:br/>
        <w:t>Три — уроним             </w:t>
      </w:r>
      <w:proofErr w:type="gramStart"/>
      <w:r w:rsidRPr="00256F51">
        <w:rPr>
          <w:color w:val="000000"/>
          <w:sz w:val="28"/>
          <w:szCs w:val="28"/>
        </w:rPr>
        <w:t>   (</w:t>
      </w:r>
      <w:proofErr w:type="gramEnd"/>
      <w:r w:rsidRPr="00256F51">
        <w:rPr>
          <w:i/>
          <w:iCs/>
          <w:color w:val="000000"/>
          <w:sz w:val="28"/>
          <w:szCs w:val="28"/>
        </w:rPr>
        <w:t>"Роняют").</w:t>
      </w:r>
      <w:r w:rsidRPr="00256F51">
        <w:rPr>
          <w:color w:val="000000"/>
          <w:sz w:val="28"/>
          <w:szCs w:val="28"/>
        </w:rPr>
        <w:t> </w:t>
      </w:r>
      <w:r w:rsidRPr="00256F51">
        <w:rPr>
          <w:color w:val="000000"/>
          <w:sz w:val="28"/>
          <w:szCs w:val="28"/>
        </w:rPr>
        <w:br/>
      </w:r>
      <w:proofErr w:type="gramStart"/>
      <w:r w:rsidRPr="00256F51">
        <w:rPr>
          <w:color w:val="000000"/>
          <w:sz w:val="28"/>
          <w:szCs w:val="28"/>
        </w:rPr>
        <w:t>И...</w:t>
      </w:r>
      <w:proofErr w:type="gramEnd"/>
      <w:r w:rsidRPr="00256F51">
        <w:rPr>
          <w:color w:val="000000"/>
          <w:sz w:val="28"/>
          <w:szCs w:val="28"/>
        </w:rPr>
        <w:t xml:space="preserve"> сломаем.                (</w:t>
      </w:r>
      <w:r w:rsidRPr="00256F51">
        <w:rPr>
          <w:i/>
          <w:iCs/>
          <w:color w:val="000000"/>
          <w:sz w:val="28"/>
          <w:szCs w:val="28"/>
        </w:rPr>
        <w:t>Топают).</w:t>
      </w:r>
      <w:r w:rsidRPr="00256F51">
        <w:rPr>
          <w:color w:val="000000"/>
          <w:sz w:val="28"/>
          <w:szCs w:val="28"/>
        </w:rPr>
        <w:t> </w:t>
      </w:r>
    </w:p>
    <w:p w:rsidR="00D01D50" w:rsidRPr="00D01D50" w:rsidRDefault="00D01D50" w:rsidP="00D01D5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01D50">
        <w:rPr>
          <w:color w:val="000000" w:themeColor="text1"/>
          <w:sz w:val="28"/>
          <w:szCs w:val="28"/>
        </w:rPr>
        <w:t>Вот мы и подготовили наши ручки для рисования. Сегодня мы будем рисовать необычным способом. Возьмите кисточки в руки и потрогайте щетинку кисточки. Какая она?</w:t>
      </w:r>
    </w:p>
    <w:p w:rsidR="00D01D50" w:rsidRPr="00D01D50" w:rsidRDefault="00D01D50" w:rsidP="00D01D5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01D50">
        <w:rPr>
          <w:b/>
          <w:bCs/>
          <w:color w:val="000000" w:themeColor="text1"/>
          <w:sz w:val="28"/>
          <w:szCs w:val="28"/>
        </w:rPr>
        <w:t>Дети:</w:t>
      </w:r>
      <w:r w:rsidRPr="00D01D50">
        <w:rPr>
          <w:color w:val="000000" w:themeColor="text1"/>
          <w:sz w:val="28"/>
          <w:szCs w:val="28"/>
        </w:rPr>
        <w:t> Твёрдая, колючая.</w:t>
      </w:r>
    </w:p>
    <w:p w:rsidR="00D01D50" w:rsidRDefault="00D01D50" w:rsidP="00D01D50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 w:rsidRPr="00D01D50">
        <w:rPr>
          <w:b/>
          <w:bCs/>
          <w:color w:val="000000" w:themeColor="text1"/>
          <w:sz w:val="28"/>
          <w:szCs w:val="28"/>
        </w:rPr>
        <w:t>Воспитатель:</w:t>
      </w:r>
      <w:r w:rsidRPr="00D01D50">
        <w:rPr>
          <w:color w:val="000000" w:themeColor="text1"/>
          <w:sz w:val="28"/>
          <w:szCs w:val="28"/>
        </w:rPr>
        <w:t> Правильно! Щетинка у наших кисточек жёсткая, колючая. Потому что сегодня мы рисуем кисточками для клея. Обратите внимание, что на ваших столиках нет стаканчиков с водой. Значит, мы не будем мочить кисточку, перед тем как опустить её в краску и промывать кисть от краски мы тоже не будем. У нас есть необычная краска – пенка и </w:t>
      </w:r>
      <w:r w:rsidRPr="00D01D50">
        <w:rPr>
          <w:b/>
          <w:bCs/>
          <w:color w:val="000000" w:themeColor="text1"/>
          <w:sz w:val="28"/>
          <w:szCs w:val="28"/>
        </w:rPr>
        <w:t>снеговики</w:t>
      </w:r>
      <w:r w:rsidRPr="00D01D50">
        <w:rPr>
          <w:color w:val="000000" w:themeColor="text1"/>
          <w:sz w:val="28"/>
          <w:szCs w:val="28"/>
        </w:rPr>
        <w:t> получатся как из настоящего пушистого</w:t>
      </w:r>
      <w:r>
        <w:rPr>
          <w:color w:val="000000" w:themeColor="text1"/>
          <w:sz w:val="28"/>
          <w:szCs w:val="28"/>
        </w:rPr>
        <w:t xml:space="preserve"> </w:t>
      </w:r>
      <w:r w:rsidRPr="00D01D50">
        <w:rPr>
          <w:b/>
          <w:bCs/>
          <w:color w:val="000000" w:themeColor="text1"/>
          <w:sz w:val="28"/>
          <w:szCs w:val="28"/>
        </w:rPr>
        <w:t>снега.</w:t>
      </w:r>
      <w:r w:rsidRPr="00D01D50">
        <w:rPr>
          <w:rFonts w:ascii="Tahoma" w:hAnsi="Tahoma" w:cs="Tahoma"/>
          <w:color w:val="464646"/>
        </w:rPr>
        <w:t xml:space="preserve"> </w:t>
      </w:r>
    </w:p>
    <w:p w:rsidR="00D01D50" w:rsidRPr="00D01D50" w:rsidRDefault="00D01D50" w:rsidP="00D01D5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01D50">
        <w:rPr>
          <w:color w:val="000000" w:themeColor="text1"/>
          <w:sz w:val="28"/>
          <w:szCs w:val="28"/>
        </w:rPr>
        <w:t>Из каких фигур он состоит?</w:t>
      </w:r>
    </w:p>
    <w:p w:rsidR="00D01D50" w:rsidRPr="00D01D50" w:rsidRDefault="00D01D50" w:rsidP="00D01D5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01D50">
        <w:rPr>
          <w:b/>
          <w:bCs/>
          <w:color w:val="000000" w:themeColor="text1"/>
          <w:sz w:val="28"/>
          <w:szCs w:val="28"/>
        </w:rPr>
        <w:t>Дети:</w:t>
      </w:r>
      <w:r w:rsidRPr="00D01D50">
        <w:rPr>
          <w:color w:val="000000" w:themeColor="text1"/>
          <w:sz w:val="28"/>
          <w:szCs w:val="28"/>
        </w:rPr>
        <w:t> Из кругов.</w:t>
      </w:r>
    </w:p>
    <w:p w:rsidR="00D01D50" w:rsidRPr="00D01D50" w:rsidRDefault="00D01D50" w:rsidP="00D01D50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01D50">
        <w:rPr>
          <w:b/>
          <w:bCs/>
          <w:color w:val="000000" w:themeColor="text1"/>
          <w:sz w:val="28"/>
          <w:szCs w:val="28"/>
        </w:rPr>
        <w:t>Воспитатель:</w:t>
      </w:r>
      <w:r w:rsidRPr="00D01D50">
        <w:rPr>
          <w:color w:val="000000" w:themeColor="text1"/>
          <w:sz w:val="28"/>
          <w:szCs w:val="28"/>
        </w:rPr>
        <w:t> Правильно! Снеговик состоит из кругов разного размера. Сначала мы с вами закрасим большой круг, затем маленький. Давайте с вами сначала попробуем без краски ставить отпечаток. Возьмите кисточку в руку. Кисточку держим вертикально, чтобы кончик смотрел в потолок. Другой рукой придерживаем лист бумаги, чтобы он не скользил по столу.</w:t>
      </w:r>
    </w:p>
    <w:p w:rsidR="00D01D50" w:rsidRPr="00D01D50" w:rsidRDefault="00D01D50" w:rsidP="00D01D5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DB1431" w:rsidRPr="00B35092" w:rsidRDefault="00D01D50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1431"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 ком большой, а остальные поменьше.</w:t>
      </w:r>
    </w:p>
    <w:p w:rsidR="00DB1431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Рисовать начинаем </w:t>
      </w:r>
      <w:proofErr w:type="gramStart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D50" w:rsidRPr="00D01D50" w:rsidRDefault="00D01D50" w:rsidP="00DB1431">
      <w:pPr>
        <w:pStyle w:val="a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01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 детей под руководством воспитателя</w:t>
      </w:r>
    </w:p>
    <w:p w:rsidR="00DB1431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работы наши немного успели подсохнуть, мы с вами немного отдохнем.</w:t>
      </w:r>
      <w:r w:rsidRPr="00DB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1431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Pr="00DB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1431" w:rsidRPr="00B35092" w:rsidRDefault="00D01D50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1431"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падают снежинки,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сказочной картинке.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их ловить руками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покажем дома маме.</w:t>
      </w:r>
    </w:p>
    <w:p w:rsidR="00DB1431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вокруг лежат сугробы,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лисица в поле скачет,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мягкий рыжий мячик.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идем, идем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себе приходим в дом.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 замело дороги.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завязнуть в поле чтобы,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выше ноги.</w:t>
      </w:r>
      <w:r w:rsidRPr="00DB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поднимают руки над головой и делают хватательные движения, словно ловят снежинки.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Потягивания – руки в стороны.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месте, колени высоко поднимаются.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месте.</w:t>
      </w:r>
    </w:p>
    <w:p w:rsidR="00DB1431" w:rsidRPr="00D01D50" w:rsidRDefault="00DB1431" w:rsidP="00D01D50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на </w:t>
      </w:r>
      <w:proofErr w:type="gramStart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</w:t>
      </w:r>
      <w:r w:rsidR="00D0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свои места.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143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DB1431" w:rsidRPr="00D01D50" w:rsidRDefault="00D01D50" w:rsidP="00D01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D5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</w:t>
      </w:r>
      <w:r w:rsidR="00DB1431" w:rsidRPr="00D01D5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 руками нагребаем</w:t>
      </w:r>
      <w:r w:rsidR="00DB1431" w:rsidRPr="00D01D50">
        <w:rPr>
          <w:rFonts w:ascii="Times New Roman" w:hAnsi="Times New Roman" w:cs="Times New Roman"/>
          <w:sz w:val="28"/>
          <w:szCs w:val="28"/>
        </w:rPr>
        <w:t>, лепим, лепим ком большой.</w:t>
      </w:r>
    </w:p>
    <w:p w:rsidR="00DB1431" w:rsidRPr="00D01D50" w:rsidRDefault="00DB1431" w:rsidP="00D01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D50">
        <w:rPr>
          <w:rFonts w:ascii="Times New Roman" w:hAnsi="Times New Roman" w:cs="Times New Roman"/>
          <w:sz w:val="28"/>
          <w:szCs w:val="28"/>
        </w:rPr>
        <w:t>И ещё раз нагребаем, лепим, лепим ком большой.</w:t>
      </w:r>
    </w:p>
    <w:p w:rsidR="00DB1431" w:rsidRPr="00D01D50" w:rsidRDefault="00DB1431" w:rsidP="00D01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D50">
        <w:rPr>
          <w:rFonts w:ascii="Times New Roman" w:hAnsi="Times New Roman" w:cs="Times New Roman"/>
          <w:sz w:val="28"/>
          <w:szCs w:val="28"/>
        </w:rPr>
        <w:t>Лепим ручки, лепим ножки, чтобы бегать по дорожке.</w:t>
      </w:r>
    </w:p>
    <w:p w:rsidR="00121372" w:rsidRPr="00D01D50" w:rsidRDefault="00DB1431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sz w:val="28"/>
          <w:szCs w:val="28"/>
        </w:rPr>
        <w:t>Лепим глазки, лепим бровки и длиннющий нос морковкой.</w:t>
      </w:r>
      <w:r w:rsidR="00121372" w:rsidRPr="00D01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1372" w:rsidRPr="00D01D50" w:rsidRDefault="00D01D50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1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372" w:rsidRPr="00D01D50">
        <w:rPr>
          <w:rFonts w:ascii="Times New Roman" w:hAnsi="Times New Roman" w:cs="Times New Roman"/>
          <w:color w:val="000000"/>
          <w:sz w:val="28"/>
          <w:szCs w:val="28"/>
        </w:rPr>
        <w:t>На дворе у нас мороз </w:t>
      </w:r>
      <w:r w:rsidR="00121372"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(обхватить плечи)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Чтобы носик не замёрз (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потереть носик</w:t>
      </w:r>
      <w:r w:rsidRPr="00D01D5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Надо ножками потопать 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(топают)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И ладошками похлопать 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(хлопают)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С неба падают снежинки (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фонарики</w:t>
      </w:r>
      <w:r w:rsidRPr="00D01D5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Как на сказочной картинке 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(фонарики)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Будем их ловить руками 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(Сжимают ладошки)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И покажем дома маме 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(Расправить ладошки)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А вокруг лежат сугробы (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машут руками вправо-влево)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Снегом замело дороги 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(тоже)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Не завязнуть в поле, чтобы 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(поднимаем ноги)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Поднимаем выше ноги 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(поднимаем ноги)</w:t>
      </w:r>
    </w:p>
    <w:p w:rsidR="00121372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Мы идём, идём, идём </w:t>
      </w:r>
      <w:r w:rsidRPr="00D01D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(шагаем)</w:t>
      </w:r>
    </w:p>
    <w:p w:rsidR="00D01D50" w:rsidRPr="00D01D50" w:rsidRDefault="00121372" w:rsidP="00D01D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1D50">
        <w:rPr>
          <w:rFonts w:ascii="Times New Roman" w:hAnsi="Times New Roman" w:cs="Times New Roman"/>
          <w:color w:val="000000"/>
          <w:sz w:val="28"/>
          <w:szCs w:val="28"/>
        </w:rPr>
        <w:t>И к себе домой придём.</w:t>
      </w:r>
    </w:p>
    <w:p w:rsidR="00DB1431" w:rsidRPr="00D01D50" w:rsidRDefault="00D01D50" w:rsidP="00D01D50">
      <w:pPr>
        <w:pStyle w:val="a4"/>
        <w:shd w:val="clear" w:color="auto" w:fill="F9FAFA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</w:t>
      </w:r>
      <w:r w:rsidR="00DB1431" w:rsidRPr="00B35092">
        <w:rPr>
          <w:color w:val="000000"/>
          <w:sz w:val="28"/>
          <w:szCs w:val="28"/>
        </w:rPr>
        <w:t>А сейчас мы нарисуем дополнительные части у Снеговика.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нарисуете глаза, нос и рот у снеговика?</w:t>
      </w:r>
    </w:p>
    <w:p w:rsidR="00DB1431" w:rsidRPr="00B35092" w:rsidRDefault="00DB1431" w:rsidP="00DB143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1372" w:rsidRPr="003D2C78" w:rsidRDefault="00121372" w:rsidP="00121372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3D2C78">
        <w:rPr>
          <w:b/>
          <w:color w:val="000000" w:themeColor="text1"/>
          <w:sz w:val="28"/>
          <w:szCs w:val="28"/>
        </w:rPr>
        <w:t xml:space="preserve">Итог </w:t>
      </w:r>
      <w:proofErr w:type="spellStart"/>
      <w:r w:rsidRPr="003D2C78">
        <w:rPr>
          <w:b/>
          <w:color w:val="000000" w:themeColor="text1"/>
          <w:sz w:val="28"/>
          <w:szCs w:val="28"/>
        </w:rPr>
        <w:t>работы.Рефлексия</w:t>
      </w:r>
      <w:proofErr w:type="spellEnd"/>
      <w:r w:rsidRPr="003D2C78">
        <w:rPr>
          <w:b/>
          <w:color w:val="000000" w:themeColor="text1"/>
          <w:sz w:val="28"/>
          <w:szCs w:val="28"/>
        </w:rPr>
        <w:t>.</w:t>
      </w:r>
    </w:p>
    <w:p w:rsidR="003D2C78" w:rsidRPr="003D2C78" w:rsidRDefault="003D2C78" w:rsidP="0012137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C78">
        <w:rPr>
          <w:color w:val="000000" w:themeColor="text1"/>
          <w:sz w:val="28"/>
          <w:szCs w:val="28"/>
        </w:rPr>
        <w:t>-Вам понравилось рисовать?</w:t>
      </w:r>
    </w:p>
    <w:p w:rsidR="003D2C78" w:rsidRPr="003D2C78" w:rsidRDefault="003D2C78" w:rsidP="0012137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C78">
        <w:rPr>
          <w:color w:val="000000" w:themeColor="text1"/>
          <w:sz w:val="28"/>
          <w:szCs w:val="28"/>
        </w:rPr>
        <w:t>-Трудно или легко вам было рисовать пеной?</w:t>
      </w:r>
    </w:p>
    <w:p w:rsidR="003D2C78" w:rsidRDefault="00121372" w:rsidP="0012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21372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Воспитатель рассматривает вместе с детьми работы</w:t>
      </w:r>
    </w:p>
    <w:p w:rsidR="00121372" w:rsidRDefault="003D2C78" w:rsidP="001213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121372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121372">
        <w:rPr>
          <w:rStyle w:val="c0"/>
          <w:color w:val="000000"/>
          <w:sz w:val="28"/>
          <w:szCs w:val="28"/>
        </w:rPr>
        <w:t>Какие  вы</w:t>
      </w:r>
      <w:proofErr w:type="gramEnd"/>
      <w:r w:rsidR="00121372">
        <w:rPr>
          <w:rStyle w:val="c0"/>
          <w:color w:val="000000"/>
          <w:sz w:val="28"/>
          <w:szCs w:val="28"/>
        </w:rPr>
        <w:t xml:space="preserve"> молодцы. Как хорошо нарисовали. Такие необычные снеговики у вас получились. Теперь у Снеговика будет много друзей. Станет им весело зимой жить! Может они, с вами будут дружить! Пусть Снеговик с друзьями побудут в нашей группе, посмотрят на наши игрушки, отдохнут, а затем отправятся в далекое, далекое сказочное путешествие.</w:t>
      </w:r>
    </w:p>
    <w:p w:rsidR="00121372" w:rsidRDefault="00121372" w:rsidP="00121372">
      <w:pPr>
        <w:pStyle w:val="a4"/>
        <w:shd w:val="clear" w:color="auto" w:fill="F9FAFA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256F51" w:rsidRPr="00256F51" w:rsidRDefault="00256F51" w:rsidP="00256F5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56F51" w:rsidRPr="00256F51" w:rsidRDefault="00256F51" w:rsidP="00256F5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56F51" w:rsidRPr="00256F51" w:rsidRDefault="00256F51" w:rsidP="00256F5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56F51" w:rsidRPr="00256F51" w:rsidRDefault="00256F51" w:rsidP="00256F5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56F51" w:rsidRPr="00B35092" w:rsidRDefault="00256F51" w:rsidP="00256F51">
      <w:pPr>
        <w:pStyle w:val="a3"/>
        <w:rPr>
          <w:rFonts w:ascii="Times New Roman" w:hAnsi="Times New Roman" w:cs="Times New Roman"/>
          <w:color w:val="000000"/>
        </w:rPr>
      </w:pPr>
    </w:p>
    <w:p w:rsidR="00256F51" w:rsidRDefault="00256F51" w:rsidP="00256F51"/>
    <w:sectPr w:rsidR="0025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B5"/>
    <w:rsid w:val="00121372"/>
    <w:rsid w:val="00256F51"/>
    <w:rsid w:val="003D2C78"/>
    <w:rsid w:val="009A354B"/>
    <w:rsid w:val="00A2095C"/>
    <w:rsid w:val="00CD00B5"/>
    <w:rsid w:val="00D01D50"/>
    <w:rsid w:val="00D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8E33D-A3A3-4232-AB5C-206A3B21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F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B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1431"/>
    <w:rPr>
      <w:b/>
      <w:bCs/>
    </w:rPr>
  </w:style>
  <w:style w:type="paragraph" w:customStyle="1" w:styleId="c2">
    <w:name w:val="c2"/>
    <w:basedOn w:val="a"/>
    <w:rsid w:val="0012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2021-12-13T17:41:00Z</dcterms:created>
  <dcterms:modified xsi:type="dcterms:W3CDTF">2022-02-10T16:16:00Z</dcterms:modified>
</cp:coreProperties>
</file>