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F2" w:rsidRPr="00DF22F2" w:rsidRDefault="00DF22F2" w:rsidP="00DF22F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i/>
          <w:color w:val="000000"/>
        </w:rPr>
      </w:pPr>
      <w:r w:rsidRPr="00DF22F2">
        <w:rPr>
          <w:b/>
          <w:i/>
          <w:color w:val="000000"/>
        </w:rPr>
        <w:t>Р.Р.Шарафиева</w:t>
      </w:r>
    </w:p>
    <w:p w:rsidR="007A45DF" w:rsidRPr="00DF22F2" w:rsidRDefault="007748B3" w:rsidP="007A45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>
        <w:rPr>
          <w:i/>
          <w:color w:val="000000"/>
        </w:rPr>
        <w:t>у</w:t>
      </w:r>
      <w:r w:rsidR="00DF22F2" w:rsidRPr="00DF22F2">
        <w:rPr>
          <w:i/>
          <w:color w:val="000000"/>
        </w:rPr>
        <w:t>читель начальных классов</w:t>
      </w:r>
      <w:r w:rsidR="007A45DF">
        <w:rPr>
          <w:i/>
          <w:color w:val="000000"/>
        </w:rPr>
        <w:t xml:space="preserve">, </w:t>
      </w:r>
      <w:r w:rsidR="007A45DF" w:rsidRPr="00DF22F2">
        <w:rPr>
          <w:i/>
          <w:color w:val="000000"/>
        </w:rPr>
        <w:t>МБОУ «Усадская СОШ» ВМР РТ с.Усады</w:t>
      </w:r>
    </w:p>
    <w:p w:rsidR="00DF22F2" w:rsidRPr="00DF22F2" w:rsidRDefault="00DF22F2" w:rsidP="00DF22F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0" w:name="_GoBack"/>
      <w:bookmarkEnd w:id="0"/>
    </w:p>
    <w:p w:rsidR="007748B3" w:rsidRDefault="00DF22F2" w:rsidP="0077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</w:rPr>
      </w:pPr>
      <w:r w:rsidRPr="00DF22F2">
        <w:rPr>
          <w:b/>
          <w:color w:val="000000"/>
          <w:sz w:val="28"/>
        </w:rPr>
        <w:t>РАБОТА С ОДАРЁННЫМИ</w:t>
      </w:r>
      <w:r w:rsidR="004E098B">
        <w:rPr>
          <w:b/>
          <w:color w:val="000000"/>
          <w:sz w:val="28"/>
        </w:rPr>
        <w:t xml:space="preserve"> И СПОСОБНЫМИ ДЕТЬМИ</w:t>
      </w:r>
      <w:r w:rsidRPr="00DF22F2">
        <w:rPr>
          <w:b/>
          <w:color w:val="000000"/>
          <w:sz w:val="28"/>
        </w:rPr>
        <w:t xml:space="preserve"> </w:t>
      </w:r>
      <w:r w:rsidR="00E34199">
        <w:rPr>
          <w:b/>
          <w:color w:val="000000"/>
          <w:sz w:val="28"/>
        </w:rPr>
        <w:t xml:space="preserve">В </w:t>
      </w:r>
      <w:r w:rsidR="007A45DF">
        <w:rPr>
          <w:b/>
          <w:color w:val="000000"/>
          <w:sz w:val="28"/>
        </w:rPr>
        <w:t xml:space="preserve">НАЧАЛЬНОЙ ШКОЛЕ </w:t>
      </w:r>
    </w:p>
    <w:p w:rsidR="007A45DF" w:rsidRDefault="007A45DF" w:rsidP="0077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</w:rPr>
      </w:pPr>
    </w:p>
    <w:p w:rsidR="00DF22F2" w:rsidRPr="00051FB8" w:rsidRDefault="00E56A7B" w:rsidP="0077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1FB8">
        <w:rPr>
          <w:sz w:val="28"/>
          <w:szCs w:val="28"/>
        </w:rPr>
        <w:t>Детская одаренность занимает одно из ведущих мест с</w:t>
      </w:r>
      <w:r w:rsidR="00DB6889" w:rsidRPr="00051FB8">
        <w:rPr>
          <w:sz w:val="28"/>
          <w:szCs w:val="28"/>
        </w:rPr>
        <w:t xml:space="preserve">реди самых интересных и </w:t>
      </w:r>
      <w:r w:rsidR="002C567B" w:rsidRPr="00051FB8">
        <w:rPr>
          <w:sz w:val="28"/>
          <w:szCs w:val="28"/>
        </w:rPr>
        <w:t xml:space="preserve">необычных </w:t>
      </w:r>
      <w:r w:rsidR="00DB6889" w:rsidRPr="00051FB8">
        <w:rPr>
          <w:sz w:val="28"/>
          <w:szCs w:val="28"/>
        </w:rPr>
        <w:t>явлений природы</w:t>
      </w:r>
      <w:r w:rsidR="000559AE" w:rsidRPr="00051FB8">
        <w:rPr>
          <w:sz w:val="28"/>
          <w:szCs w:val="28"/>
        </w:rPr>
        <w:t>.</w:t>
      </w:r>
      <w:r w:rsidR="00E34199">
        <w:rPr>
          <w:sz w:val="28"/>
          <w:szCs w:val="28"/>
        </w:rPr>
        <w:t xml:space="preserve"> Общество</w:t>
      </w:r>
      <w:r w:rsidR="002C567B" w:rsidRPr="00051FB8">
        <w:rPr>
          <w:sz w:val="28"/>
          <w:szCs w:val="28"/>
        </w:rPr>
        <w:t xml:space="preserve"> нуждается в неординарной личности, требует не только высок</w:t>
      </w:r>
      <w:r w:rsidR="00051FB8">
        <w:rPr>
          <w:sz w:val="28"/>
          <w:szCs w:val="28"/>
        </w:rPr>
        <w:t>ой</w:t>
      </w:r>
      <w:r w:rsidR="002C567B" w:rsidRPr="00051FB8">
        <w:rPr>
          <w:sz w:val="28"/>
          <w:szCs w:val="28"/>
        </w:rPr>
        <w:t xml:space="preserve"> активност</w:t>
      </w:r>
      <w:r w:rsidR="00051FB8">
        <w:rPr>
          <w:sz w:val="28"/>
          <w:szCs w:val="28"/>
        </w:rPr>
        <w:t>и</w:t>
      </w:r>
      <w:r w:rsidR="002C567B" w:rsidRPr="00051FB8">
        <w:rPr>
          <w:sz w:val="28"/>
          <w:szCs w:val="28"/>
        </w:rPr>
        <w:t xml:space="preserve"> человека, но и его умений, способности нестандартного поведения и мышления.</w:t>
      </w:r>
    </w:p>
    <w:p w:rsidR="000559AE" w:rsidRPr="00051FB8" w:rsidRDefault="00660138" w:rsidP="00774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sz w:val="28"/>
          <w:szCs w:val="28"/>
        </w:rPr>
        <w:t>Начал</w:t>
      </w:r>
      <w:r w:rsidR="00E34199">
        <w:rPr>
          <w:rFonts w:ascii="Times New Roman" w:hAnsi="Times New Roman" w:cs="Times New Roman"/>
          <w:sz w:val="28"/>
          <w:szCs w:val="28"/>
        </w:rPr>
        <w:t xml:space="preserve">ьная школа - начало всех начал в </w:t>
      </w:r>
      <w:r w:rsidRPr="00051FB8">
        <w:rPr>
          <w:rFonts w:ascii="Times New Roman" w:hAnsi="Times New Roman" w:cs="Times New Roman"/>
          <w:sz w:val="28"/>
          <w:szCs w:val="28"/>
        </w:rPr>
        <w:t>развити</w:t>
      </w:r>
      <w:r w:rsidR="00E34199">
        <w:rPr>
          <w:rFonts w:ascii="Times New Roman" w:hAnsi="Times New Roman" w:cs="Times New Roman"/>
          <w:sz w:val="28"/>
          <w:szCs w:val="28"/>
        </w:rPr>
        <w:t>и</w:t>
      </w:r>
      <w:r w:rsidRPr="00051FB8">
        <w:rPr>
          <w:rFonts w:ascii="Times New Roman" w:hAnsi="Times New Roman" w:cs="Times New Roman"/>
          <w:sz w:val="28"/>
          <w:szCs w:val="28"/>
        </w:rPr>
        <w:t xml:space="preserve"> детской одаренности.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следствии</w:t>
      </w:r>
      <w:r w:rsidR="00E374B3" w:rsidRPr="00051FB8">
        <w:rPr>
          <w:rFonts w:ascii="Times New Roman" w:hAnsi="Times New Roman" w:cs="Times New Roman"/>
          <w:sz w:val="28"/>
          <w:szCs w:val="28"/>
        </w:rPr>
        <w:t xml:space="preserve"> не востребованности.</w:t>
      </w:r>
    </w:p>
    <w:p w:rsidR="00977933" w:rsidRPr="00051FB8" w:rsidRDefault="006B7093" w:rsidP="0005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sz w:val="28"/>
          <w:szCs w:val="28"/>
        </w:rPr>
        <w:t xml:space="preserve">Одарённые дети </w:t>
      </w:r>
      <w:r w:rsidR="00977933" w:rsidRPr="00051FB8">
        <w:rPr>
          <w:rFonts w:ascii="Times New Roman" w:hAnsi="Times New Roman" w:cs="Times New Roman"/>
          <w:sz w:val="28"/>
          <w:szCs w:val="28"/>
        </w:rPr>
        <w:t>имеют ряд особенностей: любознательны, настойчивы в поиске ответов, часто задают глубокие вопросы, склонны к размышлен</w:t>
      </w:r>
      <w:r w:rsidR="00A85F78" w:rsidRPr="00051FB8">
        <w:rPr>
          <w:rFonts w:ascii="Times New Roman" w:hAnsi="Times New Roman" w:cs="Times New Roman"/>
          <w:sz w:val="28"/>
          <w:szCs w:val="28"/>
        </w:rPr>
        <w:t xml:space="preserve">иям, отличаются хорошей памятью, </w:t>
      </w:r>
      <w:r w:rsidR="00E374B3" w:rsidRPr="00051FB8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977933" w:rsidRPr="00051FB8">
        <w:rPr>
          <w:rFonts w:ascii="Times New Roman" w:hAnsi="Times New Roman" w:cs="Times New Roman"/>
          <w:sz w:val="28"/>
          <w:szCs w:val="28"/>
        </w:rPr>
        <w:t>высокий уровень интеллекта, большой словарный запас, стремление к лидерству, стремление к совершенству во всём. Способные, а тем более одаренные дети быстро схватывают объяснения, легко овладевают материалом, коммуникативными умениями, им необходим высокий темп продвижения, сложность и оригинальность заданий, отвечающих особенностям их познавательной деятельности.</w:t>
      </w:r>
    </w:p>
    <w:p w:rsidR="00977933" w:rsidRPr="00051FB8" w:rsidRDefault="00600410" w:rsidP="0005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85F78" w:rsidRPr="00051FB8">
        <w:rPr>
          <w:rFonts w:ascii="Times New Roman" w:hAnsi="Times New Roman" w:cs="Times New Roman"/>
          <w:sz w:val="28"/>
          <w:szCs w:val="28"/>
        </w:rPr>
        <w:t>выделить несколько типов детской одарённости:</w:t>
      </w:r>
    </w:p>
    <w:p w:rsidR="000559AE" w:rsidRPr="00051FB8" w:rsidRDefault="0080784F" w:rsidP="0005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b/>
          <w:sz w:val="28"/>
          <w:szCs w:val="28"/>
        </w:rPr>
        <w:t>Интеллектуальная одарённость</w:t>
      </w:r>
      <w:r w:rsidRPr="00051FB8">
        <w:rPr>
          <w:rFonts w:ascii="Times New Roman" w:hAnsi="Times New Roman" w:cs="Times New Roman"/>
          <w:sz w:val="28"/>
          <w:szCs w:val="28"/>
        </w:rPr>
        <w:t xml:space="preserve"> проявляется чаще всего в способности быстро и оригинально решать нестандартные сложные задачи, анализировать проблемы, делать самостоятельные умозаключения. </w:t>
      </w:r>
    </w:p>
    <w:p w:rsidR="002C567B" w:rsidRPr="00051FB8" w:rsidRDefault="00977933" w:rsidP="0005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b/>
          <w:sz w:val="28"/>
          <w:szCs w:val="28"/>
        </w:rPr>
        <w:t>Академическая одарённость</w:t>
      </w:r>
      <w:r w:rsidRPr="00051FB8">
        <w:rPr>
          <w:rFonts w:ascii="Times New Roman" w:hAnsi="Times New Roman" w:cs="Times New Roman"/>
          <w:sz w:val="28"/>
          <w:szCs w:val="28"/>
        </w:rPr>
        <w:t xml:space="preserve"> проявляется чаще всего в способности учащихся именно к обучению, они замотивированы на получение </w:t>
      </w:r>
      <w:r w:rsidR="002C567B" w:rsidRPr="00051FB8">
        <w:rPr>
          <w:rFonts w:ascii="Times New Roman" w:hAnsi="Times New Roman" w:cs="Times New Roman"/>
          <w:sz w:val="28"/>
          <w:szCs w:val="28"/>
        </w:rPr>
        <w:t>большого количества</w:t>
      </w:r>
      <w:r w:rsidRPr="00051FB8">
        <w:rPr>
          <w:rFonts w:ascii="Times New Roman" w:hAnsi="Times New Roman" w:cs="Times New Roman"/>
          <w:sz w:val="28"/>
          <w:szCs w:val="28"/>
        </w:rPr>
        <w:t xml:space="preserve"> знаний и легко их усваивают. </w:t>
      </w:r>
    </w:p>
    <w:p w:rsidR="00977933" w:rsidRPr="00051FB8" w:rsidRDefault="00A85F78" w:rsidP="0005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7933" w:rsidRPr="00051FB8">
        <w:rPr>
          <w:rFonts w:ascii="Times New Roman" w:hAnsi="Times New Roman" w:cs="Times New Roman"/>
          <w:b/>
          <w:sz w:val="28"/>
          <w:szCs w:val="28"/>
        </w:rPr>
        <w:t>Художественная одарённость</w:t>
      </w:r>
      <w:r w:rsidR="00977933" w:rsidRPr="00051FB8">
        <w:rPr>
          <w:rFonts w:ascii="Times New Roman" w:hAnsi="Times New Roman" w:cs="Times New Roman"/>
          <w:sz w:val="28"/>
          <w:szCs w:val="28"/>
        </w:rPr>
        <w:t xml:space="preserve"> присуща учащимся, которые имеют высокие достижения в изобразительном искусстве, танцах, пении, сцени</w:t>
      </w:r>
      <w:r w:rsidR="00051FB8">
        <w:rPr>
          <w:rFonts w:ascii="Times New Roman" w:hAnsi="Times New Roman" w:cs="Times New Roman"/>
          <w:sz w:val="28"/>
          <w:szCs w:val="28"/>
        </w:rPr>
        <w:t xml:space="preserve">ческой деятельности. </w:t>
      </w:r>
      <w:r w:rsidR="00977933" w:rsidRPr="00051FB8">
        <w:rPr>
          <w:rFonts w:ascii="Times New Roman" w:hAnsi="Times New Roman" w:cs="Times New Roman"/>
          <w:sz w:val="28"/>
          <w:szCs w:val="28"/>
        </w:rPr>
        <w:t xml:space="preserve">Эти дети могут не проявлять способностей к обучению и не иметь высокий </w:t>
      </w:r>
      <w:r w:rsidR="007A45DF" w:rsidRPr="00051FB8">
        <w:rPr>
          <w:rFonts w:ascii="Times New Roman" w:hAnsi="Times New Roman" w:cs="Times New Roman"/>
          <w:sz w:val="28"/>
          <w:szCs w:val="28"/>
        </w:rPr>
        <w:t>потенциал.</w:t>
      </w:r>
      <w:r w:rsidR="00977933" w:rsidRPr="00051FB8">
        <w:rPr>
          <w:rFonts w:ascii="Times New Roman" w:hAnsi="Times New Roman" w:cs="Times New Roman"/>
          <w:sz w:val="28"/>
          <w:szCs w:val="28"/>
        </w:rPr>
        <w:t> </w:t>
      </w:r>
    </w:p>
    <w:p w:rsidR="000559AE" w:rsidRPr="00051FB8" w:rsidRDefault="00977933" w:rsidP="0005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b/>
          <w:sz w:val="28"/>
          <w:szCs w:val="28"/>
        </w:rPr>
        <w:t>Творческая одарённость</w:t>
      </w:r>
      <w:r w:rsidR="007A45DF" w:rsidRPr="00051FB8">
        <w:rPr>
          <w:rFonts w:ascii="Times New Roman" w:hAnsi="Times New Roman" w:cs="Times New Roman"/>
          <w:sz w:val="28"/>
          <w:szCs w:val="28"/>
        </w:rPr>
        <w:t xml:space="preserve"> </w:t>
      </w:r>
      <w:r w:rsidRPr="00051FB8">
        <w:rPr>
          <w:rFonts w:ascii="Times New Roman" w:hAnsi="Times New Roman" w:cs="Times New Roman"/>
          <w:sz w:val="28"/>
          <w:szCs w:val="28"/>
        </w:rPr>
        <w:t xml:space="preserve">обнаруживается у ребёнка с непохожим взглядом на мир, в умении находить неожиданные решения к задачам, которых, казалось бы, не может быть, они независимы в суждениях, отличаются </w:t>
      </w:r>
      <w:r w:rsidR="00A85F78" w:rsidRPr="00051FB8">
        <w:rPr>
          <w:rFonts w:ascii="Times New Roman" w:hAnsi="Times New Roman" w:cs="Times New Roman"/>
          <w:sz w:val="28"/>
          <w:szCs w:val="28"/>
        </w:rPr>
        <w:t xml:space="preserve">выбором средств, </w:t>
      </w:r>
      <w:r w:rsidRPr="00051FB8">
        <w:rPr>
          <w:rFonts w:ascii="Times New Roman" w:hAnsi="Times New Roman" w:cs="Times New Roman"/>
          <w:sz w:val="28"/>
          <w:szCs w:val="28"/>
        </w:rPr>
        <w:t>для выполнения заданий. О</w:t>
      </w:r>
      <w:r w:rsidR="000559AE" w:rsidRPr="00051FB8">
        <w:rPr>
          <w:rFonts w:ascii="Times New Roman" w:hAnsi="Times New Roman" w:cs="Times New Roman"/>
          <w:sz w:val="28"/>
          <w:szCs w:val="28"/>
        </w:rPr>
        <w:t>ни стараются никому не подражать.</w:t>
      </w:r>
    </w:p>
    <w:p w:rsidR="000559AE" w:rsidRPr="00051FB8" w:rsidRDefault="00977933" w:rsidP="0005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sz w:val="28"/>
          <w:szCs w:val="28"/>
        </w:rPr>
        <w:t>Не</w:t>
      </w:r>
      <w:r w:rsidR="007A45DF" w:rsidRPr="00051FB8">
        <w:rPr>
          <w:rFonts w:ascii="Times New Roman" w:hAnsi="Times New Roman" w:cs="Times New Roman"/>
          <w:sz w:val="28"/>
          <w:szCs w:val="28"/>
        </w:rPr>
        <w:t xml:space="preserve"> сложно пронаблюдать педагогу </w:t>
      </w:r>
      <w:r w:rsidRPr="00051FB8">
        <w:rPr>
          <w:rFonts w:ascii="Times New Roman" w:hAnsi="Times New Roman" w:cs="Times New Roman"/>
          <w:b/>
          <w:sz w:val="28"/>
          <w:szCs w:val="28"/>
        </w:rPr>
        <w:t>лидерскую или социальную</w:t>
      </w:r>
      <w:r w:rsidRPr="00051FB8">
        <w:rPr>
          <w:rFonts w:ascii="Times New Roman" w:hAnsi="Times New Roman" w:cs="Times New Roman"/>
          <w:sz w:val="28"/>
          <w:szCs w:val="28"/>
        </w:rPr>
        <w:t xml:space="preserve"> одарённость. Эти дети не просто хорошо организованы, они способны без особого труда организовывать вокруг себя других сверстников, иногда детей старше или младше себя. </w:t>
      </w:r>
    </w:p>
    <w:p w:rsidR="00977933" w:rsidRPr="00051FB8" w:rsidRDefault="00977933" w:rsidP="00055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b/>
          <w:sz w:val="28"/>
          <w:szCs w:val="28"/>
        </w:rPr>
        <w:t>Спортивная (психомоторная) одарённость</w:t>
      </w:r>
      <w:r w:rsidRPr="00051FB8">
        <w:rPr>
          <w:rFonts w:ascii="Times New Roman" w:hAnsi="Times New Roman" w:cs="Times New Roman"/>
          <w:sz w:val="28"/>
          <w:szCs w:val="28"/>
        </w:rPr>
        <w:t xml:space="preserve"> предполагает наличие достижений ребёнка в области физкультуры и спорта. </w:t>
      </w:r>
    </w:p>
    <w:p w:rsidR="00641530" w:rsidRDefault="00977933" w:rsidP="007A4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sz w:val="28"/>
          <w:szCs w:val="28"/>
        </w:rPr>
        <w:t xml:space="preserve">Одарённый ребёнок может представлять сразу несколько типов одарённости, одарённости, </w:t>
      </w:r>
      <w:r w:rsidR="002C567B" w:rsidRPr="00051FB8">
        <w:rPr>
          <w:rFonts w:ascii="Times New Roman" w:hAnsi="Times New Roman" w:cs="Times New Roman"/>
          <w:sz w:val="28"/>
          <w:szCs w:val="28"/>
        </w:rPr>
        <w:t>сочетая, например</w:t>
      </w:r>
      <w:r w:rsidRPr="00051FB8">
        <w:rPr>
          <w:rFonts w:ascii="Times New Roman" w:hAnsi="Times New Roman" w:cs="Times New Roman"/>
          <w:sz w:val="28"/>
          <w:szCs w:val="28"/>
        </w:rPr>
        <w:t>, интеллектуальную</w:t>
      </w:r>
      <w:r w:rsidR="00EF459C" w:rsidRPr="00051FB8">
        <w:rPr>
          <w:rFonts w:ascii="Times New Roman" w:hAnsi="Times New Roman" w:cs="Times New Roman"/>
          <w:sz w:val="28"/>
          <w:szCs w:val="28"/>
        </w:rPr>
        <w:t>, академическую и спортивную</w:t>
      </w:r>
      <w:r w:rsidR="00E34199">
        <w:rPr>
          <w:rFonts w:ascii="Times New Roman" w:hAnsi="Times New Roman" w:cs="Times New Roman"/>
          <w:sz w:val="28"/>
          <w:szCs w:val="28"/>
        </w:rPr>
        <w:t xml:space="preserve"> одарённость. П</w:t>
      </w:r>
      <w:r w:rsidR="00F32596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роявляется потребность в</w:t>
      </w:r>
      <w:r w:rsidR="00A85F78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596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труду, самопознанию. В учебном процессе развитие одарённого ребёнка следует рассматривать как развитие</w:t>
      </w:r>
      <w:r w:rsidR="001936D1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2C567B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потенциала</w:t>
      </w:r>
      <w:r w:rsidR="00F32596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способности быть автором,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  <w:r w:rsidR="00A85F78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530" w:rsidRPr="00051FB8">
        <w:rPr>
          <w:rFonts w:ascii="Times New Roman" w:hAnsi="Times New Roman" w:cs="Times New Roman"/>
          <w:sz w:val="28"/>
          <w:szCs w:val="28"/>
        </w:rPr>
        <w:t>Однако при работе с одарённ</w:t>
      </w:r>
      <w:r w:rsidR="002068E4" w:rsidRPr="00051FB8">
        <w:rPr>
          <w:rFonts w:ascii="Times New Roman" w:hAnsi="Times New Roman" w:cs="Times New Roman"/>
          <w:sz w:val="28"/>
          <w:szCs w:val="28"/>
        </w:rPr>
        <w:t xml:space="preserve">ыми детьми постоянно возникают и </w:t>
      </w:r>
      <w:r w:rsidR="00641530" w:rsidRPr="00051FB8">
        <w:rPr>
          <w:rFonts w:ascii="Times New Roman" w:hAnsi="Times New Roman" w:cs="Times New Roman"/>
          <w:sz w:val="28"/>
          <w:szCs w:val="28"/>
        </w:rPr>
        <w:t>трудности, обусловленные разнообразием видов одарённости, множеством противоречивых теоретических подходов и методов, вариативн</w:t>
      </w:r>
      <w:r w:rsidR="007A45DF" w:rsidRPr="00051FB8">
        <w:rPr>
          <w:rFonts w:ascii="Times New Roman" w:hAnsi="Times New Roman" w:cs="Times New Roman"/>
          <w:sz w:val="28"/>
          <w:szCs w:val="28"/>
        </w:rPr>
        <w:t>остью современного образования. П</w:t>
      </w:r>
      <w:r w:rsidR="00641530" w:rsidRPr="00051FB8">
        <w:rPr>
          <w:rFonts w:ascii="Times New Roman" w:hAnsi="Times New Roman" w:cs="Times New Roman"/>
          <w:sz w:val="28"/>
          <w:szCs w:val="28"/>
        </w:rPr>
        <w:t>рактика показывает, что уровень развития способностей детей определяется не только природными задатками, но и мерой совместного труда ребенка, педагога и родителей, направленног</w:t>
      </w:r>
      <w:r w:rsidR="007A45DF" w:rsidRPr="00051FB8">
        <w:rPr>
          <w:rFonts w:ascii="Times New Roman" w:hAnsi="Times New Roman" w:cs="Times New Roman"/>
          <w:sz w:val="28"/>
          <w:szCs w:val="28"/>
        </w:rPr>
        <w:t xml:space="preserve">о на развитие </w:t>
      </w:r>
      <w:r w:rsidR="007A45DF" w:rsidRPr="00051FB8">
        <w:rPr>
          <w:rFonts w:ascii="Times New Roman" w:hAnsi="Times New Roman" w:cs="Times New Roman"/>
          <w:sz w:val="28"/>
          <w:szCs w:val="28"/>
        </w:rPr>
        <w:lastRenderedPageBreak/>
        <w:t xml:space="preserve">этих способностей. </w:t>
      </w:r>
      <w:r w:rsidR="000559AE" w:rsidRPr="00051FB8">
        <w:rPr>
          <w:rFonts w:ascii="Times New Roman" w:hAnsi="Times New Roman" w:cs="Times New Roman"/>
          <w:sz w:val="28"/>
          <w:szCs w:val="28"/>
        </w:rPr>
        <w:t>О</w:t>
      </w:r>
      <w:r w:rsidR="00641530" w:rsidRPr="00051FB8">
        <w:rPr>
          <w:rFonts w:ascii="Times New Roman" w:hAnsi="Times New Roman" w:cs="Times New Roman"/>
          <w:sz w:val="28"/>
          <w:szCs w:val="28"/>
        </w:rPr>
        <w:t xml:space="preserve">дарённый ребёнок требует от учителя постоянного роста мастерства педагогической гибкости, умения отказаться от того, что ещё сегодня казалось творческой находкой и сильной стороной. 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 xml:space="preserve">Работа с одарёнными детьми должна состоять как из урочной, так и внеурочной деятельности. 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>Внеурочную деятельность в работе с одаренными детьми составляют: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>- внеклассная работа по учебным предметам;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 xml:space="preserve">- выставки творческих работ учащихся; 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13B2A">
        <w:rPr>
          <w:rFonts w:ascii="Times New Roman" w:hAnsi="Times New Roman" w:cs="Times New Roman"/>
          <w:sz w:val="28"/>
          <w:szCs w:val="28"/>
        </w:rPr>
        <w:t>частие в олимпиадах, разного уровня, марафонах и конкурсах (по русскому языку, математике, окружающему миру и экологии, ПДД);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>- активная проектная и исследовательская деятельность учащихся.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>Работа с одарёнными детьми это огромный труд, который, конечно, приносит хорошие результаты: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>- Высокий результат выполнения Всероссийских проверочных работ в 4 классе.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>- Умение работать в парах и группах.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>- Учащиеся являются победителями и призерами муниципального и регионального этапа Всероссийской олимпиады школьников для начальных классов.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>- Победителям и призерами проектных и исследовательских работ.</w:t>
      </w:r>
    </w:p>
    <w:p w:rsidR="00413B2A" w:rsidRPr="00413B2A" w:rsidRDefault="00413B2A" w:rsidP="0041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2A">
        <w:rPr>
          <w:rFonts w:ascii="Times New Roman" w:hAnsi="Times New Roman" w:cs="Times New Roman"/>
          <w:sz w:val="28"/>
          <w:szCs w:val="28"/>
        </w:rPr>
        <w:t>- 100 % занятость учащихся в кружках и секциях.</w:t>
      </w:r>
    </w:p>
    <w:p w:rsidR="00F32596" w:rsidRPr="00051FB8" w:rsidRDefault="00CE6D40" w:rsidP="000559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45DF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вышеизложенное, </w:t>
      </w:r>
      <w:r w:rsidR="00641530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работа с одарёнными и способными детьми в начальной школе – важная и необходимая часть деятельности педагога. Кто как не учитель может помочь детям раскрыть свои таланты? Поэтому</w:t>
      </w:r>
      <w:r w:rsidR="00614442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не</w:t>
      </w:r>
      <w:r w:rsidR="000559AE" w:rsidRPr="0005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мимо одарённого ребёнка.</w:t>
      </w:r>
      <w:r w:rsidR="001936D1" w:rsidRPr="00051FB8">
        <w:rPr>
          <w:rFonts w:ascii="Times New Roman" w:hAnsi="Times New Roman" w:cs="Times New Roman"/>
          <w:sz w:val="28"/>
          <w:szCs w:val="28"/>
        </w:rPr>
        <w:tab/>
      </w:r>
    </w:p>
    <w:p w:rsidR="007A45DF" w:rsidRPr="00051FB8" w:rsidRDefault="007A45DF" w:rsidP="000559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BC7F70" w:rsidRPr="00051FB8" w:rsidRDefault="00BC7F70" w:rsidP="001A5879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sz w:val="28"/>
          <w:szCs w:val="28"/>
        </w:rPr>
        <w:t>Антонова И.Г. Одаренные дети и особенности педагогической работы с ними / И. Г. Антонова// Одар. ребенок. - 2011. - № 1. - С. 46-51.</w:t>
      </w:r>
    </w:p>
    <w:p w:rsidR="007A45DF" w:rsidRPr="00051FB8" w:rsidRDefault="007A45DF" w:rsidP="007A45D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B8">
        <w:rPr>
          <w:rFonts w:ascii="Times New Roman" w:hAnsi="Times New Roman" w:cs="Times New Roman"/>
          <w:sz w:val="28"/>
          <w:szCs w:val="28"/>
        </w:rPr>
        <w:t>Юркевич В.С. Одаренный ребенок: иллюзии и реальность - книга для учителей и родителей М.: Просвещение, 2000</w:t>
      </w:r>
    </w:p>
    <w:sectPr w:rsidR="007A45DF" w:rsidRPr="00051FB8" w:rsidSect="007A45D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F4" w:rsidRDefault="008754F4" w:rsidP="00CF521F">
      <w:pPr>
        <w:spacing w:after="0" w:line="240" w:lineRule="auto"/>
      </w:pPr>
      <w:r>
        <w:separator/>
      </w:r>
    </w:p>
  </w:endnote>
  <w:endnote w:type="continuationSeparator" w:id="0">
    <w:p w:rsidR="008754F4" w:rsidRDefault="008754F4" w:rsidP="00CF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F4" w:rsidRDefault="008754F4" w:rsidP="00CF521F">
      <w:pPr>
        <w:spacing w:after="0" w:line="240" w:lineRule="auto"/>
      </w:pPr>
      <w:r>
        <w:separator/>
      </w:r>
    </w:p>
  </w:footnote>
  <w:footnote w:type="continuationSeparator" w:id="0">
    <w:p w:rsidR="008754F4" w:rsidRDefault="008754F4" w:rsidP="00CF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2186"/>
    <w:multiLevelType w:val="multilevel"/>
    <w:tmpl w:val="9D1A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068FE"/>
    <w:multiLevelType w:val="multilevel"/>
    <w:tmpl w:val="4B209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03A7A2A"/>
    <w:multiLevelType w:val="multilevel"/>
    <w:tmpl w:val="F842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A6BD3"/>
    <w:multiLevelType w:val="multilevel"/>
    <w:tmpl w:val="BE1C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231F7"/>
    <w:multiLevelType w:val="hybridMultilevel"/>
    <w:tmpl w:val="F1CE1CF0"/>
    <w:lvl w:ilvl="0" w:tplc="DAF44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A57D92"/>
    <w:multiLevelType w:val="multilevel"/>
    <w:tmpl w:val="5EBC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D59E6"/>
    <w:multiLevelType w:val="multilevel"/>
    <w:tmpl w:val="0A223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A4B91"/>
    <w:multiLevelType w:val="multilevel"/>
    <w:tmpl w:val="8B42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F11F1E"/>
    <w:multiLevelType w:val="multilevel"/>
    <w:tmpl w:val="DDF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C1"/>
    <w:rsid w:val="00051FB8"/>
    <w:rsid w:val="000559AE"/>
    <w:rsid w:val="00055D72"/>
    <w:rsid w:val="00073E8A"/>
    <w:rsid w:val="00080AB4"/>
    <w:rsid w:val="000B59FB"/>
    <w:rsid w:val="000D3D00"/>
    <w:rsid w:val="00120BCB"/>
    <w:rsid w:val="00133815"/>
    <w:rsid w:val="001936D1"/>
    <w:rsid w:val="001D29F0"/>
    <w:rsid w:val="001D774B"/>
    <w:rsid w:val="002068E4"/>
    <w:rsid w:val="002B71BC"/>
    <w:rsid w:val="002C567B"/>
    <w:rsid w:val="00391154"/>
    <w:rsid w:val="003F01DD"/>
    <w:rsid w:val="00413B2A"/>
    <w:rsid w:val="004C0C76"/>
    <w:rsid w:val="004E098B"/>
    <w:rsid w:val="005778C8"/>
    <w:rsid w:val="00600410"/>
    <w:rsid w:val="00614442"/>
    <w:rsid w:val="00641530"/>
    <w:rsid w:val="006478CC"/>
    <w:rsid w:val="00660138"/>
    <w:rsid w:val="006B7093"/>
    <w:rsid w:val="006D770A"/>
    <w:rsid w:val="00755845"/>
    <w:rsid w:val="007748B3"/>
    <w:rsid w:val="00784FF0"/>
    <w:rsid w:val="007A45DF"/>
    <w:rsid w:val="007E6072"/>
    <w:rsid w:val="0080784F"/>
    <w:rsid w:val="00823FC1"/>
    <w:rsid w:val="008754F4"/>
    <w:rsid w:val="008771CE"/>
    <w:rsid w:val="00902EF4"/>
    <w:rsid w:val="00977933"/>
    <w:rsid w:val="009B0394"/>
    <w:rsid w:val="00A47DDA"/>
    <w:rsid w:val="00A85F78"/>
    <w:rsid w:val="00A91839"/>
    <w:rsid w:val="00AE29B8"/>
    <w:rsid w:val="00AE51E0"/>
    <w:rsid w:val="00B42C38"/>
    <w:rsid w:val="00B518C3"/>
    <w:rsid w:val="00B84F7F"/>
    <w:rsid w:val="00B8506F"/>
    <w:rsid w:val="00BC7F70"/>
    <w:rsid w:val="00C16708"/>
    <w:rsid w:val="00C66C6E"/>
    <w:rsid w:val="00CA3BF3"/>
    <w:rsid w:val="00CE6D40"/>
    <w:rsid w:val="00CF521F"/>
    <w:rsid w:val="00D22225"/>
    <w:rsid w:val="00D431B6"/>
    <w:rsid w:val="00D454F7"/>
    <w:rsid w:val="00D5456B"/>
    <w:rsid w:val="00DA43BD"/>
    <w:rsid w:val="00DB6889"/>
    <w:rsid w:val="00DB7021"/>
    <w:rsid w:val="00DE27D5"/>
    <w:rsid w:val="00DF22F2"/>
    <w:rsid w:val="00E017DB"/>
    <w:rsid w:val="00E22C2E"/>
    <w:rsid w:val="00E34199"/>
    <w:rsid w:val="00E374B3"/>
    <w:rsid w:val="00E56A7B"/>
    <w:rsid w:val="00EE581A"/>
    <w:rsid w:val="00EF459C"/>
    <w:rsid w:val="00F32596"/>
    <w:rsid w:val="00F37212"/>
    <w:rsid w:val="00FA0789"/>
    <w:rsid w:val="00FA3C4A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B8C6-A0DA-4554-AD60-00E46BA9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77933"/>
  </w:style>
  <w:style w:type="paragraph" w:styleId="a4">
    <w:name w:val="List Paragraph"/>
    <w:basedOn w:val="a"/>
    <w:uiPriority w:val="34"/>
    <w:qFormat/>
    <w:rsid w:val="00F325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21F"/>
  </w:style>
  <w:style w:type="paragraph" w:styleId="a7">
    <w:name w:val="footer"/>
    <w:basedOn w:val="a"/>
    <w:link w:val="a8"/>
    <w:uiPriority w:val="99"/>
    <w:unhideWhenUsed/>
    <w:rsid w:val="00CF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21F"/>
  </w:style>
  <w:style w:type="paragraph" w:styleId="a9">
    <w:name w:val="No Spacing"/>
    <w:uiPriority w:val="1"/>
    <w:qFormat/>
    <w:rsid w:val="004C0C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f5">
    <w:name w:val="ff5"/>
    <w:basedOn w:val="a0"/>
    <w:rsid w:val="00D22225"/>
  </w:style>
  <w:style w:type="character" w:customStyle="1" w:styleId="ff2">
    <w:name w:val="ff2"/>
    <w:basedOn w:val="a0"/>
    <w:rsid w:val="00D22225"/>
  </w:style>
  <w:style w:type="character" w:customStyle="1" w:styleId="aa">
    <w:name w:val="_"/>
    <w:basedOn w:val="a0"/>
    <w:rsid w:val="00D22225"/>
  </w:style>
  <w:style w:type="character" w:customStyle="1" w:styleId="ff3">
    <w:name w:val="ff3"/>
    <w:basedOn w:val="a0"/>
    <w:rsid w:val="00D22225"/>
  </w:style>
  <w:style w:type="paragraph" w:styleId="ab">
    <w:name w:val="Balloon Text"/>
    <w:basedOn w:val="a"/>
    <w:link w:val="ac"/>
    <w:uiPriority w:val="99"/>
    <w:semiHidden/>
    <w:unhideWhenUsed/>
    <w:rsid w:val="00FC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2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Регина Шарафиева</cp:lastModifiedBy>
  <cp:revision>2</cp:revision>
  <cp:lastPrinted>2021-03-22T05:17:00Z</cp:lastPrinted>
  <dcterms:created xsi:type="dcterms:W3CDTF">2024-01-28T14:57:00Z</dcterms:created>
  <dcterms:modified xsi:type="dcterms:W3CDTF">2024-01-28T14:57:00Z</dcterms:modified>
</cp:coreProperties>
</file>