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8B" w:rsidRDefault="00850787" w:rsidP="008507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0787">
        <w:rPr>
          <w:rFonts w:ascii="Times New Roman" w:eastAsia="Calibri" w:hAnsi="Times New Roman" w:cs="Times New Roman"/>
          <w:b/>
          <w:sz w:val="28"/>
          <w:szCs w:val="28"/>
        </w:rPr>
        <w:t>Конспект урока по окружающему миру, 3 класс</w:t>
      </w:r>
    </w:p>
    <w:p w:rsidR="00F03547" w:rsidRDefault="00F03547" w:rsidP="008507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Учитель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Вайгель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Валентина Валентиновна</w:t>
      </w:r>
    </w:p>
    <w:p w:rsidR="003D4743" w:rsidRPr="003D4743" w:rsidRDefault="003D4743" w:rsidP="00F0354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4743">
        <w:rPr>
          <w:rFonts w:ascii="Times New Roman" w:eastAsia="Calibri" w:hAnsi="Times New Roman" w:cs="Times New Roman"/>
          <w:b/>
          <w:sz w:val="28"/>
          <w:szCs w:val="28"/>
        </w:rPr>
        <w:t>Тема «Для чего нужна экономика»</w:t>
      </w:r>
    </w:p>
    <w:p w:rsidR="00850787" w:rsidRDefault="003D4743" w:rsidP="00A1538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743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3D4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  представления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потребностях человека как основе существования экономики; раскрытие понятий «потребность», «товар», «услуга», «экономика», составные части экономики и её роль в жизни каждого человека.</w:t>
      </w:r>
    </w:p>
    <w:p w:rsidR="003D4743" w:rsidRPr="003D4743" w:rsidRDefault="003D4743" w:rsidP="00A1538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D474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3D4743" w:rsidRPr="00B10EC6" w:rsidRDefault="00CA23B8" w:rsidP="003D4743">
      <w:pPr>
        <w:pStyle w:val="aa"/>
        <w:rPr>
          <w:b/>
          <w:i/>
          <w:sz w:val="28"/>
          <w:szCs w:val="28"/>
        </w:rPr>
      </w:pPr>
      <w:r>
        <w:rPr>
          <w:rFonts w:ascii="Calibri" w:eastAsia="Calibri" w:hAnsi="Calibri" w:cs="Calibri"/>
        </w:rPr>
        <w:t xml:space="preserve"> </w:t>
      </w:r>
      <w:r w:rsidR="003D4743" w:rsidRPr="00B10EC6">
        <w:rPr>
          <w:b/>
          <w:i/>
          <w:sz w:val="28"/>
          <w:szCs w:val="28"/>
        </w:rPr>
        <w:t>Образовательные:</w:t>
      </w:r>
    </w:p>
    <w:p w:rsidR="003D4743" w:rsidRDefault="003D4743" w:rsidP="003D4743">
      <w:pPr>
        <w:pStyle w:val="aa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Cs/>
          <w:sz w:val="28"/>
          <w:szCs w:val="28"/>
        </w:rPr>
        <w:t>П</w:t>
      </w:r>
      <w:r w:rsidRPr="00A20D98">
        <w:rPr>
          <w:iCs/>
          <w:sz w:val="28"/>
          <w:szCs w:val="28"/>
        </w:rPr>
        <w:t>ознакомить обучающихся</w:t>
      </w:r>
      <w:r>
        <w:rPr>
          <w:iCs/>
          <w:sz w:val="28"/>
          <w:szCs w:val="28"/>
        </w:rPr>
        <w:t xml:space="preserve"> с понятием «экономика», «потребность», «товар», «услуга»</w:t>
      </w:r>
      <w:r>
        <w:rPr>
          <w:i/>
          <w:iCs/>
          <w:sz w:val="28"/>
          <w:szCs w:val="28"/>
        </w:rPr>
        <w:t xml:space="preserve">; </w:t>
      </w:r>
    </w:p>
    <w:p w:rsidR="003D4743" w:rsidRPr="00B10EC6" w:rsidRDefault="003D4743" w:rsidP="003D4743">
      <w:pPr>
        <w:pStyle w:val="aa"/>
        <w:rPr>
          <w:sz w:val="28"/>
          <w:szCs w:val="28"/>
        </w:rPr>
      </w:pPr>
      <w:r>
        <w:rPr>
          <w:i/>
          <w:iCs/>
          <w:sz w:val="28"/>
          <w:szCs w:val="28"/>
        </w:rPr>
        <w:t>-</w:t>
      </w:r>
      <w:r>
        <w:rPr>
          <w:iCs/>
          <w:sz w:val="28"/>
          <w:szCs w:val="28"/>
        </w:rPr>
        <w:t>У</w:t>
      </w:r>
      <w:r w:rsidRPr="00A20D98">
        <w:rPr>
          <w:iCs/>
          <w:sz w:val="28"/>
          <w:szCs w:val="28"/>
        </w:rPr>
        <w:t>чить различать</w:t>
      </w:r>
      <w:r>
        <w:rPr>
          <w:iCs/>
          <w:sz w:val="28"/>
          <w:szCs w:val="28"/>
        </w:rPr>
        <w:t xml:space="preserve"> </w:t>
      </w:r>
      <w:r w:rsidRPr="00A20D98">
        <w:rPr>
          <w:iCs/>
          <w:sz w:val="28"/>
          <w:szCs w:val="28"/>
        </w:rPr>
        <w:t>понятия</w:t>
      </w:r>
      <w:r>
        <w:rPr>
          <w:iCs/>
          <w:sz w:val="28"/>
          <w:szCs w:val="28"/>
        </w:rPr>
        <w:t xml:space="preserve"> «товары» и «услуги».</w:t>
      </w:r>
    </w:p>
    <w:p w:rsidR="003D4743" w:rsidRDefault="003D4743" w:rsidP="003D4743">
      <w:pPr>
        <w:pStyle w:val="aa"/>
        <w:rPr>
          <w:b/>
          <w:i/>
          <w:sz w:val="28"/>
          <w:szCs w:val="28"/>
        </w:rPr>
      </w:pPr>
      <w:r w:rsidRPr="00B10EC6">
        <w:rPr>
          <w:b/>
          <w:i/>
          <w:sz w:val="28"/>
          <w:szCs w:val="28"/>
        </w:rPr>
        <w:t>Развивающие:</w:t>
      </w:r>
    </w:p>
    <w:p w:rsidR="003D4743" w:rsidRPr="00B10EC6" w:rsidRDefault="003D4743" w:rsidP="003D4743">
      <w:pPr>
        <w:pStyle w:val="aa"/>
        <w:rPr>
          <w:sz w:val="28"/>
          <w:szCs w:val="28"/>
        </w:rPr>
      </w:pPr>
      <w:r>
        <w:rPr>
          <w:sz w:val="28"/>
          <w:szCs w:val="28"/>
        </w:rPr>
        <w:t>-</w:t>
      </w:r>
      <w:r w:rsidRPr="00B10EC6">
        <w:rPr>
          <w:sz w:val="28"/>
          <w:szCs w:val="28"/>
        </w:rPr>
        <w:t>Учить анализировать, наблюдать, сравнивать, делать выводы, объяснять схему, работать в группах, с учебником.</w:t>
      </w:r>
    </w:p>
    <w:p w:rsidR="003D4743" w:rsidRPr="00B10EC6" w:rsidRDefault="003D4743" w:rsidP="003D4743">
      <w:pPr>
        <w:pStyle w:val="aa"/>
        <w:rPr>
          <w:sz w:val="28"/>
          <w:szCs w:val="28"/>
        </w:rPr>
      </w:pPr>
      <w:r>
        <w:rPr>
          <w:sz w:val="28"/>
          <w:szCs w:val="28"/>
        </w:rPr>
        <w:t>-</w:t>
      </w:r>
      <w:r w:rsidRPr="00B10EC6">
        <w:rPr>
          <w:sz w:val="28"/>
          <w:szCs w:val="28"/>
        </w:rPr>
        <w:t>Развивать познавательный интерес, логическое мышление, кругозор детей, наб</w:t>
      </w:r>
      <w:r>
        <w:rPr>
          <w:sz w:val="28"/>
          <w:szCs w:val="28"/>
        </w:rPr>
        <w:t>людательность, любознательность,</w:t>
      </w:r>
      <w:r>
        <w:t xml:space="preserve"> </w:t>
      </w:r>
      <w:r>
        <w:rPr>
          <w:sz w:val="28"/>
          <w:szCs w:val="28"/>
        </w:rPr>
        <w:t>формировать основы функциональной</w:t>
      </w:r>
      <w:r w:rsidRPr="00B10EC6">
        <w:rPr>
          <w:sz w:val="28"/>
          <w:szCs w:val="28"/>
        </w:rPr>
        <w:t xml:space="preserve"> грамотности.</w:t>
      </w:r>
    </w:p>
    <w:p w:rsidR="003D4743" w:rsidRPr="00B10EC6" w:rsidRDefault="003D4743" w:rsidP="003D4743">
      <w:pPr>
        <w:pStyle w:val="aa"/>
        <w:rPr>
          <w:b/>
          <w:i/>
          <w:sz w:val="28"/>
          <w:szCs w:val="28"/>
        </w:rPr>
      </w:pPr>
      <w:r w:rsidRPr="00B10EC6">
        <w:rPr>
          <w:b/>
          <w:i/>
          <w:sz w:val="28"/>
          <w:szCs w:val="28"/>
        </w:rPr>
        <w:t>Воспитательные:</w:t>
      </w:r>
    </w:p>
    <w:p w:rsidR="00A1538B" w:rsidRDefault="003D4743" w:rsidP="003D4743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0EC6">
        <w:rPr>
          <w:rFonts w:ascii="Times New Roman" w:hAnsi="Times New Roman" w:cs="Times New Roman"/>
          <w:sz w:val="28"/>
          <w:szCs w:val="28"/>
        </w:rPr>
        <w:t>Воспитывать интере</w:t>
      </w:r>
      <w:r>
        <w:rPr>
          <w:rFonts w:ascii="Times New Roman" w:hAnsi="Times New Roman" w:cs="Times New Roman"/>
          <w:sz w:val="28"/>
          <w:szCs w:val="28"/>
        </w:rPr>
        <w:t xml:space="preserve">с к изучению окружающего мира, </w:t>
      </w:r>
      <w:r w:rsidRPr="00B10EC6">
        <w:rPr>
          <w:rFonts w:ascii="Times New Roman" w:hAnsi="Times New Roman" w:cs="Times New Roman"/>
          <w:sz w:val="28"/>
          <w:szCs w:val="28"/>
        </w:rPr>
        <w:t xml:space="preserve">уважение к людям, трудолюбие, чувство </w:t>
      </w:r>
      <w:proofErr w:type="gramStart"/>
      <w:r w:rsidRPr="00B10EC6">
        <w:rPr>
          <w:rFonts w:ascii="Times New Roman" w:hAnsi="Times New Roman" w:cs="Times New Roman"/>
          <w:sz w:val="28"/>
          <w:szCs w:val="28"/>
        </w:rPr>
        <w:t>взаимопом</w:t>
      </w:r>
      <w:r>
        <w:rPr>
          <w:rFonts w:ascii="Times New Roman" w:hAnsi="Times New Roman" w:cs="Times New Roman"/>
          <w:sz w:val="28"/>
          <w:szCs w:val="28"/>
        </w:rPr>
        <w:t xml:space="preserve">ощи, </w:t>
      </w:r>
      <w:r w:rsidRPr="00B10EC6">
        <w:rPr>
          <w:rFonts w:ascii="Times New Roman" w:hAnsi="Times New Roman" w:cs="Times New Roman"/>
          <w:sz w:val="28"/>
          <w:szCs w:val="28"/>
        </w:rPr>
        <w:t xml:space="preserve"> бережное</w:t>
      </w:r>
      <w:proofErr w:type="gramEnd"/>
      <w:r w:rsidRPr="00B10EC6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 к окружающей среде,</w:t>
      </w:r>
      <w:r>
        <w:t xml:space="preserve"> </w:t>
      </w:r>
      <w:r w:rsidRPr="00351F15">
        <w:rPr>
          <w:rFonts w:ascii="Times New Roman" w:hAnsi="Times New Roman" w:cs="Times New Roman"/>
          <w:sz w:val="28"/>
          <w:szCs w:val="28"/>
        </w:rPr>
        <w:t>развивать нравственное отношение ко всему, что нас ок</w:t>
      </w:r>
      <w:r>
        <w:rPr>
          <w:rFonts w:ascii="Times New Roman" w:hAnsi="Times New Roman" w:cs="Times New Roman"/>
          <w:sz w:val="28"/>
          <w:szCs w:val="28"/>
        </w:rPr>
        <w:t>ружает.</w:t>
      </w:r>
    </w:p>
    <w:p w:rsidR="00CA23B8" w:rsidRPr="003D4743" w:rsidRDefault="003D4743" w:rsidP="003D47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743">
        <w:rPr>
          <w:rFonts w:ascii="Times New Roman" w:eastAsia="Calibri" w:hAnsi="Times New Roman" w:cs="Times New Roman"/>
          <w:b/>
          <w:sz w:val="28"/>
          <w:szCs w:val="28"/>
        </w:rPr>
        <w:t>Ход урока</w:t>
      </w:r>
    </w:p>
    <w:p w:rsidR="00850787" w:rsidRPr="00084BCE" w:rsidRDefault="00850787" w:rsidP="00850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91D" w:rsidRPr="0048191D">
        <w:rPr>
          <w:rFonts w:ascii="Times New Roman" w:hAnsi="Times New Roman" w:cs="Times New Roman"/>
          <w:b/>
          <w:sz w:val="28"/>
          <w:szCs w:val="28"/>
        </w:rPr>
        <w:t>Организация класса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48191D" w:rsidRPr="00481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78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Мотивирование на учебную деятельность</w:t>
      </w:r>
    </w:p>
    <w:p w:rsidR="0048191D" w:rsidRPr="0048191D" w:rsidRDefault="00D262CB" w:rsidP="00481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Слайд1 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Звенит, заливается школьный звонок.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Вас ждёт интересный, полезный урок.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Чудесным пусть будет у вас настроение,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Легко и свободно даётся учение.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lastRenderedPageBreak/>
        <w:t>-На уроке вы должны слушать внимательно, а работать старательно. И тогда к вам обязательно придёт успех.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Ребята, на столах у вас лежат смайлики, покажите с каким настроением вы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пришли  на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учебное занятие?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191D">
        <w:rPr>
          <w:rFonts w:ascii="Times New Roman" w:hAnsi="Times New Roman" w:cs="Times New Roman"/>
          <w:sz w:val="28"/>
          <w:szCs w:val="28"/>
        </w:rPr>
        <w:t>Смайлик  с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весёлой улыбкой - хорошее настроение.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Смайлик с грустной улыбкой - плохое настроение.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Посмотрите на своего соседа по парте, оглянитесь, улыбнитесь, пожелайте всем хорошего настроения! 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И я вам желаю хорошего настроения и активности.</w:t>
      </w:r>
    </w:p>
    <w:p w:rsidR="0048191D" w:rsidRPr="00850787" w:rsidRDefault="0048191D" w:rsidP="0048191D">
      <w:pPr>
        <w:rPr>
          <w:rFonts w:ascii="Times New Roman" w:hAnsi="Times New Roman" w:cs="Times New Roman"/>
          <w:b/>
          <w:sz w:val="28"/>
          <w:szCs w:val="28"/>
        </w:rPr>
      </w:pPr>
      <w:r w:rsidRPr="00D262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191D">
        <w:rPr>
          <w:rFonts w:ascii="Times New Roman" w:hAnsi="Times New Roman" w:cs="Times New Roman"/>
          <w:sz w:val="28"/>
          <w:szCs w:val="28"/>
        </w:rPr>
        <w:t>- Ребята, посмотрите на своё рабочее место, у вас должны лежать: учебник по окружающему миру, дневник, рабочая тетрадь, пенал.</w:t>
      </w:r>
    </w:p>
    <w:p w:rsidR="00850787" w:rsidRPr="00850787" w:rsidRDefault="00850787" w:rsidP="0048191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78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50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078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Целеполагание, постановка проблемы 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Ребята, чтобы определить тему нашего урока, я предлагаю вам найти лишние слова в следующих группах слов. Будем работать по рядам.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Кто желает выйти к доске с первого ряда и найти лишнее слово?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Кто желает выйти к доске со второго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ряда  и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найти лишнее слово?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Кто желает с третьего ряда выйти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к  доске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и найти лишнее слово?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Группы слов: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1 группа: платье, </w:t>
      </w:r>
      <w:r w:rsidRPr="00D262CB">
        <w:rPr>
          <w:rFonts w:ascii="Times New Roman" w:hAnsi="Times New Roman" w:cs="Times New Roman"/>
          <w:i/>
          <w:sz w:val="28"/>
          <w:szCs w:val="28"/>
        </w:rPr>
        <w:t>экономика</w:t>
      </w:r>
      <w:r w:rsidRPr="0048191D">
        <w:rPr>
          <w:rFonts w:ascii="Times New Roman" w:hAnsi="Times New Roman" w:cs="Times New Roman"/>
          <w:sz w:val="28"/>
          <w:szCs w:val="28"/>
        </w:rPr>
        <w:t>, костюм, шапка, куртка.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2 группа: мясо, молоко, </w:t>
      </w:r>
      <w:r w:rsidRPr="00D262CB">
        <w:rPr>
          <w:rFonts w:ascii="Times New Roman" w:hAnsi="Times New Roman" w:cs="Times New Roman"/>
          <w:i/>
          <w:sz w:val="28"/>
          <w:szCs w:val="28"/>
        </w:rPr>
        <w:t>товар</w:t>
      </w:r>
      <w:r w:rsidRPr="0048191D">
        <w:rPr>
          <w:rFonts w:ascii="Times New Roman" w:hAnsi="Times New Roman" w:cs="Times New Roman"/>
          <w:sz w:val="28"/>
          <w:szCs w:val="28"/>
        </w:rPr>
        <w:t>, сахар, хлеб.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3 группа: вода, </w:t>
      </w:r>
      <w:r w:rsidRPr="00D262CB">
        <w:rPr>
          <w:rFonts w:ascii="Times New Roman" w:hAnsi="Times New Roman" w:cs="Times New Roman"/>
          <w:i/>
          <w:sz w:val="28"/>
          <w:szCs w:val="28"/>
        </w:rPr>
        <w:t>потребность</w:t>
      </w:r>
      <w:r w:rsidRPr="0048191D">
        <w:rPr>
          <w:rFonts w:ascii="Times New Roman" w:hAnsi="Times New Roman" w:cs="Times New Roman"/>
          <w:sz w:val="28"/>
          <w:szCs w:val="28"/>
        </w:rPr>
        <w:t>, солнце, воздух.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Ребята, какие слова у нас получились лишними? 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Ребята, значит, какая тема нашего занятия сегодня? О чём мы сегодня с вами будем разговаривать?</w:t>
      </w:r>
    </w:p>
    <w:p w:rsidR="0048191D" w:rsidRPr="00D262CB" w:rsidRDefault="0048191D" w:rsidP="0048191D">
      <w:pPr>
        <w:rPr>
          <w:rFonts w:ascii="Times New Roman" w:hAnsi="Times New Roman" w:cs="Times New Roman"/>
          <w:b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Правильно, ребята! </w:t>
      </w:r>
      <w:r w:rsidRPr="00D262CB">
        <w:rPr>
          <w:rFonts w:ascii="Times New Roman" w:hAnsi="Times New Roman" w:cs="Times New Roman"/>
          <w:b/>
          <w:sz w:val="28"/>
          <w:szCs w:val="28"/>
        </w:rPr>
        <w:t>Тема нашего сегодня урока «Для чего нужна экономика».</w:t>
      </w:r>
      <w:r w:rsidR="00D262CB">
        <w:rPr>
          <w:rFonts w:ascii="Times New Roman" w:hAnsi="Times New Roman" w:cs="Times New Roman"/>
          <w:b/>
          <w:sz w:val="28"/>
          <w:szCs w:val="28"/>
        </w:rPr>
        <w:t xml:space="preserve"> Слайд 2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lastRenderedPageBreak/>
        <w:t>- Вы хотите знать, для чего нужна экономика?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Какую цель мы поставим перед </w:t>
      </w:r>
      <w:r w:rsidR="00D262CB">
        <w:rPr>
          <w:rFonts w:ascii="Times New Roman" w:hAnsi="Times New Roman" w:cs="Times New Roman"/>
          <w:sz w:val="28"/>
          <w:szCs w:val="28"/>
        </w:rPr>
        <w:t>собой?</w:t>
      </w:r>
      <w:r w:rsidRPr="0048191D">
        <w:rPr>
          <w:rFonts w:ascii="Times New Roman" w:hAnsi="Times New Roman" w:cs="Times New Roman"/>
          <w:sz w:val="28"/>
          <w:szCs w:val="28"/>
        </w:rPr>
        <w:t xml:space="preserve"> (Выяснить, для чего нужна экономика, и познакомиться с ее основной задачей) 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чтобы убедиться в правильности наших выводов, давайте выясним, о чем говориться в тексте учебника, стр. 40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-Совпала ли наша задача с задачей из учебника? (Да)</w:t>
      </w:r>
      <w:r w:rsidR="00D262CB">
        <w:rPr>
          <w:rFonts w:ascii="Times New Roman" w:hAnsi="Times New Roman" w:cs="Times New Roman"/>
          <w:sz w:val="28"/>
          <w:szCs w:val="28"/>
        </w:rPr>
        <w:t xml:space="preserve"> </w:t>
      </w:r>
      <w:r w:rsidR="00D262CB" w:rsidRPr="00D262CB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850787" w:rsidRDefault="00850787" w:rsidP="00850787">
      <w:pPr>
        <w:pStyle w:val="aa"/>
        <w:rPr>
          <w:b/>
          <w:sz w:val="28"/>
          <w:szCs w:val="28"/>
        </w:rPr>
      </w:pPr>
      <w:r w:rsidRPr="00850787">
        <w:rPr>
          <w:b/>
          <w:sz w:val="28"/>
          <w:szCs w:val="28"/>
          <w:lang w:val="en-US"/>
        </w:rPr>
        <w:t>III</w:t>
      </w:r>
      <w:r w:rsidRPr="00850787">
        <w:rPr>
          <w:b/>
          <w:sz w:val="28"/>
          <w:szCs w:val="28"/>
        </w:rPr>
        <w:t xml:space="preserve"> Организация познавательной деятельности</w:t>
      </w:r>
    </w:p>
    <w:p w:rsidR="00850787" w:rsidRPr="00850787" w:rsidRDefault="00850787" w:rsidP="00850787">
      <w:pPr>
        <w:pStyle w:val="aa"/>
        <w:rPr>
          <w:b/>
          <w:sz w:val="28"/>
          <w:szCs w:val="28"/>
        </w:rPr>
      </w:pP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Сегодня на уроке мы узнаем, что же такое экономика, для чего она нужна, какова ж</w:t>
      </w:r>
      <w:r w:rsidR="00D262CB">
        <w:rPr>
          <w:rFonts w:ascii="Times New Roman" w:hAnsi="Times New Roman" w:cs="Times New Roman"/>
          <w:sz w:val="28"/>
          <w:szCs w:val="28"/>
        </w:rPr>
        <w:t xml:space="preserve">е роль экономики в нашей жизни </w:t>
      </w:r>
      <w:r w:rsidR="00D262CB" w:rsidRPr="00D262CB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Экономику - науку –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Не придумаешь от скуки.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Чтобы лучше понимать,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Как хозяйством управлять,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Нам нужны ее ученья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Для дальнейшего уменья.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Мы настроились серьезно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С экономикой дружить,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Чтобы в будущем достойно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И благополучно жить.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</w:p>
    <w:p w:rsidR="0048191D" w:rsidRPr="00D262CB" w:rsidRDefault="0048191D" w:rsidP="0048191D">
      <w:pPr>
        <w:rPr>
          <w:rFonts w:ascii="Times New Roman" w:hAnsi="Times New Roman" w:cs="Times New Roman"/>
          <w:b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Ребята,  как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вы думаете, а что такое экономика? </w:t>
      </w:r>
      <w:r w:rsidR="00D262CB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Слово «экономика»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произошло  от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двух греческих слов «</w:t>
      </w:r>
      <w:proofErr w:type="spellStart"/>
      <w:r w:rsidRPr="0048191D"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 w:rsidRPr="0048191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8191D">
        <w:rPr>
          <w:rFonts w:ascii="Times New Roman" w:hAnsi="Times New Roman" w:cs="Times New Roman"/>
          <w:sz w:val="28"/>
          <w:szCs w:val="28"/>
        </w:rPr>
        <w:t>номос</w:t>
      </w:r>
      <w:proofErr w:type="spellEnd"/>
      <w:r w:rsidRPr="0048191D">
        <w:rPr>
          <w:rFonts w:ascii="Times New Roman" w:hAnsi="Times New Roman" w:cs="Times New Roman"/>
          <w:sz w:val="28"/>
          <w:szCs w:val="28"/>
        </w:rPr>
        <w:t>». «</w:t>
      </w:r>
      <w:proofErr w:type="spellStart"/>
      <w:r w:rsidRPr="0048191D"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 w:rsidRPr="0048191D">
        <w:rPr>
          <w:rFonts w:ascii="Times New Roman" w:hAnsi="Times New Roman" w:cs="Times New Roman"/>
          <w:sz w:val="28"/>
          <w:szCs w:val="28"/>
        </w:rPr>
        <w:t>» означает «дом» или «домашнее хозяйство». А «</w:t>
      </w:r>
      <w:proofErr w:type="spellStart"/>
      <w:r w:rsidRPr="0048191D">
        <w:rPr>
          <w:rFonts w:ascii="Times New Roman" w:hAnsi="Times New Roman" w:cs="Times New Roman"/>
          <w:sz w:val="28"/>
          <w:szCs w:val="28"/>
        </w:rPr>
        <w:t>номос</w:t>
      </w:r>
      <w:proofErr w:type="spellEnd"/>
      <w:r w:rsidRPr="0048191D">
        <w:rPr>
          <w:rFonts w:ascii="Times New Roman" w:hAnsi="Times New Roman" w:cs="Times New Roman"/>
          <w:sz w:val="28"/>
          <w:szCs w:val="28"/>
        </w:rPr>
        <w:t>» означает «правило», «закон».</w:t>
      </w:r>
    </w:p>
    <w:p w:rsidR="0048191D" w:rsidRPr="00D262CB" w:rsidRDefault="00D262CB" w:rsidP="00481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Экономика  -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это  правила и законы ведения домашнего хозяйства.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Первое место занимает США по экспорту сельхозпродукции, зерна.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Второе место занимает Россия по производству картофеля, и зерна.</w:t>
      </w:r>
    </w:p>
    <w:p w:rsidR="00850787" w:rsidRPr="0048191D" w:rsidRDefault="00353BCA" w:rsidP="0048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48191D" w:rsidRPr="0048191D">
        <w:rPr>
          <w:rFonts w:ascii="Times New Roman" w:hAnsi="Times New Roman" w:cs="Times New Roman"/>
          <w:sz w:val="28"/>
          <w:szCs w:val="28"/>
        </w:rPr>
        <w:t>Третье  место</w:t>
      </w:r>
      <w:proofErr w:type="gramEnd"/>
      <w:r w:rsidR="0048191D" w:rsidRPr="0048191D">
        <w:rPr>
          <w:rFonts w:ascii="Times New Roman" w:hAnsi="Times New Roman" w:cs="Times New Roman"/>
          <w:sz w:val="28"/>
          <w:szCs w:val="28"/>
        </w:rPr>
        <w:t xml:space="preserve"> занимает Бразилия  по производству  сахара, апельсинов.</w:t>
      </w:r>
    </w:p>
    <w:p w:rsidR="00353BCA" w:rsidRPr="00D262CB" w:rsidRDefault="0048191D" w:rsidP="00353BCA">
      <w:pPr>
        <w:rPr>
          <w:rFonts w:ascii="Times New Roman" w:hAnsi="Times New Roman" w:cs="Times New Roman"/>
          <w:b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</w:t>
      </w:r>
      <w:r w:rsidR="00353BCA">
        <w:rPr>
          <w:rFonts w:ascii="Times New Roman" w:hAnsi="Times New Roman" w:cs="Times New Roman"/>
          <w:sz w:val="28"/>
          <w:szCs w:val="28"/>
        </w:rPr>
        <w:t xml:space="preserve"> </w:t>
      </w:r>
      <w:r w:rsidR="00353BCA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850787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  Вся экономика состоит из частей, которые называются отрасли. </w:t>
      </w:r>
      <w:r w:rsidR="00850787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59A6142" wp14:editId="1E920ED3">
            <wp:simplePos x="0" y="0"/>
            <wp:positionH relativeFrom="margin">
              <wp:posOffset>0</wp:posOffset>
            </wp:positionH>
            <wp:positionV relativeFrom="margin">
              <wp:posOffset>5375275</wp:posOffset>
            </wp:positionV>
            <wp:extent cx="1695450" cy="1047750"/>
            <wp:effectExtent l="19050" t="0" r="0" b="0"/>
            <wp:wrapSquare wrapText="bothSides"/>
            <wp:docPr id="1" name="Рисунок 1" descr="https://sun9-79.userapi.com/impg/FGg-pX-_ce4svl1J1pgRKx4ATlGRStVjcaxapA/Rvog1U2Mrt8.jpg?size=763x475&amp;quality=96&amp;sign=e36f518cd118248c1fba6679f32baf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FGg-pX-_ce4svl1J1pgRKx4ATlGRStVjcaxapA/Rvog1U2Mrt8.jpg?size=763x475&amp;quality=96&amp;sign=e36f518cd118248c1fba6679f32baf2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Ребята, давайте вспомним на какие отрасли делится экономика? Обратимся к схеме.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Как называется отрасль, в которой выращивают хлеб, овощи, разводят коз, овец,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гусей?(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>сельское хозяйство)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В какой отрасли строят дома, фабрики,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заводы?(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>строительство)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В какой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отрасли  перевозят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грузы  и людей?(транспорт)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В какой, отрасли, ребята делают игрушки, машины, шьют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одежду?(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>промышленность)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В этой отрасли занимают</w:t>
      </w:r>
      <w:r w:rsidR="00353BCA">
        <w:rPr>
          <w:rFonts w:ascii="Times New Roman" w:hAnsi="Times New Roman" w:cs="Times New Roman"/>
          <w:sz w:val="28"/>
          <w:szCs w:val="28"/>
        </w:rPr>
        <w:t>ся продажей товаров. (торговля)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что  для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жизни необходимо человеку?</w:t>
      </w:r>
    </w:p>
    <w:p w:rsidR="00353BCA" w:rsidRPr="00D262CB" w:rsidRDefault="0048191D" w:rsidP="00353BCA">
      <w:pPr>
        <w:rPr>
          <w:rFonts w:ascii="Times New Roman" w:hAnsi="Times New Roman" w:cs="Times New Roman"/>
          <w:b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</w:t>
      </w:r>
      <w:r w:rsidR="00353BCA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Всё, что нужно людям для ж</w:t>
      </w:r>
      <w:r w:rsidR="00353BCA">
        <w:rPr>
          <w:rFonts w:ascii="Times New Roman" w:hAnsi="Times New Roman" w:cs="Times New Roman"/>
          <w:sz w:val="28"/>
          <w:szCs w:val="28"/>
        </w:rPr>
        <w:t>изни, называется потребностями.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а  какие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у вас есть потребности?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Ребята, обратите вним</w:t>
      </w:r>
      <w:r w:rsidR="00353BCA">
        <w:rPr>
          <w:rFonts w:ascii="Times New Roman" w:hAnsi="Times New Roman" w:cs="Times New Roman"/>
          <w:sz w:val="28"/>
          <w:szCs w:val="28"/>
        </w:rPr>
        <w:t>ание, какие бывают потребности:</w:t>
      </w:r>
    </w:p>
    <w:p w:rsidR="0048191D" w:rsidRPr="00850787" w:rsidRDefault="00353BCA" w:rsidP="00481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850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91D" w:rsidRPr="0048191D">
        <w:rPr>
          <w:rFonts w:ascii="Times New Roman" w:hAnsi="Times New Roman" w:cs="Times New Roman"/>
          <w:sz w:val="28"/>
          <w:szCs w:val="28"/>
        </w:rPr>
        <w:t>Потребности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Естественные</w:t>
      </w:r>
      <w:r w:rsidRPr="0048191D">
        <w:rPr>
          <w:rFonts w:ascii="Times New Roman" w:hAnsi="Times New Roman" w:cs="Times New Roman"/>
          <w:sz w:val="28"/>
          <w:szCs w:val="28"/>
        </w:rPr>
        <w:tab/>
        <w:t>Общественные</w:t>
      </w:r>
      <w:r w:rsidRPr="0048191D">
        <w:rPr>
          <w:rFonts w:ascii="Times New Roman" w:hAnsi="Times New Roman" w:cs="Times New Roman"/>
          <w:sz w:val="28"/>
          <w:szCs w:val="28"/>
        </w:rPr>
        <w:tab/>
        <w:t>Промышленные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(природные)</w:t>
      </w:r>
      <w:r w:rsidRPr="0048191D">
        <w:rPr>
          <w:rFonts w:ascii="Times New Roman" w:hAnsi="Times New Roman" w:cs="Times New Roman"/>
          <w:sz w:val="28"/>
          <w:szCs w:val="28"/>
        </w:rPr>
        <w:tab/>
        <w:t>(отношения между людьми)</w:t>
      </w:r>
      <w:r w:rsidRPr="0048191D">
        <w:rPr>
          <w:rFonts w:ascii="Times New Roman" w:hAnsi="Times New Roman" w:cs="Times New Roman"/>
          <w:sz w:val="28"/>
          <w:szCs w:val="28"/>
        </w:rPr>
        <w:tab/>
        <w:t>(материальные)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lastRenderedPageBreak/>
        <w:t>Воздух</w:t>
      </w:r>
      <w:r w:rsidRPr="0048191D">
        <w:rPr>
          <w:rFonts w:ascii="Times New Roman" w:hAnsi="Times New Roman" w:cs="Times New Roman"/>
          <w:sz w:val="28"/>
          <w:szCs w:val="28"/>
        </w:rPr>
        <w:tab/>
        <w:t>Семья</w:t>
      </w:r>
      <w:r w:rsidRPr="0048191D">
        <w:rPr>
          <w:rFonts w:ascii="Times New Roman" w:hAnsi="Times New Roman" w:cs="Times New Roman"/>
          <w:sz w:val="28"/>
          <w:szCs w:val="28"/>
        </w:rPr>
        <w:tab/>
        <w:t>Хлеб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Тепло</w:t>
      </w:r>
      <w:r w:rsidRPr="0048191D">
        <w:rPr>
          <w:rFonts w:ascii="Times New Roman" w:hAnsi="Times New Roman" w:cs="Times New Roman"/>
          <w:sz w:val="28"/>
          <w:szCs w:val="28"/>
        </w:rPr>
        <w:tab/>
        <w:t>Друзья</w:t>
      </w:r>
      <w:r w:rsidRPr="0048191D">
        <w:rPr>
          <w:rFonts w:ascii="Times New Roman" w:hAnsi="Times New Roman" w:cs="Times New Roman"/>
          <w:sz w:val="28"/>
          <w:szCs w:val="28"/>
        </w:rPr>
        <w:tab/>
        <w:t>Дом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Ребята, откуда берутся воздух, тепло, вода, то есть естественные явления, в которых человек испытывает потребности?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-Откуда берутся семья, дружба, помощь, то есть общественные явления, в которых человек испытывает потребности?</w:t>
      </w:r>
    </w:p>
    <w:p w:rsidR="00353BCA" w:rsidRDefault="0048191D" w:rsidP="00353BC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Откуда берутся хлеб, дом, телефон, то есть предметы, которые изготовлены промышленным способом и в которых человек испытывает потребности?</w:t>
      </w:r>
    </w:p>
    <w:p w:rsidR="00353BCA" w:rsidRPr="00D262CB" w:rsidRDefault="00353BCA" w:rsidP="0035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 </w:t>
      </w:r>
      <w:r w:rsidRPr="00353BCA">
        <w:rPr>
          <w:rFonts w:ascii="Times New Roman" w:hAnsi="Times New Roman" w:cs="Times New Roman"/>
          <w:b/>
          <w:sz w:val="28"/>
          <w:szCs w:val="28"/>
        </w:rPr>
        <w:t>Ребята, главная задача экономики: удовлетворить разнообразные потребности человека</w:t>
      </w:r>
      <w:r w:rsidR="00353BCA">
        <w:rPr>
          <w:rFonts w:ascii="Times New Roman" w:hAnsi="Times New Roman" w:cs="Times New Roman"/>
          <w:sz w:val="28"/>
          <w:szCs w:val="28"/>
        </w:rPr>
        <w:t>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Вывод:</w:t>
      </w:r>
    </w:p>
    <w:p w:rsid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Экономика - это правила ведения домашнего хозяйства. Существуют следующие отрасли экономики: торговля, промышленность, транспорт, строительство, сельское хозяйство.</w:t>
      </w:r>
    </w:p>
    <w:p w:rsidR="00850787" w:rsidRPr="00850787" w:rsidRDefault="00850787" w:rsidP="00850787">
      <w:pPr>
        <w:pStyle w:val="aa"/>
        <w:rPr>
          <w:b/>
          <w:sz w:val="28"/>
          <w:szCs w:val="28"/>
        </w:rPr>
      </w:pPr>
      <w:r w:rsidRPr="00850787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proofErr w:type="spellStart"/>
      <w:r w:rsidRPr="00850787">
        <w:rPr>
          <w:b/>
          <w:sz w:val="28"/>
          <w:szCs w:val="28"/>
        </w:rPr>
        <w:t>Физминутка</w:t>
      </w:r>
      <w:proofErr w:type="spellEnd"/>
      <w:r w:rsidRPr="00850787">
        <w:rPr>
          <w:b/>
          <w:sz w:val="28"/>
          <w:szCs w:val="28"/>
        </w:rPr>
        <w:t xml:space="preserve"> тематическая </w:t>
      </w:r>
    </w:p>
    <w:p w:rsidR="00850787" w:rsidRDefault="00850787" w:rsidP="00AA7EEA">
      <w:pPr>
        <w:rPr>
          <w:rFonts w:ascii="Times New Roman" w:hAnsi="Times New Roman" w:cs="Times New Roman"/>
          <w:b/>
          <w:sz w:val="28"/>
          <w:szCs w:val="28"/>
        </w:rPr>
      </w:pPr>
    </w:p>
    <w:p w:rsidR="00AA7EEA" w:rsidRPr="0048191D" w:rsidRDefault="00AA7EEA" w:rsidP="00AA7E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Определите, есть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ли  у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вас  в наст</w:t>
      </w:r>
      <w:r>
        <w:rPr>
          <w:rFonts w:ascii="Times New Roman" w:hAnsi="Times New Roman" w:cs="Times New Roman"/>
          <w:sz w:val="28"/>
          <w:szCs w:val="28"/>
        </w:rPr>
        <w:t xml:space="preserve">оящее время  такая потребность. </w:t>
      </w:r>
      <w:r w:rsidRPr="0048191D">
        <w:rPr>
          <w:rFonts w:ascii="Times New Roman" w:hAnsi="Times New Roman" w:cs="Times New Roman"/>
          <w:sz w:val="28"/>
          <w:szCs w:val="28"/>
        </w:rPr>
        <w:t xml:space="preserve">(«да»-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прыжок,  «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>нет»- наклон)</w:t>
      </w:r>
    </w:p>
    <w:p w:rsidR="00AA7EEA" w:rsidRPr="0048191D" w:rsidRDefault="00850787" w:rsidP="00AA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AA7EEA" w:rsidRPr="0048191D">
        <w:rPr>
          <w:rFonts w:ascii="Times New Roman" w:hAnsi="Times New Roman" w:cs="Times New Roman"/>
          <w:sz w:val="28"/>
          <w:szCs w:val="28"/>
        </w:rPr>
        <w:t>в медицине - вылечиться?</w:t>
      </w:r>
    </w:p>
    <w:p w:rsidR="00AA7EEA" w:rsidRPr="0048191D" w:rsidRDefault="00850787" w:rsidP="00AA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тёплой </w:t>
      </w:r>
      <w:r w:rsidR="00AA7EEA" w:rsidRPr="0048191D">
        <w:rPr>
          <w:rFonts w:ascii="Times New Roman" w:hAnsi="Times New Roman" w:cs="Times New Roman"/>
          <w:sz w:val="28"/>
          <w:szCs w:val="28"/>
        </w:rPr>
        <w:t>одежде?</w:t>
      </w:r>
    </w:p>
    <w:p w:rsidR="00AA7EEA" w:rsidRPr="0048191D" w:rsidRDefault="00850787" w:rsidP="00AA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AA7EEA" w:rsidRPr="0048191D">
        <w:rPr>
          <w:rFonts w:ascii="Times New Roman" w:hAnsi="Times New Roman" w:cs="Times New Roman"/>
          <w:sz w:val="28"/>
          <w:szCs w:val="28"/>
        </w:rPr>
        <w:t>в безопасности?</w:t>
      </w:r>
    </w:p>
    <w:p w:rsidR="00AA7EEA" w:rsidRPr="0048191D" w:rsidRDefault="00850787" w:rsidP="00AA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покупке </w:t>
      </w:r>
      <w:r w:rsidR="00AA7EEA" w:rsidRPr="0048191D">
        <w:rPr>
          <w:rFonts w:ascii="Times New Roman" w:hAnsi="Times New Roman" w:cs="Times New Roman"/>
          <w:sz w:val="28"/>
          <w:szCs w:val="28"/>
        </w:rPr>
        <w:t>посуды?</w:t>
      </w:r>
    </w:p>
    <w:p w:rsidR="00AA7EEA" w:rsidRPr="0048191D" w:rsidRDefault="00AA7EEA" w:rsidP="00AA7E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в получении новых знаний?</w:t>
      </w:r>
    </w:p>
    <w:p w:rsidR="00AA7EEA" w:rsidRPr="0048191D" w:rsidRDefault="00AA7EEA" w:rsidP="00AA7E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в уважении?</w:t>
      </w:r>
    </w:p>
    <w:p w:rsidR="00F563FA" w:rsidRPr="00EB1BEA" w:rsidRDefault="00F563FA" w:rsidP="00F563FA">
      <w:pPr>
        <w:pStyle w:val="aa"/>
        <w:rPr>
          <w:b/>
          <w:sz w:val="28"/>
          <w:szCs w:val="28"/>
        </w:rPr>
      </w:pPr>
      <w:r w:rsidRPr="00EB1BEA">
        <w:rPr>
          <w:b/>
          <w:sz w:val="28"/>
          <w:szCs w:val="28"/>
          <w:lang w:val="en-US"/>
        </w:rPr>
        <w:lastRenderedPageBreak/>
        <w:t>V</w:t>
      </w:r>
      <w:r w:rsidRPr="00EB1BEA">
        <w:rPr>
          <w:b/>
          <w:sz w:val="28"/>
          <w:szCs w:val="28"/>
        </w:rPr>
        <w:t xml:space="preserve"> Практический этап (работа с использованием полученных знаний)</w:t>
      </w:r>
    </w:p>
    <w:p w:rsidR="00F563FA" w:rsidRDefault="00F563FA" w:rsidP="004819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Ребята, а сейчас я предлагаю вам отгадать загадку:</w:t>
      </w:r>
    </w:p>
    <w:p w:rsidR="00353BCA" w:rsidRPr="00D262CB" w:rsidRDefault="0048191D" w:rsidP="00353BCA">
      <w:pPr>
        <w:rPr>
          <w:rFonts w:ascii="Times New Roman" w:hAnsi="Times New Roman" w:cs="Times New Roman"/>
          <w:b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Загадка</w:t>
      </w:r>
      <w:r w:rsidR="00353BCA">
        <w:rPr>
          <w:rFonts w:ascii="Times New Roman" w:hAnsi="Times New Roman" w:cs="Times New Roman"/>
          <w:sz w:val="28"/>
          <w:szCs w:val="28"/>
        </w:rPr>
        <w:t xml:space="preserve"> </w:t>
      </w:r>
      <w:r w:rsidR="00353BCA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Люди ходят на базар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Там дешевле весь…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(Ответ: товар)</w:t>
      </w:r>
    </w:p>
    <w:p w:rsidR="0048191D" w:rsidRPr="00353BCA" w:rsidRDefault="0048191D" w:rsidP="0048191D">
      <w:pPr>
        <w:rPr>
          <w:rFonts w:ascii="Times New Roman" w:hAnsi="Times New Roman" w:cs="Times New Roman"/>
          <w:b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Ребята, а как вы думаете, что такое товар?</w:t>
      </w:r>
      <w:r w:rsidR="00353BCA">
        <w:rPr>
          <w:rFonts w:ascii="Times New Roman" w:hAnsi="Times New Roman" w:cs="Times New Roman"/>
          <w:sz w:val="28"/>
          <w:szCs w:val="28"/>
        </w:rPr>
        <w:t xml:space="preserve"> </w:t>
      </w:r>
      <w:r w:rsidR="00353BCA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Верно, ребята, товар - это вещи,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предметы,  с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помощью которых люди удовлетворяют свои потребности. К товарам относятся продукты питания, одежда, мебель, посуда, автомобили, дома и многое другое.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(слайд презентации)</w:t>
      </w:r>
    </w:p>
    <w:p w:rsidR="0048191D" w:rsidRPr="00353BCA" w:rsidRDefault="00353BCA" w:rsidP="00481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48191D" w:rsidRPr="0048191D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="0048191D" w:rsidRPr="0048191D">
        <w:rPr>
          <w:rFonts w:ascii="Times New Roman" w:hAnsi="Times New Roman" w:cs="Times New Roman"/>
          <w:sz w:val="28"/>
          <w:szCs w:val="28"/>
        </w:rPr>
        <w:t xml:space="preserve"> потрогать.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Ремонт стиральной машины - что это?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Услуги — это работа, которую люди выполняют, чтобы удовлетворить те или иные потребности других людей. Например, стрижка в парикмахерской, стирка в прачечной, ремонт автомобиля в мастерской, проведение экскурсии в м</w:t>
      </w:r>
      <w:r w:rsidR="00353BCA">
        <w:rPr>
          <w:rFonts w:ascii="Times New Roman" w:hAnsi="Times New Roman" w:cs="Times New Roman"/>
          <w:sz w:val="28"/>
          <w:szCs w:val="28"/>
        </w:rPr>
        <w:t xml:space="preserve">узее — все это услуги. </w:t>
      </w:r>
    </w:p>
    <w:p w:rsidR="0048191D" w:rsidRPr="00353BCA" w:rsidRDefault="0048191D" w:rsidP="0048191D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Игра «Товар - Услуга»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Я буду зачитывать предложения, если это товар – хлопаете в ладоши, если услуга – топаете ногами.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Вы сходили в парикмахерскую, сделали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причёску.(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>услуга)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Вы зашли в аптеку и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купили  лекарство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>. (товар)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Вас обслужили в магазине. (услуга)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Вы едете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в  автобусе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в город. (услуга)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lastRenderedPageBreak/>
        <w:t>Вам доставили почту. (услуга)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Вы зашли в магазин и купили продукты. (товар)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Назовите еще вам известные услуги.   </w:t>
      </w:r>
    </w:p>
    <w:p w:rsid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Назови несколько профессий людей, которые производят товары и услуги.</w:t>
      </w:r>
    </w:p>
    <w:p w:rsidR="00CA23B8" w:rsidRDefault="00CA23B8" w:rsidP="00CA23B8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A23B8">
        <w:rPr>
          <w:rFonts w:ascii="Times New Roman" w:eastAsia="Calibri" w:hAnsi="Times New Roman" w:cs="Times New Roman"/>
          <w:b/>
          <w:sz w:val="28"/>
          <w:szCs w:val="28"/>
        </w:rPr>
        <w:t>Внимательно послушайте отрывки из известных стихотворений и определите где услуга, а где товар: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CA23B8" w:rsidTr="00CA23B8">
        <w:tc>
          <w:tcPr>
            <w:tcW w:w="5204" w:type="dxa"/>
          </w:tcPr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Пошла муха на базар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И купила самовар. (товар)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Приходите тараканы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вас чаем </w:t>
            </w:r>
            <w:proofErr w:type="gramStart"/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угощу..</w:t>
            </w:r>
            <w:proofErr w:type="gramEnd"/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И сейчас же с высокой скалы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К Айболиту спустились орлы.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«Садись Айболит верхом!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Мы живо тебя довезем». (услуга)</w:t>
            </w:r>
          </w:p>
          <w:p w:rsid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Шел трамвай десятый номер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По бульварному кольцу.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В нем сидело и стояло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Сто пятнадцать человек. (услуга)</w:t>
            </w:r>
          </w:p>
          <w:p w:rsid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A23B8" w:rsidTr="00CA23B8">
        <w:tc>
          <w:tcPr>
            <w:tcW w:w="5204" w:type="dxa"/>
          </w:tcPr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В магазине, как в лесу: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Можно тут купить лису,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Лопоухого зайчонка,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Снежно-белого мышонка,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Попугайчиков-зеленых</w:t>
            </w:r>
          </w:p>
          <w:p w:rsidR="00CA23B8" w:rsidRPr="00F03547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Неразлучников влюбленных. (товары)</w:t>
            </w:r>
          </w:p>
        </w:tc>
        <w:tc>
          <w:tcPr>
            <w:tcW w:w="5205" w:type="dxa"/>
          </w:tcPr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Он отправился в буфет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Покупать себе билет.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А потом помчался в кассу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Покупать бутылку квасу. (товары)</w:t>
            </w:r>
          </w:p>
          <w:p w:rsid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Для больного человека</w:t>
            </w:r>
          </w:p>
          <w:p w:rsidR="00CA23B8" w:rsidRP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23B8">
              <w:rPr>
                <w:rFonts w:ascii="Times New Roman" w:eastAsia="Calibri" w:hAnsi="Times New Roman" w:cs="Times New Roman"/>
                <w:sz w:val="28"/>
                <w:szCs w:val="28"/>
              </w:rPr>
              <w:t>Нужен врач, нужна аптека. (услуги, товары)</w:t>
            </w:r>
          </w:p>
          <w:p w:rsidR="00CA23B8" w:rsidRDefault="00CA23B8" w:rsidP="00CA23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53BCA" w:rsidRPr="00D262CB" w:rsidRDefault="00353BCA" w:rsidP="00353B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48191D" w:rsidRPr="00353BCA" w:rsidRDefault="0048191D" w:rsidP="0048191D">
      <w:pPr>
        <w:rPr>
          <w:rFonts w:ascii="Times New Roman" w:hAnsi="Times New Roman" w:cs="Times New Roman"/>
          <w:b/>
          <w:sz w:val="28"/>
          <w:szCs w:val="28"/>
        </w:rPr>
      </w:pPr>
      <w:r w:rsidRPr="00353BCA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353BCA">
        <w:rPr>
          <w:rFonts w:ascii="Times New Roman" w:hAnsi="Times New Roman" w:cs="Times New Roman"/>
          <w:b/>
          <w:sz w:val="28"/>
          <w:szCs w:val="28"/>
        </w:rPr>
        <w:t>Товары  и</w:t>
      </w:r>
      <w:proofErr w:type="gramEnd"/>
      <w:r w:rsidRPr="00353BCA">
        <w:rPr>
          <w:rFonts w:ascii="Times New Roman" w:hAnsi="Times New Roman" w:cs="Times New Roman"/>
          <w:b/>
          <w:sz w:val="28"/>
          <w:szCs w:val="28"/>
        </w:rPr>
        <w:t xml:space="preserve"> услуги в сказках»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-Ребята, услуги и товары встречаются не только в реальной жизни, но и в сказках.  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lastRenderedPageBreak/>
        <w:t>- Сейчас я буду вам читать ситуации из сказок, а вы будете мне говорить, товар это или услуга.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1 ситуация: Красная Шапочка несёт пирожки бабушке (услуга).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2 ситуация: Старик закидывает невод, ловит рыбу (услуга).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3 ситуация: Винтик и </w:t>
      </w:r>
      <w:proofErr w:type="spellStart"/>
      <w:r w:rsidRPr="0048191D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48191D">
        <w:rPr>
          <w:rFonts w:ascii="Times New Roman" w:hAnsi="Times New Roman" w:cs="Times New Roman"/>
          <w:sz w:val="28"/>
          <w:szCs w:val="28"/>
        </w:rPr>
        <w:t xml:space="preserve"> ремонтируют автомобиль (услуга).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4 ситуация: Солдат варит кашу из топора (производит товар).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5 ситуация: Художник Тюбик рисует картину (производит товар).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</w:p>
    <w:p w:rsidR="0048191D" w:rsidRPr="00AA7EEA" w:rsidRDefault="0048191D" w:rsidP="0048191D">
      <w:pPr>
        <w:rPr>
          <w:rFonts w:ascii="Times New Roman" w:hAnsi="Times New Roman" w:cs="Times New Roman"/>
          <w:b/>
          <w:sz w:val="28"/>
          <w:szCs w:val="28"/>
        </w:rPr>
      </w:pPr>
      <w:r w:rsidRPr="00AA7EEA">
        <w:rPr>
          <w:rFonts w:ascii="Times New Roman" w:hAnsi="Times New Roman" w:cs="Times New Roman"/>
          <w:b/>
          <w:sz w:val="28"/>
          <w:szCs w:val="28"/>
        </w:rPr>
        <w:t xml:space="preserve"> Игра «Колесо фортуны»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Ребята, сейчас я предлагаю вам поиграть в интересную игру. Называется она «Колесо фортуны».  Передо мной колесо фортуны, на нём написаны «товар и услуга», на доске также разбросаны предметные картинки. Ваша задача - прокрутить колесо. Если вам выпадет товар - вы должны найти на доске товар и отложить в сторону, то же самое и с услугой. Если вам выпадет услуга, вы должны найти на доске иллюстрацию и отложить в сторону.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(Иллюстрации: хлеб, портфель, швея шьёт одежду, механик ремонтирует машину, телефон, девушка пошла за покупками, доктор лечит людей, шкаф, чайник).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Вывод: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Товар - это вещи,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предметы,  с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помощью которых люди удовлетворяют свои потребности.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Услуга  -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 это работа, которую люди выполняют, чтобы удовлетворить те или иные потребности других людей.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Ребята, откройте рабочие тетради на с.23. Задание №1.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Вам нужно подумать и записать, зачем нужны знания по экономике.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(Чтобы знать, какими потребностями она может меня обеспечить)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Давайте проверять, кто зачитает свой ответ?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Ребята, теперь давайте выполним задание №2. Вам нужно записать потребности, которые необходимы для жизни человека. 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lastRenderedPageBreak/>
        <w:t>(вода, еда, сон, общение)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Ребята, откройте рабочие тетради на с. 24. Задание №4.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Вам нужно написать, что такое «товары» и что такое «услуги», используя учебник. 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(проверка)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Следующее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задание  №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 xml:space="preserve">5. Нужно заполнить таблицу. В правую часть записать услуги, а в левую часть товары. </w:t>
      </w:r>
    </w:p>
    <w:p w:rsid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(проверка)</w:t>
      </w:r>
    </w:p>
    <w:p w:rsidR="00EB1BEA" w:rsidRPr="00EB1BEA" w:rsidRDefault="00EB1BEA" w:rsidP="00EB1BEA">
      <w:pPr>
        <w:rPr>
          <w:rFonts w:ascii="Times New Roman" w:hAnsi="Times New Roman" w:cs="Times New Roman"/>
          <w:b/>
          <w:sz w:val="28"/>
          <w:szCs w:val="28"/>
        </w:rPr>
      </w:pPr>
      <w:r w:rsidRPr="00EB1BEA">
        <w:rPr>
          <w:rFonts w:ascii="Times New Roman" w:hAnsi="Times New Roman" w:cs="Times New Roman"/>
          <w:b/>
          <w:sz w:val="28"/>
          <w:szCs w:val="28"/>
        </w:rPr>
        <w:t>Работа в парах.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Тест: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Выпиши букву с правильным ответом.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1) Закончи определение: экономика- это….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С) наука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Е) возможность заработать деньги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М) искусство ведения хозяйства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2) Какая отрасль экономика дает нам мясо, хлеб, молоко?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К) промышленность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О) сельское хозяйство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У) торговля.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3) Какая отрасль экономики дает нам одежду, мебель, обувь?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Л) промышленность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Н) сельское хозяйство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lastRenderedPageBreak/>
        <w:t>А) торговля.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4) Какая отрасль экономики помогает нам приобрести все продукты и вещи?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З) промышленность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Х) сельское хозяйство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О) торговля.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5) Какая отрасль экономики доставляет продукты и товары?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П) торговля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Д) транспорт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Ю) строительство.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6) Какая отрасль экономики возводит различные постройки?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Ц) строительство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Г) торговля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И) транспорт.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7) Продолжи фразу: «Все отрасли экономики……»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Я) иногда пересекаются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Ж) самостоятельны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Ы) тесно взаимосвязаны.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-Какое слово у вас получилось?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 xml:space="preserve">- Те ребята, у которых получилось слово «молодцы» получают оценку 5. </w:t>
      </w:r>
    </w:p>
    <w:p w:rsidR="00EB1BEA" w:rsidRPr="00EB1BEA" w:rsidRDefault="00EB1BEA" w:rsidP="00EB1BEA">
      <w:pPr>
        <w:pStyle w:val="aa"/>
        <w:rPr>
          <w:b/>
          <w:sz w:val="28"/>
          <w:szCs w:val="28"/>
        </w:rPr>
      </w:pPr>
      <w:r w:rsidRPr="00EB1BEA">
        <w:rPr>
          <w:b/>
          <w:sz w:val="28"/>
          <w:szCs w:val="28"/>
          <w:lang w:val="en-US"/>
        </w:rPr>
        <w:t>VI</w:t>
      </w:r>
      <w:r w:rsidRPr="00EB1BEA">
        <w:rPr>
          <w:b/>
          <w:sz w:val="28"/>
          <w:szCs w:val="28"/>
        </w:rPr>
        <w:t xml:space="preserve"> Рефлексивно-оценочный этап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Н</w:t>
      </w:r>
      <w:r w:rsidR="00EB1BEA">
        <w:rPr>
          <w:rFonts w:ascii="Times New Roman" w:hAnsi="Times New Roman" w:cs="Times New Roman"/>
          <w:sz w:val="28"/>
          <w:szCs w:val="28"/>
        </w:rPr>
        <w:t xml:space="preserve">ад какой темой урока мы сегодня </w:t>
      </w:r>
      <w:r w:rsidRPr="0048191D">
        <w:rPr>
          <w:rFonts w:ascii="Times New Roman" w:hAnsi="Times New Roman" w:cs="Times New Roman"/>
          <w:sz w:val="28"/>
          <w:szCs w:val="28"/>
        </w:rPr>
        <w:t>работали?</w:t>
      </w:r>
    </w:p>
    <w:p w:rsidR="00EB1BEA" w:rsidRPr="0048191D" w:rsidRDefault="0048191D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lastRenderedPageBreak/>
        <w:t>-Правильно, ребята, тема нашего урока б</w:t>
      </w:r>
      <w:r w:rsidR="00EB1BEA">
        <w:rPr>
          <w:rFonts w:ascii="Times New Roman" w:hAnsi="Times New Roman" w:cs="Times New Roman"/>
          <w:sz w:val="28"/>
          <w:szCs w:val="28"/>
        </w:rPr>
        <w:t>ыла «Для чего нужна экономика».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«Дополни фразу»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•</w:t>
      </w:r>
      <w:r w:rsidRPr="0048191D">
        <w:rPr>
          <w:rFonts w:ascii="Times New Roman" w:hAnsi="Times New Roman" w:cs="Times New Roman"/>
          <w:sz w:val="28"/>
          <w:szCs w:val="28"/>
        </w:rPr>
        <w:tab/>
        <w:t>Мне было интересно....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•</w:t>
      </w:r>
      <w:r w:rsidRPr="0048191D">
        <w:rPr>
          <w:rFonts w:ascii="Times New Roman" w:hAnsi="Times New Roman" w:cs="Times New Roman"/>
          <w:sz w:val="28"/>
          <w:szCs w:val="28"/>
        </w:rPr>
        <w:tab/>
        <w:t>Я сегодня понял, что....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•</w:t>
      </w:r>
      <w:r w:rsidRPr="0048191D">
        <w:rPr>
          <w:rFonts w:ascii="Times New Roman" w:hAnsi="Times New Roman" w:cs="Times New Roman"/>
          <w:sz w:val="28"/>
          <w:szCs w:val="28"/>
        </w:rPr>
        <w:tab/>
        <w:t>Мне было трудно....</w:t>
      </w:r>
    </w:p>
    <w:p w:rsidR="00EB1BEA" w:rsidRPr="0048191D" w:rsidRDefault="00EB1BEA" w:rsidP="00EB1BEA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•</w:t>
      </w:r>
      <w:r w:rsidRPr="0048191D">
        <w:rPr>
          <w:rFonts w:ascii="Times New Roman" w:hAnsi="Times New Roman" w:cs="Times New Roman"/>
          <w:sz w:val="28"/>
          <w:szCs w:val="28"/>
        </w:rPr>
        <w:tab/>
        <w:t xml:space="preserve">Я бы хотел узнать более </w:t>
      </w:r>
      <w:proofErr w:type="gramStart"/>
      <w:r w:rsidRPr="0048191D">
        <w:rPr>
          <w:rFonts w:ascii="Times New Roman" w:hAnsi="Times New Roman" w:cs="Times New Roman"/>
          <w:sz w:val="28"/>
          <w:szCs w:val="28"/>
        </w:rPr>
        <w:t>подробно....</w:t>
      </w:r>
      <w:proofErr w:type="gramEnd"/>
      <w:r w:rsidRPr="0048191D">
        <w:rPr>
          <w:rFonts w:ascii="Times New Roman" w:hAnsi="Times New Roman" w:cs="Times New Roman"/>
          <w:sz w:val="28"/>
          <w:szCs w:val="28"/>
        </w:rPr>
        <w:t>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 Ребята, а сейчас я предлагаю вам оценить свою деятельность на уроке</w:t>
      </w:r>
      <w:r w:rsidR="00EB1BEA">
        <w:rPr>
          <w:rFonts w:ascii="Times New Roman" w:hAnsi="Times New Roman" w:cs="Times New Roman"/>
          <w:sz w:val="28"/>
          <w:szCs w:val="28"/>
        </w:rPr>
        <w:t xml:space="preserve"> с помощью смайлика</w:t>
      </w:r>
      <w:r w:rsidRPr="0048191D">
        <w:rPr>
          <w:rFonts w:ascii="Times New Roman" w:hAnsi="Times New Roman" w:cs="Times New Roman"/>
          <w:sz w:val="28"/>
          <w:szCs w:val="28"/>
        </w:rPr>
        <w:t>.</w:t>
      </w:r>
    </w:p>
    <w:p w:rsidR="0048191D" w:rsidRPr="0048191D" w:rsidRDefault="00EB1BEA" w:rsidP="0048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EEA" w:rsidRPr="00EB1BEA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AA7EEA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>чебник</w:t>
      </w:r>
      <w:r w:rsidR="00AA7EEA">
        <w:rPr>
          <w:rFonts w:ascii="Times New Roman" w:hAnsi="Times New Roman" w:cs="Times New Roman"/>
          <w:sz w:val="28"/>
          <w:szCs w:val="28"/>
        </w:rPr>
        <w:t xml:space="preserve"> – стр. 40-42</w:t>
      </w:r>
      <w:r w:rsidR="0048191D" w:rsidRPr="0048191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етрадь</w:t>
      </w:r>
      <w:r w:rsidR="0048191D" w:rsidRPr="0048191D">
        <w:rPr>
          <w:rFonts w:ascii="Times New Roman" w:hAnsi="Times New Roman" w:cs="Times New Roman"/>
          <w:sz w:val="28"/>
          <w:szCs w:val="28"/>
        </w:rPr>
        <w:t xml:space="preserve"> – стр. 24 №8</w:t>
      </w:r>
    </w:p>
    <w:p w:rsidR="0048191D" w:rsidRPr="0048191D" w:rsidRDefault="00EB1BEA" w:rsidP="0048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*Творческое задание: </w:t>
      </w:r>
      <w:r w:rsidR="0048191D" w:rsidRPr="0048191D">
        <w:rPr>
          <w:rFonts w:ascii="Times New Roman" w:hAnsi="Times New Roman" w:cs="Times New Roman"/>
          <w:sz w:val="28"/>
          <w:szCs w:val="28"/>
        </w:rPr>
        <w:t>нарисовать рисунок взаимосвязи различных отраслей экономики (по желанию).</w:t>
      </w:r>
    </w:p>
    <w:p w:rsidR="0048191D" w:rsidRPr="0048191D" w:rsidRDefault="00EB1BEA" w:rsidP="0048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кто-</w:t>
      </w:r>
      <w:r w:rsidR="0048191D" w:rsidRPr="0048191D">
        <w:rPr>
          <w:rFonts w:ascii="Times New Roman" w:hAnsi="Times New Roman" w:cs="Times New Roman"/>
          <w:sz w:val="28"/>
          <w:szCs w:val="28"/>
        </w:rPr>
        <w:t>то может выполнить рисунок или сообщение – как экономика касается вашей семьи, использовав дома ПК.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  <w:r w:rsidRPr="0048191D">
        <w:rPr>
          <w:rFonts w:ascii="Times New Roman" w:hAnsi="Times New Roman" w:cs="Times New Roman"/>
          <w:sz w:val="28"/>
          <w:szCs w:val="28"/>
        </w:rPr>
        <w:t>-В интернете на детском портале «Солнышко» для вас есть раздел «Экономика для детей». Тем ребятам, которые заинтересовались экономикой, я советую почитать экономические сказки.</w:t>
      </w:r>
    </w:p>
    <w:p w:rsidR="0048191D" w:rsidRPr="0048191D" w:rsidRDefault="00BE2937" w:rsidP="0048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этот сайт: </w:t>
      </w:r>
      <w:r w:rsidR="0048191D" w:rsidRPr="0048191D">
        <w:rPr>
          <w:rFonts w:ascii="Times New Roman" w:hAnsi="Times New Roman" w:cs="Times New Roman"/>
          <w:sz w:val="28"/>
          <w:szCs w:val="28"/>
        </w:rPr>
        <w:t>Детский портал «Солнышко»-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191D" w:rsidRPr="0048191D">
        <w:rPr>
          <w:rFonts w:ascii="Times New Roman" w:hAnsi="Times New Roman" w:cs="Times New Roman"/>
          <w:sz w:val="28"/>
          <w:szCs w:val="28"/>
        </w:rPr>
        <w:t>http:www.solnyshko.ee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91D" w:rsidRP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</w:p>
    <w:p w:rsidR="0048191D" w:rsidRDefault="0048191D" w:rsidP="0048191D">
      <w:pPr>
        <w:rPr>
          <w:rFonts w:ascii="Times New Roman" w:hAnsi="Times New Roman" w:cs="Times New Roman"/>
          <w:sz w:val="28"/>
          <w:szCs w:val="28"/>
        </w:rPr>
      </w:pPr>
    </w:p>
    <w:p w:rsidR="00BE2937" w:rsidRDefault="00BE2937" w:rsidP="0048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EEA" w:rsidRDefault="00BE2937" w:rsidP="00481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A7EEA" w:rsidRDefault="00AA7EEA" w:rsidP="0048191D">
      <w:pPr>
        <w:rPr>
          <w:rFonts w:ascii="Times New Roman" w:hAnsi="Times New Roman" w:cs="Times New Roman"/>
          <w:sz w:val="28"/>
          <w:szCs w:val="28"/>
        </w:rPr>
      </w:pPr>
    </w:p>
    <w:p w:rsidR="00BE2937" w:rsidRDefault="00BE2937" w:rsidP="0048191D">
      <w:pPr>
        <w:rPr>
          <w:rFonts w:ascii="Times New Roman" w:hAnsi="Times New Roman" w:cs="Times New Roman"/>
          <w:sz w:val="28"/>
          <w:szCs w:val="28"/>
        </w:rPr>
      </w:pPr>
    </w:p>
    <w:p w:rsidR="00BE2937" w:rsidRDefault="00BE2937" w:rsidP="0048191D">
      <w:pPr>
        <w:rPr>
          <w:rFonts w:ascii="Times New Roman" w:hAnsi="Times New Roman" w:cs="Times New Roman"/>
          <w:sz w:val="28"/>
          <w:szCs w:val="28"/>
        </w:rPr>
      </w:pPr>
    </w:p>
    <w:p w:rsidR="00BE2937" w:rsidRDefault="00BE2937" w:rsidP="0048191D">
      <w:pPr>
        <w:rPr>
          <w:rFonts w:ascii="Times New Roman" w:hAnsi="Times New Roman" w:cs="Times New Roman"/>
          <w:sz w:val="28"/>
          <w:szCs w:val="28"/>
        </w:rPr>
      </w:pPr>
    </w:p>
    <w:p w:rsidR="00BE2937" w:rsidRDefault="00BE2937" w:rsidP="0048191D">
      <w:pPr>
        <w:rPr>
          <w:rFonts w:ascii="Times New Roman" w:hAnsi="Times New Roman" w:cs="Times New Roman"/>
          <w:sz w:val="28"/>
          <w:szCs w:val="28"/>
        </w:rPr>
      </w:pPr>
    </w:p>
    <w:p w:rsidR="00BE2937" w:rsidRDefault="00BE2937" w:rsidP="0048191D">
      <w:pPr>
        <w:rPr>
          <w:rFonts w:ascii="Times New Roman" w:hAnsi="Times New Roman" w:cs="Times New Roman"/>
          <w:sz w:val="28"/>
          <w:szCs w:val="28"/>
        </w:rPr>
      </w:pPr>
    </w:p>
    <w:p w:rsidR="00BE2937" w:rsidRDefault="00BE2937" w:rsidP="0048191D">
      <w:pPr>
        <w:rPr>
          <w:rFonts w:ascii="Times New Roman" w:hAnsi="Times New Roman" w:cs="Times New Roman"/>
          <w:sz w:val="28"/>
          <w:szCs w:val="28"/>
        </w:rPr>
      </w:pPr>
    </w:p>
    <w:p w:rsidR="00BE2937" w:rsidRDefault="00BE2937" w:rsidP="0048191D">
      <w:pPr>
        <w:rPr>
          <w:rFonts w:ascii="Times New Roman" w:hAnsi="Times New Roman" w:cs="Times New Roman"/>
          <w:sz w:val="28"/>
          <w:szCs w:val="28"/>
        </w:rPr>
      </w:pPr>
    </w:p>
    <w:p w:rsidR="00BE2937" w:rsidRDefault="00BE2937" w:rsidP="0048191D">
      <w:pPr>
        <w:rPr>
          <w:rFonts w:ascii="Times New Roman" w:hAnsi="Times New Roman" w:cs="Times New Roman"/>
          <w:sz w:val="28"/>
          <w:szCs w:val="28"/>
        </w:rPr>
      </w:pPr>
    </w:p>
    <w:p w:rsidR="00AA7EEA" w:rsidRDefault="00AA7EEA" w:rsidP="0048191D">
      <w:pPr>
        <w:rPr>
          <w:rFonts w:ascii="Times New Roman" w:hAnsi="Times New Roman" w:cs="Times New Roman"/>
          <w:sz w:val="28"/>
          <w:szCs w:val="28"/>
        </w:rPr>
      </w:pPr>
    </w:p>
    <w:p w:rsidR="00AA7EEA" w:rsidRDefault="00AA7EEA" w:rsidP="0048191D">
      <w:pPr>
        <w:rPr>
          <w:rFonts w:ascii="Times New Roman" w:hAnsi="Times New Roman" w:cs="Times New Roman"/>
          <w:sz w:val="28"/>
          <w:szCs w:val="28"/>
        </w:rPr>
      </w:pPr>
    </w:p>
    <w:p w:rsidR="00AA7EEA" w:rsidRDefault="00AA7EEA" w:rsidP="0048191D">
      <w:pPr>
        <w:rPr>
          <w:rFonts w:ascii="Times New Roman" w:hAnsi="Times New Roman" w:cs="Times New Roman"/>
          <w:sz w:val="28"/>
          <w:szCs w:val="28"/>
        </w:rPr>
      </w:pPr>
    </w:p>
    <w:p w:rsidR="00AA7EEA" w:rsidRDefault="00AA7EEA" w:rsidP="0048191D">
      <w:pPr>
        <w:rPr>
          <w:rFonts w:ascii="Times New Roman" w:hAnsi="Times New Roman" w:cs="Times New Roman"/>
          <w:sz w:val="28"/>
          <w:szCs w:val="28"/>
        </w:rPr>
      </w:pPr>
    </w:p>
    <w:p w:rsidR="00AA7EEA" w:rsidRDefault="00AA7EEA" w:rsidP="0048191D">
      <w:pPr>
        <w:rPr>
          <w:rFonts w:ascii="Times New Roman" w:hAnsi="Times New Roman" w:cs="Times New Roman"/>
          <w:sz w:val="28"/>
          <w:szCs w:val="28"/>
        </w:rPr>
      </w:pPr>
    </w:p>
    <w:p w:rsidR="0019648D" w:rsidRDefault="0019648D" w:rsidP="0048191D">
      <w:pPr>
        <w:rPr>
          <w:rFonts w:ascii="Times New Roman" w:hAnsi="Times New Roman" w:cs="Times New Roman"/>
          <w:sz w:val="28"/>
          <w:szCs w:val="28"/>
        </w:rPr>
      </w:pPr>
    </w:p>
    <w:p w:rsidR="0019648D" w:rsidRDefault="0019648D" w:rsidP="0048191D">
      <w:pPr>
        <w:rPr>
          <w:rFonts w:ascii="Times New Roman" w:hAnsi="Times New Roman" w:cs="Times New Roman"/>
          <w:sz w:val="28"/>
          <w:szCs w:val="28"/>
        </w:rPr>
      </w:pPr>
    </w:p>
    <w:sectPr w:rsidR="0019648D" w:rsidSect="00BC2F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64B"/>
    <w:multiLevelType w:val="hybridMultilevel"/>
    <w:tmpl w:val="4A66BC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2E2C"/>
    <w:rsid w:val="0003624C"/>
    <w:rsid w:val="00047642"/>
    <w:rsid w:val="000643B8"/>
    <w:rsid w:val="000862C1"/>
    <w:rsid w:val="000B5DC5"/>
    <w:rsid w:val="000B5FD7"/>
    <w:rsid w:val="000C6CDA"/>
    <w:rsid w:val="000F20E9"/>
    <w:rsid w:val="0012547D"/>
    <w:rsid w:val="0013436F"/>
    <w:rsid w:val="001619DF"/>
    <w:rsid w:val="00186B51"/>
    <w:rsid w:val="001962FB"/>
    <w:rsid w:val="0019648D"/>
    <w:rsid w:val="001C4A64"/>
    <w:rsid w:val="001D5C5F"/>
    <w:rsid w:val="00252E2C"/>
    <w:rsid w:val="0026005B"/>
    <w:rsid w:val="00261ADA"/>
    <w:rsid w:val="00262191"/>
    <w:rsid w:val="00273300"/>
    <w:rsid w:val="00273B37"/>
    <w:rsid w:val="002831E5"/>
    <w:rsid w:val="002933D0"/>
    <w:rsid w:val="002D7651"/>
    <w:rsid w:val="003275A3"/>
    <w:rsid w:val="003359EB"/>
    <w:rsid w:val="00352D31"/>
    <w:rsid w:val="003538A7"/>
    <w:rsid w:val="00353BCA"/>
    <w:rsid w:val="00363876"/>
    <w:rsid w:val="003972EC"/>
    <w:rsid w:val="003A2DC8"/>
    <w:rsid w:val="003B2197"/>
    <w:rsid w:val="003B7547"/>
    <w:rsid w:val="003B79C6"/>
    <w:rsid w:val="003D4743"/>
    <w:rsid w:val="003E5E99"/>
    <w:rsid w:val="00404B04"/>
    <w:rsid w:val="00411E53"/>
    <w:rsid w:val="00426728"/>
    <w:rsid w:val="0043325A"/>
    <w:rsid w:val="00447374"/>
    <w:rsid w:val="004507EF"/>
    <w:rsid w:val="00453F60"/>
    <w:rsid w:val="00461C20"/>
    <w:rsid w:val="004639D0"/>
    <w:rsid w:val="0048191D"/>
    <w:rsid w:val="00486B49"/>
    <w:rsid w:val="004A3855"/>
    <w:rsid w:val="004A455A"/>
    <w:rsid w:val="004D368A"/>
    <w:rsid w:val="004F5E74"/>
    <w:rsid w:val="00547FDF"/>
    <w:rsid w:val="00553B60"/>
    <w:rsid w:val="00557AB9"/>
    <w:rsid w:val="00571C36"/>
    <w:rsid w:val="00572DA2"/>
    <w:rsid w:val="005A5DF9"/>
    <w:rsid w:val="005C1997"/>
    <w:rsid w:val="005E1D13"/>
    <w:rsid w:val="005E7763"/>
    <w:rsid w:val="00627A4C"/>
    <w:rsid w:val="006329FE"/>
    <w:rsid w:val="00644E38"/>
    <w:rsid w:val="00660317"/>
    <w:rsid w:val="00683940"/>
    <w:rsid w:val="00692692"/>
    <w:rsid w:val="006B0EF9"/>
    <w:rsid w:val="006C350F"/>
    <w:rsid w:val="006D2A2D"/>
    <w:rsid w:val="006D52F1"/>
    <w:rsid w:val="00726B7F"/>
    <w:rsid w:val="007403E0"/>
    <w:rsid w:val="00763BBD"/>
    <w:rsid w:val="00774391"/>
    <w:rsid w:val="007808C9"/>
    <w:rsid w:val="007808FE"/>
    <w:rsid w:val="0079209A"/>
    <w:rsid w:val="007A6D81"/>
    <w:rsid w:val="007B52FE"/>
    <w:rsid w:val="007C6CD1"/>
    <w:rsid w:val="007E3BE7"/>
    <w:rsid w:val="007F5924"/>
    <w:rsid w:val="007F74B6"/>
    <w:rsid w:val="008039A4"/>
    <w:rsid w:val="008424C9"/>
    <w:rsid w:val="00850787"/>
    <w:rsid w:val="008614B0"/>
    <w:rsid w:val="0087562A"/>
    <w:rsid w:val="00880E0C"/>
    <w:rsid w:val="008908D7"/>
    <w:rsid w:val="008C26DB"/>
    <w:rsid w:val="008C6C6D"/>
    <w:rsid w:val="008D01BE"/>
    <w:rsid w:val="008D0BEA"/>
    <w:rsid w:val="008E2E0D"/>
    <w:rsid w:val="008F09FF"/>
    <w:rsid w:val="00911E8C"/>
    <w:rsid w:val="00915B95"/>
    <w:rsid w:val="009213FC"/>
    <w:rsid w:val="009332B3"/>
    <w:rsid w:val="00946CD9"/>
    <w:rsid w:val="009541ED"/>
    <w:rsid w:val="00954960"/>
    <w:rsid w:val="00973DB1"/>
    <w:rsid w:val="009C7729"/>
    <w:rsid w:val="00A1538B"/>
    <w:rsid w:val="00AA7EEA"/>
    <w:rsid w:val="00AD20E1"/>
    <w:rsid w:val="00AD6836"/>
    <w:rsid w:val="00AE3B44"/>
    <w:rsid w:val="00AF08DB"/>
    <w:rsid w:val="00B17512"/>
    <w:rsid w:val="00B46273"/>
    <w:rsid w:val="00B4658A"/>
    <w:rsid w:val="00B61F6C"/>
    <w:rsid w:val="00B80E22"/>
    <w:rsid w:val="00BB6B7B"/>
    <w:rsid w:val="00BC2F7A"/>
    <w:rsid w:val="00BD1D8D"/>
    <w:rsid w:val="00BE2937"/>
    <w:rsid w:val="00BE3B95"/>
    <w:rsid w:val="00C013EC"/>
    <w:rsid w:val="00C11475"/>
    <w:rsid w:val="00C12D9A"/>
    <w:rsid w:val="00C149A2"/>
    <w:rsid w:val="00C6411F"/>
    <w:rsid w:val="00C65CD4"/>
    <w:rsid w:val="00C75507"/>
    <w:rsid w:val="00C85488"/>
    <w:rsid w:val="00CA01A4"/>
    <w:rsid w:val="00CA23B8"/>
    <w:rsid w:val="00CB3F88"/>
    <w:rsid w:val="00CB5F78"/>
    <w:rsid w:val="00CC2535"/>
    <w:rsid w:val="00CE1286"/>
    <w:rsid w:val="00CF058C"/>
    <w:rsid w:val="00CF7338"/>
    <w:rsid w:val="00D262CB"/>
    <w:rsid w:val="00D46D39"/>
    <w:rsid w:val="00D52A51"/>
    <w:rsid w:val="00D669C4"/>
    <w:rsid w:val="00D670A2"/>
    <w:rsid w:val="00D758C4"/>
    <w:rsid w:val="00D827B7"/>
    <w:rsid w:val="00D90CF5"/>
    <w:rsid w:val="00D92205"/>
    <w:rsid w:val="00DA6E50"/>
    <w:rsid w:val="00DB45DC"/>
    <w:rsid w:val="00DE16E7"/>
    <w:rsid w:val="00E05C10"/>
    <w:rsid w:val="00E0778B"/>
    <w:rsid w:val="00E11213"/>
    <w:rsid w:val="00E246C3"/>
    <w:rsid w:val="00E5181E"/>
    <w:rsid w:val="00E55838"/>
    <w:rsid w:val="00E708EC"/>
    <w:rsid w:val="00E75EBC"/>
    <w:rsid w:val="00E84FE8"/>
    <w:rsid w:val="00EA3777"/>
    <w:rsid w:val="00EB1BEA"/>
    <w:rsid w:val="00EC107F"/>
    <w:rsid w:val="00EC3047"/>
    <w:rsid w:val="00EC6DE1"/>
    <w:rsid w:val="00EF4834"/>
    <w:rsid w:val="00EF7624"/>
    <w:rsid w:val="00EF7FEF"/>
    <w:rsid w:val="00F03547"/>
    <w:rsid w:val="00F27ED6"/>
    <w:rsid w:val="00F4433C"/>
    <w:rsid w:val="00F563FA"/>
    <w:rsid w:val="00F729FF"/>
    <w:rsid w:val="00F8031C"/>
    <w:rsid w:val="00FA01ED"/>
    <w:rsid w:val="00FA3AF3"/>
    <w:rsid w:val="00FB02F9"/>
    <w:rsid w:val="00FC4BE0"/>
    <w:rsid w:val="00FE3157"/>
    <w:rsid w:val="00FE7319"/>
    <w:rsid w:val="00FF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32FE"/>
  <w15:docId w15:val="{C642794A-635B-413B-964F-A06C4192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7C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6CD1"/>
  </w:style>
  <w:style w:type="paragraph" w:styleId="a4">
    <w:name w:val="Normal (Web)"/>
    <w:basedOn w:val="a"/>
    <w:uiPriority w:val="99"/>
    <w:unhideWhenUsed/>
    <w:rsid w:val="0039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CD4"/>
    <w:rPr>
      <w:rFonts w:ascii="Tahoma" w:hAnsi="Tahoma" w:cs="Tahoma"/>
      <w:sz w:val="16"/>
      <w:szCs w:val="16"/>
    </w:rPr>
  </w:style>
  <w:style w:type="paragraph" w:customStyle="1" w:styleId="c33">
    <w:name w:val="c33"/>
    <w:basedOn w:val="a"/>
    <w:rsid w:val="005E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E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E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5E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01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013EC"/>
  </w:style>
  <w:style w:type="character" w:customStyle="1" w:styleId="c28">
    <w:name w:val="c28"/>
    <w:basedOn w:val="a0"/>
    <w:rsid w:val="00C013EC"/>
  </w:style>
  <w:style w:type="character" w:styleId="a7">
    <w:name w:val="Strong"/>
    <w:basedOn w:val="a0"/>
    <w:uiPriority w:val="22"/>
    <w:qFormat/>
    <w:rsid w:val="00644E38"/>
    <w:rPr>
      <w:b/>
      <w:bCs/>
    </w:rPr>
  </w:style>
  <w:style w:type="paragraph" w:styleId="a8">
    <w:name w:val="List Paragraph"/>
    <w:basedOn w:val="a"/>
    <w:uiPriority w:val="34"/>
    <w:qFormat/>
    <w:rsid w:val="00572DA2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lang w:eastAsia="ru-RU"/>
    </w:rPr>
  </w:style>
  <w:style w:type="character" w:customStyle="1" w:styleId="ff3">
    <w:name w:val="ff3"/>
    <w:basedOn w:val="a0"/>
    <w:rsid w:val="00572DA2"/>
  </w:style>
  <w:style w:type="character" w:customStyle="1" w:styleId="a9">
    <w:name w:val="_"/>
    <w:basedOn w:val="a0"/>
    <w:rsid w:val="00572DA2"/>
  </w:style>
  <w:style w:type="character" w:customStyle="1" w:styleId="ff4">
    <w:name w:val="ff4"/>
    <w:basedOn w:val="a0"/>
    <w:rsid w:val="00572DA2"/>
  </w:style>
  <w:style w:type="character" w:customStyle="1" w:styleId="ff7">
    <w:name w:val="ff7"/>
    <w:basedOn w:val="a0"/>
    <w:rsid w:val="00572DA2"/>
  </w:style>
  <w:style w:type="paragraph" w:styleId="aa">
    <w:name w:val="No Spacing"/>
    <w:uiPriority w:val="1"/>
    <w:qFormat/>
    <w:rsid w:val="008F09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9">
    <w:name w:val="c9"/>
    <w:basedOn w:val="a0"/>
    <w:rsid w:val="0048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9DD7D-BAD4-4DF5-AA6A-2E3FE1F4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12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82</cp:revision>
  <cp:lastPrinted>2024-02-27T05:31:00Z</cp:lastPrinted>
  <dcterms:created xsi:type="dcterms:W3CDTF">2022-12-13T03:54:00Z</dcterms:created>
  <dcterms:modified xsi:type="dcterms:W3CDTF">2024-03-03T11:07:00Z</dcterms:modified>
</cp:coreProperties>
</file>