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3B" w:rsidRPr="008C0B7D" w:rsidRDefault="00D1585C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Конспект интегрированного занятия для старшей группы «Подарок для Умки»</w:t>
      </w:r>
    </w:p>
    <w:p w:rsidR="00D1585C" w:rsidRPr="008C0B7D" w:rsidRDefault="00D1585C">
      <w:pPr>
        <w:rPr>
          <w:rFonts w:ascii="Times New Roman" w:hAnsi="Times New Roman" w:cs="Times New Roman"/>
          <w:sz w:val="24"/>
          <w:szCs w:val="24"/>
        </w:rPr>
      </w:pPr>
    </w:p>
    <w:p w:rsidR="00D1585C" w:rsidRPr="008C0B7D" w:rsidRDefault="00D1585C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Сюжет</w:t>
      </w:r>
    </w:p>
    <w:p w:rsidR="00D1585C" w:rsidRPr="008C0B7D" w:rsidRDefault="00D1585C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Ребята, недавно у нас прошли новогодние праздники, чем они вам запомнились? Что было самое приятное для вас на этих праздниках? А вам нравится получать подарки? А кроме нового года, когда еще дарят подарки? (День рождения)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кто знает дату своего дня рождения? (Молодцы) а вы знаете, что сегодня день рождения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у  одного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моего знакомого медвежонка Умки? Так вот он нас пригласил на день рождения и даже написал на снегу, какой подарок хочет получить, но вьюга унесла все буквы и от слова осталась только эта схема. Сколько </w:t>
      </w:r>
      <w:r w:rsidR="000E1EEC" w:rsidRPr="008C0B7D">
        <w:rPr>
          <w:rFonts w:ascii="Times New Roman" w:hAnsi="Times New Roman" w:cs="Times New Roman"/>
          <w:sz w:val="24"/>
          <w:szCs w:val="24"/>
        </w:rPr>
        <w:t>бук</w:t>
      </w:r>
      <w:r w:rsidRPr="008C0B7D">
        <w:rPr>
          <w:rFonts w:ascii="Times New Roman" w:hAnsi="Times New Roman" w:cs="Times New Roman"/>
          <w:sz w:val="24"/>
          <w:szCs w:val="24"/>
        </w:rPr>
        <w:t>в было в этом слове? Сколько гласных? А гласных? А мягкие согласные есть? А твердых сколько?</w:t>
      </w:r>
      <w:r w:rsidR="000E1EEC" w:rsidRPr="008C0B7D">
        <w:rPr>
          <w:rFonts w:ascii="Times New Roman" w:hAnsi="Times New Roman" w:cs="Times New Roman"/>
          <w:sz w:val="24"/>
          <w:szCs w:val="24"/>
        </w:rPr>
        <w:t xml:space="preserve"> Как же нам теперь узнать, какие буквы унесла вьюга? (ответы детей) </w:t>
      </w:r>
      <w:proofErr w:type="gramStart"/>
      <w:r w:rsidR="000E1EEC" w:rsidRPr="008C0B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E1EEC" w:rsidRPr="008C0B7D">
        <w:rPr>
          <w:rFonts w:ascii="Times New Roman" w:hAnsi="Times New Roman" w:cs="Times New Roman"/>
          <w:sz w:val="24"/>
          <w:szCs w:val="24"/>
        </w:rPr>
        <w:t xml:space="preserve"> как вы думаете, куда нам нужно держать путь? Где живет Умка?</w:t>
      </w:r>
    </w:p>
    <w:p w:rsidR="00D1585C" w:rsidRPr="008C0B7D" w:rsidRDefault="00D1585C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Ну что же, нам нужно оправиться в путь, чтобы собрать все буквы и узнать, какой подарок от нас ждет Умка. </w:t>
      </w:r>
      <w:r w:rsidR="000E1EEC" w:rsidRPr="008C0B7D">
        <w:rPr>
          <w:rFonts w:ascii="Times New Roman" w:hAnsi="Times New Roman" w:cs="Times New Roman"/>
          <w:sz w:val="24"/>
          <w:szCs w:val="24"/>
        </w:rPr>
        <w:t>Вы готовы? А вы справитесь? Ну тогда выбирайте, на чем нам быстрее всего будет перемещаться по снежной пустыне. (дети предлагают, строят) Готовы? Хорошо ли вы подготовились к путешествию? Тепло ли оделись? А ка</w:t>
      </w:r>
      <w:r w:rsidR="005259E0" w:rsidRPr="008C0B7D">
        <w:rPr>
          <w:rFonts w:ascii="Times New Roman" w:hAnsi="Times New Roman" w:cs="Times New Roman"/>
          <w:sz w:val="24"/>
          <w:szCs w:val="24"/>
        </w:rPr>
        <w:t>к</w:t>
      </w:r>
      <w:r w:rsidR="000E1EEC" w:rsidRPr="008C0B7D">
        <w:rPr>
          <w:rFonts w:ascii="Times New Roman" w:hAnsi="Times New Roman" w:cs="Times New Roman"/>
          <w:sz w:val="24"/>
          <w:szCs w:val="24"/>
        </w:rPr>
        <w:t xml:space="preserve">ие нужные вещи вы еще с собой </w:t>
      </w:r>
      <w:proofErr w:type="gramStart"/>
      <w:r w:rsidR="000E1EEC" w:rsidRPr="008C0B7D">
        <w:rPr>
          <w:rFonts w:ascii="Times New Roman" w:hAnsi="Times New Roman" w:cs="Times New Roman"/>
          <w:sz w:val="24"/>
          <w:szCs w:val="24"/>
        </w:rPr>
        <w:t>взяли?</w:t>
      </w:r>
      <w:r w:rsidR="005259E0" w:rsidRPr="008C0B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59E0" w:rsidRPr="008C0B7D">
        <w:rPr>
          <w:rFonts w:ascii="Times New Roman" w:hAnsi="Times New Roman" w:cs="Times New Roman"/>
          <w:sz w:val="24"/>
          <w:szCs w:val="24"/>
        </w:rPr>
        <w:t xml:space="preserve"> дети называют и объясняют для чего)</w:t>
      </w:r>
    </w:p>
    <w:p w:rsidR="005259E0" w:rsidRPr="008C0B7D" w:rsidRDefault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два ,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три – мы полетели,</w:t>
      </w:r>
    </w:p>
    <w:p w:rsidR="005259E0" w:rsidRPr="008C0B7D" w:rsidRDefault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Раз, два, три – на землю сели!</w:t>
      </w:r>
    </w:p>
    <w:p w:rsidR="00D1585C" w:rsidRPr="008C0B7D" w:rsidRDefault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1585C" w:rsidRPr="008C0B7D">
        <w:rPr>
          <w:rFonts w:ascii="Times New Roman" w:hAnsi="Times New Roman" w:cs="Times New Roman"/>
          <w:sz w:val="24"/>
          <w:szCs w:val="24"/>
        </w:rPr>
        <w:t xml:space="preserve"> </w:t>
      </w:r>
      <w:r w:rsidRPr="008C0B7D">
        <w:rPr>
          <w:rFonts w:ascii="Times New Roman" w:hAnsi="Times New Roman" w:cs="Times New Roman"/>
          <w:sz w:val="24"/>
          <w:szCs w:val="24"/>
        </w:rPr>
        <w:t>посмотрит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, мы приземлились в страну красного цвета. Снежинки красные, карандаши красные, цифры красные, домики красные. Как вы думаете, какую букву здесь спрятала вьюга? (К) я тоже так думаю. Ребята, жители этой страны готовы отдать нам букву, если мы поможем им расселить цифры в домики. Это </w:t>
      </w:r>
      <w:r w:rsidR="00CC144F" w:rsidRPr="008C0B7D">
        <w:rPr>
          <w:rFonts w:ascii="Times New Roman" w:hAnsi="Times New Roman" w:cs="Times New Roman"/>
          <w:sz w:val="24"/>
          <w:szCs w:val="24"/>
        </w:rPr>
        <w:t>очень не</w:t>
      </w:r>
      <w:r w:rsidRPr="008C0B7D">
        <w:rPr>
          <w:rFonts w:ascii="Times New Roman" w:hAnsi="Times New Roman" w:cs="Times New Roman"/>
          <w:sz w:val="24"/>
          <w:szCs w:val="24"/>
        </w:rPr>
        <w:t xml:space="preserve">простое задание, как вы </w:t>
      </w:r>
      <w:r w:rsidR="00CC144F" w:rsidRPr="008C0B7D">
        <w:rPr>
          <w:rFonts w:ascii="Times New Roman" w:hAnsi="Times New Roman" w:cs="Times New Roman"/>
          <w:sz w:val="24"/>
          <w:szCs w:val="24"/>
        </w:rPr>
        <w:t xml:space="preserve">думаете </w:t>
      </w:r>
      <w:proofErr w:type="gramStart"/>
      <w:r w:rsidR="00CC144F" w:rsidRPr="008C0B7D">
        <w:rPr>
          <w:rFonts w:ascii="Times New Roman" w:hAnsi="Times New Roman" w:cs="Times New Roman"/>
          <w:sz w:val="24"/>
          <w:szCs w:val="24"/>
        </w:rPr>
        <w:t>у вас</w:t>
      </w:r>
      <w:proofErr w:type="gramEnd"/>
      <w:r w:rsidR="00CC144F" w:rsidRPr="008C0B7D">
        <w:rPr>
          <w:rFonts w:ascii="Times New Roman" w:hAnsi="Times New Roman" w:cs="Times New Roman"/>
          <w:sz w:val="24"/>
          <w:szCs w:val="24"/>
        </w:rPr>
        <w:t xml:space="preserve"> получится? (Да) (</w:t>
      </w:r>
      <w:r w:rsidRPr="008C0B7D">
        <w:rPr>
          <w:rFonts w:ascii="Times New Roman" w:hAnsi="Times New Roman" w:cs="Times New Roman"/>
          <w:sz w:val="24"/>
          <w:szCs w:val="24"/>
        </w:rPr>
        <w:t>дети расселяют цифры, получают букву и закрепляют ее на схеме)</w:t>
      </w:r>
    </w:p>
    <w:p w:rsidR="005259E0" w:rsidRPr="008C0B7D" w:rsidRDefault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Воспитатель: Ну, что отправляемся дальше? Готовы?</w:t>
      </w:r>
    </w:p>
    <w:p w:rsidR="005259E0" w:rsidRPr="008C0B7D" w:rsidRDefault="005259E0" w:rsidP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два ,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три – мы полетели,</w:t>
      </w:r>
    </w:p>
    <w:p w:rsidR="005259E0" w:rsidRPr="008C0B7D" w:rsidRDefault="005259E0" w:rsidP="005259E0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Раз, два, три – на землю сели!</w:t>
      </w:r>
    </w:p>
    <w:p w:rsidR="00011E70" w:rsidRPr="008C0B7D" w:rsidRDefault="005259E0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B3B1F" w:rsidRPr="008C0B7D">
        <w:rPr>
          <w:rFonts w:ascii="Times New Roman" w:hAnsi="Times New Roman" w:cs="Times New Roman"/>
          <w:sz w:val="24"/>
          <w:szCs w:val="24"/>
        </w:rPr>
        <w:t xml:space="preserve">Мы попали с вами в страну </w:t>
      </w:r>
      <w:r w:rsidR="00CC144F" w:rsidRPr="008C0B7D">
        <w:rPr>
          <w:rFonts w:ascii="Times New Roman" w:hAnsi="Times New Roman" w:cs="Times New Roman"/>
          <w:sz w:val="24"/>
          <w:szCs w:val="24"/>
        </w:rPr>
        <w:t xml:space="preserve">белого цвета, посмотрите: Белые снежинки, белые сугробы, белые коврики. </w:t>
      </w:r>
      <w:r w:rsidR="001B3BF2" w:rsidRPr="008C0B7D">
        <w:rPr>
          <w:rFonts w:ascii="Times New Roman" w:hAnsi="Times New Roman" w:cs="Times New Roman"/>
          <w:sz w:val="24"/>
          <w:szCs w:val="24"/>
        </w:rPr>
        <w:t xml:space="preserve">Я думаю, что мы уже совсем близко к дому Умки, ведь он </w:t>
      </w:r>
      <w:proofErr w:type="gramStart"/>
      <w:r w:rsidR="001B3BF2" w:rsidRPr="008C0B7D">
        <w:rPr>
          <w:rFonts w:ascii="Times New Roman" w:hAnsi="Times New Roman" w:cs="Times New Roman"/>
          <w:sz w:val="24"/>
          <w:szCs w:val="24"/>
        </w:rPr>
        <w:t>живет  тоже</w:t>
      </w:r>
      <w:proofErr w:type="gramEnd"/>
      <w:r w:rsidR="001B3BF2" w:rsidRPr="008C0B7D">
        <w:rPr>
          <w:rFonts w:ascii="Times New Roman" w:hAnsi="Times New Roman" w:cs="Times New Roman"/>
          <w:sz w:val="24"/>
          <w:szCs w:val="24"/>
        </w:rPr>
        <w:t xml:space="preserve"> в белой стране. </w:t>
      </w:r>
      <w:r w:rsidR="00CC144F" w:rsidRPr="008C0B7D">
        <w:rPr>
          <w:rFonts w:ascii="Times New Roman" w:hAnsi="Times New Roman" w:cs="Times New Roman"/>
          <w:sz w:val="24"/>
          <w:szCs w:val="24"/>
        </w:rPr>
        <w:t>Как вы думаете, какую букву здесь спрятала вьюга? (Б) жители этой страны с удовольствием вернут нам букву, если вы раскрасите их коврики цветными геометрическими фигурами.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 вами белый коврик из бумаги, где мы с вами будем создавать узор из геометрических фигур. В середине листо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чка разместите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апецию. В правом верхнем углу по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ложите треу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гольник. В левом верхнем углу по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ложите 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круг. В левом нижнем углу по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ложите 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квадрат. В правом нижнем углу кладем</w:t>
      </w:r>
      <w:r w:rsidR="00011E70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прямоугольник.</w:t>
      </w:r>
    </w:p>
    <w:p w:rsidR="00011E70" w:rsidRPr="008C0B7D" w:rsidRDefault="00011E70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всех получился узор?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(получают букву</w:t>
      </w:r>
      <w:r w:rsidR="001B3BF2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закрепляют на схему</w:t>
      </w:r>
      <w:r w:rsidR="00CC144F" w:rsidRPr="008C0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CC144F" w:rsidRPr="008C0B7D" w:rsidRDefault="00CC144F" w:rsidP="00CC144F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два ,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три – мы полетели,</w:t>
      </w:r>
    </w:p>
    <w:p w:rsidR="00CC144F" w:rsidRPr="008C0B7D" w:rsidRDefault="00CC144F" w:rsidP="00CC144F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Раз, два, три – на землю сели!</w:t>
      </w:r>
    </w:p>
    <w:p w:rsidR="00CC144F" w:rsidRPr="008C0B7D" w:rsidRDefault="00CC144F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Воспитатель:  Ребята</w:t>
      </w:r>
      <w:proofErr w:type="gramEnd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мы попали на морское дно, надеваем </w:t>
      </w:r>
      <w:r w:rsidR="001B3BF2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кислородные маски, погружаемся .</w:t>
      </w:r>
    </w:p>
    <w:p w:rsidR="001B3BF2" w:rsidRPr="008C0B7D" w:rsidRDefault="001B3BF2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Нас встречает капитан Краб!</w:t>
      </w:r>
    </w:p>
    <w:p w:rsidR="001B3BF2" w:rsidRPr="008C0B7D" w:rsidRDefault="001B3BF2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Физминутка</w:t>
      </w:r>
      <w:proofErr w:type="spellEnd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 капитаном Крабом (на доске видео)</w:t>
      </w:r>
    </w:p>
    <w:p w:rsidR="001B3BF2" w:rsidRPr="008C0B7D" w:rsidRDefault="001B3BF2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Воспитатель: Молодцы, ребята. Капитан Краб дарит вам еще одну букву за ваши </w:t>
      </w:r>
      <w:proofErr w:type="gramStart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старания.(</w:t>
      </w:r>
      <w:proofErr w:type="gramEnd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Буква спускается на ниточке с верху) </w:t>
      </w:r>
    </w:p>
    <w:p w:rsidR="001B3BF2" w:rsidRPr="008C0B7D" w:rsidRDefault="001B3BF2" w:rsidP="001B3BF2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два ,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три – мы полетели,</w:t>
      </w:r>
    </w:p>
    <w:p w:rsidR="001B3BF2" w:rsidRPr="008C0B7D" w:rsidRDefault="001B3BF2" w:rsidP="001B3BF2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Раз, два, три – на землю сели!</w:t>
      </w:r>
    </w:p>
    <w:p w:rsidR="001B3BF2" w:rsidRPr="008C0B7D" w:rsidRDefault="001B3BF2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Воспитатель: Ребята, мы с вами снова на </w:t>
      </w:r>
      <w:r w:rsidR="00AF6CD5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поверхности,</w:t>
      </w: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на берегу моря Белой страны</w:t>
      </w:r>
      <w:r w:rsidR="00AF6CD5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но что это? Посмотрите, на берегу лежит белая рыба. Как вы думаете, что могло произойти? Почему,</w:t>
      </w:r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такое могло произойти?</w:t>
      </w:r>
      <w:r w:rsidR="00AF6CD5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Я предлагаю вам поставить предупреждающий знак на берегу моря, чтобы больше никто не засорял природу, </w:t>
      </w:r>
      <w:proofErr w:type="gramStart"/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  рыбок</w:t>
      </w:r>
      <w:proofErr w:type="gramEnd"/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раскрасить по номерам ( 1-красный, 2 –</w:t>
      </w:r>
      <w:r w:rsidR="000138B1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желт</w:t>
      </w:r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ый, 3-зеленый, 4-синий, 5-белый)</w:t>
      </w: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(дети выполняют задание, получают букву А, закрепляют</w:t>
      </w:r>
      <w:r w:rsidR="000138B1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ее на схеме, проверяют какое с</w:t>
      </w:r>
      <w:r w:rsidR="003E147B"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лово у них получилось)</w:t>
      </w:r>
    </w:p>
    <w:p w:rsidR="003E147B" w:rsidRPr="008C0B7D" w:rsidRDefault="003E147B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Воспитатель: Ну, что же, мы с вами собрали слово и узнали, какой подарок ждет </w:t>
      </w:r>
      <w:proofErr w:type="gramStart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  день</w:t>
      </w:r>
      <w:proofErr w:type="gramEnd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рождения Умка, пора возвращаться домой.</w:t>
      </w:r>
    </w:p>
    <w:p w:rsidR="003E147B" w:rsidRPr="008C0B7D" w:rsidRDefault="003E147B" w:rsidP="003E147B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gramStart"/>
      <w:r w:rsidRPr="008C0B7D">
        <w:rPr>
          <w:rFonts w:ascii="Times New Roman" w:hAnsi="Times New Roman" w:cs="Times New Roman"/>
          <w:sz w:val="24"/>
          <w:szCs w:val="24"/>
        </w:rPr>
        <w:t>два ,</w:t>
      </w:r>
      <w:proofErr w:type="gramEnd"/>
      <w:r w:rsidRPr="008C0B7D">
        <w:rPr>
          <w:rFonts w:ascii="Times New Roman" w:hAnsi="Times New Roman" w:cs="Times New Roman"/>
          <w:sz w:val="24"/>
          <w:szCs w:val="24"/>
        </w:rPr>
        <w:t xml:space="preserve"> три – мы полетели,</w:t>
      </w:r>
    </w:p>
    <w:p w:rsidR="003E147B" w:rsidRPr="008C0B7D" w:rsidRDefault="003E147B" w:rsidP="003E147B">
      <w:pPr>
        <w:rPr>
          <w:rFonts w:ascii="Times New Roman" w:hAnsi="Times New Roman" w:cs="Times New Roman"/>
          <w:sz w:val="24"/>
          <w:szCs w:val="24"/>
        </w:rPr>
      </w:pPr>
      <w:r w:rsidRPr="008C0B7D">
        <w:rPr>
          <w:rFonts w:ascii="Times New Roman" w:hAnsi="Times New Roman" w:cs="Times New Roman"/>
          <w:sz w:val="24"/>
          <w:szCs w:val="24"/>
        </w:rPr>
        <w:t>Раз, два, три – на землю сели!</w:t>
      </w:r>
    </w:p>
    <w:p w:rsidR="008C0B7D" w:rsidRDefault="008C0B7D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E147B" w:rsidRPr="008C0B7D" w:rsidRDefault="000138B1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bookmarkStart w:id="0" w:name="_GoBack"/>
      <w:bookmarkEnd w:id="0"/>
      <w:r w:rsidRPr="008C0B7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путешествие? Ребята, кому было трудно выполнять задания? Но вы справились? Вы настоящие молодцы, Умка передает вам огромное спасибо за таких красивых рыбок и угощает вас яблоками.</w:t>
      </w:r>
    </w:p>
    <w:p w:rsidR="001B3BF2" w:rsidRPr="008C0B7D" w:rsidRDefault="001B3BF2" w:rsidP="00011E7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5259E0" w:rsidRPr="008C0B7D" w:rsidRDefault="005259E0">
      <w:pPr>
        <w:rPr>
          <w:rFonts w:ascii="Times New Roman" w:hAnsi="Times New Roman" w:cs="Times New Roman"/>
          <w:sz w:val="24"/>
          <w:szCs w:val="24"/>
        </w:rPr>
      </w:pPr>
    </w:p>
    <w:sectPr w:rsidR="005259E0" w:rsidRPr="008C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21"/>
    <w:rsid w:val="00011E70"/>
    <w:rsid w:val="000138B1"/>
    <w:rsid w:val="000E1EEC"/>
    <w:rsid w:val="001B3BF2"/>
    <w:rsid w:val="00274921"/>
    <w:rsid w:val="002F6DF7"/>
    <w:rsid w:val="00324C3B"/>
    <w:rsid w:val="003E147B"/>
    <w:rsid w:val="005259E0"/>
    <w:rsid w:val="008C0B7D"/>
    <w:rsid w:val="00AF6CD5"/>
    <w:rsid w:val="00CB3B1F"/>
    <w:rsid w:val="00CC144F"/>
    <w:rsid w:val="00D1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701C"/>
  <w15:chartTrackingRefBased/>
  <w15:docId w15:val="{E12C396F-9B12-4759-8D48-8A5DBEA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2023-01-15T14:44:00Z</dcterms:created>
  <dcterms:modified xsi:type="dcterms:W3CDTF">2024-01-21T11:20:00Z</dcterms:modified>
</cp:coreProperties>
</file>