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6" w:rsidRPr="00A03AF6" w:rsidRDefault="00A03AF6" w:rsidP="002326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4138" w:rsidRPr="00660600" w:rsidRDefault="00B92654" w:rsidP="00232681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660600">
        <w:rPr>
          <w:rFonts w:ascii="Times New Roman" w:hAnsi="Times New Roman"/>
          <w:sz w:val="32"/>
          <w:szCs w:val="24"/>
        </w:rPr>
        <w:t>Тюменская область Х</w:t>
      </w:r>
      <w:r w:rsidR="000B4138" w:rsidRPr="00660600">
        <w:rPr>
          <w:rFonts w:ascii="Times New Roman" w:hAnsi="Times New Roman"/>
          <w:sz w:val="32"/>
          <w:szCs w:val="24"/>
        </w:rPr>
        <w:t>анты – Мансийский автономный округ - Югра</w:t>
      </w:r>
    </w:p>
    <w:p w:rsidR="000B4138" w:rsidRPr="00660600" w:rsidRDefault="000B4138" w:rsidP="000B4138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660600">
        <w:rPr>
          <w:rFonts w:ascii="Times New Roman" w:hAnsi="Times New Roman"/>
          <w:sz w:val="32"/>
          <w:szCs w:val="24"/>
        </w:rPr>
        <w:t>М</w:t>
      </w:r>
      <w:r w:rsidR="00B92654" w:rsidRPr="00660600">
        <w:rPr>
          <w:rFonts w:ascii="Times New Roman" w:hAnsi="Times New Roman"/>
          <w:sz w:val="32"/>
          <w:szCs w:val="24"/>
        </w:rPr>
        <w:t>униципальноеавтономное дошкольное образовательное</w:t>
      </w:r>
      <w:r w:rsidRPr="00660600">
        <w:rPr>
          <w:rFonts w:ascii="Times New Roman" w:hAnsi="Times New Roman"/>
          <w:sz w:val="32"/>
          <w:szCs w:val="24"/>
        </w:rPr>
        <w:t xml:space="preserve"> учреждение </w:t>
      </w:r>
    </w:p>
    <w:p w:rsidR="00B92654" w:rsidRPr="00660600" w:rsidRDefault="000B4138" w:rsidP="000B4138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660600">
        <w:rPr>
          <w:rFonts w:ascii="Times New Roman" w:hAnsi="Times New Roman"/>
          <w:sz w:val="32"/>
          <w:szCs w:val="24"/>
        </w:rPr>
        <w:t>«Д</w:t>
      </w:r>
      <w:r w:rsidR="00B92654" w:rsidRPr="00660600">
        <w:rPr>
          <w:rFonts w:ascii="Times New Roman" w:hAnsi="Times New Roman"/>
          <w:sz w:val="32"/>
          <w:szCs w:val="24"/>
        </w:rPr>
        <w:t xml:space="preserve">етский сад </w:t>
      </w:r>
      <w:r w:rsidR="006C5966" w:rsidRPr="00660600">
        <w:rPr>
          <w:rFonts w:ascii="Times New Roman" w:hAnsi="Times New Roman"/>
          <w:sz w:val="32"/>
          <w:szCs w:val="24"/>
        </w:rPr>
        <w:t>общеразвивающего вида с приоритетным осуществлением деятельности</w:t>
      </w:r>
      <w:r w:rsidR="00B92654" w:rsidRPr="00660600">
        <w:rPr>
          <w:rFonts w:ascii="Times New Roman" w:hAnsi="Times New Roman"/>
          <w:sz w:val="32"/>
          <w:szCs w:val="24"/>
        </w:rPr>
        <w:t xml:space="preserve"> по физическому развитию </w:t>
      </w:r>
      <w:r w:rsidR="006C5966" w:rsidRPr="00660600">
        <w:rPr>
          <w:rFonts w:ascii="Times New Roman" w:hAnsi="Times New Roman"/>
          <w:sz w:val="32"/>
          <w:szCs w:val="24"/>
        </w:rPr>
        <w:t>детей «</w:t>
      </w:r>
      <w:r w:rsidR="00B92654" w:rsidRPr="00660600">
        <w:rPr>
          <w:rFonts w:ascii="Times New Roman" w:hAnsi="Times New Roman"/>
          <w:sz w:val="32"/>
          <w:szCs w:val="24"/>
        </w:rPr>
        <w:t>Снегурочка»</w:t>
      </w:r>
    </w:p>
    <w:p w:rsidR="00B92654" w:rsidRPr="00660600" w:rsidRDefault="00B92654" w:rsidP="00232681">
      <w:pPr>
        <w:spacing w:after="0"/>
        <w:rPr>
          <w:rFonts w:ascii="Times New Roman" w:hAnsi="Times New Roman"/>
          <w:sz w:val="44"/>
          <w:szCs w:val="36"/>
        </w:rPr>
      </w:pPr>
    </w:p>
    <w:p w:rsidR="000B4138" w:rsidRPr="00660600" w:rsidRDefault="000B4138" w:rsidP="006C5966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660600">
        <w:rPr>
          <w:rFonts w:ascii="Times New Roman" w:hAnsi="Times New Roman"/>
          <w:sz w:val="36"/>
          <w:szCs w:val="28"/>
        </w:rPr>
        <w:t>Технологическая карта</w:t>
      </w:r>
      <w:r w:rsidR="001C0284">
        <w:rPr>
          <w:rFonts w:ascii="Times New Roman" w:hAnsi="Times New Roman"/>
          <w:sz w:val="36"/>
          <w:szCs w:val="28"/>
        </w:rPr>
        <w:t xml:space="preserve"> </w:t>
      </w:r>
      <w:r w:rsidR="00BF4224" w:rsidRPr="00660600">
        <w:rPr>
          <w:rFonts w:ascii="Times New Roman" w:hAnsi="Times New Roman"/>
          <w:sz w:val="36"/>
          <w:szCs w:val="28"/>
        </w:rPr>
        <w:t>занятия</w:t>
      </w:r>
    </w:p>
    <w:p w:rsidR="001C0284" w:rsidRPr="001C0284" w:rsidRDefault="001C0284" w:rsidP="001C0284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0284">
        <w:rPr>
          <w:rFonts w:ascii="Times New Roman" w:hAnsi="Times New Roman"/>
          <w:sz w:val="36"/>
          <w:szCs w:val="28"/>
        </w:rPr>
        <w:t>Образовательная область «Познавательное развитие»</w:t>
      </w:r>
    </w:p>
    <w:p w:rsidR="001C0284" w:rsidRPr="001C0284" w:rsidRDefault="001C0284" w:rsidP="001C0284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0284">
        <w:rPr>
          <w:rFonts w:ascii="Times New Roman" w:hAnsi="Times New Roman"/>
          <w:sz w:val="36"/>
          <w:szCs w:val="28"/>
        </w:rPr>
        <w:t>Раздел «Развитие познавательно-исследовательской деятельности»</w:t>
      </w:r>
    </w:p>
    <w:p w:rsidR="001C0284" w:rsidRPr="001C0284" w:rsidRDefault="001C0284" w:rsidP="001C0284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0284">
        <w:rPr>
          <w:rFonts w:ascii="Times New Roman" w:hAnsi="Times New Roman"/>
          <w:sz w:val="36"/>
          <w:szCs w:val="28"/>
        </w:rPr>
        <w:t>в старшей группе (5-6 лет).  </w:t>
      </w:r>
    </w:p>
    <w:p w:rsidR="001C0284" w:rsidRPr="001C0284" w:rsidRDefault="001C0284" w:rsidP="001C0284">
      <w:pPr>
        <w:spacing w:after="0"/>
        <w:jc w:val="center"/>
        <w:rPr>
          <w:rFonts w:ascii="Times New Roman" w:hAnsi="Times New Roman"/>
          <w:sz w:val="36"/>
          <w:szCs w:val="28"/>
        </w:rPr>
      </w:pPr>
      <w:r w:rsidRPr="001C0284">
        <w:rPr>
          <w:rFonts w:ascii="Times New Roman" w:hAnsi="Times New Roman"/>
          <w:sz w:val="36"/>
          <w:szCs w:val="28"/>
        </w:rPr>
        <w:t>Тема: «Фильтрация воды с помощью подручных средств».</w:t>
      </w:r>
    </w:p>
    <w:p w:rsidR="00B92654" w:rsidRDefault="001C0284" w:rsidP="001C0284">
      <w:pPr>
        <w:spacing w:after="0"/>
        <w:jc w:val="center"/>
        <w:rPr>
          <w:rFonts w:ascii="Times New Roman" w:hAnsi="Times New Roman"/>
          <w:sz w:val="44"/>
          <w:szCs w:val="36"/>
        </w:rPr>
      </w:pPr>
      <w:r w:rsidRPr="001C0284">
        <w:rPr>
          <w:rFonts w:ascii="Times New Roman" w:hAnsi="Times New Roman"/>
          <w:sz w:val="36"/>
          <w:szCs w:val="28"/>
        </w:rPr>
        <w:t>Название: «Как мы очистили грязную воду»</w:t>
      </w:r>
    </w:p>
    <w:p w:rsidR="00626F76" w:rsidRPr="00660600" w:rsidRDefault="00626F76" w:rsidP="00232681">
      <w:pPr>
        <w:spacing w:after="0"/>
        <w:jc w:val="center"/>
        <w:rPr>
          <w:rFonts w:ascii="Times New Roman" w:hAnsi="Times New Roman"/>
          <w:sz w:val="44"/>
          <w:szCs w:val="36"/>
        </w:rPr>
      </w:pPr>
    </w:p>
    <w:p w:rsidR="00B92654" w:rsidRPr="00660600" w:rsidRDefault="00B92654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  <w:r w:rsidRPr="00660600">
        <w:rPr>
          <w:rFonts w:ascii="Times New Roman" w:hAnsi="Times New Roman"/>
          <w:sz w:val="32"/>
          <w:szCs w:val="24"/>
        </w:rPr>
        <w:t xml:space="preserve">Составила: воспитатель </w:t>
      </w:r>
      <w:r w:rsidR="00660600" w:rsidRPr="00660600">
        <w:rPr>
          <w:rFonts w:ascii="Times New Roman" w:hAnsi="Times New Roman"/>
          <w:sz w:val="32"/>
          <w:szCs w:val="24"/>
        </w:rPr>
        <w:t>Лобанова Елизавета Ильинична</w:t>
      </w:r>
    </w:p>
    <w:p w:rsidR="00B92654" w:rsidRPr="00660600" w:rsidRDefault="00B92654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B92654" w:rsidRPr="00660600" w:rsidRDefault="00B92654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B92654" w:rsidRPr="00660600" w:rsidRDefault="00B92654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660600" w:rsidRDefault="00660600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660600" w:rsidRDefault="00660600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660600" w:rsidRPr="00660600" w:rsidRDefault="00660600" w:rsidP="00232681">
      <w:pPr>
        <w:spacing w:after="0"/>
        <w:jc w:val="right"/>
        <w:rPr>
          <w:rFonts w:ascii="Times New Roman" w:hAnsi="Times New Roman"/>
          <w:sz w:val="32"/>
          <w:szCs w:val="24"/>
        </w:rPr>
      </w:pPr>
    </w:p>
    <w:p w:rsidR="00B92654" w:rsidRPr="00660600" w:rsidRDefault="00237931" w:rsidP="008700F5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660600">
        <w:rPr>
          <w:rFonts w:ascii="Times New Roman" w:hAnsi="Times New Roman"/>
          <w:sz w:val="32"/>
          <w:szCs w:val="24"/>
        </w:rPr>
        <w:t xml:space="preserve">г. </w:t>
      </w:r>
      <w:proofErr w:type="spellStart"/>
      <w:r w:rsidRPr="00660600">
        <w:rPr>
          <w:rFonts w:ascii="Times New Roman" w:hAnsi="Times New Roman"/>
          <w:sz w:val="32"/>
          <w:szCs w:val="24"/>
        </w:rPr>
        <w:t>Югорск</w:t>
      </w:r>
      <w:proofErr w:type="spellEnd"/>
      <w:r w:rsidRPr="00660600">
        <w:rPr>
          <w:rFonts w:ascii="Times New Roman" w:hAnsi="Times New Roman"/>
          <w:sz w:val="32"/>
          <w:szCs w:val="24"/>
        </w:rPr>
        <w:t>, 20</w:t>
      </w:r>
      <w:r w:rsidR="001C0284">
        <w:rPr>
          <w:rFonts w:ascii="Times New Roman" w:hAnsi="Times New Roman"/>
          <w:sz w:val="32"/>
          <w:szCs w:val="24"/>
        </w:rPr>
        <w:t>24</w:t>
      </w:r>
    </w:p>
    <w:p w:rsidR="005353F3" w:rsidRDefault="005353F3" w:rsidP="005353F3">
      <w:pPr>
        <w:rPr>
          <w:rFonts w:ascii="Times New Roman" w:hAnsi="Times New Roman"/>
          <w:b/>
          <w:bCs/>
          <w:sz w:val="28"/>
        </w:rPr>
      </w:pPr>
    </w:p>
    <w:p w:rsidR="00363988" w:rsidRPr="00356BA1" w:rsidRDefault="00363988" w:rsidP="00DF20E1">
      <w:pPr>
        <w:jc w:val="both"/>
        <w:rPr>
          <w:rFonts w:ascii="Times New Roman" w:hAnsi="Times New Roman"/>
          <w:sz w:val="28"/>
          <w:szCs w:val="28"/>
        </w:rPr>
      </w:pPr>
      <w:r w:rsidRPr="00356BA1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Цель: </w:t>
      </w:r>
      <w:r w:rsidR="00EB62AB" w:rsidRPr="00EB62AB">
        <w:rPr>
          <w:rFonts w:ascii="Times New Roman" w:hAnsi="Times New Roman"/>
          <w:bCs/>
          <w:sz w:val="28"/>
          <w:szCs w:val="28"/>
        </w:rPr>
        <w:t>формирование представлений детей о</w:t>
      </w:r>
      <w:r w:rsidR="00B11D1E">
        <w:rPr>
          <w:rFonts w:ascii="Times New Roman" w:hAnsi="Times New Roman"/>
          <w:bCs/>
          <w:sz w:val="28"/>
          <w:szCs w:val="28"/>
        </w:rPr>
        <w:t xml:space="preserve"> фильтрации воды</w:t>
      </w:r>
      <w:r w:rsidR="00EB62AB" w:rsidRPr="00EB62AB">
        <w:rPr>
          <w:rFonts w:ascii="Times New Roman" w:hAnsi="Times New Roman"/>
          <w:bCs/>
          <w:sz w:val="28"/>
          <w:szCs w:val="28"/>
        </w:rPr>
        <w:t>, путем экспериментирования</w:t>
      </w:r>
    </w:p>
    <w:p w:rsidR="005353F3" w:rsidRPr="00356BA1" w:rsidRDefault="005353F3" w:rsidP="005353F3">
      <w:pPr>
        <w:rPr>
          <w:rFonts w:ascii="Times New Roman" w:hAnsi="Times New Roman"/>
          <w:b/>
          <w:bCs/>
          <w:sz w:val="28"/>
          <w:szCs w:val="28"/>
        </w:rPr>
      </w:pPr>
      <w:r w:rsidRPr="00356BA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11D1E" w:rsidRPr="00476DC6" w:rsidRDefault="00D738A4" w:rsidP="00476DC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6BA1">
        <w:rPr>
          <w:rFonts w:ascii="Times New Roman" w:hAnsi="Times New Roman"/>
          <w:sz w:val="28"/>
          <w:szCs w:val="28"/>
        </w:rPr>
        <w:t>Образовательные</w:t>
      </w:r>
      <w:r w:rsidR="005353F3" w:rsidRPr="00356BA1">
        <w:rPr>
          <w:rFonts w:ascii="Times New Roman" w:hAnsi="Times New Roman"/>
          <w:sz w:val="28"/>
          <w:szCs w:val="28"/>
        </w:rPr>
        <w:t>:</w:t>
      </w:r>
    </w:p>
    <w:p w:rsidR="00476DC6" w:rsidRPr="00476DC6" w:rsidRDefault="00476DC6" w:rsidP="00476D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DC6">
        <w:rPr>
          <w:rFonts w:ascii="Times New Roman" w:hAnsi="Times New Roman"/>
          <w:sz w:val="28"/>
          <w:szCs w:val="28"/>
        </w:rPr>
        <w:t>Расширять элементарные экологические представления: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DC6">
        <w:rPr>
          <w:rFonts w:ascii="Times New Roman" w:hAnsi="Times New Roman"/>
          <w:sz w:val="28"/>
          <w:szCs w:val="28"/>
        </w:rPr>
        <w:t>значимость воды в жизни человека, живой природы.</w:t>
      </w:r>
    </w:p>
    <w:p w:rsidR="00476DC6" w:rsidRPr="00476DC6" w:rsidRDefault="00476DC6" w:rsidP="00476D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DC6">
        <w:rPr>
          <w:rFonts w:ascii="Times New Roman" w:hAnsi="Times New Roman"/>
          <w:sz w:val="28"/>
          <w:szCs w:val="28"/>
        </w:rPr>
        <w:t>Закрепление навыка ведения экспериментальной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DC6">
        <w:rPr>
          <w:rFonts w:ascii="Times New Roman" w:hAnsi="Times New Roman"/>
          <w:sz w:val="28"/>
          <w:szCs w:val="28"/>
        </w:rPr>
        <w:t>деятельности (выдвижение гипотезы, проверка опытным путем, выводы)</w:t>
      </w:r>
    </w:p>
    <w:p w:rsidR="00D0744A" w:rsidRPr="00B11D1E" w:rsidRDefault="00476DC6" w:rsidP="00476D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DC6">
        <w:rPr>
          <w:rFonts w:ascii="Times New Roman" w:hAnsi="Times New Roman"/>
          <w:sz w:val="28"/>
          <w:szCs w:val="28"/>
        </w:rPr>
        <w:t>Совершенствовать умение сравнивать объекты по внешним признакам (степень прозрачности воды), закреплять навык исследования объекта, используя знакомые и новые способы</w:t>
      </w:r>
    </w:p>
    <w:p w:rsidR="005353F3" w:rsidRDefault="005353F3" w:rsidP="00D738A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6BA1">
        <w:rPr>
          <w:rFonts w:ascii="Times New Roman" w:hAnsi="Times New Roman"/>
          <w:sz w:val="28"/>
          <w:szCs w:val="28"/>
        </w:rPr>
        <w:t>Развивающие:</w:t>
      </w:r>
    </w:p>
    <w:p w:rsidR="00476DC6" w:rsidRPr="00476DC6" w:rsidRDefault="00476DC6" w:rsidP="00476D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DC6">
        <w:rPr>
          <w:rFonts w:ascii="Times New Roman" w:hAnsi="Times New Roman"/>
          <w:sz w:val="28"/>
          <w:szCs w:val="28"/>
        </w:rPr>
        <w:t>Развивать навык исследовательской деятельности</w:t>
      </w:r>
    </w:p>
    <w:p w:rsidR="00B11D1E" w:rsidRPr="00476DC6" w:rsidRDefault="00476DC6" w:rsidP="00476DC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DC6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76DC6">
        <w:rPr>
          <w:rFonts w:ascii="Times New Roman" w:hAnsi="Times New Roman"/>
          <w:sz w:val="28"/>
          <w:szCs w:val="28"/>
        </w:rPr>
        <w:t>ознавательную активность, мыслительные операции: способность устанавливать причинно-следственные связи, сравнение, обобщение</w:t>
      </w:r>
    </w:p>
    <w:p w:rsidR="005353F3" w:rsidRDefault="00D738A4" w:rsidP="00D738A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56BA1">
        <w:rPr>
          <w:rFonts w:ascii="Times New Roman" w:hAnsi="Times New Roman"/>
          <w:sz w:val="28"/>
          <w:szCs w:val="28"/>
        </w:rPr>
        <w:t>Воспитательные</w:t>
      </w:r>
      <w:r w:rsidR="005353F3" w:rsidRPr="00356BA1">
        <w:rPr>
          <w:rFonts w:ascii="Times New Roman" w:hAnsi="Times New Roman"/>
          <w:sz w:val="28"/>
          <w:szCs w:val="28"/>
        </w:rPr>
        <w:t>:</w:t>
      </w:r>
    </w:p>
    <w:p w:rsidR="009F6B1D" w:rsidRDefault="009F6B1D" w:rsidP="009F6B1D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Воспитывать бережное отношение к окружающей природе – водоёмам;</w:t>
      </w:r>
    </w:p>
    <w:p w:rsidR="00B11D1E" w:rsidRPr="00476DC6" w:rsidRDefault="009F6B1D" w:rsidP="00476DC6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F6B1D">
        <w:rPr>
          <w:rStyle w:val="c4"/>
          <w:color w:val="000000"/>
          <w:sz w:val="28"/>
          <w:szCs w:val="28"/>
        </w:rPr>
        <w:t>Воспитывать доброжелательность, выдержку и взаимопомощь.</w:t>
      </w:r>
    </w:p>
    <w:p w:rsidR="001C0284" w:rsidRDefault="001C0284" w:rsidP="00BE6E3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C55" w:rsidRDefault="00351DDA" w:rsidP="00483C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56BA1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BE6E33" w:rsidRPr="00356BA1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BE6E33" w:rsidRPr="00356BA1">
        <w:rPr>
          <w:rFonts w:ascii="Times New Roman" w:hAnsi="Times New Roman" w:cs="Times New Roman"/>
          <w:sz w:val="28"/>
          <w:szCs w:val="28"/>
        </w:rPr>
        <w:t xml:space="preserve"> </w:t>
      </w:r>
      <w:r w:rsidR="00996A17">
        <w:rPr>
          <w:rFonts w:ascii="Times New Roman" w:hAnsi="Times New Roman" w:cs="Times New Roman"/>
          <w:sz w:val="28"/>
          <w:szCs w:val="28"/>
        </w:rPr>
        <w:t>Экран, проектор, ноутбук, планшет, кристаллы (пять штук), мяч, кирка, два мольберта (</w:t>
      </w:r>
      <w:proofErr w:type="spellStart"/>
      <w:r w:rsidR="00996A17">
        <w:rPr>
          <w:rFonts w:ascii="Times New Roman" w:hAnsi="Times New Roman" w:cs="Times New Roman"/>
          <w:sz w:val="28"/>
          <w:szCs w:val="28"/>
        </w:rPr>
        <w:t>морфотаблица</w:t>
      </w:r>
      <w:proofErr w:type="spellEnd"/>
      <w:r w:rsidR="00996A17">
        <w:rPr>
          <w:rFonts w:ascii="Times New Roman" w:hAnsi="Times New Roman" w:cs="Times New Roman"/>
          <w:sz w:val="28"/>
          <w:szCs w:val="28"/>
        </w:rPr>
        <w:t>, алгоритм)</w:t>
      </w:r>
      <w:r w:rsidR="0071467F">
        <w:rPr>
          <w:rFonts w:ascii="Times New Roman" w:hAnsi="Times New Roman" w:cs="Times New Roman"/>
          <w:sz w:val="28"/>
          <w:szCs w:val="28"/>
        </w:rPr>
        <w:t>. Для опытов</w:t>
      </w:r>
      <w:r w:rsidR="0071467F" w:rsidRPr="0071467F">
        <w:rPr>
          <w:rFonts w:ascii="Times New Roman" w:hAnsi="Times New Roman" w:cs="Times New Roman"/>
          <w:sz w:val="28"/>
          <w:szCs w:val="28"/>
        </w:rPr>
        <w:t xml:space="preserve">: </w:t>
      </w:r>
      <w:r w:rsidR="0071467F">
        <w:rPr>
          <w:rFonts w:ascii="Times New Roman" w:hAnsi="Times New Roman" w:cs="Times New Roman"/>
          <w:sz w:val="28"/>
          <w:szCs w:val="28"/>
        </w:rPr>
        <w:t>марля, вата, активированный уголь, прозрачные стаканы, воронки, медицинские перчатки и шапочки, неочищенная вода, салфетки сухие.</w:t>
      </w:r>
    </w:p>
    <w:p w:rsidR="00483C55" w:rsidRPr="00483C55" w:rsidRDefault="00483C55" w:rsidP="00483C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79"/>
        <w:gridCol w:w="3402"/>
        <w:gridCol w:w="3261"/>
        <w:gridCol w:w="3685"/>
        <w:gridCol w:w="3260"/>
      </w:tblGrid>
      <w:tr w:rsidR="007F110E" w:rsidRPr="007518DF" w:rsidTr="007F110E">
        <w:trPr>
          <w:trHeight w:val="864"/>
        </w:trPr>
        <w:tc>
          <w:tcPr>
            <w:tcW w:w="1779" w:type="dxa"/>
          </w:tcPr>
          <w:p w:rsidR="007F110E" w:rsidRPr="007518DF" w:rsidRDefault="007F110E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3402" w:type="dxa"/>
          </w:tcPr>
          <w:p w:rsidR="007F110E" w:rsidRPr="007518DF" w:rsidRDefault="007F110E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3261" w:type="dxa"/>
          </w:tcPr>
          <w:p w:rsidR="007F110E" w:rsidRPr="007518DF" w:rsidRDefault="007F110E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7F110E" w:rsidRPr="007518DF" w:rsidRDefault="007F110E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приемы, возможные виды деятельности</w:t>
            </w:r>
            <w:r w:rsidR="00AD1A9B"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№ или образ слайда из мультимедийной презентации. </w:t>
            </w:r>
          </w:p>
        </w:tc>
        <w:tc>
          <w:tcPr>
            <w:tcW w:w="3685" w:type="dxa"/>
          </w:tcPr>
          <w:p w:rsidR="007F110E" w:rsidRPr="007518DF" w:rsidRDefault="007F110E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260" w:type="dxa"/>
          </w:tcPr>
          <w:p w:rsidR="007F110E" w:rsidRPr="007518DF" w:rsidRDefault="000B4696" w:rsidP="00A957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Предполагаемая де</w:t>
            </w:r>
            <w:r w:rsidR="007F110E" w:rsidRPr="007518D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ятельность воспитанников</w:t>
            </w:r>
          </w:p>
        </w:tc>
      </w:tr>
      <w:tr w:rsidR="007F110E" w:rsidRPr="007518DF" w:rsidTr="007F110E">
        <w:trPr>
          <w:trHeight w:val="864"/>
        </w:trPr>
        <w:tc>
          <w:tcPr>
            <w:tcW w:w="1779" w:type="dxa"/>
          </w:tcPr>
          <w:p w:rsidR="007F110E" w:rsidRPr="007518DF" w:rsidRDefault="007F110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Психологический настрой,</w:t>
            </w:r>
          </w:p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мин</w:t>
            </w:r>
          </w:p>
        </w:tc>
        <w:tc>
          <w:tcPr>
            <w:tcW w:w="3402" w:type="dxa"/>
          </w:tcPr>
          <w:p w:rsidR="0071467F" w:rsidRPr="0071467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атмосферы</w:t>
            </w:r>
          </w:p>
          <w:p w:rsidR="0071467F" w:rsidRPr="0071467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психологической безопасности:</w:t>
            </w:r>
          </w:p>
          <w:p w:rsidR="0071467F" w:rsidRPr="0071467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эмпатическое</w:t>
            </w:r>
            <w:proofErr w:type="spellEnd"/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принятие,</w:t>
            </w:r>
          </w:p>
          <w:p w:rsidR="007F110E" w:rsidRPr="007518D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эмоциональная поддержка</w:t>
            </w:r>
          </w:p>
        </w:tc>
        <w:tc>
          <w:tcPr>
            <w:tcW w:w="3261" w:type="dxa"/>
          </w:tcPr>
          <w:p w:rsidR="007F110E" w:rsidRPr="007518DF" w:rsidRDefault="00453555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35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Приветствие.</w:t>
            </w:r>
          </w:p>
        </w:tc>
        <w:tc>
          <w:tcPr>
            <w:tcW w:w="3685" w:type="dxa"/>
          </w:tcPr>
          <w:p w:rsidR="008F7DF5" w:rsidRPr="008F7DF5" w:rsidRDefault="008F7DF5" w:rsidP="008F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 с детьми</w:t>
            </w:r>
          </w:p>
          <w:p w:rsidR="008F7DF5" w:rsidRPr="008F7DF5" w:rsidRDefault="008F7DF5" w:rsidP="008F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приветствуют гостей.</w:t>
            </w:r>
          </w:p>
          <w:p w:rsidR="008F7DF5" w:rsidRPr="008F7DF5" w:rsidRDefault="008F7DF5" w:rsidP="008F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Давайте поздороваемся с</w:t>
            </w:r>
          </w:p>
          <w:p w:rsidR="007F110E" w:rsidRPr="007518DF" w:rsidRDefault="008F7DF5" w:rsidP="008F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гостями.</w:t>
            </w:r>
          </w:p>
        </w:tc>
        <w:tc>
          <w:tcPr>
            <w:tcW w:w="3260" w:type="dxa"/>
          </w:tcPr>
          <w:p w:rsidR="007F110E" w:rsidRPr="007518DF" w:rsidRDefault="0071467F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Здравствуйте.</w:t>
            </w:r>
          </w:p>
        </w:tc>
      </w:tr>
      <w:tr w:rsidR="007F110E" w:rsidRPr="007518DF" w:rsidTr="007F110E">
        <w:trPr>
          <w:trHeight w:val="864"/>
        </w:trPr>
        <w:tc>
          <w:tcPr>
            <w:tcW w:w="1779" w:type="dxa"/>
          </w:tcPr>
          <w:p w:rsidR="007F110E" w:rsidRPr="007518DF" w:rsidRDefault="003F04AB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Вводно-организационный</w:t>
            </w:r>
            <w:proofErr w:type="gramEnd"/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1 </w:t>
            </w:r>
            <w:r w:rsidR="007F110E"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3402" w:type="dxa"/>
          </w:tcPr>
          <w:p w:rsidR="0071467F" w:rsidRPr="0071467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направленного</w:t>
            </w:r>
            <w:proofErr w:type="gramEnd"/>
          </w:p>
          <w:p w:rsidR="007F110E" w:rsidRPr="007518DF" w:rsidRDefault="0071467F" w:rsidP="0071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46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внимания</w:t>
            </w:r>
          </w:p>
        </w:tc>
        <w:tc>
          <w:tcPr>
            <w:tcW w:w="3261" w:type="dxa"/>
          </w:tcPr>
          <w:p w:rsidR="007F110E" w:rsidRDefault="00072A70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Сюрпризный момент </w:t>
            </w:r>
          </w:p>
          <w:p w:rsidR="00072A70" w:rsidRPr="007518DF" w:rsidRDefault="00072A70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6225F8" w:rsidRDefault="008F7DF5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экране появляются персонажи из игры </w:t>
            </w: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Minecraft</w:t>
            </w:r>
            <w:proofErr w:type="spellEnd"/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”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(Стив и Алекс)</w:t>
            </w: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предлагают ребятам отправиться в поход. </w:t>
            </w:r>
          </w:p>
          <w:p w:rsidR="008F7DF5" w:rsidRPr="008F7DF5" w:rsidRDefault="008F7DF5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Pr="008F7D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ребята, вы согласны отправиться в поход? Но, чтобы отправиться в поход вам нужно открыть сундук, но он </w:t>
            </w:r>
            <w:r w:rsidR="00072A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откроется,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если вы соберете кристаллы. Стив и Алекс будут вам их </w:t>
            </w:r>
            <w:r w:rsidR="00072A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когда вы будете выполнять определенные задания</w:t>
            </w:r>
          </w:p>
        </w:tc>
        <w:tc>
          <w:tcPr>
            <w:tcW w:w="3260" w:type="dxa"/>
          </w:tcPr>
          <w:p w:rsidR="007F110E" w:rsidRPr="00EE683B" w:rsidRDefault="00EE683B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Дети согласны пойти в поход с героями.</w:t>
            </w:r>
          </w:p>
        </w:tc>
      </w:tr>
      <w:tr w:rsidR="003F04AB" w:rsidRPr="007518DF" w:rsidTr="00AD049A">
        <w:trPr>
          <w:trHeight w:val="274"/>
        </w:trPr>
        <w:tc>
          <w:tcPr>
            <w:tcW w:w="1779" w:type="dxa"/>
          </w:tcPr>
          <w:p w:rsidR="003F04AB" w:rsidRPr="007518DF" w:rsidRDefault="003F04AB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Актуализация,</w:t>
            </w:r>
          </w:p>
          <w:p w:rsidR="003F04AB" w:rsidRPr="007518DF" w:rsidRDefault="00483C55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F04AB"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Актуализация </w:t>
            </w:r>
            <w:proofErr w:type="gramStart"/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имеющихся</w:t>
            </w:r>
            <w:proofErr w:type="gramEnd"/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знаний,</w:t>
            </w:r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представлений.</w:t>
            </w:r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ситуации, в которой</w:t>
            </w:r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возникает необходимость </w:t>
            </w:r>
            <w:proofErr w:type="gramStart"/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получении </w:t>
            </w:r>
            <w:proofErr w:type="gramStart"/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новых</w:t>
            </w:r>
            <w:proofErr w:type="gramEnd"/>
          </w:p>
          <w:p w:rsidR="003F04AB" w:rsidRPr="007518DF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представлений, умений</w:t>
            </w:r>
          </w:p>
        </w:tc>
        <w:tc>
          <w:tcPr>
            <w:tcW w:w="3261" w:type="dxa"/>
          </w:tcPr>
          <w:p w:rsidR="003F04AB" w:rsidRDefault="00072A70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72A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игра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 кого мяч, тот и говорит правило»</w:t>
            </w:r>
          </w:p>
          <w:p w:rsidR="00072A70" w:rsidRDefault="00072A70" w:rsidP="00072A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Беседа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необходимых предметов в походе</w:t>
            </w:r>
          </w:p>
          <w:p w:rsidR="00072A70" w:rsidRPr="007518DF" w:rsidRDefault="00072A70" w:rsidP="00072A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090590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80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первое задание рассказать правила поведения в лесу (дети стоят в кругу, передают мяч и рассказывают правила)</w:t>
            </w:r>
          </w:p>
          <w:p w:rsidR="00FA1053" w:rsidRPr="00FA1053" w:rsidRDefault="00FA1053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Молодцы, вот ваш первый кристалл </w:t>
            </w:r>
          </w:p>
          <w:p w:rsidR="00E802BD" w:rsidRPr="00E802BD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Второе задание на экране изображены разные предметы и из них надо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выбрать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необходимые вещи для похода </w:t>
            </w:r>
          </w:p>
        </w:tc>
        <w:tc>
          <w:tcPr>
            <w:tcW w:w="3260" w:type="dxa"/>
          </w:tcPr>
          <w:p w:rsidR="003F04AB" w:rsidRPr="007518DF" w:rsidRDefault="00EE683B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рассказывают правила поведения в лесу и определяют </w:t>
            </w:r>
            <w:r w:rsidR="00996A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что необходимо в походе</w:t>
            </w:r>
            <w:r w:rsidR="00996A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и как это можно применить.</w:t>
            </w:r>
          </w:p>
        </w:tc>
      </w:tr>
      <w:tr w:rsidR="003F04AB" w:rsidRPr="007518DF" w:rsidTr="007F110E">
        <w:trPr>
          <w:trHeight w:val="864"/>
        </w:trPr>
        <w:tc>
          <w:tcPr>
            <w:tcW w:w="1779" w:type="dxa"/>
          </w:tcPr>
          <w:p w:rsidR="003F04AB" w:rsidRPr="007518DF" w:rsidRDefault="003F04AB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Мотивационно-побудительный,2 мин</w:t>
            </w:r>
          </w:p>
        </w:tc>
        <w:tc>
          <w:tcPr>
            <w:tcW w:w="3402" w:type="dxa"/>
          </w:tcPr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представлений о</w:t>
            </w:r>
          </w:p>
          <w:p w:rsidR="00EB62AB" w:rsidRPr="00EB62AB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предстоящей деятельности, ее</w:t>
            </w:r>
          </w:p>
          <w:p w:rsidR="003F04AB" w:rsidRPr="007518DF" w:rsidRDefault="00EB62AB" w:rsidP="00EB62A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EB62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задачах</w:t>
            </w:r>
            <w:proofErr w:type="gramEnd"/>
          </w:p>
        </w:tc>
        <w:tc>
          <w:tcPr>
            <w:tcW w:w="3261" w:type="dxa"/>
          </w:tcPr>
          <w:p w:rsidR="003F04AB" w:rsidRPr="007518DF" w:rsidRDefault="001B7594" w:rsidP="001B75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проблемной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</w:t>
            </w:r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итуации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</w:tcPr>
          <w:p w:rsidR="00742730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(во время подбора необходимых вещей у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ребят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возникает вопрос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какую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бутылку воды лучше взять, маленькую или большую?»)</w:t>
            </w:r>
          </w:p>
          <w:p w:rsidR="00E802BD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80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Ребята, а Стив </w:t>
            </w:r>
            <w:r w:rsid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знает,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 решить ваш вопрос. Он </w:t>
            </w:r>
            <w:r w:rsid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говорит,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что удобнее всего фильтровать воду уже в походе и у него есть один способ.</w:t>
            </w:r>
          </w:p>
          <w:p w:rsidR="00E802BD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(Алекс перебивает Стива и говорит что ее способ намного лучше, и у них появляется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чей способ лучше)</w:t>
            </w:r>
          </w:p>
          <w:p w:rsidR="00E802BD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80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Ребята, и как же нам разрешить их спор?</w:t>
            </w:r>
          </w:p>
          <w:p w:rsidR="00FA1053" w:rsidRDefault="00E802BD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802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Да, ребята, вы правы если мы проведем </w:t>
            </w:r>
            <w:r w:rsid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опыт,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 мы узнаем</w:t>
            </w:r>
            <w:r w:rsid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надо взять чтобы у нас была чистая вода</w:t>
            </w:r>
          </w:p>
          <w:p w:rsidR="00FA1053" w:rsidRPr="00E802BD" w:rsidRDefault="00FA1053" w:rsidP="00FA10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Молодцы, вот ваш второй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кристалл </w:t>
            </w:r>
          </w:p>
        </w:tc>
        <w:tc>
          <w:tcPr>
            <w:tcW w:w="3260" w:type="dxa"/>
          </w:tcPr>
          <w:p w:rsidR="003F04AB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Дети спорят между собой, какое же количество воды им взять </w:t>
            </w: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6A17" w:rsidRPr="00996A17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996A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Надо провести опыты и сравнить их тогда мы и выясним, какой способ лучше.</w:t>
            </w:r>
          </w:p>
        </w:tc>
      </w:tr>
      <w:tr w:rsidR="007F110E" w:rsidRPr="007518DF" w:rsidTr="004159B1">
        <w:trPr>
          <w:trHeight w:val="1480"/>
        </w:trPr>
        <w:tc>
          <w:tcPr>
            <w:tcW w:w="1779" w:type="dxa"/>
          </w:tcPr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Восприятие и</w:t>
            </w:r>
          </w:p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усвоение нового (либо</w:t>
            </w:r>
          </w:p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расширение</w:t>
            </w:r>
          </w:p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имеющихся</w:t>
            </w:r>
          </w:p>
          <w:p w:rsidR="007F110E" w:rsidRPr="007518DF" w:rsidRDefault="00483C55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представлений), 2</w:t>
            </w:r>
            <w:r w:rsidR="007F110E"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715DFC" w:rsidRPr="00715DFC" w:rsidRDefault="00715DFC" w:rsidP="00715D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D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Расширять кругозор, развивать</w:t>
            </w:r>
            <w:r w:rsid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</w:t>
            </w:r>
            <w:r w:rsidRPr="00715D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аблюдательность</w:t>
            </w:r>
            <w:r w:rsid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15D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умение</w:t>
            </w:r>
          </w:p>
          <w:p w:rsidR="007F110E" w:rsidRDefault="00715DFC" w:rsidP="00C31C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15D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анализ</w:t>
            </w:r>
            <w:r w:rsid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видео. </w:t>
            </w:r>
          </w:p>
          <w:p w:rsidR="00C31CDB" w:rsidRPr="007518DF" w:rsidRDefault="00C31CDB" w:rsidP="00C31C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7F110E" w:rsidRDefault="001B7594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детей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 способами фильтрации воды через просмотр видео</w:t>
            </w:r>
          </w:p>
          <w:p w:rsidR="001B7594" w:rsidRPr="007518DF" w:rsidRDefault="001B7594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FA1053" w:rsidRDefault="00FA1053" w:rsidP="00A95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2 видео с разными способами фильтрации воды.</w:t>
            </w:r>
          </w:p>
          <w:p w:rsidR="00FA1053" w:rsidRPr="007518DF" w:rsidRDefault="00996A17" w:rsidP="00A95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Выбирают,</w:t>
            </w:r>
            <w:r w:rsidR="00FA1053">
              <w:rPr>
                <w:rFonts w:ascii="Times New Roman" w:hAnsi="Times New Roman"/>
                <w:sz w:val="24"/>
                <w:szCs w:val="24"/>
              </w:rPr>
              <w:t xml:space="preserve"> какие предметы им </w:t>
            </w:r>
            <w:r>
              <w:rPr>
                <w:rFonts w:ascii="Times New Roman" w:hAnsi="Times New Roman"/>
                <w:sz w:val="24"/>
                <w:szCs w:val="24"/>
              </w:rPr>
              <w:t>нужны,</w:t>
            </w:r>
            <w:r w:rsidR="00FA1053">
              <w:rPr>
                <w:rFonts w:ascii="Times New Roman" w:hAnsi="Times New Roman"/>
                <w:sz w:val="24"/>
                <w:szCs w:val="24"/>
              </w:rPr>
              <w:t xml:space="preserve"> чтобы провести опыт.</w:t>
            </w:r>
          </w:p>
        </w:tc>
        <w:tc>
          <w:tcPr>
            <w:tcW w:w="3260" w:type="dxa"/>
          </w:tcPr>
          <w:p w:rsidR="007F110E" w:rsidRPr="007518DF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Внимательно смотрят, а потом перечисляют необходимые предметы для опыта.</w:t>
            </w:r>
          </w:p>
        </w:tc>
      </w:tr>
      <w:tr w:rsidR="007F110E" w:rsidRPr="007518DF" w:rsidTr="00483C55">
        <w:trPr>
          <w:trHeight w:val="545"/>
        </w:trPr>
        <w:tc>
          <w:tcPr>
            <w:tcW w:w="1779" w:type="dxa"/>
          </w:tcPr>
          <w:p w:rsidR="007F110E" w:rsidRPr="007518DF" w:rsidRDefault="007F110E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Динамическая</w:t>
            </w:r>
          </w:p>
          <w:p w:rsidR="007F110E" w:rsidRPr="007518DF" w:rsidRDefault="00483C55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пауза, 1</w:t>
            </w:r>
            <w:r w:rsidR="007F110E"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DA2946" w:rsidRPr="00DA2946" w:rsidRDefault="00DA2946" w:rsidP="00DA29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Смена вида деятельности,</w:t>
            </w:r>
          </w:p>
          <w:p w:rsidR="00BE62ED" w:rsidRPr="007518DF" w:rsidRDefault="00DA2946" w:rsidP="00DA29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29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предупреждение утомляемости</w:t>
            </w:r>
          </w:p>
        </w:tc>
        <w:tc>
          <w:tcPr>
            <w:tcW w:w="3261" w:type="dxa"/>
          </w:tcPr>
          <w:p w:rsidR="001B7594" w:rsidRPr="001B7594" w:rsidRDefault="001B7594" w:rsidP="001B75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выполняют движения </w:t>
            </w:r>
            <w:proofErr w:type="gramStart"/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E62ED" w:rsidRPr="007518DF" w:rsidRDefault="001B7594" w:rsidP="001B75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1B75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заданием</w:t>
            </w:r>
          </w:p>
        </w:tc>
        <w:tc>
          <w:tcPr>
            <w:tcW w:w="3685" w:type="dxa"/>
          </w:tcPr>
          <w:p w:rsidR="006D3E83" w:rsidRDefault="00FA1053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Ребята встают и быстро занимают круги по два человека. Воспитатель подходит к каждой паре и спрашивает правила поведения в «лаборатории» </w:t>
            </w:r>
          </w:p>
          <w:p w:rsidR="00FA1053" w:rsidRPr="007518DF" w:rsidRDefault="00FA1053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Молодцы, вот ваш третий кристалл, присаживайтесь на места.</w:t>
            </w:r>
          </w:p>
        </w:tc>
        <w:tc>
          <w:tcPr>
            <w:tcW w:w="3260" w:type="dxa"/>
          </w:tcPr>
          <w:p w:rsidR="007F110E" w:rsidRPr="007518DF" w:rsidRDefault="00996A17" w:rsidP="00A9578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действия и говорят правила.</w:t>
            </w:r>
          </w:p>
        </w:tc>
      </w:tr>
      <w:tr w:rsidR="007F110E" w:rsidRPr="007518DF" w:rsidTr="00483C55">
        <w:trPr>
          <w:trHeight w:val="1127"/>
        </w:trPr>
        <w:tc>
          <w:tcPr>
            <w:tcW w:w="1779" w:type="dxa"/>
          </w:tcPr>
          <w:p w:rsidR="007F110E" w:rsidRPr="007518DF" w:rsidRDefault="007F110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</w:t>
            </w:r>
          </w:p>
          <w:p w:rsidR="007F110E" w:rsidRPr="007518DF" w:rsidRDefault="007F110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(если</w:t>
            </w:r>
          </w:p>
          <w:p w:rsidR="007F110E" w:rsidRPr="007518DF" w:rsidRDefault="007F110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предусмотрена), </w:t>
            </w:r>
          </w:p>
          <w:p w:rsidR="007F110E" w:rsidRPr="007518DF" w:rsidRDefault="00483C55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</w:t>
            </w:r>
            <w:r w:rsidR="007F110E"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3402" w:type="dxa"/>
          </w:tcPr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Учить понимать и использовать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познавательно –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исследовательской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деятельности </w:t>
            </w:r>
            <w:proofErr w:type="spellStart"/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морфотаблицу</w:t>
            </w:r>
            <w:proofErr w:type="spellEnd"/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Учить сравнивать и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 свойства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объектов, делать выводы.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умение получать</w:t>
            </w:r>
          </w:p>
          <w:p w:rsidR="00C31CDB" w:rsidRPr="00C31CDB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об объекте в процессе</w:t>
            </w:r>
          </w:p>
          <w:p w:rsidR="00356BA1" w:rsidRPr="007518DF" w:rsidRDefault="00C31CDB" w:rsidP="00C3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его исследования.</w:t>
            </w:r>
          </w:p>
        </w:tc>
        <w:tc>
          <w:tcPr>
            <w:tcW w:w="3261" w:type="dxa"/>
          </w:tcPr>
          <w:p w:rsidR="007F110E" w:rsidRPr="007518DF" w:rsidRDefault="001B7594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Опыт с фильтрами своими руками для воды и заполнение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685" w:type="dxa"/>
          </w:tcPr>
          <w:p w:rsidR="00FA1053" w:rsidRDefault="00FA1053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знакомит с оборудованием и показывает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морфотаблицу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которая поможет сравнить опыты.</w:t>
            </w:r>
          </w:p>
          <w:p w:rsidR="007F110E" w:rsidRDefault="00FA1053" w:rsidP="00FA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показывает первый опыт предложенный Стивом, и ребята первой группы делают его самостоятельно. Записываем результаты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A1053" w:rsidRPr="007518DF" w:rsidRDefault="00FA1053" w:rsidP="00FA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Воспитатель показывает второй опыт предложенный Алекс,</w:t>
            </w:r>
            <w:r w:rsidR="00EE6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ребята второй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группы делают его самостоятельно. Записываем результаты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7F110E" w:rsidRDefault="00996A17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Внимательно слушают педагога и выполняют опыты.</w:t>
            </w:r>
          </w:p>
          <w:p w:rsidR="00996A17" w:rsidRPr="007518DF" w:rsidRDefault="00996A17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Вместе с педагогом заполняют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F110E" w:rsidRPr="007518DF" w:rsidTr="007F110E">
        <w:trPr>
          <w:trHeight w:val="274"/>
        </w:trPr>
        <w:tc>
          <w:tcPr>
            <w:tcW w:w="1779" w:type="dxa"/>
          </w:tcPr>
          <w:p w:rsidR="007F110E" w:rsidRPr="007518DF" w:rsidRDefault="007F110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Заключитель</w:t>
            </w: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ный этап. Реф</w:t>
            </w:r>
            <w:r w:rsidR="00FA10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лексия, 6</w:t>
            </w:r>
            <w:r w:rsidRPr="00751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E771F9" w:rsidRPr="00E771F9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способность</w:t>
            </w:r>
          </w:p>
          <w:p w:rsidR="00E771F9" w:rsidRPr="00E771F9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подводить итог </w:t>
            </w:r>
            <w:proofErr w:type="gramStart"/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учебной</w:t>
            </w:r>
            <w:proofErr w:type="gramEnd"/>
          </w:p>
          <w:p w:rsidR="00E771F9" w:rsidRPr="00E771F9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деятельности с помощью</w:t>
            </w:r>
          </w:p>
          <w:p w:rsidR="00E771F9" w:rsidRPr="00E771F9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морфотаблицы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 занятия,</w:t>
            </w:r>
          </w:p>
          <w:p w:rsidR="007F110E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обобщение полученного </w:t>
            </w:r>
            <w:r w:rsidRPr="00E771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ребенком опыта.</w:t>
            </w:r>
          </w:p>
          <w:p w:rsidR="00E771F9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71F9" w:rsidRPr="007518DF" w:rsidRDefault="00E771F9" w:rsidP="00E77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7F110E" w:rsidRPr="007518DF" w:rsidRDefault="00890FAE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0F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Беседа, обсуждение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записывание выводов на видео</w:t>
            </w:r>
          </w:p>
        </w:tc>
        <w:tc>
          <w:tcPr>
            <w:tcW w:w="3685" w:type="dxa"/>
          </w:tcPr>
          <w:p w:rsidR="007F110E" w:rsidRDefault="00EE683B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Ребята садятся на ковер, делают общий вывод по двум опытам и выбирают, что же надо взять с собой в поход, чтобы у них была чистая вода. И за вывод получают четвертый кристалл.</w:t>
            </w:r>
          </w:p>
          <w:p w:rsidR="00EE683B" w:rsidRDefault="00EE683B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Ребята решают рассказать об этом в своем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блоге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заполняют алгоритм публикации поста. И записывают видео со своими выводами.</w:t>
            </w:r>
          </w:p>
          <w:p w:rsidR="00EE683B" w:rsidRDefault="00EE683B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E6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Молодцы вот ваш последний кристалл, который поможет вам открыть сундук. А теперь давайте положим кристаллы на сундук и вспомним, как мы их заработали.</w:t>
            </w:r>
          </w:p>
          <w:p w:rsidR="00EE683B" w:rsidRPr="00EE683B" w:rsidRDefault="00EE683B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EE6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Молодцы у вас получилось открыть сундук, там лежала кирка. Теперь вы точно готовы к походу.</w:t>
            </w:r>
          </w:p>
        </w:tc>
        <w:tc>
          <w:tcPr>
            <w:tcW w:w="3260" w:type="dxa"/>
          </w:tcPr>
          <w:p w:rsidR="007F110E" w:rsidRDefault="00996A17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Рассказывают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какие выводы они сделали после опытов. Заполняют алгоритм и записывают видео для своего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блога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996A17" w:rsidRPr="007518DF" w:rsidRDefault="00996A17" w:rsidP="00A9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Кладя кристаллы на сундук,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вспоминают все этапы занятия и получают сюрприз.</w:t>
            </w:r>
          </w:p>
        </w:tc>
      </w:tr>
    </w:tbl>
    <w:p w:rsidR="00B92654" w:rsidRPr="00232681" w:rsidRDefault="00B92654" w:rsidP="00072A70">
      <w:pPr>
        <w:spacing w:after="0"/>
        <w:rPr>
          <w:rFonts w:ascii="Times New Roman" w:hAnsi="Times New Roman"/>
          <w:sz w:val="36"/>
          <w:szCs w:val="36"/>
        </w:rPr>
      </w:pPr>
    </w:p>
    <w:sectPr w:rsidR="00B92654" w:rsidRPr="00232681" w:rsidSect="000B4138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882"/>
    <w:multiLevelType w:val="hybridMultilevel"/>
    <w:tmpl w:val="78FCE5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84197"/>
    <w:multiLevelType w:val="hybridMultilevel"/>
    <w:tmpl w:val="F9A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A54164C"/>
    <w:multiLevelType w:val="hybridMultilevel"/>
    <w:tmpl w:val="5E8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991F2B"/>
    <w:multiLevelType w:val="hybridMultilevel"/>
    <w:tmpl w:val="F1E4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0838A1"/>
    <w:multiLevelType w:val="hybridMultilevel"/>
    <w:tmpl w:val="86968E1E"/>
    <w:lvl w:ilvl="0" w:tplc="D576BB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7C0BB5"/>
    <w:multiLevelType w:val="hybridMultilevel"/>
    <w:tmpl w:val="E26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DB5409"/>
    <w:multiLevelType w:val="hybridMultilevel"/>
    <w:tmpl w:val="3B801D6E"/>
    <w:lvl w:ilvl="0" w:tplc="D576BB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7BD44BFF"/>
    <w:multiLevelType w:val="hybridMultilevel"/>
    <w:tmpl w:val="CA1C25CC"/>
    <w:lvl w:ilvl="0" w:tplc="D576BB7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681"/>
    <w:rsid w:val="00001C86"/>
    <w:rsid w:val="00041537"/>
    <w:rsid w:val="00072A70"/>
    <w:rsid w:val="00090590"/>
    <w:rsid w:val="000B2E75"/>
    <w:rsid w:val="000B4138"/>
    <w:rsid w:val="000B4696"/>
    <w:rsid w:val="000E1F7D"/>
    <w:rsid w:val="000E402E"/>
    <w:rsid w:val="00101385"/>
    <w:rsid w:val="00104001"/>
    <w:rsid w:val="00105E09"/>
    <w:rsid w:val="00121CF8"/>
    <w:rsid w:val="001350D7"/>
    <w:rsid w:val="001749F8"/>
    <w:rsid w:val="001A2ED8"/>
    <w:rsid w:val="001B7594"/>
    <w:rsid w:val="001C0284"/>
    <w:rsid w:val="001E07A8"/>
    <w:rsid w:val="00232681"/>
    <w:rsid w:val="00237931"/>
    <w:rsid w:val="00240DBA"/>
    <w:rsid w:val="002620E8"/>
    <w:rsid w:val="00266F2B"/>
    <w:rsid w:val="002738C3"/>
    <w:rsid w:val="002C58F3"/>
    <w:rsid w:val="002C7390"/>
    <w:rsid w:val="002C7620"/>
    <w:rsid w:val="002E7AB3"/>
    <w:rsid w:val="0030048A"/>
    <w:rsid w:val="00336FA9"/>
    <w:rsid w:val="00351DDA"/>
    <w:rsid w:val="00356BA1"/>
    <w:rsid w:val="00363988"/>
    <w:rsid w:val="00366211"/>
    <w:rsid w:val="00390D1E"/>
    <w:rsid w:val="00391F20"/>
    <w:rsid w:val="003B3A66"/>
    <w:rsid w:val="003D03D6"/>
    <w:rsid w:val="003E166B"/>
    <w:rsid w:val="003E1CFF"/>
    <w:rsid w:val="003F04AB"/>
    <w:rsid w:val="004159B1"/>
    <w:rsid w:val="00421551"/>
    <w:rsid w:val="00453555"/>
    <w:rsid w:val="00464A34"/>
    <w:rsid w:val="0046535E"/>
    <w:rsid w:val="00471778"/>
    <w:rsid w:val="004722E1"/>
    <w:rsid w:val="00474F02"/>
    <w:rsid w:val="00476DC6"/>
    <w:rsid w:val="00483C55"/>
    <w:rsid w:val="00492941"/>
    <w:rsid w:val="0049399F"/>
    <w:rsid w:val="005238AB"/>
    <w:rsid w:val="005353F3"/>
    <w:rsid w:val="00573649"/>
    <w:rsid w:val="005753A7"/>
    <w:rsid w:val="005879B8"/>
    <w:rsid w:val="005936A4"/>
    <w:rsid w:val="005B1E40"/>
    <w:rsid w:val="005D0B5B"/>
    <w:rsid w:val="005D0D96"/>
    <w:rsid w:val="005F1A69"/>
    <w:rsid w:val="005F5755"/>
    <w:rsid w:val="005F67A1"/>
    <w:rsid w:val="00621A8F"/>
    <w:rsid w:val="006225F8"/>
    <w:rsid w:val="00622AD0"/>
    <w:rsid w:val="00626F76"/>
    <w:rsid w:val="00660600"/>
    <w:rsid w:val="00665873"/>
    <w:rsid w:val="006A6AF0"/>
    <w:rsid w:val="006A7F37"/>
    <w:rsid w:val="006B2CCE"/>
    <w:rsid w:val="006C5966"/>
    <w:rsid w:val="006D3E83"/>
    <w:rsid w:val="0071467F"/>
    <w:rsid w:val="00715DFC"/>
    <w:rsid w:val="00733E7D"/>
    <w:rsid w:val="00742730"/>
    <w:rsid w:val="007518DF"/>
    <w:rsid w:val="007A555C"/>
    <w:rsid w:val="007C79B2"/>
    <w:rsid w:val="007F110E"/>
    <w:rsid w:val="007F1831"/>
    <w:rsid w:val="007F3D6E"/>
    <w:rsid w:val="00800C81"/>
    <w:rsid w:val="00835664"/>
    <w:rsid w:val="00864CC4"/>
    <w:rsid w:val="008700F5"/>
    <w:rsid w:val="00876EE7"/>
    <w:rsid w:val="00890FAE"/>
    <w:rsid w:val="008A5244"/>
    <w:rsid w:val="008D68E9"/>
    <w:rsid w:val="008F2D17"/>
    <w:rsid w:val="008F7DF5"/>
    <w:rsid w:val="00921C84"/>
    <w:rsid w:val="009340DC"/>
    <w:rsid w:val="00957400"/>
    <w:rsid w:val="00962C8D"/>
    <w:rsid w:val="009744D5"/>
    <w:rsid w:val="00996A17"/>
    <w:rsid w:val="009A7ECD"/>
    <w:rsid w:val="009E72AC"/>
    <w:rsid w:val="009F6B1D"/>
    <w:rsid w:val="00A03AF6"/>
    <w:rsid w:val="00A5772C"/>
    <w:rsid w:val="00A6195A"/>
    <w:rsid w:val="00A6455F"/>
    <w:rsid w:val="00A76DD4"/>
    <w:rsid w:val="00A9578E"/>
    <w:rsid w:val="00AD049A"/>
    <w:rsid w:val="00AD1A9B"/>
    <w:rsid w:val="00AE6034"/>
    <w:rsid w:val="00B00923"/>
    <w:rsid w:val="00B11D1E"/>
    <w:rsid w:val="00B3341D"/>
    <w:rsid w:val="00B37BB3"/>
    <w:rsid w:val="00B4565C"/>
    <w:rsid w:val="00B92654"/>
    <w:rsid w:val="00BA4800"/>
    <w:rsid w:val="00BB403D"/>
    <w:rsid w:val="00BE62ED"/>
    <w:rsid w:val="00BE6E33"/>
    <w:rsid w:val="00BF4224"/>
    <w:rsid w:val="00BF5690"/>
    <w:rsid w:val="00BF5A6D"/>
    <w:rsid w:val="00C15442"/>
    <w:rsid w:val="00C31CDB"/>
    <w:rsid w:val="00C37165"/>
    <w:rsid w:val="00C37D5E"/>
    <w:rsid w:val="00C92E60"/>
    <w:rsid w:val="00CA5219"/>
    <w:rsid w:val="00CC3E81"/>
    <w:rsid w:val="00D03CE2"/>
    <w:rsid w:val="00D0744A"/>
    <w:rsid w:val="00D25A34"/>
    <w:rsid w:val="00D71AED"/>
    <w:rsid w:val="00D736BB"/>
    <w:rsid w:val="00D738A4"/>
    <w:rsid w:val="00DA2946"/>
    <w:rsid w:val="00DF20E1"/>
    <w:rsid w:val="00DF6109"/>
    <w:rsid w:val="00E6329A"/>
    <w:rsid w:val="00E771F9"/>
    <w:rsid w:val="00E802BD"/>
    <w:rsid w:val="00EB577B"/>
    <w:rsid w:val="00EB62AB"/>
    <w:rsid w:val="00EE5A28"/>
    <w:rsid w:val="00EE683B"/>
    <w:rsid w:val="00F02DC4"/>
    <w:rsid w:val="00F07135"/>
    <w:rsid w:val="00F14371"/>
    <w:rsid w:val="00F31D84"/>
    <w:rsid w:val="00F60F28"/>
    <w:rsid w:val="00F6297A"/>
    <w:rsid w:val="00FA1053"/>
    <w:rsid w:val="00FB26CB"/>
    <w:rsid w:val="00FE5481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0F5"/>
    <w:pPr>
      <w:ind w:left="720"/>
      <w:contextualSpacing/>
    </w:pPr>
  </w:style>
  <w:style w:type="table" w:styleId="a4">
    <w:name w:val="Table Grid"/>
    <w:basedOn w:val="a1"/>
    <w:uiPriority w:val="99"/>
    <w:rsid w:val="00BA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0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3CE2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BE6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rsid w:val="00BE6E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BE6E33"/>
    <w:rPr>
      <w:rFonts w:ascii="Courier New" w:hAnsi="Courier New" w:cs="Courier New"/>
      <w:sz w:val="20"/>
      <w:szCs w:val="20"/>
    </w:rPr>
  </w:style>
  <w:style w:type="paragraph" w:customStyle="1" w:styleId="c0">
    <w:name w:val="c0"/>
    <w:basedOn w:val="a"/>
    <w:rsid w:val="009F6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9F6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B8F4-1F96-4094-A890-E298FB03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2019-02-27T12:43:00Z</cp:lastPrinted>
  <dcterms:created xsi:type="dcterms:W3CDTF">2023-03-18T17:44:00Z</dcterms:created>
  <dcterms:modified xsi:type="dcterms:W3CDTF">2024-04-02T04:24:00Z</dcterms:modified>
</cp:coreProperties>
</file>