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Цель: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у детей интерес к математике с помощью интеллектуальных заданий и игр;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закреплять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элементарные математические представления;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упражняться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в составлении и решении задач;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условия для формирования предпосылок математического мышления.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Обучающие: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навыки детей в количественном счете, </w:t>
      </w:r>
      <w:proofErr w:type="spellStart"/>
      <w:r w:rsidRPr="00B34E32">
        <w:rPr>
          <w:rFonts w:ascii="Times New Roman" w:hAnsi="Times New Roman" w:cs="Times New Roman"/>
          <w:sz w:val="28"/>
          <w:szCs w:val="28"/>
        </w:rPr>
        <w:t>обратнгом</w:t>
      </w:r>
      <w:proofErr w:type="spellEnd"/>
      <w:r w:rsidRPr="00B34E32">
        <w:rPr>
          <w:rFonts w:ascii="Times New Roman" w:hAnsi="Times New Roman" w:cs="Times New Roman"/>
          <w:sz w:val="28"/>
          <w:szCs w:val="28"/>
        </w:rPr>
        <w:t xml:space="preserve"> счете;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умение составлять и решать задачи на «+» и «-»;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закреплять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названия геометрических фигур;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знания состава числа;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закреплять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навыки решения примеров.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смекалку, воображение;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условия для развития логического мышления, внимания;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умение отстаивать и уточнять свой ответ;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у детей способность работать самостоятельно и в коллективе.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и воспитывать способность договариваться, помогать друг друга;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такие качества, как скромность и коллективизм.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lastRenderedPageBreak/>
        <w:t>Оборудование и материалы: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E32">
        <w:rPr>
          <w:rFonts w:ascii="Times New Roman" w:hAnsi="Times New Roman" w:cs="Times New Roman"/>
          <w:sz w:val="28"/>
          <w:szCs w:val="28"/>
        </w:rPr>
        <w:t>планшеты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с заранее нанесенными точками (для выполнения рисунка ракеты), маркеры;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>-ракеты для   решения примеров;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>-ракеты  (для закрепления состава числа);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E32">
        <w:rPr>
          <w:rFonts w:ascii="Times New Roman" w:hAnsi="Times New Roman" w:cs="Times New Roman"/>
          <w:sz w:val="28"/>
          <w:szCs w:val="28"/>
        </w:rPr>
        <w:t>простой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карандаш;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 xml:space="preserve">плоские  </w:t>
      </w:r>
      <w:proofErr w:type="spellStart"/>
      <w:r w:rsidRPr="00B34E32">
        <w:rPr>
          <w:rFonts w:ascii="Times New Roman" w:hAnsi="Times New Roman" w:cs="Times New Roman"/>
          <w:sz w:val="28"/>
          <w:szCs w:val="28"/>
        </w:rPr>
        <w:t>маленькиегеометрические</w:t>
      </w:r>
      <w:proofErr w:type="spellEnd"/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фигуры для каждого ребенка, крупные геометрические фигуры.;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звёзды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на каждого ребенка для рефлексии.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E32">
        <w:rPr>
          <w:rFonts w:ascii="Times New Roman" w:hAnsi="Times New Roman" w:cs="Times New Roman"/>
          <w:sz w:val="28"/>
          <w:szCs w:val="28"/>
        </w:rPr>
        <w:t>разговоры</w:t>
      </w:r>
      <w:proofErr w:type="gramEnd"/>
      <w:r w:rsidRPr="00B34E32">
        <w:rPr>
          <w:rFonts w:ascii="Times New Roman" w:hAnsi="Times New Roman" w:cs="Times New Roman"/>
          <w:sz w:val="28"/>
          <w:szCs w:val="28"/>
        </w:rPr>
        <w:t xml:space="preserve"> о космосе, о ракетах;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4E3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34E32">
        <w:rPr>
          <w:rFonts w:ascii="Times New Roman" w:hAnsi="Times New Roman" w:cs="Times New Roman"/>
          <w:sz w:val="28"/>
          <w:szCs w:val="28"/>
        </w:rPr>
        <w:t xml:space="preserve"> «Улыбка»;</w:t>
      </w:r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 xml:space="preserve">Мотивационный момент – полёт в </w:t>
      </w:r>
      <w:proofErr w:type="gramStart"/>
      <w:r w:rsidRPr="00B34E32">
        <w:rPr>
          <w:rFonts w:ascii="Times New Roman" w:hAnsi="Times New Roman" w:cs="Times New Roman"/>
          <w:sz w:val="28"/>
          <w:szCs w:val="28"/>
        </w:rPr>
        <w:t>космос ;</w:t>
      </w:r>
      <w:proofErr w:type="gramEnd"/>
    </w:p>
    <w:p w:rsidR="00B34E32" w:rsidRPr="00B34E32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деятельность;</w:t>
      </w:r>
    </w:p>
    <w:p w:rsidR="00A23FF7" w:rsidRDefault="00B34E32" w:rsidP="00B34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E32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A0A15" w:rsidRPr="00B34E32" w:rsidRDefault="00EC424B" w:rsidP="00B34E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3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34E32" w:rsidRPr="00B34E32" w:rsidRDefault="00945A01" w:rsidP="00B34E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Мотивоционная</w:t>
      </w:r>
      <w:proofErr w:type="spellEnd"/>
      <w:r w:rsidR="00B34E32" w:rsidRPr="00B34E32">
        <w:rPr>
          <w:rFonts w:ascii="Times New Roman" w:hAnsi="Times New Roman" w:cs="Times New Roman"/>
          <w:i/>
          <w:sz w:val="28"/>
          <w:szCs w:val="28"/>
        </w:rPr>
        <w:t xml:space="preserve"> часть.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(Дети встают в круг с воспитателем)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Я - твой друг, и ты - мой друг!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И друг другу улыбнемся!»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Воспитатель: У нас сегодня гости и давайте поприветствуем их. (Здравствуйте).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Ребята, сегодня вместо занятия математикой мы отправимся в космос. Вы согласны? Хотите полететь со мной? (Да)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Тогда начинаем обратный отсчёт…</w:t>
      </w:r>
    </w:p>
    <w:p w:rsidR="00EC424B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Дети считают: 10,9,8,7,6,5,4,3,2,1…пуск…</w:t>
      </w:r>
    </w:p>
    <w:p w:rsidR="00B34E32" w:rsidRPr="00B34E32" w:rsidRDefault="00945A01" w:rsidP="008A7E1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</w:t>
      </w:r>
      <w:r w:rsidR="00B34E32" w:rsidRPr="00B34E32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proofErr w:type="gramEnd"/>
      <w:r w:rsidR="00B34E32" w:rsidRPr="00B34E32">
        <w:rPr>
          <w:rFonts w:ascii="Times New Roman" w:hAnsi="Times New Roman" w:cs="Times New Roman"/>
          <w:i/>
          <w:sz w:val="28"/>
          <w:szCs w:val="28"/>
        </w:rPr>
        <w:t>: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Воспитатель: Занимаем свои места на космическом корабле.</w:t>
      </w:r>
    </w:p>
    <w:p w:rsidR="00EC424B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садятся  за парты)</w:t>
      </w:r>
    </w:p>
    <w:p w:rsidR="00B97C83" w:rsidRPr="008A7E1C" w:rsidRDefault="00EC424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97C83" w:rsidRPr="008A7E1C">
        <w:rPr>
          <w:rFonts w:ascii="Times New Roman" w:hAnsi="Times New Roman" w:cs="Times New Roman"/>
          <w:sz w:val="28"/>
          <w:szCs w:val="28"/>
        </w:rPr>
        <w:t xml:space="preserve">а на чём же мы полетим в космос? </w:t>
      </w:r>
    </w:p>
    <w:p w:rsidR="00B97C83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Дети: на ракете!</w:t>
      </w:r>
    </w:p>
    <w:p w:rsidR="00B97C83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Воспитатель: Но ни космического корабля ни ракеты у нас нету…</w:t>
      </w:r>
    </w:p>
    <w:p w:rsidR="00EC424B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  Предлагаю исправить это и самим нарисовать ракету.</w:t>
      </w:r>
    </w:p>
    <w:p w:rsidR="00B97C83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Перед вами лежат планшеты и маркеры, подвиньте их к себе поближе. Сейчас каждый сам сделает себе ракету,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а  я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вам в этом помогу.</w:t>
      </w:r>
    </w:p>
    <w:p w:rsidR="00B97C83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Графический диктант «Ракета» (работа на планшетах).</w:t>
      </w:r>
    </w:p>
    <w:p w:rsidR="00B97C83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посмотрим ,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что у нас получилось. </w:t>
      </w:r>
    </w:p>
    <w:p w:rsidR="00B97C83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(Включаю на доске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изображение  -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>образец). Дети проверяют.</w:t>
      </w:r>
    </w:p>
    <w:p w:rsidR="00B97C83" w:rsidRPr="008A7E1C" w:rsidRDefault="00B97C83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Если у вас всё получилось, дорисуйте </w:t>
      </w:r>
      <w:r w:rsidR="00BD7D0C" w:rsidRPr="008A7E1C">
        <w:rPr>
          <w:rFonts w:ascii="Times New Roman" w:hAnsi="Times New Roman" w:cs="Times New Roman"/>
          <w:sz w:val="28"/>
          <w:szCs w:val="28"/>
        </w:rPr>
        <w:t>ракетам иллюминаторы.</w:t>
      </w:r>
    </w:p>
    <w:p w:rsidR="00BD7D0C" w:rsidRPr="008A7E1C" w:rsidRDefault="00BD7D0C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Молодцы ребята, справились с таким сложным заданием.</w:t>
      </w:r>
    </w:p>
    <w:p w:rsidR="00CB5895" w:rsidRPr="008A7E1C" w:rsidRDefault="00CB5895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включаю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изображение космоса на доске)</w:t>
      </w:r>
    </w:p>
    <w:p w:rsidR="00CB5895" w:rsidRPr="008A7E1C" w:rsidRDefault="00CB5895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5895" w:rsidRPr="008A7E1C" w:rsidRDefault="00CB5895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lastRenderedPageBreak/>
        <w:t>Вот мы и оказались в космосе. У нас впереди непростые задания.</w:t>
      </w:r>
    </w:p>
    <w:p w:rsidR="00CB5895" w:rsidRPr="008A7E1C" w:rsidRDefault="00CB5895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Вспомним как мы умеем составлять и решать задачи.</w:t>
      </w:r>
    </w:p>
    <w:p w:rsidR="00CB5895" w:rsidRPr="008A7E1C" w:rsidRDefault="00CB5895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Из чего состоит задача? </w:t>
      </w:r>
    </w:p>
    <w:p w:rsidR="00CB5895" w:rsidRPr="008A7E1C" w:rsidRDefault="00CB5895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E1C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условие,</w:t>
      </w:r>
      <w:r w:rsidR="0083536F" w:rsidRPr="008A7E1C">
        <w:rPr>
          <w:rFonts w:ascii="Times New Roman" w:hAnsi="Times New Roman" w:cs="Times New Roman"/>
          <w:sz w:val="28"/>
          <w:szCs w:val="28"/>
        </w:rPr>
        <w:t xml:space="preserve"> вопрос.</w:t>
      </w:r>
      <w:r w:rsidRPr="008A7E1C">
        <w:rPr>
          <w:rFonts w:ascii="Times New Roman" w:hAnsi="Times New Roman" w:cs="Times New Roman"/>
          <w:sz w:val="28"/>
          <w:szCs w:val="28"/>
        </w:rPr>
        <w:t xml:space="preserve"> решение и ответ.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Воспитатель: А сейчас мальчики составят задачу на сложение про ракеты.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Задача: С космодрома на луну отправилось 5 синих ракет и 2 красных. Вопрос: сколько всего ракет улетело на луну? 5+2= 7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Ответ: 7 ракет.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А девочки составят задачу на вычитание про звезды.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Задача: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На небе сияло 10 звезд, 2 из них упали. Вопрос: сколько звёзд осталось на небе?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10-2=8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E1C">
        <w:rPr>
          <w:rFonts w:ascii="Times New Roman" w:hAnsi="Times New Roman" w:cs="Times New Roman"/>
          <w:sz w:val="28"/>
          <w:szCs w:val="28"/>
        </w:rPr>
        <w:t>Ответ :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8 звезд.</w:t>
      </w:r>
    </w:p>
    <w:p w:rsidR="0083536F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Воспитатель: А сейчас ребята предлагаю нам полететь к математическим планетам.</w:t>
      </w:r>
    </w:p>
    <w:p w:rsidR="00B34E32" w:rsidRPr="00B34E32" w:rsidRDefault="00B34E32" w:rsidP="008A7E1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4E32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B34E32">
        <w:rPr>
          <w:rFonts w:ascii="Times New Roman" w:hAnsi="Times New Roman" w:cs="Times New Roman"/>
          <w:i/>
          <w:sz w:val="28"/>
          <w:szCs w:val="28"/>
        </w:rPr>
        <w:t>:</w:t>
      </w:r>
    </w:p>
    <w:p w:rsidR="0083536F" w:rsidRPr="008A7E1C" w:rsidRDefault="0083536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встают на ковёр)</w:t>
      </w:r>
    </w:p>
    <w:p w:rsidR="0083536F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Как называется эта планета? (Показываю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квадрат</w:t>
      </w:r>
      <w:r w:rsidR="0083536F" w:rsidRPr="008A7E1C">
        <w:rPr>
          <w:rFonts w:ascii="Times New Roman" w:hAnsi="Times New Roman" w:cs="Times New Roman"/>
          <w:sz w:val="28"/>
          <w:szCs w:val="28"/>
        </w:rPr>
        <w:t xml:space="preserve"> </w:t>
      </w:r>
      <w:r w:rsidRPr="008A7E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. Дети: Квадрат. Аналогично с кругом, треугольником и многоугольником. </w:t>
      </w:r>
    </w:p>
    <w:p w:rsidR="00863A7B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Подойдите ко мне за допуском к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планетам.(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Раздаю детям маленькие геом. фигуры). На счёт раз, два, три каждый космонавт должен приземлиться на свою планету. Готовы? (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3A7B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Играем 2 раза. </w:t>
      </w:r>
    </w:p>
    <w:p w:rsidR="00863A7B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 ребята,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возвращаемся  на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свои места.</w:t>
      </w:r>
    </w:p>
    <w:p w:rsidR="00863A7B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Для своих космонавтов я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подготовила  числовые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 ракеты. 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Вы  должны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самостоятельно выполнить задания. У каждого по 3 ракеты.</w:t>
      </w:r>
    </w:p>
    <w:p w:rsidR="00863A7B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выполняют задания с числовыми ракетами)</w:t>
      </w:r>
    </w:p>
    <w:p w:rsidR="00053308" w:rsidRPr="008A7E1C" w:rsidRDefault="00053308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А сейчас проверим как вы справились с заданием. Включаю проверку на экране.</w:t>
      </w:r>
    </w:p>
    <w:p w:rsidR="00053308" w:rsidRPr="008A7E1C" w:rsidRDefault="00053308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Молодцы ребята. Отлично справились с заданием.</w:t>
      </w:r>
    </w:p>
    <w:p w:rsidR="00053308" w:rsidRPr="008A7E1C" w:rsidRDefault="00053308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А сейчас последние задание, которое поможет нам вернуться в свою группу. </w:t>
      </w:r>
    </w:p>
    <w:p w:rsidR="00053308" w:rsidRPr="008A7E1C" w:rsidRDefault="00053308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Ракета с примерами. (Дети выполняют)</w:t>
      </w:r>
    </w:p>
    <w:p w:rsidR="00053308" w:rsidRPr="008A7E1C" w:rsidRDefault="00053308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Давайте проверим, чтобы все вернулись в группу. Первый пример, читай </w:t>
      </w:r>
      <w:proofErr w:type="spellStart"/>
      <w:r w:rsidRPr="008A7E1C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Pr="008A7E1C">
        <w:rPr>
          <w:rFonts w:ascii="Times New Roman" w:hAnsi="Times New Roman" w:cs="Times New Roman"/>
          <w:sz w:val="28"/>
          <w:szCs w:val="28"/>
        </w:rPr>
        <w:t>…</w:t>
      </w:r>
    </w:p>
    <w:p w:rsidR="00053308" w:rsidRDefault="00053308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(Проверяем решение).</w:t>
      </w:r>
    </w:p>
    <w:p w:rsidR="00B34E32" w:rsidRPr="00B34E32" w:rsidRDefault="00945A01" w:rsidP="008A7E1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Рефлексивная</w:t>
      </w:r>
      <w:bookmarkStart w:id="0" w:name="_GoBack"/>
      <w:bookmarkEnd w:id="0"/>
      <w:r w:rsidR="00B34E32" w:rsidRPr="00B34E32">
        <w:rPr>
          <w:rFonts w:ascii="Times New Roman" w:hAnsi="Times New Roman" w:cs="Times New Roman"/>
          <w:i/>
          <w:sz w:val="28"/>
          <w:szCs w:val="28"/>
        </w:rPr>
        <w:t xml:space="preserve"> часть:</w:t>
      </w:r>
    </w:p>
    <w:p w:rsidR="00053308" w:rsidRPr="008A7E1C" w:rsidRDefault="00053308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Приглашаю всех на ковёр. Нам нужен обратный отсчёт для приземления. </w:t>
      </w:r>
    </w:p>
    <w:p w:rsidR="00E62C9F" w:rsidRPr="008A7E1C" w:rsidRDefault="00E62C9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 xml:space="preserve">Считаем: 10,9,8,7,6,5,4,3,2,1. </w:t>
      </w:r>
    </w:p>
    <w:p w:rsidR="00E62C9F" w:rsidRPr="008A7E1C" w:rsidRDefault="00E62C9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Ребята, вам понравился сегодняшний полет в космос? (Да)</w:t>
      </w:r>
    </w:p>
    <w:p w:rsidR="00E62C9F" w:rsidRPr="008A7E1C" w:rsidRDefault="00E62C9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Арина, скажи, что тебе больше всего понравилось и запомнилось на занятии?</w:t>
      </w:r>
    </w:p>
    <w:p w:rsidR="00E62C9F" w:rsidRPr="008A7E1C" w:rsidRDefault="00E62C9F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E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7E1C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8A7E1C">
        <w:rPr>
          <w:rFonts w:ascii="Times New Roman" w:hAnsi="Times New Roman" w:cs="Times New Roman"/>
          <w:sz w:val="28"/>
          <w:szCs w:val="28"/>
        </w:rPr>
        <w:t xml:space="preserve"> задачи). Хорошо. Выдаю звезду.  И так, со всеми ребятами подводим итог занятия.</w:t>
      </w:r>
    </w:p>
    <w:p w:rsidR="00863A7B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A7B" w:rsidRPr="008A7E1C" w:rsidRDefault="00863A7B" w:rsidP="008A7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A7B" w:rsidRDefault="00863A7B" w:rsidP="00EC424B"/>
    <w:p w:rsidR="00863A7B" w:rsidRDefault="00863A7B" w:rsidP="00EC424B"/>
    <w:p w:rsidR="00CB5895" w:rsidRDefault="00CB5895" w:rsidP="00EC424B"/>
    <w:p w:rsidR="00BD7D0C" w:rsidRDefault="00BD7D0C" w:rsidP="00EC424B"/>
    <w:sectPr w:rsidR="00BD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3F"/>
    <w:rsid w:val="00053308"/>
    <w:rsid w:val="0083536F"/>
    <w:rsid w:val="00863A7B"/>
    <w:rsid w:val="008A0A15"/>
    <w:rsid w:val="008A7E1C"/>
    <w:rsid w:val="00945A01"/>
    <w:rsid w:val="00A23FF7"/>
    <w:rsid w:val="00A7343F"/>
    <w:rsid w:val="00B34E32"/>
    <w:rsid w:val="00B97C83"/>
    <w:rsid w:val="00BD7D0C"/>
    <w:rsid w:val="00CB5895"/>
    <w:rsid w:val="00E62C9F"/>
    <w:rsid w:val="00EC424B"/>
    <w:rsid w:val="00F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4713D-2CD8-4872-90FD-24343662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2023-03-16T09:23:00Z</dcterms:created>
  <dcterms:modified xsi:type="dcterms:W3CDTF">2023-03-30T09:28:00Z</dcterms:modified>
</cp:coreProperties>
</file>