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46D" w:rsidRDefault="00A1246D" w:rsidP="00A1246D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A1246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Конспект  занятия</w:t>
      </w:r>
      <w:r w:rsidR="00967D1F" w:rsidRPr="00A1246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по экологическому воспитанию </w:t>
      </w:r>
    </w:p>
    <w:p w:rsidR="00967D1F" w:rsidRPr="00A1246D" w:rsidRDefault="00967D1F" w:rsidP="00A1246D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A1246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во второй младшей группе «Экологическая тропа»</w:t>
      </w:r>
    </w:p>
    <w:p w:rsidR="00967D1F" w:rsidRPr="00F62070" w:rsidRDefault="00967D1F" w:rsidP="00967D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  <w:r w:rsidRPr="00F62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Возрастная группа:</w:t>
      </w: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 вторая младшая группа</w:t>
      </w:r>
    </w:p>
    <w:p w:rsidR="00967D1F" w:rsidRPr="00F62070" w:rsidRDefault="00967D1F" w:rsidP="00967D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Тема: </w:t>
      </w: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«Экологическая тропа»</w:t>
      </w:r>
    </w:p>
    <w:p w:rsidR="00967D1F" w:rsidRPr="00F62070" w:rsidRDefault="00967D1F" w:rsidP="00967D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Цель: </w:t>
      </w: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Создать условия для расширения знаний детей о растениях.</w:t>
      </w:r>
    </w:p>
    <w:p w:rsidR="00967D1F" w:rsidRPr="00F62070" w:rsidRDefault="00967D1F" w:rsidP="00967D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Задачи:</w:t>
      </w:r>
    </w:p>
    <w:p w:rsidR="00967D1F" w:rsidRPr="00F62070" w:rsidRDefault="00967D1F" w:rsidP="00967D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Познавательные:</w:t>
      </w: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 Расширить знания детей о растениях.</w:t>
      </w:r>
    </w:p>
    <w:p w:rsidR="00967D1F" w:rsidRPr="00F62070" w:rsidRDefault="00967D1F" w:rsidP="00967D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Развивающие: </w:t>
      </w: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трудовые навыки.</w:t>
      </w:r>
    </w:p>
    <w:p w:rsidR="00967D1F" w:rsidRPr="00F62070" w:rsidRDefault="00967D1F" w:rsidP="00967D1F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воображение, мышление, речь</w:t>
      </w:r>
    </w:p>
    <w:p w:rsidR="00967D1F" w:rsidRPr="00F62070" w:rsidRDefault="00967D1F" w:rsidP="00967D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Воспитывающие</w:t>
      </w:r>
      <w:proofErr w:type="gramStart"/>
      <w:r w:rsidRPr="00F62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:</w:t>
      </w:r>
      <w:proofErr w:type="gramEnd"/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 Воспитывать бережное отношение к растениям.</w:t>
      </w:r>
    </w:p>
    <w:p w:rsidR="00967D1F" w:rsidRPr="00F62070" w:rsidRDefault="00967D1F" w:rsidP="00967D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Материалы. </w:t>
      </w: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Объекты экологической тропы: дерево, кустарник, травянистые растения. Игрушка </w:t>
      </w:r>
      <w:proofErr w:type="spellStart"/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Лесовичок</w:t>
      </w:r>
      <w:proofErr w:type="spellEnd"/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. Детские лейки и лопатки. Лопата для взрослого. Саженец яблони. Яблоки.</w:t>
      </w:r>
    </w:p>
    <w:p w:rsidR="00967D1F" w:rsidRPr="00F62070" w:rsidRDefault="00967D1F" w:rsidP="00967D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Связь с другими занятиями и видами деятельности. </w:t>
      </w: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Наблюдения в </w:t>
      </w:r>
      <w:proofErr w:type="spellStart"/>
      <w:proofErr w:type="gramStart"/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при-роде</w:t>
      </w:r>
      <w:proofErr w:type="spellEnd"/>
      <w:proofErr w:type="gramEnd"/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. Разучивание стихотворений о природе. Рассматривание иллюстраций. Рисование «Одуванчики в траве», «Деревья на нашем участке».</w:t>
      </w:r>
    </w:p>
    <w:p w:rsidR="00967D1F" w:rsidRPr="00F62070" w:rsidRDefault="00967D1F" w:rsidP="00967D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Литература:</w:t>
      </w: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Соломенникова</w:t>
      </w:r>
      <w:proofErr w:type="spellEnd"/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О. А. Занятия по формированию элементарных экологических представлений во второй младшей группе детского сада. Конспекты занятий. – М.</w:t>
      </w:r>
      <w:proofErr w:type="gramStart"/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spellStart"/>
      <w:proofErr w:type="gramEnd"/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Мозайка-Синтез</w:t>
      </w:r>
      <w:proofErr w:type="spellEnd"/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, 2008.-48с.</w:t>
      </w:r>
    </w:p>
    <w:p w:rsidR="00A1246D" w:rsidRPr="00F62070" w:rsidRDefault="00967D1F" w:rsidP="00967D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Ход </w:t>
      </w:r>
      <w:r w:rsidR="00A124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занятия</w:t>
      </w:r>
    </w:p>
    <w:p w:rsidR="00967D1F" w:rsidRPr="00F62070" w:rsidRDefault="00967D1F" w:rsidP="00967D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Воспитатель. </w:t>
      </w: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Ребята, сегодня к нам в гости снова пришел </w:t>
      </w:r>
      <w:proofErr w:type="spellStart"/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Лесовичок</w:t>
      </w:r>
      <w:proofErr w:type="spellEnd"/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Давайте покажем </w:t>
      </w:r>
      <w:proofErr w:type="spellStart"/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Лесовичку</w:t>
      </w:r>
      <w:proofErr w:type="spellEnd"/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нашу зеленую тропинку, на которой растут разные растения. </w:t>
      </w:r>
      <w:proofErr w:type="spellStart"/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Лесовичок</w:t>
      </w:r>
      <w:proofErr w:type="spellEnd"/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, если ты отгадаешь загадку, то узнаешь, какое дерево мы тебе хотим показать.</w:t>
      </w:r>
    </w:p>
    <w:p w:rsidR="00967D1F" w:rsidRPr="00F62070" w:rsidRDefault="00967D1F" w:rsidP="00967D1F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Она весну встречает,</w:t>
      </w:r>
    </w:p>
    <w:p w:rsidR="00967D1F" w:rsidRPr="00F62070" w:rsidRDefault="00967D1F" w:rsidP="00967D1F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Сережки надевает.</w:t>
      </w:r>
    </w:p>
    <w:p w:rsidR="00967D1F" w:rsidRPr="00F62070" w:rsidRDefault="00967D1F" w:rsidP="00967D1F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Накинута</w:t>
      </w:r>
      <w:proofErr w:type="gramEnd"/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спинку</w:t>
      </w:r>
    </w:p>
    <w:p w:rsidR="00967D1F" w:rsidRPr="00F62070" w:rsidRDefault="00967D1F" w:rsidP="00967D1F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Зеленая косынка.</w:t>
      </w:r>
    </w:p>
    <w:p w:rsidR="00967D1F" w:rsidRPr="00F62070" w:rsidRDefault="00967D1F" w:rsidP="00967D1F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А платьице — в полоску</w:t>
      </w:r>
    </w:p>
    <w:p w:rsidR="00967D1F" w:rsidRPr="00F62070" w:rsidRDefault="00967D1F" w:rsidP="00967D1F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Ты узнаешь.</w:t>
      </w:r>
    </w:p>
    <w:p w:rsidR="00967D1F" w:rsidRPr="00F62070" w:rsidRDefault="00967D1F" w:rsidP="00967D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62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Лесовичок</w:t>
      </w:r>
      <w:proofErr w:type="spellEnd"/>
      <w:r w:rsidRPr="00F62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. </w:t>
      </w: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Березку!</w:t>
      </w:r>
    </w:p>
    <w:p w:rsidR="00967D1F" w:rsidRPr="00F62070" w:rsidRDefault="00967D1F" w:rsidP="00967D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lastRenderedPageBreak/>
        <w:t>Воспитатель. </w:t>
      </w: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Правильно, эта загадка о березе. Дети, покажите </w:t>
      </w:r>
      <w:proofErr w:type="spellStart"/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Лесовичку</w:t>
      </w:r>
      <w:proofErr w:type="spellEnd"/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березку, которая растет около тропинки, и расскажите, чем береза отличается от других деревьев. У березы белый ствол и черные пятнышки. Весной у березы распускаются нежные зеленые листочки и длинненькие сережки. А теперь покажите </w:t>
      </w:r>
      <w:proofErr w:type="spellStart"/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Лесовичку</w:t>
      </w:r>
      <w:proofErr w:type="spellEnd"/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где у нас растет сирень. Сирень — это кустарник. В отличие от деревьев, у кустарников не один, а много стволов. Ребята, расскажите </w:t>
      </w:r>
      <w:proofErr w:type="spellStart"/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Лесовичку</w:t>
      </w:r>
      <w:proofErr w:type="spellEnd"/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 этом растении. У сирени очень красивые ароматные цветы. Сирень украшает нашу зеленую тропинку.</w:t>
      </w:r>
    </w:p>
    <w:p w:rsidR="00967D1F" w:rsidRPr="00F62070" w:rsidRDefault="00967D1F" w:rsidP="00967D1F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</w:t>
      </w:r>
      <w:proofErr w:type="gramStart"/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нашем</w:t>
      </w:r>
      <w:proofErr w:type="gramEnd"/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садочке</w:t>
      </w:r>
      <w:proofErr w:type="spellEnd"/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сирень расцвела.</w:t>
      </w:r>
    </w:p>
    <w:p w:rsidR="00967D1F" w:rsidRPr="00F62070" w:rsidRDefault="00967D1F" w:rsidP="00967D1F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Всех насекомых туда привлекла.</w:t>
      </w:r>
    </w:p>
    <w:p w:rsidR="00967D1F" w:rsidRPr="00F62070" w:rsidRDefault="00967D1F" w:rsidP="00967D1F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Очень красиво стало кругом,</w:t>
      </w:r>
    </w:p>
    <w:p w:rsidR="00967D1F" w:rsidRPr="00F62070" w:rsidRDefault="00967D1F" w:rsidP="00967D1F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Пахнет сиренью и ночью и днем!</w:t>
      </w:r>
    </w:p>
    <w:p w:rsidR="00967D1F" w:rsidRPr="00F62070" w:rsidRDefault="00967D1F" w:rsidP="00967D1F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Еще на зеленой тропинке есть травянистые растения.</w:t>
      </w:r>
    </w:p>
    <w:p w:rsidR="00967D1F" w:rsidRPr="00F62070" w:rsidRDefault="00967D1F" w:rsidP="00967D1F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Кто может показать их </w:t>
      </w:r>
      <w:proofErr w:type="spellStart"/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Лесовичку</w:t>
      </w:r>
      <w:proofErr w:type="spellEnd"/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967D1F" w:rsidRPr="00F62070" w:rsidRDefault="00967D1F" w:rsidP="00967D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Дети </w:t>
      </w: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показывают </w:t>
      </w:r>
      <w:proofErr w:type="spellStart"/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Лесовичку</w:t>
      </w:r>
      <w:proofErr w:type="spellEnd"/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травянистые растения.</w:t>
      </w:r>
    </w:p>
    <w:p w:rsidR="00967D1F" w:rsidRPr="00F62070" w:rsidRDefault="00967D1F" w:rsidP="00967D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Воспитатель</w:t>
      </w: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обращает внимание детей на одуванчики и читает </w:t>
      </w:r>
      <w:proofErr w:type="spellStart"/>
      <w:proofErr w:type="gramStart"/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сти-хотворение</w:t>
      </w:r>
      <w:proofErr w:type="spellEnd"/>
      <w:proofErr w:type="gramEnd"/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З. Александровой:</w:t>
      </w:r>
    </w:p>
    <w:p w:rsidR="00967D1F" w:rsidRPr="00F62070" w:rsidRDefault="00967D1F" w:rsidP="00967D1F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Одуванчик золотой</w:t>
      </w:r>
    </w:p>
    <w:p w:rsidR="00967D1F" w:rsidRPr="00F62070" w:rsidRDefault="00967D1F" w:rsidP="00967D1F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Был красивый, молодой,</w:t>
      </w:r>
    </w:p>
    <w:p w:rsidR="00967D1F" w:rsidRPr="00F62070" w:rsidRDefault="00967D1F" w:rsidP="00967D1F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Не боялся никого.</w:t>
      </w:r>
    </w:p>
    <w:p w:rsidR="00967D1F" w:rsidRPr="00F62070" w:rsidRDefault="00967D1F" w:rsidP="00967D1F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Даже ветра самого.</w:t>
      </w:r>
    </w:p>
    <w:p w:rsidR="00967D1F" w:rsidRPr="00F62070" w:rsidRDefault="00967D1F" w:rsidP="00967D1F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Одуванчик золотой</w:t>
      </w:r>
    </w:p>
    <w:p w:rsidR="00967D1F" w:rsidRPr="00F62070" w:rsidRDefault="00967D1F" w:rsidP="00967D1F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Постарел и стал седой,</w:t>
      </w:r>
    </w:p>
    <w:p w:rsidR="00967D1F" w:rsidRPr="00F62070" w:rsidRDefault="00967D1F" w:rsidP="00967D1F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И, как только поседел,</w:t>
      </w:r>
    </w:p>
    <w:p w:rsidR="00967D1F" w:rsidRPr="00F62070" w:rsidRDefault="00967D1F" w:rsidP="00967D1F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Вместе с ветром улетел.</w:t>
      </w:r>
    </w:p>
    <w:p w:rsidR="00967D1F" w:rsidRPr="00F62070" w:rsidRDefault="00967D1F" w:rsidP="00967D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Воспитатель. </w:t>
      </w: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покажите, как одуванчик стал седой и с ветром улетел — ветер разносит семена одуванчика.</w:t>
      </w:r>
    </w:p>
    <w:p w:rsidR="00967D1F" w:rsidRPr="00F62070" w:rsidRDefault="00967D1F" w:rsidP="00967D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Дети </w:t>
      </w: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разбегаются в разные стороны и кружатся на месте, изображая семена.</w:t>
      </w:r>
    </w:p>
    <w:p w:rsidR="00967D1F" w:rsidRPr="00F62070" w:rsidRDefault="00967D1F" w:rsidP="00967D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62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lastRenderedPageBreak/>
        <w:t>Лесовичок</w:t>
      </w:r>
      <w:proofErr w:type="spellEnd"/>
      <w:r w:rsidRPr="00F62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. </w:t>
      </w: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Как в саду красиво! Весной светит солнце и все растения оживают. А у вас растет яблонька? Нет? Я хочу подарить вам такое дерево. Эта яблонька еще очень маленькая, и поэтому ее называют саженец. Этот саженец нужно посадить в землю. Сегодня я вам расскажу, как это нужно делать.</w:t>
      </w:r>
    </w:p>
    <w:p w:rsidR="00967D1F" w:rsidRPr="00F62070" w:rsidRDefault="00967D1F" w:rsidP="00967D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62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Лесовичок</w:t>
      </w:r>
      <w:proofErr w:type="spellEnd"/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 показывает детям саженец и спрашивает: «Что есть у яблоньки? » (Ствол, ветки и корень.)</w:t>
      </w:r>
    </w:p>
    <w:p w:rsidR="00967D1F" w:rsidRPr="00F62070" w:rsidRDefault="00967D1F" w:rsidP="00967D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62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Лесовичок</w:t>
      </w:r>
      <w:proofErr w:type="spellEnd"/>
      <w:r w:rsidRPr="00F62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. </w:t>
      </w: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Дерево сажают в землю. Как вы думаете, какая часть дерева должна быть в земле? Конечно, корень. Все растения прячут свои корни в земле. Как вы думаете, почему? Чтобы растение не упало, корни всегда должны быть глубоко в земле. А еще с помощью корня растения питаются. Что нужно сделать для того, чтобы корень был в земле? Нужно сначала выкопать ямку. Глубина ямки должна скрыть весь корень.</w:t>
      </w:r>
    </w:p>
    <w:p w:rsidR="00967D1F" w:rsidRPr="00F62070" w:rsidRDefault="00967D1F" w:rsidP="00967D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Воспитатель. </w:t>
      </w: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Дети, давайте возьмем лопатки и выкопаем ямку для маленькой яблоньки.</w:t>
      </w:r>
    </w:p>
    <w:p w:rsidR="00967D1F" w:rsidRPr="00F62070" w:rsidRDefault="00967D1F" w:rsidP="00967D1F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 показывает, как нужно копать ямку.</w:t>
      </w:r>
    </w:p>
    <w:p w:rsidR="00967D1F" w:rsidRPr="00F62070" w:rsidRDefault="00967D1F" w:rsidP="00967D1F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своими лопатками помогают убирать из ямки землю.</w:t>
      </w:r>
    </w:p>
    <w:p w:rsidR="00967D1F" w:rsidRPr="00F62070" w:rsidRDefault="00967D1F" w:rsidP="00967D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Воспитатель</w:t>
      </w: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Лесовичок</w:t>
      </w:r>
      <w:proofErr w:type="spellEnd"/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, мы выкопали ямку.</w:t>
      </w:r>
    </w:p>
    <w:p w:rsidR="00967D1F" w:rsidRPr="00F62070" w:rsidRDefault="00967D1F" w:rsidP="00967D1F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Теперь можно </w:t>
      </w:r>
      <w:proofErr w:type="gramStart"/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садить</w:t>
      </w:r>
      <w:proofErr w:type="gramEnd"/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дерево?</w:t>
      </w:r>
    </w:p>
    <w:p w:rsidR="00967D1F" w:rsidRPr="00F62070" w:rsidRDefault="00967D1F" w:rsidP="00967D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62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Лесовичок</w:t>
      </w:r>
      <w:proofErr w:type="spellEnd"/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. Нет, сначала в ямку нужно налить воды, чтобы дерево легче прижилось.</w:t>
      </w:r>
    </w:p>
    <w:p w:rsidR="00967D1F" w:rsidRPr="00F62070" w:rsidRDefault="00967D1F" w:rsidP="00967D1F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 дает детям лейки, из которых они льют воду в ямку. После этого взрослый аккуратно переносит саженец в землю. Двое ребят держат деревце, чтобы оно стояло ровно. Воспитатель и остальные дети засыпают корень дерева землей. При посадке дерева необходимо обратить внимание детей на то, что следует особенно бережно относиться к корням саженцев.</w:t>
      </w:r>
    </w:p>
    <w:p w:rsidR="00967D1F" w:rsidRPr="00F62070" w:rsidRDefault="00967D1F" w:rsidP="00967D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62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Лесовичок</w:t>
      </w:r>
      <w:proofErr w:type="spellEnd"/>
      <w:r w:rsidRPr="00F62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комментирует действия воспитателя</w:t>
      </w: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: «Земля должна быть мягкой, но дерево должно стоять крепко. Для этого один ребенок должен аккуратно пройти по земле вокруг дерева, чтобы земля немного уплотнилась. А теперь нужно сделать лунку вокруг дерева, чтобы вода задерживалась и питала корни. Сейчас дерево нужно еще раз полить. Поливать следует под самый корешок».</w:t>
      </w:r>
    </w:p>
    <w:p w:rsidR="00967D1F" w:rsidRPr="00F62070" w:rsidRDefault="00967D1F" w:rsidP="00967D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Воспитатель. </w:t>
      </w: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Деревце, стой крепко в земле! Пусть тебе будет здесь хорошо! Пусть солнышко согревает лучами твои веточки!</w:t>
      </w:r>
    </w:p>
    <w:p w:rsidR="00967D1F" w:rsidRPr="00F62070" w:rsidRDefault="00967D1F" w:rsidP="00967D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Воспитатель читает стихотворение</w:t>
      </w: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 Е. Благининой «Яблонька».</w:t>
      </w:r>
    </w:p>
    <w:p w:rsidR="00967D1F" w:rsidRPr="00F62070" w:rsidRDefault="00967D1F" w:rsidP="00967D1F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Расцветает яблонька</w:t>
      </w:r>
    </w:p>
    <w:p w:rsidR="00967D1F" w:rsidRPr="00F62070" w:rsidRDefault="00967D1F" w:rsidP="00967D1F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В молодом саду.</w:t>
      </w:r>
    </w:p>
    <w:p w:rsidR="00967D1F" w:rsidRPr="00F62070" w:rsidRDefault="00967D1F" w:rsidP="00967D1F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Я от этой яблоньки</w:t>
      </w:r>
    </w:p>
    <w:p w:rsidR="00967D1F" w:rsidRPr="00F62070" w:rsidRDefault="00967D1F" w:rsidP="00967D1F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Глаз не отведу.</w:t>
      </w:r>
    </w:p>
    <w:p w:rsidR="00967D1F" w:rsidRPr="00F62070" w:rsidRDefault="00967D1F" w:rsidP="00967D1F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Солнышко пригреет,</w:t>
      </w:r>
    </w:p>
    <w:p w:rsidR="00967D1F" w:rsidRPr="00F62070" w:rsidRDefault="00967D1F" w:rsidP="00967D1F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Дунут ветерки,</w:t>
      </w:r>
    </w:p>
    <w:p w:rsidR="00967D1F" w:rsidRPr="00F62070" w:rsidRDefault="00967D1F" w:rsidP="00967D1F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Опадут, осыплются</w:t>
      </w:r>
    </w:p>
    <w:p w:rsidR="00967D1F" w:rsidRPr="00F62070" w:rsidRDefault="00967D1F" w:rsidP="00967D1F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Наземь лепестки.</w:t>
      </w:r>
    </w:p>
    <w:p w:rsidR="00967D1F" w:rsidRPr="00F62070" w:rsidRDefault="00967D1F" w:rsidP="00967D1F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Станет наша яблонька</w:t>
      </w:r>
    </w:p>
    <w:p w:rsidR="00967D1F" w:rsidRPr="00F62070" w:rsidRDefault="00967D1F" w:rsidP="00967D1F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Проще и бедней,</w:t>
      </w:r>
    </w:p>
    <w:p w:rsidR="00967D1F" w:rsidRPr="00F62070" w:rsidRDefault="00967D1F" w:rsidP="00967D1F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А потом завяжутся</w:t>
      </w:r>
    </w:p>
    <w:p w:rsidR="00967D1F" w:rsidRPr="00F62070" w:rsidRDefault="00967D1F" w:rsidP="00967D1F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Яблочки на ней.</w:t>
      </w:r>
    </w:p>
    <w:p w:rsidR="00967D1F" w:rsidRPr="00F62070" w:rsidRDefault="00967D1F" w:rsidP="00967D1F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И подарит яблонька</w:t>
      </w:r>
    </w:p>
    <w:p w:rsidR="00967D1F" w:rsidRPr="00F62070" w:rsidRDefault="00967D1F" w:rsidP="00967D1F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Людям за труды</w:t>
      </w:r>
    </w:p>
    <w:p w:rsidR="00967D1F" w:rsidRPr="00F62070" w:rsidRDefault="00967D1F" w:rsidP="00967D1F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Крупные, румяные,</w:t>
      </w:r>
    </w:p>
    <w:p w:rsidR="00967D1F" w:rsidRPr="00F62070" w:rsidRDefault="00967D1F" w:rsidP="00967D1F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Сладкие плоды.</w:t>
      </w:r>
    </w:p>
    <w:p w:rsidR="00967D1F" w:rsidRPr="00F62070" w:rsidRDefault="00967D1F" w:rsidP="00967D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Воспитатель. </w:t>
      </w: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Деревья растут </w:t>
      </w:r>
      <w:r w:rsidR="00A1246D">
        <w:rPr>
          <w:rFonts w:ascii="Times New Roman" w:eastAsia="Times New Roman" w:hAnsi="Times New Roman" w:cs="Times New Roman"/>
          <w:color w:val="333333"/>
          <w:sz w:val="28"/>
          <w:szCs w:val="28"/>
        </w:rPr>
        <w:t>долго, поэтому нужно бережно от</w:t>
      </w: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носиться к ним. Если наша яблонька приживется, то через несколько лет на ней появятся яблочки. Сегодня </w:t>
      </w:r>
      <w:proofErr w:type="spellStart"/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Лесовичок</w:t>
      </w:r>
      <w:proofErr w:type="spellEnd"/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принес нам в подарок яблоки со своего </w:t>
      </w:r>
      <w:r w:rsidR="00A1246D"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>дерева,</w:t>
      </w:r>
      <w:r w:rsidRPr="00F620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мы их обязательно покушаем, когда вернемся в группу.</w:t>
      </w:r>
    </w:p>
    <w:p w:rsidR="00967D1F" w:rsidRPr="00F62070" w:rsidRDefault="00967D1F" w:rsidP="00967D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Дети благодарят </w:t>
      </w:r>
      <w:proofErr w:type="spellStart"/>
      <w:r w:rsidRPr="00F62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Лесовичка</w:t>
      </w:r>
      <w:proofErr w:type="spellEnd"/>
      <w:r w:rsidRPr="00F6207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и прощаются с ним.</w:t>
      </w:r>
    </w:p>
    <w:p w:rsidR="00967D1F" w:rsidRDefault="00967D1F" w:rsidP="00967D1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7D1F" w:rsidRDefault="00967D1F" w:rsidP="00967D1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7D1F" w:rsidRDefault="00967D1F" w:rsidP="00967D1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7D1F" w:rsidRDefault="00967D1F" w:rsidP="00967D1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7D1F" w:rsidRDefault="00967D1F" w:rsidP="00967D1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7D1F" w:rsidRDefault="00967D1F" w:rsidP="00967D1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7D1F" w:rsidRDefault="00967D1F" w:rsidP="00967D1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7D1F" w:rsidRDefault="00967D1F" w:rsidP="00967D1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03A6" w:rsidRDefault="00C903A6"/>
    <w:sectPr w:rsidR="00C903A6" w:rsidSect="00CD3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7D1F"/>
    <w:rsid w:val="00967D1F"/>
    <w:rsid w:val="00A1246D"/>
    <w:rsid w:val="00C903A6"/>
    <w:rsid w:val="00CD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4454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2019-10-21T02:21:00Z</dcterms:created>
  <dcterms:modified xsi:type="dcterms:W3CDTF">2024-10-08T01:49:00Z</dcterms:modified>
</cp:coreProperties>
</file>