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page_91_0"/>
    </w:p>
    <w:p w:rsidR="000B7380" w:rsidRPr="000B7380" w:rsidRDefault="000B7380" w:rsidP="000B7380">
      <w:pPr>
        <w:spacing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B738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комбинированного вида № 4 городского округа города Выкса ИНН/КПП 5247015922/524701001 ОГРН 1025201638791  607067, Нижегородская область г. Выкса улица Лазо здание № 79               контакты: 8(83177)6-78-40, 8(83177)6-78-26 </w:t>
      </w:r>
      <w:r w:rsidRPr="000B7380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  <w:t>e</w:t>
      </w:r>
      <w:r w:rsidRPr="000B738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-</w:t>
      </w:r>
      <w:r w:rsidRPr="000B7380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  <w:t>mail</w:t>
      </w:r>
      <w:r w:rsidRPr="000B738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: </w:t>
      </w:r>
      <w:proofErr w:type="spellStart"/>
      <w:r w:rsidRPr="000B7380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  <w:t>mbdou</w:t>
      </w:r>
      <w:proofErr w:type="spellEnd"/>
      <w:r w:rsidRPr="000B738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2012@</w:t>
      </w:r>
      <w:proofErr w:type="spellStart"/>
      <w:r w:rsidRPr="000B7380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  <w:t>yandex</w:t>
      </w:r>
      <w:proofErr w:type="spellEnd"/>
      <w:r w:rsidRPr="000B738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.</w:t>
      </w:r>
      <w:proofErr w:type="spellStart"/>
      <w:r w:rsidRPr="000B7380">
        <w:rPr>
          <w:rFonts w:ascii="Times New Roman" w:eastAsiaTheme="minorEastAsia" w:hAnsi="Times New Roman" w:cs="Times New Roman"/>
          <w:b/>
          <w:i/>
          <w:sz w:val="28"/>
          <w:szCs w:val="28"/>
          <w:lang w:val="en-US" w:eastAsia="ru-RU"/>
        </w:rPr>
        <w:t>ru</w:t>
      </w:r>
      <w:proofErr w:type="spellEnd"/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104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6D8E" w:rsidRDefault="00576D8E" w:rsidP="00576D8E">
      <w:pPr>
        <w:widowControl w:val="0"/>
        <w:spacing w:after="0" w:line="240" w:lineRule="auto"/>
        <w:ind w:right="-20"/>
        <w:jc w:val="center"/>
        <w:rPr>
          <w:rFonts w:ascii="Times New Roman" w:eastAsia="SHPNN+TimesNewRomanPSMT" w:hAnsi="Times New Roman" w:cs="Times New Roman"/>
          <w:bCs/>
          <w:color w:val="000000"/>
          <w:w w:val="99"/>
          <w:sz w:val="28"/>
          <w:szCs w:val="28"/>
          <w:lang w:eastAsia="ru-RU"/>
        </w:rPr>
      </w:pPr>
      <w:r>
        <w:rPr>
          <w:rFonts w:ascii="Times New Roman" w:eastAsia="SHPNN+TimesNewRomanPSMT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Сценарий мероприятия по познавательному развитию</w:t>
      </w:r>
    </w:p>
    <w:p w:rsidR="000B7380" w:rsidRDefault="000B7380" w:rsidP="00576D8E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Те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-1"/>
          <w:w w:val="99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-2"/>
          <w:w w:val="99"/>
          <w:sz w:val="28"/>
          <w:szCs w:val="28"/>
          <w:lang w:eastAsia="ru-RU"/>
        </w:rPr>
        <w:t>«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1"/>
          <w:w w:val="99"/>
          <w:sz w:val="28"/>
          <w:szCs w:val="28"/>
          <w:lang w:eastAsia="ru-RU"/>
        </w:rPr>
        <w:t>го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сти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-1"/>
          <w:w w:val="99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1"/>
          <w:w w:val="99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есё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-1"/>
          <w:w w:val="99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2"/>
          <w:w w:val="99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2"/>
          <w:w w:val="99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-1"/>
          <w:w w:val="99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1"/>
          <w:w w:val="99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2"/>
          <w:w w:val="99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1"/>
          <w:w w:val="99"/>
          <w:sz w:val="28"/>
          <w:szCs w:val="28"/>
          <w:lang w:eastAsia="ru-RU"/>
        </w:rPr>
        <w:t>ку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»</w:t>
      </w:r>
    </w:p>
    <w:p w:rsidR="000B7380" w:rsidRPr="000B7380" w:rsidRDefault="000B7380" w:rsidP="00576D8E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Старшая</w:t>
      </w:r>
      <w:r w:rsidRPr="000B7380">
        <w:rPr>
          <w:rFonts w:ascii="Times New Roman" w:eastAsia="YWHGE+TimesNewRomanPSMT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группа</w:t>
      </w:r>
      <w:r w:rsidRPr="000B7380">
        <w:rPr>
          <w:rFonts w:ascii="Times New Roman" w:eastAsia="YWHGE+TimesNewRomanPSMT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(5</w:t>
      </w:r>
      <w:r>
        <w:rPr>
          <w:rFonts w:ascii="Times New Roman" w:eastAsia="YWHGE+TimesNewRomanPSMT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6</w:t>
      </w:r>
      <w:r w:rsidRPr="000B7380">
        <w:rPr>
          <w:rFonts w:ascii="Times New Roman" w:eastAsia="YWHGE+TimesNewRomanPSMT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-1"/>
          <w:w w:val="99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b/>
          <w:color w:val="000000"/>
          <w:spacing w:val="1"/>
          <w:w w:val="99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b/>
          <w:color w:val="000000"/>
          <w:w w:val="99"/>
          <w:sz w:val="28"/>
          <w:szCs w:val="28"/>
          <w:lang w:eastAsia="ru-RU"/>
        </w:rPr>
        <w:t>)</w:t>
      </w:r>
    </w:p>
    <w:p w:rsidR="000B7380" w:rsidRPr="000B7380" w:rsidRDefault="000B7380" w:rsidP="00576D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5"/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Подготовила вос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ита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 1 категории</w:t>
      </w:r>
    </w:p>
    <w:p w:rsidR="000B7380" w:rsidRPr="000B7380" w:rsidRDefault="000B7380" w:rsidP="000B7380">
      <w:pPr>
        <w:widowControl w:val="0"/>
        <w:spacing w:after="0" w:line="240" w:lineRule="auto"/>
        <w:ind w:right="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0B7380" w:rsidRPr="000B7380" w:rsidSect="000B7380">
          <w:pgSz w:w="11906" w:h="16838"/>
          <w:pgMar w:top="1130" w:right="848" w:bottom="1134" w:left="1701" w:header="0" w:footer="0" w:gutter="0"/>
          <w:cols w:space="708"/>
        </w:sect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Докторова</w:t>
      </w:r>
      <w:proofErr w:type="spell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Нина Алексеевна </w:t>
      </w:r>
      <w:bookmarkEnd w:id="0"/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" w:name="_page_1_0"/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«В 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ому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Рюкзачк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»</w:t>
      </w:r>
    </w:p>
    <w:p w:rsidR="000B7380" w:rsidRPr="000B7380" w:rsidRDefault="000B7380" w:rsidP="000B7380">
      <w:pPr>
        <w:spacing w:after="1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69"/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0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с таким видом отдыха, как поход, рассказать детям, что можно делать в походе. Развивать и обогащать словарный запас детей: Слова – предметы: турист, палатка, котелок, рюкзак, компас, пенка. Слова – действия: поход, привал, сбор, преодолевать.</w:t>
      </w:r>
      <w:r w:rsidR="00576D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умение </w:t>
      </w:r>
      <w:proofErr w:type="gramStart"/>
      <w:r w:rsidR="00576D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 выход проявляя</w:t>
      </w:r>
      <w:proofErr w:type="gramEnd"/>
      <w:r w:rsidR="00576D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самостоятельность.</w:t>
      </w:r>
    </w:p>
    <w:p w:rsidR="000B7380" w:rsidRPr="000B7380" w:rsidRDefault="000B7380" w:rsidP="000B7380">
      <w:pPr>
        <w:widowControl w:val="0"/>
        <w:spacing w:after="0" w:line="240" w:lineRule="auto"/>
        <w:ind w:right="-69"/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чи:</w:t>
      </w:r>
    </w:p>
    <w:p w:rsidR="000B7380" w:rsidRPr="000B7380" w:rsidRDefault="000B7380" w:rsidP="000B738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380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условия для поисково-исследовательской деятельности</w:t>
      </w:r>
    </w:p>
    <w:p w:rsidR="000B7380" w:rsidRPr="000B7380" w:rsidRDefault="000B7380" w:rsidP="000B738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380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Совершенствовать  знания о растениях родного края</w:t>
      </w:r>
    </w:p>
    <w:p w:rsidR="000B7380" w:rsidRPr="000B7380" w:rsidRDefault="000B7380" w:rsidP="000B738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вивать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мения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риен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роваться в 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остранстве, сов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рш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нство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ать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гате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ия 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  <w:t>нест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анд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арт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овиях.</w:t>
      </w:r>
    </w:p>
    <w:p w:rsidR="000B7380" w:rsidRPr="000B7380" w:rsidRDefault="000B7380" w:rsidP="000B738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Развивать детскую инициативу и самостоятельность</w:t>
      </w: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38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DBAACDE" wp14:editId="2D869FBC">
                <wp:simplePos x="0" y="0"/>
                <wp:positionH relativeFrom="page">
                  <wp:posOffset>1062227</wp:posOffset>
                </wp:positionH>
                <wp:positionV relativeFrom="paragraph">
                  <wp:posOffset>1808</wp:posOffset>
                </wp:positionV>
                <wp:extent cx="5977128" cy="211531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2115311"/>
                          <a:chOff x="0" y="0"/>
                          <a:chExt cx="5977128" cy="211531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712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34696"/>
                            <a:ext cx="597712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69391"/>
                            <a:ext cx="5977128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705611"/>
                            <a:ext cx="597712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940308"/>
                            <a:ext cx="597712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175003"/>
                            <a:ext cx="597712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34696"/>
                                </a:lnTo>
                                <a:lnTo>
                                  <a:pt x="0" y="234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409700"/>
                            <a:ext cx="5977128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645920"/>
                            <a:ext cx="5977128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880615"/>
                            <a:ext cx="597712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34696">
                                <a:moveTo>
                                  <a:pt x="0" y="0"/>
                                </a:moveTo>
                                <a:lnTo>
                                  <a:pt x="0" y="234696"/>
                                </a:lnTo>
                                <a:lnTo>
                                  <a:pt x="5977128" y="234696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83.65pt;margin-top:.15pt;width:470.65pt;height:166.55pt;z-index:-251657216;mso-position-horizontal-relative:page" coordsize="59771,2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" o:allowincell="f">
                <v:shape id="Shape 2" o:spid="_x0000_s1027" style="position:absolute;width:59771;height:2346;visibility:visible;mso-wrap-style:square;v-text-anchor:top" coordsize="5977128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d9MUA&#10;AADaAAAADwAAAGRycy9kb3ducmV2LnhtbESPQWvCQBSE70L/w/IKvYjZNKCV6Co1tOCloLaI3h7Z&#10;1yQ0+zbNbmL6711B6HGYmW+Y5XowteipdZVlBc9RDII4t7riQsHX5/tkDsJ5ZI21ZVLwRw7Wq4fR&#10;ElNtL7yn/uALESDsUlRQet+kUrq8JIMusg1x8L5ta9AH2RZSt3gJcFPLJI5n0mDFYaHEhrKS8p9D&#10;ZxRMdy9uU526szvuNlkzfsOP/BeVenocXhcgPA3+P3xvb7WCBG5Xwg2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530xQAAANoAAAAPAAAAAAAAAAAAAAAAAJgCAABkcnMv&#10;ZG93bnJldi54bWxQSwUGAAAAAAQABAD1AAAAigMAAAAA&#10;" path="m,234696l,,5977128,r,234696l,234696xe" stroked="f">
                  <v:path arrowok="t" textboxrect="0,0,5977128,234696"/>
                </v:shape>
                <v:shape id="Shape 3" o:spid="_x0000_s1028" style="position:absolute;top:2346;width:59771;height:2347;visibility:visible;mso-wrap-style:square;v-text-anchor:top" coordsize="5977128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6s8MA&#10;AADaAAAADwAAAGRycy9kb3ducmV2LnhtbESPQWsCMRSE74X+h/AEL0WzVim6GkWsgniRqgePz81z&#10;d+3mZUmirv/eCIUeh5n5hpnMGlOJGzlfWlbQ6yYgiDOrS84VHParzhCED8gaK8uk4EEeZtP3twmm&#10;2t75h267kIsIYZ+igiKEOpXSZwUZ9F1bE0fvbJ3BEKXLpXZ4j3BTyc8k+ZIGS44LBda0KCj73V2N&#10;gvC9XW6O+fFjeOHlpefd4HoarZVqt5r5GESgJvyH/9prraAPr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w6s8MAAADaAAAADwAAAAAAAAAAAAAAAACYAgAAZHJzL2Rv&#10;d25yZXYueG1sUEsFBgAAAAAEAAQA9QAAAIgDAAAAAA==&#10;" path="m,234695l,,5977128,r,234695l,234695xe" stroked="f">
                  <v:path arrowok="t" textboxrect="0,0,5977128,234695"/>
                </v:shape>
                <v:shape id="Shape 4" o:spid="_x0000_s1029" style="position:absolute;top:4693;width:59771;height:2363;visibility:visible;mso-wrap-style:square;v-text-anchor:top" coordsize="5977128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ILr4A&#10;AADaAAAADwAAAGRycy9kb3ducmV2LnhtbESPzarCMBSE94LvEI7gTlNFLlKNIoLgSql/60NzbIrN&#10;SWmiVp/eXBBcDjPzDTNftrYSD2p86VjBaJiAIM6dLrlQcDpuBlMQPiBrrByTghd5WC66nTmm2j05&#10;o8chFCJC2KeowIRQp1L63JBFP3Q1cfSurrEYomwKqRt8Rrit5DhJ/qTFkuOCwZrWhvLb4W4VnMeZ&#10;LnDnpm9zMVke5P54OV2V6vfa1QxEoDb8wt/2ViuYwP+Ve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YSC6+AAAA2gAAAA8AAAAAAAAAAAAAAAAAmAIAAGRycy9kb3ducmV2&#10;LnhtbFBLBQYAAAAABAAEAPUAAACDAwAAAAA=&#10;" path="m,236220l,,5977128,r,236220l,236220xe" stroked="f">
                  <v:path arrowok="t" textboxrect="0,0,5977128,236220"/>
                </v:shape>
                <v:shape id="Shape 5" o:spid="_x0000_s1030" style="position:absolute;top:7056;width:59771;height:2347;visibility:visible;mso-wrap-style:square;v-text-anchor:top" coordsize="5977128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4FgMQA&#10;AADaAAAADwAAAGRycy9kb3ducmV2LnhtbESPT2vCQBTE7wW/w/IEL0U3LVhLdBUNFbwU/FOkvT2y&#10;zySYfZvubjT99q5Q8DjM/GaY2aIztbiQ85VlBS+jBARxbnXFhYKvw3r4DsIHZI21ZVLwRx4W897T&#10;DFNtr7yjyz4UIpawT1FBGUKTSunzkgz6kW2Io3eyzmCI0hVSO7zGclPL1yR5kwYrjgslNpSVlJ/3&#10;rVEw3k78qvpuf/xxu8qa5w/8zH9RqUG/W05BBOrCI/xPb3Tk4H4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OBYDEAAAA2gAAAA8AAAAAAAAAAAAAAAAAmAIAAGRycy9k&#10;b3ducmV2LnhtbFBLBQYAAAAABAAEAPUAAACJAwAAAAA=&#10;" path="m,234696l,,5977128,r,234696l,234696xe" stroked="f">
                  <v:path arrowok="t" textboxrect="0,0,5977128,234696"/>
                </v:shape>
                <v:shape id="Shape 6" o:spid="_x0000_s1031" style="position:absolute;top:9403;width:59771;height:2347;visibility:visible;mso-wrap-style:square;v-text-anchor:top" coordsize="5977128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ZK8MA&#10;AADaAAAADwAAAGRycy9kb3ducmV2LnhtbESPT4vCMBTE78J+h/AWvIimiohWoyz+AdmLrOvB47N5&#10;tnWbl5JErd/eLAgeh5n5DTNbNKYSN3K+tKyg30tAEGdWl5wrOPxuumMQPiBrrCyTggd5WMw/WjNM&#10;tb3zD932IRcRwj5FBUUIdSqlzwoy6Hu2Jo7e2TqDIUqXS+3wHuGmkoMkGUmDJceFAmtaFpT97a9G&#10;QVjt1t/H/NgZX3h96Xs3vJ4mW6Xan83XFESgJrzDr/ZWKxjB/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uZK8MAAADaAAAADwAAAAAAAAAAAAAAAACYAgAAZHJzL2Rv&#10;d25yZXYueG1sUEsFBgAAAAAEAAQA9QAAAIgDAAAAAA==&#10;" path="m,234695l,,5977128,r,234695l,234695xe" stroked="f">
                  <v:path arrowok="t" textboxrect="0,0,5977128,234695"/>
                </v:shape>
                <v:shape id="Shape 7" o:spid="_x0000_s1032" style="position:absolute;top:11750;width:59771;height:2346;visibility:visible;mso-wrap-style:square;v-text-anchor:top" coordsize="5977128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+bMMA&#10;AADaAAAADwAAAGRycy9kb3ducmV2LnhtbESPT4vCMBTE78J+h/CEvYimLmila5RVdsGL4D9Eb4/m&#10;bVtsXmoTtX57Iwgeh5n5DTOeNqYUV6pdYVlBvxeBIE6tLjhTsNv+dUcgnEfWWFomBXdyMJ18tMaY&#10;aHvjNV03PhMBwi5BBbn3VSKlS3My6Hq2Ig7ev60N+iDrTOoabwFuSvkVRUNpsOCwkGNF85zS0+Zi&#10;FAxWsZsVh8vR7VezedX5xWV6RqU+283PNwhPjX+HX+2FVhDD80q4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A+bMMAAADaAAAADwAAAAAAAAAAAAAAAACYAgAAZHJzL2Rv&#10;d25yZXYueG1sUEsFBgAAAAAEAAQA9QAAAIgDAAAAAA==&#10;" path="m,234696l,,5977128,r,234696l,234696xe" stroked="f">
                  <v:path arrowok="t" textboxrect="0,0,5977128,234696"/>
                </v:shape>
                <v:shape id="Shape 8" o:spid="_x0000_s1033" style="position:absolute;top:14097;width:59771;height:2362;visibility:visible;mso-wrap-style:square;v-text-anchor:top" coordsize="5977128,236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CK7oA&#10;AADaAAAADwAAAGRycy9kb3ducmV2LnhtbERPuwrCMBTdBf8hXMFNUx1EqlFEEJyU+uh8aa5Nsbkp&#10;TdTq15tBcDyc93Ld2Vo8qfWVYwWTcQKCuHC64lLB5bwbzUH4gKyxdkwK3uRhver3lphq9+KMnqdQ&#10;ihjCPkUFJoQmldIXhiz6sWuII3dzrcUQYVtK3eIrhttaTpNkJi1WHBsMNrQ1VNxPD6vgOs10iQc3&#10;/5jcZEWQx3N+uSk1HHSbBYhAXfiLf+69VhC3xivxBs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BVCK7oAAADaAAAADwAAAAAAAAAAAAAAAACYAgAAZHJzL2Rvd25yZXYueG1s&#10;UEsFBgAAAAAEAAQA9QAAAH8DAAAAAA==&#10;" path="m,236220l,,5977128,r,236220l,236220xe" stroked="f">
                  <v:path arrowok="t" textboxrect="0,0,5977128,236220"/>
                </v:shape>
                <v:shape id="Shape 9" o:spid="_x0000_s1034" style="position:absolute;top:16459;width:59771;height:2347;visibility:visible;mso-wrap-style:square;v-text-anchor:top" coordsize="5977128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NWcQA&#10;AADaAAAADwAAAGRycy9kb3ducmV2LnhtbESPS4sCMRCE7wv+h9CCl0UzyrLoaBTxAeJl8XHw2E7a&#10;mdFJZ0iizv57s7Dgsaiqr6jJrDGVeJDzpWUF/V4CgjizuuRcwfGw7g5B+ICssbJMCn7Jw2za+phg&#10;qu2Td/TYh1xECPsUFRQh1KmUPivIoO/Zmjh6F+sMhihdLrXDZ4SbSg6S5FsaLDkuFFjToqDstr8b&#10;BWH5s9qe8tPn8Mqra9+7r/t5tFGq027mYxCBmvAO/7c3WsEI/q7EG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EDVnEAAAA2gAAAA8AAAAAAAAAAAAAAAAAmAIAAGRycy9k&#10;b3ducmV2LnhtbFBLBQYAAAAABAAEAPUAAACJAwAAAAA=&#10;" path="m,234695l,,5977128,r,234695l,234695xe" stroked="f">
                  <v:path arrowok="t" textboxrect="0,0,5977128,234695"/>
                </v:shape>
                <v:shape id="Shape 10" o:spid="_x0000_s1035" style="position:absolute;top:18806;width:59771;height:2347;visibility:visible;mso-wrap-style:square;v-text-anchor:top" coordsize="5977128,23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Be8YA&#10;AADbAAAADwAAAGRycy9kb3ducmV2LnhtbESPT2vCQBDF7wW/wzKCl6KbFqwlugYjFbwU/FOkvQ3Z&#10;MQlmZ9Psqum37xwKvc3w3rz3m0XWu0bdqAu1ZwNPkwQUceFtzaWBj+Nm/AoqRGSLjWcy8EMBsuXg&#10;YYGp9Xfe0+0QSyUhHFI0UMXYplqHoiKHYeJbYtHOvnMYZe1KbTu8S7hr9HOSvGiHNUtDhS2tKyou&#10;h6szMN3NQl5/Xr/CaZev28c3fC++0ZjRsF/NQUXq47/573prBV/o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QBe8YAAADbAAAADwAAAAAAAAAAAAAAAACYAgAAZHJz&#10;L2Rvd25yZXYueG1sUEsFBgAAAAAEAAQA9QAAAIsDAAAAAA==&#10;" path="m,l,234696r5977128,l5977128,,,xe" stroked="f">
                  <v:path arrowok="t" textboxrect="0,0,5977128,234696"/>
                </v:shape>
                <w10:wrap anchorx="page"/>
              </v:group>
            </w:pict>
          </mc:Fallback>
        </mc:AlternateConten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Предв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ельная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работа:</w:t>
      </w:r>
    </w:p>
    <w:p w:rsidR="000B7380" w:rsidRPr="000B7380" w:rsidRDefault="000B7380" w:rsidP="000B7380">
      <w:pPr>
        <w:widowControl w:val="0"/>
        <w:spacing w:before="43" w:after="0" w:line="240" w:lineRule="auto"/>
        <w:ind w:right="347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Дидактиче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игра «П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тешес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вие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 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орина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аг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док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«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Кто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вёт в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».</w:t>
      </w:r>
    </w:p>
    <w:p w:rsidR="000B7380" w:rsidRPr="000B7380" w:rsidRDefault="000B7380" w:rsidP="000B7380">
      <w:pPr>
        <w:widowControl w:val="0"/>
        <w:spacing w:before="2"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Раз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чива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«Весё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ый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рист».</w:t>
      </w:r>
    </w:p>
    <w:p w:rsidR="000B7380" w:rsidRPr="000B7380" w:rsidRDefault="000B7380" w:rsidP="000B7380">
      <w:pPr>
        <w:widowControl w:val="0"/>
        <w:spacing w:before="48" w:after="0" w:line="240" w:lineRule="auto"/>
        <w:ind w:right="7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епл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ие ходь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 в к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 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ом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 со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люде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ием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ции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епя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й.</w:t>
      </w:r>
    </w:p>
    <w:p w:rsidR="000B7380" w:rsidRPr="000B7380" w:rsidRDefault="000B7380" w:rsidP="000B7380">
      <w:pPr>
        <w:widowControl w:val="0"/>
        <w:spacing w:after="0" w:line="240" w:lineRule="auto"/>
        <w:ind w:right="-34"/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иче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игра «Сложи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ёр»,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спольз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 схе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в. </w:t>
      </w:r>
    </w:p>
    <w:p w:rsidR="000B7380" w:rsidRPr="000B7380" w:rsidRDefault="000B7380" w:rsidP="000B7380">
      <w:pPr>
        <w:widowControl w:val="0"/>
        <w:spacing w:after="0" w:line="240" w:lineRule="auto"/>
        <w:ind w:right="-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- Дидак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иче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игра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лше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ок». Закрепление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равила развед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ния 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стра, 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ес</w:t>
      </w:r>
      <w:r w:rsidRPr="000B7380">
        <w:rPr>
          <w:rFonts w:ascii="Times New Roman" w:eastAsia="YWHGE+TimesNewRomanPSMT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0B7380" w:rsidRPr="000B7380" w:rsidRDefault="000B7380" w:rsidP="000B7380">
      <w:pPr>
        <w:spacing w:after="6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4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0AAB61B" wp14:editId="5018F63C">
                <wp:simplePos x="0" y="0"/>
                <wp:positionH relativeFrom="page">
                  <wp:posOffset>1062227</wp:posOffset>
                </wp:positionH>
                <wp:positionV relativeFrom="paragraph">
                  <wp:posOffset>4523</wp:posOffset>
                </wp:positionV>
                <wp:extent cx="5977128" cy="818387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128" cy="818387"/>
                          <a:chOff x="0" y="0"/>
                          <a:chExt cx="5977128" cy="818387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977128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04217"/>
                            <a:ext cx="5977128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409955"/>
                            <a:ext cx="59771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7128" y="0"/>
                                </a:lnTo>
                                <a:lnTo>
                                  <a:pt x="59771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614172"/>
                            <a:ext cx="59771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1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7128" y="204215"/>
                                </a:lnTo>
                                <a:lnTo>
                                  <a:pt x="597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" o:spid="_x0000_s1026" style="position:absolute;margin-left:83.65pt;margin-top:.35pt;width:470.65pt;height:64.45pt;z-index:-251656192;mso-position-horizontal-relative:page" coordsize="59771,8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" o:allowincell="f">
                <v:shape id="Shape 12" o:spid="_x0000_s1027" style="position:absolute;width:59771;height:2042;visibility:visible;mso-wrap-style:square;v-text-anchor:top" coordsize="5977128,204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ehzsEA&#10;AADbAAAADwAAAGRycy9kb3ducmV2LnhtbERPTWuDQBC9F/oflinkVtcmIMW6hhAo6aGXphrwNrhT&#10;V3Rnxd0k9t93C4Hc5vE+p9gudhQXmn3vWMFLkoIgbp3uuVNQfb8/v4LwAVnj6JgU/JKHbfn4UGCu&#10;3ZW/6HIMnYgh7HNUYEKYcil9a8iiT9xEHLkfN1sMEc6d1DNeY7gd5TpNM2mx59hgcKK9oXY4nq2C&#10;cDrU7WfdpCg3nJmqqfomG5RaPS27NxCBlnAX39wfOs5fw/8v8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Xoc7BAAAA2wAAAA8AAAAAAAAAAAAAAAAAmAIAAGRycy9kb3du&#10;cmV2LnhtbFBLBQYAAAAABAAEAPUAAACGAwAAAAA=&#10;" path="m,204217l,,5977128,r,204217l,204217xe" stroked="f">
                  <v:path arrowok="t" textboxrect="0,0,5977128,204217"/>
                </v:shape>
                <v:shape id="Shape 13" o:spid="_x0000_s1028" style="position:absolute;top:2042;width:59771;height:2057;visibility:visible;mso-wrap-style:square;v-text-anchor:top" coordsize="5977128,205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+h8EA&#10;AADbAAAADwAAAGRycy9kb3ducmV2LnhtbERPTWsCMRC9C/0PYQpepGarUGQ1igiKp4KrQo/jZrob&#10;mkyWTequ/fVGEHqbx/ucxap3VlypDcazgvdxBoK49NpwpeB03L7NQISIrNF6JgU3CrBavgwWmGvf&#10;8YGuRaxECuGQo4I6xiaXMpQ1OQxj3xAn7tu3DmOCbSV1i10Kd1ZOsuxDOjScGmpsaFNT+VP8OgVH&#10;O7l8Njvr16ODoa/b2fx1u0Kp4Wu/noOI1Md/8dO912n+FB6/p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GPofBAAAA2wAAAA8AAAAAAAAAAAAAAAAAmAIAAGRycy9kb3du&#10;cmV2LnhtbFBLBQYAAAAABAAEAPUAAACGAwAAAAA=&#10;" path="m,205738l,,5977128,r,205738l,205738xe" stroked="f">
                  <v:path arrowok="t" textboxrect="0,0,5977128,205738"/>
                </v:shape>
                <v:shape id="Shape 14" o:spid="_x0000_s1029" style="position:absolute;top:4099;width:59771;height:2042;visibility:visible;mso-wrap-style:square;v-text-anchor:top" coordsize="59771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Xo8EA&#10;AADbAAAADwAAAGRycy9kb3ducmV2LnhtbERP32vCMBB+H+x/CDfY25puioxqLGUoE4SBdb6fzZmW&#10;NZfSZG333xth4Nt9fD9vlU+2FQP1vnGs4DVJQRBXTjdsFHwfty/vIHxA1tg6JgV/5CFfPz6sMNNu&#10;5AMNZTAihrDPUEEdQpdJ6auaLPrEdcSRu7jeYoiwN1L3OMZw28q3NF1Iiw3Hhho7+qip+il/rYKv&#10;w9bsd+dT91ltZmY2yHHDZaHU89NULEEEmsJd/O/e6Th/Drdf4gF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516PBAAAA2wAAAA8AAAAAAAAAAAAAAAAAmAIAAGRycy9kb3du&#10;cmV2LnhtbFBLBQYAAAAABAAEAPUAAACGAwAAAAA=&#10;" path="m,204216l,,5977128,r,204216l,204216xe" stroked="f">
                  <v:path arrowok="t" textboxrect="0,0,5977128,204216"/>
                </v:shape>
                <v:shape id="Shape 15" o:spid="_x0000_s1030" style="position:absolute;top:6141;width:59771;height:2042;visibility:visible;mso-wrap-style:square;v-text-anchor:top" coordsize="59771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R8IsEA&#10;AADbAAAADwAAAGRycy9kb3ducmV2LnhtbERPTWvCQBC9F/oflil4q5tWTCW6SisExIsY633Mjkls&#10;djbNrjHtr3cFwds83ufMFr2pRUetqywreBtGIIhzqysuFHzv0tcJCOeRNdaWScEfOVjMn59mmGh7&#10;4S11mS9ECGGXoILS+yaR0uUlGXRD2xAH7mhbgz7AtpC6xUsIN7V8j6JYGqw4NJTY0LKk/Cc7GwUf&#10;mxMSTX7X6fKLD4ci3o32/b9Sg5f+cwrCU+8f4rt7pcP8Mdx+CQfI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0fCLBAAAA2wAAAA8AAAAAAAAAAAAAAAAAmAIAAGRycy9kb3du&#10;cmV2LnhtbFBLBQYAAAAABAAEAPUAAACGAwAAAAA=&#10;" path="m,l,204215r5977128,l5977128,,,xe" stroked="f">
                  <v:path arrowok="t" textboxrect="0,0,5977128,204215"/>
                </v:shape>
                <w10:wrap anchorx="page"/>
              </v:group>
            </w:pict>
          </mc:Fallback>
        </mc:AlternateConten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ер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алы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0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0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ние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вная</w:t>
      </w:r>
      <w:r w:rsidRPr="000B7380">
        <w:rPr>
          <w:rFonts w:ascii="Times New Roman" w:eastAsia="YWHGE+TimesNewRomanPSMT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ь:</w:t>
      </w:r>
      <w:r w:rsidRPr="000B7380">
        <w:rPr>
          <w:rFonts w:ascii="Times New Roman" w:eastAsia="YWHGE+TimesNewRomanPSMT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нта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«Ч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ела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рис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ты</w:t>
      </w:r>
      <w:r w:rsidRPr="000B7380">
        <w:rPr>
          <w:rFonts w:ascii="Times New Roman" w:eastAsia="YWHGE+TimesNewRomanPS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походе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атка</w:t>
      </w:r>
      <w:r w:rsidRPr="000B7380">
        <w:rPr>
          <w:rFonts w:ascii="Times New Roman" w:eastAsia="YWHGE+TimesNewRomanPS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мик</w:t>
      </w:r>
      <w:r w:rsidRPr="000B7380">
        <w:rPr>
          <w:rFonts w:ascii="Times New Roman" w:eastAsia="YWHGE+TimesNewRomanPS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ля</w:t>
      </w:r>
      <w:r w:rsidRPr="000B7380">
        <w:rPr>
          <w:rFonts w:ascii="Times New Roman" w:eastAsia="YWHGE+TimesNewRomanPS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риста,</w:t>
      </w:r>
      <w:r w:rsidRPr="000B7380">
        <w:rPr>
          <w:rFonts w:ascii="Times New Roman" w:eastAsia="YWHGE+TimesNewRomanPS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диозапись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пес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«Весёлый 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рист», м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зыкальн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инс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мент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KUBTA+TimesNewRomanPSMT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итара,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заки, 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ья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ели,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ёз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 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ньк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bookmarkStart w:id="2" w:name="_page_3_0"/>
      <w:bookmarkEnd w:id="1"/>
      <w:proofErr w:type="gramEnd"/>
      <w:r w:rsidRPr="000B73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очки,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ски</w:t>
      </w:r>
      <w:r w:rsidRPr="000B7380">
        <w:rPr>
          <w:rFonts w:ascii="Times New Roman" w:eastAsia="YWHGE+TimesNewRomanPS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ля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а,</w:t>
      </w:r>
      <w:r w:rsidRPr="000B7380">
        <w:rPr>
          <w:rFonts w:ascii="Times New Roman" w:eastAsia="YWHGE+TimesNewRomanPSMT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ветные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ш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юкзака,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чёт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очки.</w:t>
      </w:r>
    </w:p>
    <w:p w:rsidR="000B7380" w:rsidRPr="000B7380" w:rsidRDefault="000B7380" w:rsidP="000B7380">
      <w:pPr>
        <w:spacing w:after="3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обр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з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атель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ой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дея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ь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B7380" w:rsidRPr="000B7380" w:rsidRDefault="000B7380" w:rsidP="000B7380">
      <w:pPr>
        <w:spacing w:after="18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305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IYQDT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I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Орг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низац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он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ы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 м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н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Дети 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 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танем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жочек др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жно,</w:t>
      </w:r>
    </w:p>
    <w:p w:rsidR="000B7380" w:rsidRPr="000B7380" w:rsidRDefault="000B7380" w:rsidP="000B7380">
      <w:pPr>
        <w:widowControl w:val="0"/>
        <w:spacing w:before="3" w:after="0" w:line="240" w:lineRule="auto"/>
        <w:ind w:right="593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Поздороваться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ам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 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во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бе «Пр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вет!» Ул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бни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 в ответ. Зд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авств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й, 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ка, Зд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авств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евая 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ка.</w:t>
      </w:r>
    </w:p>
    <w:p w:rsidR="000B7380" w:rsidRPr="000B7380" w:rsidRDefault="000B7380" w:rsidP="000B7380">
      <w:pPr>
        <w:widowControl w:val="0"/>
        <w:spacing w:after="0" w:line="240" w:lineRule="auto"/>
        <w:ind w:right="458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авств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й, 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г,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зд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равств</w:t>
      </w:r>
      <w:r w:rsidRPr="000B7380">
        <w:rPr>
          <w:rFonts w:ascii="Times New Roman" w:eastAsia="YWHGE+TimesNewRomanPSMT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й, 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г, Зд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авств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й, весь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наш друж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г!»</w:t>
      </w:r>
    </w:p>
    <w:p w:rsidR="000B7380" w:rsidRDefault="000B7380" w:rsidP="000B7380">
      <w:pPr>
        <w:spacing w:after="5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Default="000B7380" w:rsidP="000B7380">
      <w:pPr>
        <w:spacing w:after="5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5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B7380">
        <w:rPr>
          <w:rFonts w:ascii="Times New Roman" w:eastAsia="IYQDT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II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В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ая ча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ь.</w:t>
      </w:r>
    </w:p>
    <w:p w:rsidR="000B7380" w:rsidRPr="000B7380" w:rsidRDefault="000B7380" w:rsidP="000B7380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Сю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призн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ы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0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мо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м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RPPOR+TimesNewRomanPSMT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RPPOR+TimesNewRomanPSMT" w:hAnsi="Times New Roman" w:cs="Times New Roman"/>
          <w:i/>
          <w:iCs/>
          <w:color w:val="000000"/>
          <w:spacing w:val="1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(Ре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бя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сь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0B7380">
        <w:rPr>
          <w:rFonts w:ascii="Times New Roman" w:eastAsia="YWHGE+TimesNewRomanPSMT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ого</w:t>
      </w:r>
      <w:r w:rsidRPr="000B7380">
        <w:rPr>
          <w:rFonts w:ascii="Times New Roman" w:eastAsia="YWHGE+TimesNewRomanPS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Рюкзачка).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спитате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Реб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а,</w:t>
      </w:r>
      <w:r w:rsidRPr="000B7380">
        <w:rPr>
          <w:rFonts w:ascii="Times New Roman" w:eastAsia="YWHGE+TimesNewRomanPSMT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ам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шло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сьмо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Весёлого</w:t>
      </w:r>
      <w:r w:rsidRPr="000B7380">
        <w:rPr>
          <w:rFonts w:ascii="Times New Roman" w:eastAsia="YWHGE+TimesNewRomanPSMT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Рюкзачка.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Дав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йте его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оч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«Здравств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йте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ята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«Непоседы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».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приглашаю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 ко</w:t>
      </w:r>
      <w:r w:rsidRPr="000B7380">
        <w:rPr>
          <w:rFonts w:ascii="Times New Roman" w:eastAsia="YWHGE+TimesNewRomanPSMT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мне</w:t>
      </w:r>
      <w:r w:rsidRPr="000B7380">
        <w:rPr>
          <w:rFonts w:ascii="Times New Roman" w:eastAsia="YWHGE+TimesNewRomanPS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сти.</w:t>
      </w:r>
      <w:r w:rsidRPr="000B7380">
        <w:rPr>
          <w:rFonts w:ascii="Times New Roman" w:eastAsia="YWHGE+TimesNewRomanPSMT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ду вас</w:t>
      </w:r>
      <w:r w:rsidRPr="000B7380">
        <w:rPr>
          <w:rFonts w:ascii="Times New Roman" w:eastAsia="YWHGE+TimesNewRomanPS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ать,</w:t>
      </w:r>
      <w:r w:rsidRPr="000B7380">
        <w:rPr>
          <w:rFonts w:ascii="Times New Roman" w:eastAsia="YWHGE+TimesNewRomanPS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яйтесь</w:t>
      </w:r>
      <w:r w:rsidRPr="000B7380">
        <w:rPr>
          <w:rFonts w:ascii="Times New Roman" w:eastAsia="YWHGE+TimesNewRomanPSMT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ход!</w:t>
      </w:r>
      <w:r w:rsidRPr="000B7380">
        <w:rPr>
          <w:rFonts w:ascii="Times New Roman" w:eastAsia="YWHGE+TimesNewRomanPSMT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нача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прошу вас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тг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дать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заг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дк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</w:t>
      </w:r>
    </w:p>
    <w:p w:rsidR="000B7380" w:rsidRPr="000B7380" w:rsidRDefault="000B7380" w:rsidP="000B7380">
      <w:pPr>
        <w:widowControl w:val="0"/>
        <w:spacing w:after="0" w:line="240" w:lineRule="auto"/>
        <w:ind w:right="669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гадка: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«Ч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ое?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ут и 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м.</w:t>
      </w: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 горы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го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ам. (Т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ристы)</w:t>
      </w:r>
    </w:p>
    <w:p w:rsidR="000B7380" w:rsidRPr="000B7380" w:rsidRDefault="000B7380" w:rsidP="000B7380">
      <w:pPr>
        <w:spacing w:after="9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B7380">
        <w:rPr>
          <w:rFonts w:ascii="Times New Roman" w:eastAsia="IYQDT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I</w:t>
      </w:r>
      <w:r w:rsidRPr="000B7380">
        <w:rPr>
          <w:rFonts w:ascii="Times New Roman" w:eastAsia="IYQDT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Основ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ая 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ь</w:t>
      </w:r>
      <w:r w:rsidRPr="000B7380">
        <w:rPr>
          <w:rFonts w:ascii="Times New Roman" w:eastAsia="IYQDT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B7380" w:rsidRPr="000B7380" w:rsidRDefault="000B7380" w:rsidP="000B7380">
      <w:pPr>
        <w:spacing w:after="15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tabs>
          <w:tab w:val="left" w:pos="1757"/>
          <w:tab w:val="left" w:pos="3219"/>
          <w:tab w:val="left" w:pos="4995"/>
          <w:tab w:val="left" w:pos="5681"/>
          <w:tab w:val="left" w:pos="7556"/>
        </w:tabs>
        <w:spacing w:after="0" w:line="240" w:lineRule="auto"/>
        <w:ind w:right="-1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спитате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8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а,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чтобы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опасть</w:t>
      </w:r>
      <w:r w:rsidRPr="000B7380">
        <w:rPr>
          <w:rFonts w:ascii="Times New Roman" w:eastAsia="YWHGE+TimesNewRomanPS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ому</w:t>
      </w:r>
      <w:r w:rsidRPr="000B7380">
        <w:rPr>
          <w:rFonts w:ascii="Times New Roman" w:eastAsia="YWHGE+TimesNewRomanPSMT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Рюкзач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ам 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0B7380">
        <w:rPr>
          <w:rFonts w:ascii="Times New Roman" w:eastAsia="YWHGE+TimesNewRomanPSMT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вспомнит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«Что</w:t>
      </w:r>
      <w:r w:rsidRPr="000B7380">
        <w:rPr>
          <w:rFonts w:ascii="Times New Roman" w:eastAsia="YWHGE+TimesNewRomanPSMT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елают</w:t>
      </w:r>
      <w:r w:rsidRPr="000B7380">
        <w:rPr>
          <w:rFonts w:ascii="Times New Roman" w:eastAsia="YWHGE+TimesNewRomanPSMT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рис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поход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»,</w:t>
      </w:r>
      <w:r w:rsidRPr="000B7380">
        <w:rPr>
          <w:rFonts w:ascii="Times New Roman" w:eastAsia="YWHGE+TimesNewRomanPSMT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«Как</w:t>
      </w:r>
      <w:r w:rsidRPr="000B7380">
        <w:rPr>
          <w:rFonts w:ascii="Times New Roman" w:eastAsia="YWHGE+TimesNewRomanPSMT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 складывать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  <w:t>«Следо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  <w:t>«Преодоле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 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епя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ия»,</w:t>
      </w:r>
      <w:r w:rsidRPr="000B7380">
        <w:rPr>
          <w:rFonts w:ascii="Times New Roman" w:eastAsia="YWHGE+TimesNewRomanPSMT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«Отды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ать</w:t>
      </w:r>
      <w:r w:rsidRPr="000B7380">
        <w:rPr>
          <w:rFonts w:ascii="Times New Roman" w:eastAsia="YWHGE+TimesNewRomanPSMT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рива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Де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6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дя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ся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5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6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ульчик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. Просма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тр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ивают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0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презен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ц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и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0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а    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6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ак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ивной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0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д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оске,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0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тве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ч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ают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0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а во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сы,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обс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жда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ю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т.</w:t>
      </w: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sectPr w:rsidR="000B7380" w:rsidRPr="000B7380">
          <w:pgSz w:w="11906" w:h="16838"/>
          <w:pgMar w:top="1125" w:right="849" w:bottom="1134" w:left="1700" w:header="0" w:footer="0" w:gutter="0"/>
          <w:cols w:space="708"/>
        </w:sect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спитател</w:t>
      </w:r>
      <w:bookmarkEnd w:id="2"/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</w:p>
    <w:p w:rsidR="000B7380" w:rsidRPr="000B7380" w:rsidRDefault="000B7380" w:rsidP="000B7380">
      <w:pPr>
        <w:widowControl w:val="0"/>
        <w:spacing w:after="0" w:line="240" w:lineRule="auto"/>
        <w:ind w:right="-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4" w:name="_page_8_0"/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0B7380">
        <w:rPr>
          <w:rFonts w:ascii="Times New Roman" w:eastAsia="KUBTA+TimesNewRomanPSMT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Кто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это</w:t>
      </w:r>
      <w:r w:rsidRPr="000B7380">
        <w:rPr>
          <w:rFonts w:ascii="Times New Roman" w:eastAsia="YWHGE+TimesNewRomanPSMT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лю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которые</w:t>
      </w:r>
      <w:r w:rsidRPr="000B7380">
        <w:rPr>
          <w:rFonts w:ascii="Times New Roman" w:eastAsia="YWHGE+TimesNewRomanPSMT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дят</w:t>
      </w:r>
      <w:r w:rsidRPr="000B7380">
        <w:rPr>
          <w:rFonts w:ascii="Times New Roman" w:eastAsia="YWHGE+TimesNewRomanPS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ох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ды,</w:t>
      </w:r>
      <w:r w:rsidRPr="000B7380">
        <w:rPr>
          <w:rFonts w:ascii="Times New Roman" w:eastAsia="YWHGE+TimesNewRomanPSMT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э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 п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тешес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венники.</w:t>
      </w:r>
    </w:p>
    <w:p w:rsidR="000B7380" w:rsidRPr="000B7380" w:rsidRDefault="000B7380" w:rsidP="000B7380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KUBTA+TimesNewRomanPSMT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рис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дят</w:t>
      </w:r>
      <w:r w:rsidRPr="000B7380">
        <w:rPr>
          <w:rFonts w:ascii="Times New Roman" w:eastAsia="YWHGE+TimesNewRomanPSMT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Дети: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ристы</w:t>
      </w:r>
      <w:r w:rsidRPr="000B7380">
        <w:rPr>
          <w:rFonts w:ascii="Times New Roman" w:eastAsia="YWHGE+TimesNewRomanPS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ходят</w:t>
      </w:r>
      <w:r w:rsidRPr="000B7380">
        <w:rPr>
          <w:rFonts w:ascii="Times New Roman" w:eastAsia="YWHGE+TimesNewRomanPS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в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поход,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чтобы</w:t>
      </w:r>
      <w:r w:rsidRPr="000B7380">
        <w:rPr>
          <w:rFonts w:ascii="Times New Roman" w:eastAsia="YWHGE+TimesNewRomanPS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знать что</w:t>
      </w:r>
      <w:r w:rsidRPr="000B7380">
        <w:rPr>
          <w:rFonts w:ascii="Times New Roman" w:eastAsia="YWHGE+TimesNewRomanPSMT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е,</w:t>
      </w:r>
      <w:r w:rsidRPr="000B7380">
        <w:rPr>
          <w:rFonts w:ascii="Times New Roman" w:eastAsia="YWHGE+TimesNewRomanPSMT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лю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вать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природой.</w:t>
      </w:r>
      <w:r w:rsidRPr="000B7380">
        <w:rPr>
          <w:rFonts w:ascii="Times New Roman" w:eastAsia="YWHGE+TimesNewRomanPSMT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KUBTA+TimesNewRomanPSMT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Назовите</w:t>
      </w:r>
      <w:r w:rsidRPr="000B7380">
        <w:rPr>
          <w:rFonts w:ascii="Times New Roman" w:eastAsia="YWHGE+TimesNewRomanPSMT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лавные</w:t>
      </w:r>
      <w:r w:rsidRPr="000B7380">
        <w:rPr>
          <w:rFonts w:ascii="Times New Roman" w:eastAsia="YWHGE+TimesNewRomanPSMT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 нас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щ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</w:t>
      </w:r>
      <w:r w:rsidRPr="000B7380">
        <w:rPr>
          <w:rFonts w:ascii="Times New Roman" w:eastAsia="YWHGE+TimesNewRomanPSMT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а?</w:t>
      </w:r>
      <w:r w:rsidRPr="000B7380">
        <w:rPr>
          <w:rFonts w:ascii="Times New Roman" w:eastAsia="YWHGE+TimesNewRomanPSMT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смелость,</w:t>
      </w:r>
      <w:r w:rsidRPr="000B7380">
        <w:rPr>
          <w:rFonts w:ascii="Times New Roman" w:eastAsia="YWHGE+TimesNewRomanPSMT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сли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ост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сила,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раброс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ь,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м.</w:t>
      </w:r>
    </w:p>
    <w:p w:rsidR="000B7380" w:rsidRPr="000B7380" w:rsidRDefault="000B7380" w:rsidP="000B7380">
      <w:pPr>
        <w:spacing w:after="3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KUBTA+TimesNewRomanPSMT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предме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еобходимы</w:t>
      </w:r>
      <w:r w:rsidRPr="000B7380">
        <w:rPr>
          <w:rFonts w:ascii="Times New Roman" w:eastAsia="YWHGE+TimesNewRomanPS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ам</w:t>
      </w:r>
      <w:r w:rsidRPr="000B7380">
        <w:rPr>
          <w:rFonts w:ascii="Times New Roman" w:eastAsia="YWHGE+TimesNewRomanPSMT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Дети:</w:t>
      </w:r>
      <w:r w:rsidRPr="000B7380">
        <w:rPr>
          <w:rFonts w:ascii="Times New Roman" w:eastAsia="YWHGE+TimesNewRomanPSMT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юкзак,</w:t>
      </w:r>
      <w:r w:rsidRPr="000B7380">
        <w:rPr>
          <w:rFonts w:ascii="Times New Roman" w:eastAsia="YWHGE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 сп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ый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ок,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отелок,</w:t>
      </w:r>
      <w:r w:rsidRPr="000B7380">
        <w:rPr>
          <w:rFonts w:ascii="Times New Roman" w:eastAsia="YWHGE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с,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да,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мос,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чки,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фонарик,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да.</w:t>
      </w:r>
      <w:proofErr w:type="gramEnd"/>
    </w:p>
    <w:p w:rsidR="000B7380" w:rsidRPr="000B7380" w:rsidRDefault="000B7380" w:rsidP="000B7380">
      <w:pPr>
        <w:widowControl w:val="0"/>
        <w:tabs>
          <w:tab w:val="left" w:pos="377"/>
        </w:tabs>
        <w:spacing w:before="3" w:after="0" w:line="240" w:lineRule="auto"/>
        <w:ind w:right="-6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ab/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Для</w:t>
      </w:r>
      <w:r w:rsidRPr="000B7380">
        <w:rPr>
          <w:rFonts w:ascii="Times New Roman" w:eastAsia="YWHGE+TimesNewRomanPSMT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его</w:t>
      </w:r>
      <w:r w:rsidRPr="000B7380">
        <w:rPr>
          <w:rFonts w:ascii="Times New Roman" w:eastAsia="YWHGE+TimesNewRomanPSMT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жен</w:t>
      </w:r>
      <w:r w:rsidRPr="000B7380">
        <w:rPr>
          <w:rFonts w:ascii="Times New Roman" w:eastAsia="YWHGE+TimesNewRomanPS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юкзак</w:t>
      </w:r>
      <w:r w:rsidRPr="000B7380">
        <w:rPr>
          <w:rFonts w:ascii="Times New Roman" w:eastAsia="YWHGE+TimesNewRomanPSMT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Дети:</w:t>
      </w:r>
      <w:r w:rsidRPr="000B7380">
        <w:rPr>
          <w:rFonts w:ascii="Times New Roman" w:eastAsia="YWHGE+TimesNewRomanPSMT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Рюкзак</w:t>
      </w:r>
      <w:r w:rsidRPr="000B7380">
        <w:rPr>
          <w:rFonts w:ascii="Times New Roman" w:eastAsia="YWHGE+TimesNewRomanPSMT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0B7380">
        <w:rPr>
          <w:rFonts w:ascii="Times New Roman" w:eastAsia="YWHGE+TimesNewRomanPSMT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ристу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чт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ы, перено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ить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похо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ещ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0B7380" w:rsidRPr="000B7380" w:rsidRDefault="000B7380" w:rsidP="000B7380">
      <w:pPr>
        <w:spacing w:after="5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4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ильн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юкз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э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ая</w:t>
      </w:r>
      <w:r w:rsidRPr="000B7380">
        <w:rPr>
          <w:rFonts w:ascii="Times New Roman" w:eastAsia="YWHGE+TimesNewRomanPSMT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ля</w:t>
      </w:r>
      <w:r w:rsidRPr="000B7380">
        <w:rPr>
          <w:rFonts w:ascii="Times New Roman" w:eastAsia="YWHGE+TimesNewRomanPS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ите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ьной пере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 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ине различн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в. Рюкзак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обходи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ждому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0B7380" w:rsidRPr="000B7380" w:rsidRDefault="000B7380" w:rsidP="000B7380">
      <w:pPr>
        <w:spacing w:after="6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4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едме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ельзя</w:t>
      </w:r>
      <w:r w:rsidRPr="000B7380">
        <w:rPr>
          <w:rFonts w:ascii="Times New Roman" w:eastAsia="YWHGE+TimesNewRomanPSMT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ход</w:t>
      </w:r>
      <w:r w:rsidRPr="000B7380">
        <w:rPr>
          <w:rFonts w:ascii="Times New Roman" w:eastAsia="YWHGE+TimesNewRomanPSMT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рис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 под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шку,</w:t>
      </w:r>
      <w:r w:rsidRPr="000B7380">
        <w:rPr>
          <w:rFonts w:ascii="Times New Roman" w:eastAsia="YWHGE+TimesNewRomanPS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шк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телеви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ы.</w:t>
      </w:r>
      <w:r w:rsidRPr="000B7380">
        <w:rPr>
          <w:rFonts w:ascii="Times New Roman" w:eastAsia="YWHGE+TimesNewRomanPS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вильно.</w:t>
      </w:r>
      <w:r w:rsidRPr="000B7380">
        <w:rPr>
          <w:rFonts w:ascii="Times New Roman" w:eastAsia="YWHGE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ирае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юкз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к, не</w:t>
      </w:r>
      <w:r w:rsidRPr="000B7380">
        <w:rPr>
          <w:rFonts w:ascii="Times New Roman" w:eastAsia="YWHGE+TimesNewRomanPSMT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0B7380">
        <w:rPr>
          <w:rFonts w:ascii="Times New Roman" w:eastAsia="YWHGE+TimesNewRomanPSMT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ать</w:t>
      </w:r>
      <w:r w:rsidRPr="000B7380">
        <w:rPr>
          <w:rFonts w:ascii="Times New Roman" w:eastAsia="YWHGE+TimesNewRomanPSMT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обой</w:t>
      </w:r>
      <w:r w:rsidRPr="000B7380">
        <w:rPr>
          <w:rFonts w:ascii="Times New Roman" w:eastAsia="YWHGE+TimesNewRomanPSMT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ишн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щей,</w:t>
      </w:r>
      <w:r w:rsidRPr="000B7380">
        <w:rPr>
          <w:rFonts w:ascii="Times New Roman" w:eastAsia="YWHGE+TimesNewRomanPS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че</w:t>
      </w:r>
      <w:r w:rsidRPr="000B7380">
        <w:rPr>
          <w:rFonts w:ascii="Times New Roman" w:eastAsia="YWHGE+TimesNewRomanPSMT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юкз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дет</w:t>
      </w:r>
      <w:r w:rsidRPr="000B7380">
        <w:rPr>
          <w:rFonts w:ascii="Times New Roman" w:eastAsia="YWHGE+TimesNewRomanPSMT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ишком тяжёл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обходимые</w:t>
      </w:r>
      <w:r w:rsidRPr="000B7380">
        <w:rPr>
          <w:rFonts w:ascii="Times New Roman" w:eastAsia="YWHGE+TimesNewRomanPSMT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предме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меть</w:t>
      </w:r>
      <w:r w:rsidRPr="000B7380">
        <w:rPr>
          <w:rFonts w:ascii="Times New Roman" w:eastAsia="YWHGE+TimesNewRomanPSMT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авильны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образом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паков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ывать.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бя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а,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бы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править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ти</w:t>
      </w:r>
      <w:r w:rsidRPr="000B7380">
        <w:rPr>
          <w:rFonts w:ascii="Times New Roman" w:eastAsia="YWHGE+TimesNewRomanPS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Весё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Рюкзач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жно соб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ать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рюкзак. (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становя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ся вокр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 стол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обирают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рюкзак в похо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).</w:t>
      </w:r>
    </w:p>
    <w:p w:rsidR="000B7380" w:rsidRPr="000B7380" w:rsidRDefault="000B7380" w:rsidP="000B7380">
      <w:pPr>
        <w:spacing w:after="9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к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ич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 </w:t>
      </w:r>
      <w:r w:rsidRPr="000B7380">
        <w:rPr>
          <w:rFonts w:ascii="Times New Roman" w:eastAsia="IYQDT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– 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ание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«Собери 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юк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</w:t>
      </w:r>
    </w:p>
    <w:p w:rsidR="000B7380" w:rsidRPr="000B7380" w:rsidRDefault="000B7380" w:rsidP="000B7380">
      <w:pPr>
        <w:spacing w:after="16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tabs>
          <w:tab w:val="left" w:pos="3814"/>
          <w:tab w:val="left" w:pos="4774"/>
        </w:tabs>
        <w:spacing w:after="0" w:line="240" w:lineRule="auto"/>
        <w:ind w:right="-1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0B7380" w:rsidRPr="000B7380">
          <w:pgSz w:w="11906" w:h="16838"/>
          <w:pgMar w:top="1125" w:right="848" w:bottom="1134" w:left="1701" w:header="0" w:footer="0" w:gutter="0"/>
          <w:cols w:space="708"/>
        </w:sect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спитате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08"/>
          <w:sz w:val="28"/>
          <w:szCs w:val="28"/>
          <w:lang w:eastAsia="ru-RU"/>
        </w:rPr>
        <w:t xml:space="preserve"> 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каждой</w:t>
      </w:r>
      <w:r w:rsidRPr="000B7380">
        <w:rPr>
          <w:rFonts w:ascii="Times New Roman" w:eastAsia="YWHGE+TimesNewRomanPSMT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команды</w:t>
      </w:r>
      <w:r w:rsidRPr="000B7380">
        <w:rPr>
          <w:rFonts w:ascii="Times New Roman" w:eastAsia="YWHGE+TimesNewRomanPSMT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стол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лежат</w:t>
      </w:r>
      <w:r w:rsidRPr="000B7380">
        <w:rPr>
          <w:rFonts w:ascii="Times New Roman" w:eastAsia="YWHGE+TimesNewRomanPS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одинаковые</w:t>
      </w:r>
      <w:r w:rsidRPr="000B7380">
        <w:rPr>
          <w:rFonts w:ascii="Times New Roman" w:eastAsia="YWHGE+TimesNewRomanPSMT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абор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едме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ов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шк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ф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аппарат,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аборы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ды,</w:t>
      </w:r>
      <w:r w:rsidRPr="000B7380">
        <w:rPr>
          <w:rFonts w:ascii="Times New Roman" w:eastAsia="YWHGE+TimesNewRomanPS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тье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ая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да,</w:t>
      </w:r>
      <w:r w:rsidRPr="000B7380">
        <w:rPr>
          <w:rFonts w:ascii="Times New Roman" w:eastAsia="YWHGE+TimesNewRomanPSMT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 запа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ная</w:t>
      </w:r>
      <w:r w:rsidRPr="000B7380">
        <w:rPr>
          <w:rFonts w:ascii="Times New Roman" w:eastAsia="YWHGE+TimesNewRomanPSMT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а,</w:t>
      </w:r>
      <w:r w:rsidRPr="000B7380">
        <w:rPr>
          <w:rFonts w:ascii="Times New Roman" w:eastAsia="YWHGE+TimesNewRomanPS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кла,</w:t>
      </w:r>
      <w:r w:rsidRPr="000B7380">
        <w:rPr>
          <w:rFonts w:ascii="Times New Roman" w:eastAsia="YWHGE+TimesNewRomanPSMT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мягк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игр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шк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латье,</w:t>
      </w:r>
      <w:r w:rsidRPr="000B7380">
        <w:rPr>
          <w:rFonts w:ascii="Times New Roman" w:eastAsia="YWHGE+TimesNewRomanPS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туфл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ка.</w:t>
      </w:r>
      <w:proofErr w:type="gramEnd"/>
      <w:r w:rsidRPr="000B7380">
        <w:rPr>
          <w:rFonts w:ascii="Times New Roman" w:eastAsia="YWHGE+TimesNewRomanPSMT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 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0B7380">
        <w:rPr>
          <w:rFonts w:ascii="Times New Roman" w:eastAsia="YWHGE+TimesNewRomanPSMT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0B7380">
        <w:rPr>
          <w:rFonts w:ascii="Times New Roman" w:eastAsia="YWHGE+TimesNewRomanPSMT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команд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сло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ить</w:t>
      </w:r>
      <w:r w:rsidRPr="000B7380">
        <w:rPr>
          <w:rFonts w:ascii="Times New Roman" w:eastAsia="YWHGE+TimesNewRomanPSMT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юкзак</w:t>
      </w:r>
      <w:r w:rsidRPr="000B7380">
        <w:rPr>
          <w:rFonts w:ascii="Times New Roman" w:eastAsia="YWHGE+TimesNewRomanPSMT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предме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ы,</w:t>
      </w:r>
      <w:r w:rsidRPr="000B7380">
        <w:rPr>
          <w:rFonts w:ascii="Times New Roman" w:eastAsia="YWHGE+TimesNewRomanPSMT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 необ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мы</w:t>
      </w:r>
      <w:r w:rsidRPr="000B7380">
        <w:rPr>
          <w:rFonts w:ascii="Times New Roman" w:eastAsia="YWHGE+TimesNewRomanPSMT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походе.</w:t>
      </w:r>
      <w:r w:rsidRPr="000B7380">
        <w:rPr>
          <w:rFonts w:ascii="Times New Roman" w:eastAsia="YWHGE+TimesNewRomanPS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гда</w:t>
      </w:r>
      <w:r w:rsidRPr="000B7380">
        <w:rPr>
          <w:rFonts w:ascii="Times New Roman" w:eastAsia="YWHGE+TimesNewRomanPSMT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выпо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е,</w:t>
      </w:r>
      <w:r w:rsidRPr="000B7380">
        <w:rPr>
          <w:rFonts w:ascii="Times New Roman" w:eastAsia="YWHGE+TimesNewRomanPS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пом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мся</w:t>
      </w:r>
      <w:r w:rsidRPr="000B7380">
        <w:rPr>
          <w:rFonts w:ascii="Times New Roman" w:eastAsia="YWHGE+TimesNewRomanPSMT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кзака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 пров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м,</w:t>
      </w:r>
      <w:r w:rsidRPr="000B7380">
        <w:rPr>
          <w:rFonts w:ascii="Times New Roman" w:eastAsia="YWHGE+TimesNewRomanPSMT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се</w:t>
      </w:r>
      <w:r w:rsidRPr="000B7380">
        <w:rPr>
          <w:rFonts w:ascii="Times New Roman" w:eastAsia="YWHGE+TimesNewRomanPSMT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ли</w:t>
      </w:r>
      <w:r w:rsidRPr="000B7380">
        <w:rPr>
          <w:rFonts w:ascii="Times New Roman" w:eastAsia="YWHGE+TimesNewRomanPSMT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вещи</w:t>
      </w:r>
      <w:r w:rsidRPr="000B7380">
        <w:rPr>
          <w:rFonts w:ascii="Times New Roman" w:eastAsia="YWHGE+TimesNewRomanPSMT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собр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ём</w:t>
      </w:r>
      <w:r w:rsidRPr="000B7380">
        <w:rPr>
          <w:rFonts w:ascii="Times New Roman" w:eastAsia="YWHGE+TimesNewRomanPSMT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ля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тся</w:t>
      </w:r>
      <w:r w:rsidRPr="000B7380">
        <w:rPr>
          <w:rFonts w:ascii="Times New Roman" w:eastAsia="YWHGE+TimesNewRomanPSMT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бходи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ыми</w:t>
      </w:r>
      <w:r w:rsidRPr="000B7380">
        <w:rPr>
          <w:rFonts w:ascii="Times New Roman" w:eastAsia="YWHGE+TimesNewRomanPSMT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 похо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да.</w:t>
      </w:r>
      <w:r w:rsidRPr="000B7380">
        <w:rPr>
          <w:rFonts w:ascii="Times New Roman" w:eastAsia="YWHGE+TimesNewRomanPS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бята,</w:t>
      </w:r>
      <w:r w:rsidRPr="000B7380">
        <w:rPr>
          <w:rFonts w:ascii="Times New Roman" w:eastAsia="YWHGE+TimesNewRomanPSMT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братите</w:t>
      </w:r>
      <w:r w:rsidRPr="000B7380">
        <w:rPr>
          <w:rFonts w:ascii="Times New Roman" w:eastAsia="YWHGE+TimesNewRomanPSMT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внимание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как</w:t>
      </w:r>
      <w:r w:rsidRPr="000B7380">
        <w:rPr>
          <w:rFonts w:ascii="Times New Roman" w:eastAsia="YWHGE+TimesNewRomanPSMT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быс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ро</w:t>
      </w:r>
      <w:r w:rsidRPr="000B7380">
        <w:rPr>
          <w:rFonts w:ascii="Times New Roman" w:eastAsia="YWHGE+TimesNewRomanPS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ыл</w:t>
      </w:r>
      <w:r w:rsidRPr="000B7380">
        <w:rPr>
          <w:rFonts w:ascii="Times New Roman" w:eastAsia="YWHGE+TimesNewRomanPS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ан</w:t>
      </w:r>
      <w:r w:rsidRPr="000B7380">
        <w:rPr>
          <w:rFonts w:ascii="Times New Roman" w:eastAsia="YWHGE+TimesNewRomanPS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юкза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 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ильно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ли в нём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уложе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bookmarkEnd w:id="4"/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5" w:name="_page_12_0"/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ель: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юкз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 собран,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можн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иться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 по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од.</w:t>
      </w:r>
    </w:p>
    <w:p w:rsidR="000B7380" w:rsidRPr="000B7380" w:rsidRDefault="000B7380" w:rsidP="000B7380">
      <w:pPr>
        <w:spacing w:after="8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уль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тм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инут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«Т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нец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ристов»</w:t>
      </w:r>
    </w:p>
    <w:p w:rsidR="000B7380" w:rsidRPr="000B7380" w:rsidRDefault="000B7380" w:rsidP="000B7380">
      <w:pPr>
        <w:widowControl w:val="0"/>
        <w:spacing w:after="0" w:line="240" w:lineRule="auto"/>
        <w:ind w:right="313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ись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оход,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Х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дь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б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е).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лнца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 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ня 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вёт.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(Руки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рёд,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з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тем вв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рх),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 чт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весе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й,</w:t>
      </w: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ем пос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орей.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П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одскоки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ес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е).</w:t>
      </w:r>
    </w:p>
    <w:p w:rsidR="000B7380" w:rsidRPr="000B7380" w:rsidRDefault="000B7380" w:rsidP="000B7380">
      <w:pPr>
        <w:widowControl w:val="0"/>
        <w:spacing w:after="0" w:line="240" w:lineRule="auto"/>
        <w:ind w:right="2669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Это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ая 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ка,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ытяну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ь в с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у правую ру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у).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Это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ая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ытяну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ь в сторону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левую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ку),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рава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на,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сес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ь).</w:t>
      </w:r>
    </w:p>
    <w:p w:rsidR="000B7380" w:rsidRPr="000B7380" w:rsidRDefault="000B7380" w:rsidP="000B7380">
      <w:pPr>
        <w:widowControl w:val="0"/>
        <w:spacing w:before="1" w:after="0" w:line="240" w:lineRule="auto"/>
        <w:ind w:right="937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Слева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ая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а.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ть, с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ш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ть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лноо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б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азные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движения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ука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и).</w:t>
      </w:r>
    </w:p>
    <w:p w:rsidR="000B7380" w:rsidRPr="000B7380" w:rsidRDefault="000B7380" w:rsidP="000B7380">
      <w:pPr>
        <w:widowControl w:val="0"/>
        <w:spacing w:after="0" w:line="240" w:lineRule="auto"/>
        <w:ind w:right="3126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Поверн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ись мы, 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(Поверну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ься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руг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ебя).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Стало всё на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орот: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(Покру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ить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оловой).</w:t>
      </w: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Слева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ая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а,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и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ест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ь).</w:t>
      </w:r>
    </w:p>
    <w:p w:rsidR="000B7380" w:rsidRPr="000B7380" w:rsidRDefault="000B7380" w:rsidP="000B7380">
      <w:pPr>
        <w:widowControl w:val="0"/>
        <w:spacing w:after="0" w:line="240" w:lineRule="auto"/>
        <w:ind w:right="787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рава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 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ка.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(Встать,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совершать в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ообразные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движе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я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ука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и).</w:t>
      </w:r>
    </w:p>
    <w:p w:rsidR="000B7380" w:rsidRPr="000B7380" w:rsidRDefault="000B7380" w:rsidP="000B7380">
      <w:pPr>
        <w:widowControl w:val="0"/>
        <w:spacing w:before="2" w:after="0" w:line="240" w:lineRule="auto"/>
        <w:ind w:right="3133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ись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оход,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Х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дь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б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е).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лнца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 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ня 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вёт.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(Руки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 xml:space="preserve">рёд, 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з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тем в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TNLPT+TimesNewRomanPSMT" w:hAnsi="Times New Roman" w:cs="Times New Roman"/>
          <w:i/>
          <w:iCs/>
          <w:color w:val="000000"/>
          <w:sz w:val="28"/>
          <w:szCs w:val="28"/>
          <w:lang w:eastAsia="ru-RU"/>
        </w:rPr>
        <w:t>рх).</w:t>
      </w:r>
    </w:p>
    <w:p w:rsidR="000B7380" w:rsidRPr="000B7380" w:rsidRDefault="000B7380" w:rsidP="000B7380">
      <w:pPr>
        <w:spacing w:after="6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спитате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3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Строимся</w:t>
      </w:r>
      <w:r w:rsidRPr="000B7380">
        <w:rPr>
          <w:rFonts w:ascii="Times New Roman" w:eastAsia="YWHGE+TimesNewRomanPSMT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гом</w:t>
      </w:r>
      <w:r w:rsidRPr="000B7380">
        <w:rPr>
          <w:rFonts w:ascii="Times New Roman" w:eastAsia="YWHGE+TimesNewRomanPSMT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колон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отправ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яемся</w:t>
      </w:r>
      <w:r w:rsidRPr="000B7380">
        <w:rPr>
          <w:rFonts w:ascii="Times New Roman" w:eastAsia="YWHGE+TimesNewRomanPSMT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пох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д, но</w:t>
      </w:r>
      <w:r w:rsidRPr="000B7380">
        <w:rPr>
          <w:rFonts w:ascii="Times New Roman" w:eastAsia="YWHGE+TimesNewRomanPS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ля</w:t>
      </w:r>
      <w:r w:rsidRPr="000B7380">
        <w:rPr>
          <w:rFonts w:ascii="Times New Roman" w:eastAsia="YWHGE+TimesNewRomanPS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эт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нам</w:t>
      </w:r>
      <w:r w:rsidRPr="000B7380">
        <w:rPr>
          <w:rFonts w:ascii="Times New Roman" w:eastAsia="YWHGE+TimesNewRomanPSMT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жно</w:t>
      </w:r>
      <w:r w:rsidRPr="000B7380">
        <w:rPr>
          <w:rFonts w:ascii="Times New Roman" w:eastAsia="YWHGE+TimesNewRomanPS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выйти</w:t>
      </w:r>
      <w:r w:rsidRPr="000B7380">
        <w:rPr>
          <w:rFonts w:ascii="Times New Roman" w:eastAsia="YWHGE+TimesNewRomanPS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из</w:t>
      </w:r>
      <w:r w:rsidRPr="000B7380">
        <w:rPr>
          <w:rFonts w:ascii="Times New Roman" w:eastAsia="YWHGE+TimesNewRomanPSMT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нашего</w:t>
      </w:r>
      <w:r w:rsidRPr="000B7380">
        <w:rPr>
          <w:rFonts w:ascii="Times New Roman" w:eastAsia="YWHGE+TimesNewRomanPS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Иг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6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«Мой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6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мый г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.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(По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ти</w:t>
      </w:r>
      <w:r w:rsidRPr="000B7380">
        <w:rPr>
          <w:rFonts w:ascii="Times New Roman" w:eastAsia="YWHGE+TimesNewRomanPS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ования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дети</w:t>
      </w:r>
      <w:r w:rsidRPr="000B7380">
        <w:rPr>
          <w:rFonts w:ascii="Times New Roman" w:eastAsia="YWHGE+TimesNewRomanPSMT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остана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иваются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стенда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фо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тогра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ия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одно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города.</w:t>
      </w:r>
      <w:proofErr w:type="gramEnd"/>
      <w:r w:rsidRPr="000B7380">
        <w:rPr>
          <w:rFonts w:ascii="Times New Roman" w:eastAsia="YWHGE+TimesNewRomanPSMT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Каждая</w:t>
      </w:r>
      <w:r w:rsidRPr="000B7380">
        <w:rPr>
          <w:rFonts w:ascii="Times New Roman" w:eastAsia="YWHGE+TimesNewRomanPSMT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фотог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аф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ия</w:t>
      </w:r>
      <w:r w:rsidRPr="000B7380">
        <w:rPr>
          <w:rFonts w:ascii="Times New Roman" w:eastAsia="YWHGE+TimesNewRomanPSMT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помечена</w:t>
      </w:r>
      <w:r w:rsidRPr="000B7380">
        <w:rPr>
          <w:rFonts w:ascii="Times New Roman" w:eastAsia="YWHGE+TimesNewRomanPSMT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жком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делённо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ц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а).</w:t>
      </w:r>
      <w:proofErr w:type="gramEnd"/>
    </w:p>
    <w:p w:rsidR="000B7380" w:rsidRPr="000B7380" w:rsidRDefault="000B7380" w:rsidP="000B7380">
      <w:pPr>
        <w:spacing w:after="4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0B7380" w:rsidRPr="000B7380">
          <w:pgSz w:w="11906" w:h="16838"/>
          <w:pgMar w:top="1123" w:right="848" w:bottom="1134" w:left="1700" w:header="0" w:footer="0" w:gutter="0"/>
          <w:cols w:space="708"/>
        </w:sect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3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та,</w:t>
      </w:r>
      <w:r w:rsidRPr="000B7380">
        <w:rPr>
          <w:rFonts w:ascii="Times New Roman" w:eastAsia="YWHGE+TimesNewRomanPSMT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называе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ся</w:t>
      </w:r>
      <w:r w:rsidRPr="000B7380">
        <w:rPr>
          <w:rFonts w:ascii="Times New Roman" w:eastAsia="YWHGE+TimesNewRomanPSMT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аша</w:t>
      </w:r>
      <w:r w:rsidRPr="000B7380">
        <w:rPr>
          <w:rFonts w:ascii="Times New Roman" w:eastAsia="YWHGE+TimesNewRomanPSMT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а?</w:t>
      </w:r>
      <w:r w:rsidRPr="000B7380">
        <w:rPr>
          <w:rFonts w:ascii="Times New Roman" w:eastAsia="YWHGE+TimesNewRomanPSMT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Зн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т,</w:t>
      </w:r>
      <w:r w:rsidRPr="000B7380">
        <w:rPr>
          <w:rFonts w:ascii="Times New Roman" w:eastAsia="YWHGE+TimesNewRomanPSMT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мы</w:t>
      </w:r>
      <w:r w:rsidRPr="000B7380">
        <w:rPr>
          <w:rFonts w:ascii="Times New Roman" w:eastAsia="YWHGE+TimesNewRomanPSMT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о? (Р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не).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род,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тором</w:t>
      </w:r>
      <w:r w:rsidRPr="000B7380">
        <w:rPr>
          <w:rFonts w:ascii="Times New Roman" w:eastAsia="YWHGE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мы</w:t>
      </w:r>
      <w:r w:rsidRPr="000B7380">
        <w:rPr>
          <w:rFonts w:ascii="Times New Roman" w:eastAsia="YWHGE+TimesNewRomanPS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ивём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Выкса)</w:t>
      </w:r>
      <w:r w:rsidRPr="000B7380">
        <w:rPr>
          <w:rFonts w:ascii="Times New Roman" w:eastAsia="YWHGE+TimesNewRomanPSMT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Зна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мы</w:t>
      </w:r>
      <w:r w:rsidRPr="000B7380">
        <w:rPr>
          <w:rFonts w:ascii="Times New Roman" w:eastAsia="YWHGE+TimesNewRomanPSMT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кто</w:t>
      </w:r>
      <w:r w:rsidRPr="000B7380">
        <w:rPr>
          <w:rFonts w:ascii="Times New Roman" w:eastAsia="YWHGE+TimesNewRomanPS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вам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Мы</w:t>
      </w:r>
      <w:r w:rsidRPr="000B7380">
        <w:rPr>
          <w:rFonts w:ascii="Times New Roman" w:eastAsia="YWHGE+TimesNewRomanPS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Выксунцы</w:t>
      </w:r>
      <w:proofErr w:type="spell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).).</w:t>
      </w:r>
      <w:proofErr w:type="gramEnd"/>
      <w:r w:rsidRPr="000B7380">
        <w:rPr>
          <w:rFonts w:ascii="Times New Roman" w:eastAsia="YWHGE+TimesNewRomanPS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Ребя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нам</w:t>
      </w:r>
      <w:r w:rsidRPr="000B7380">
        <w:rPr>
          <w:rFonts w:ascii="Times New Roman" w:eastAsia="YWHGE+TimesNewRomanPSMT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жно</w:t>
      </w:r>
      <w:r w:rsidRPr="000B7380">
        <w:rPr>
          <w:rFonts w:ascii="Times New Roman" w:eastAsia="YWHGE+TimesNewRomanPS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ать</w:t>
      </w:r>
      <w:r w:rsidRPr="000B7380">
        <w:rPr>
          <w:rFonts w:ascii="Times New Roman" w:eastAsia="YWHGE+TimesNewRomanPS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лю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бо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ноцветный</w:t>
      </w:r>
      <w:r w:rsidRPr="000B7380">
        <w:rPr>
          <w:rFonts w:ascii="Times New Roman" w:eastAsia="YWHGE+TimesNewRomanPSMT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ш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рик, най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фотог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фи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pacing w:val="21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тем</w:t>
      </w:r>
      <w:r w:rsidRPr="000B7380">
        <w:rPr>
          <w:rFonts w:ascii="Times New Roman" w:eastAsia="YWHGE+TimesNewRomanPSMT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ом,</w:t>
      </w:r>
      <w:r w:rsidRPr="000B7380">
        <w:rPr>
          <w:rFonts w:ascii="Times New Roman" w:eastAsia="YWHGE+TimesNewRomanPSMT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21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казать</w:t>
      </w:r>
      <w:r w:rsidRPr="000B7380">
        <w:rPr>
          <w:rFonts w:ascii="Times New Roman" w:eastAsia="YWHGE+TimesNewRomanPSMT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об изображ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нной</w:t>
      </w:r>
      <w:r w:rsidRPr="000B7380">
        <w:rPr>
          <w:rFonts w:ascii="Times New Roman" w:eastAsia="YWHGE+TimesNewRomanPSMT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оприм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чательно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сти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ска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ыва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остоп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имечате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ьност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орода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ш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ий</w:t>
      </w:r>
      <w:r w:rsidRPr="000B7380">
        <w:rPr>
          <w:rFonts w:ascii="Times New Roman" w:eastAsia="YWHGE+TimesNewRomanPSMT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ад,</w:t>
      </w:r>
      <w:r w:rsidRPr="000B7380">
        <w:rPr>
          <w:rFonts w:ascii="Times New Roman" w:eastAsia="YWHGE+TimesNewRomanPSMT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Пло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щадь</w:t>
      </w:r>
      <w:r w:rsidRPr="000B7380">
        <w:rPr>
          <w:rFonts w:ascii="Times New Roman" w:eastAsia="YWHGE+TimesNewRomanPSMT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В.И.</w:t>
      </w:r>
      <w:r w:rsidRPr="000B7380">
        <w:rPr>
          <w:rFonts w:ascii="Times New Roman" w:eastAsia="YWHGE+TimesNewRomanPSMT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Лен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а»,</w:t>
      </w:r>
      <w:r w:rsidRPr="000B7380">
        <w:rPr>
          <w:rFonts w:ascii="Times New Roman" w:eastAsia="YWHGE+TimesNewRomanPSMT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КиО</w:t>
      </w:r>
      <w:proofErr w:type="spellEnd"/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Вечный огонь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». 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лод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цы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!</w:t>
      </w:r>
      <w:r w:rsidRPr="000B7380">
        <w:rPr>
          <w:rFonts w:ascii="Times New Roman" w:eastAsia="YWHGE+TimesNewRomanPS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Справи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ись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зада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ием.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ного</w:t>
      </w:r>
      <w:r w:rsidRPr="000B7380">
        <w:rPr>
          <w:rFonts w:ascii="Times New Roman" w:eastAsia="YWHGE+TimesNewRomanPS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родном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городе.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Вот теп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рь</w:t>
      </w:r>
      <w:r w:rsidRPr="000B7380">
        <w:rPr>
          <w:rFonts w:ascii="Times New Roman" w:eastAsia="YWHGE+TimesNewRomanPSMT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тпр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емся</w:t>
      </w:r>
      <w:r w:rsidRPr="000B7380">
        <w:rPr>
          <w:rFonts w:ascii="Times New Roman" w:eastAsia="YWHGE+TimesNewRomanPSMT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а,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но</w:t>
      </w:r>
      <w:r w:rsidRPr="000B7380">
        <w:rPr>
          <w:rFonts w:ascii="Times New Roman" w:eastAsia="YWHGE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еред</w:t>
      </w:r>
      <w:r w:rsidRPr="000B7380">
        <w:rPr>
          <w:rFonts w:ascii="Times New Roman" w:eastAsia="YWHGE+TimesNewRomanPS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похо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длаг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 вам 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Pr="000B7380">
        <w:rPr>
          <w:rFonts w:ascii="Times New Roman" w:eastAsia="KUBTA+TimesNewRomanPSMT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карту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 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Весёло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 Рюкз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а.</w:t>
      </w:r>
      <w:bookmarkEnd w:id="5"/>
    </w:p>
    <w:p w:rsidR="000B7380" w:rsidRPr="000B7380" w:rsidRDefault="000B7380" w:rsidP="00043182">
      <w:pPr>
        <w:widowControl w:val="0"/>
        <w:spacing w:after="0" w:line="240" w:lineRule="auto"/>
        <w:ind w:right="-1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0B7380" w:rsidRPr="000B7380">
          <w:pgSz w:w="11906" w:h="16838"/>
          <w:pgMar w:top="1125" w:right="849" w:bottom="1134" w:left="1701" w:header="0" w:footer="0" w:gutter="0"/>
          <w:cols w:space="708"/>
        </w:sectPr>
      </w:pPr>
      <w:bookmarkStart w:id="6" w:name="_page_15_0"/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атель: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7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тать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лан</w:t>
      </w:r>
      <w:r w:rsidRPr="000B7380">
        <w:rPr>
          <w:rFonts w:ascii="Times New Roman" w:eastAsia="YWHGE+TimesNewRomanPSMT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местнос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».</w:t>
      </w:r>
      <w:r w:rsidRPr="000B7380">
        <w:rPr>
          <w:rFonts w:ascii="Times New Roman" w:eastAsia="YWHGE+TimesNewRomanPS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Каким</w:t>
      </w:r>
      <w:r w:rsidRPr="000B7380">
        <w:rPr>
          <w:rFonts w:ascii="Times New Roman" w:eastAsia="YWHGE+TimesNewRomanPSMT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словны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 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дом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ого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карте?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и:</w:t>
      </w:r>
      <w:r w:rsidRPr="000B7380">
        <w:rPr>
          <w:rFonts w:ascii="Times New Roman" w:eastAsia="YWHGE+TimesNewRomanPS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словн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ак</w:t>
      </w:r>
      <w:r w:rsidRPr="000B7380">
        <w:rPr>
          <w:rFonts w:ascii="Times New Roman" w:eastAsia="YWHGE+TimesNewRomanPS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гольни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 Какой</w:t>
      </w:r>
      <w:r w:rsidRPr="000B7380">
        <w:rPr>
          <w:rFonts w:ascii="Times New Roman" w:eastAsia="YWHGE+TimesNewRomanPSMT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ет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идти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до</w:t>
      </w:r>
      <w:r w:rsidRPr="000B7380">
        <w:rPr>
          <w:rFonts w:ascii="Times New Roman" w:eastAsia="YWHGE+TimesNewRomanPSMT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нег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Изви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гой.</w:t>
      </w:r>
      <w:r w:rsidRPr="000B7380">
        <w:rPr>
          <w:rFonts w:ascii="Times New Roman" w:eastAsia="YWHGE+TimesNewRomanPSMT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рез</w:t>
      </w:r>
      <w:r w:rsidRPr="000B7380">
        <w:rPr>
          <w:rFonts w:ascii="Times New Roman" w:eastAsia="YWHGE+TimesNewRomanPSMT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 мы</w:t>
      </w:r>
      <w:r w:rsidRPr="000B7380">
        <w:rPr>
          <w:rFonts w:ascii="Times New Roman" w:eastAsia="YWHGE+TimesNewRomanPS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жны</w:t>
      </w:r>
      <w:r w:rsidRPr="000B7380">
        <w:rPr>
          <w:rFonts w:ascii="Times New Roman" w:eastAsia="YWHGE+TimesNewRomanPS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ой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и:</w:t>
      </w:r>
      <w:r w:rsidRPr="000B7380">
        <w:rPr>
          <w:rFonts w:ascii="Times New Roman" w:eastAsia="YWHGE+TimesNewRomanPSMT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Пер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ться</w:t>
      </w:r>
      <w:r w:rsidRPr="000B7380">
        <w:rPr>
          <w:rFonts w:ascii="Times New Roman" w:eastAsia="YWHGE+TimesNewRomanPSMT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через</w:t>
      </w:r>
      <w:r w:rsidRPr="000B7380">
        <w:rPr>
          <w:rFonts w:ascii="Times New Roman" w:eastAsia="YWHGE+TimesNewRomanPSMT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ло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о»</w:t>
      </w:r>
      <w:r w:rsidRPr="000B7380">
        <w:rPr>
          <w:rFonts w:ascii="Times New Roman" w:eastAsia="YWHGE+TimesNewRomanPSMT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KUBTA+TimesNewRomanPSMT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«Бо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 Про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ти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рез</w:t>
      </w:r>
      <w:r w:rsidRPr="000B7380">
        <w:rPr>
          <w:rFonts w:ascii="Times New Roman" w:eastAsia="YWHGE+TimesNewRomanPSMT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ес,</w:t>
      </w:r>
      <w:r w:rsidRPr="000B7380">
        <w:rPr>
          <w:rFonts w:ascii="Times New Roman" w:eastAsia="YWHGE+TimesNewRomanPS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иться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чер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ез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а,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у,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ихо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ят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ель: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рь, отправля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 по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мар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bookmarkEnd w:id="6"/>
    </w:p>
    <w:p w:rsidR="000B7380" w:rsidRPr="000B7380" w:rsidRDefault="000B7380" w:rsidP="00043182">
      <w:pPr>
        <w:widowControl w:val="0"/>
        <w:spacing w:after="0" w:line="240" w:lineRule="auto"/>
        <w:ind w:right="-1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7" w:name="_page_23_0"/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5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ят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а,</w:t>
      </w:r>
      <w:r w:rsidRPr="000B7380">
        <w:rPr>
          <w:rFonts w:ascii="Times New Roman" w:eastAsia="YWHGE+TimesNewRomanPS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йте</w:t>
      </w:r>
      <w:r w:rsidRPr="000B7380">
        <w:rPr>
          <w:rFonts w:ascii="Times New Roman" w:eastAsia="YWHGE+TimesNewRomanPSMT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ем</w:t>
      </w:r>
      <w:r w:rsidRPr="000B7380">
        <w:rPr>
          <w:rFonts w:ascii="Times New Roman" w:eastAsia="YWHGE+TimesNewRomanPSMT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ривал.</w:t>
      </w:r>
      <w:r w:rsidRPr="000B7380">
        <w:rPr>
          <w:rFonts w:ascii="Times New Roman" w:eastAsia="YWHGE+TimesNewRomanPSMT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Дети</w:t>
      </w:r>
      <w:r w:rsidRPr="000B7380">
        <w:rPr>
          <w:rFonts w:ascii="Times New Roman" w:eastAsia="YWHGE+TimesNewRomanPS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дятся</w:t>
      </w:r>
      <w:r w:rsidRPr="000B7380">
        <w:rPr>
          <w:rFonts w:ascii="Times New Roman" w:eastAsia="YWHGE+TimesNewRomanPSMT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proofErr w:type="gramStart"/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и»).</w:t>
      </w:r>
      <w:r w:rsidRPr="000B7380">
        <w:rPr>
          <w:rFonts w:ascii="Times New Roman" w:eastAsia="YWHGE+TimesNewRomanPS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Ребя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а,</w:t>
      </w:r>
      <w:r w:rsidRPr="000B7380">
        <w:rPr>
          <w:rFonts w:ascii="Times New Roman" w:eastAsia="YWHGE+TimesNewRomanPSMT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ом</w:t>
      </w:r>
      <w:r w:rsidRPr="000B7380">
        <w:rPr>
          <w:rFonts w:ascii="Times New Roman" w:eastAsia="YWHGE+TimesNewRomanPSMT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вают</w:t>
      </w:r>
      <w:r w:rsidRPr="000B7380">
        <w:rPr>
          <w:rFonts w:ascii="Times New Roman" w:eastAsia="YWHGE+TimesNewRomanPSMT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новку</w:t>
      </w:r>
      <w:r w:rsidRPr="000B7380">
        <w:rPr>
          <w:rFonts w:ascii="Times New Roman" w:eastAsia="YWHGE+TimesNewRomanPSMT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ти</w:t>
      </w:r>
      <w:r w:rsidRPr="000B7380">
        <w:rPr>
          <w:rFonts w:ascii="Times New Roman" w:eastAsia="YWHGE+TimesNewRomanPSMT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ля</w:t>
      </w:r>
      <w:r w:rsidRPr="000B7380">
        <w:rPr>
          <w:rFonts w:ascii="Times New Roman" w:eastAsia="YWHGE+TimesNewRomanPS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а,</w:t>
      </w:r>
      <w:r w:rsidRPr="000B7380">
        <w:rPr>
          <w:rFonts w:ascii="Times New Roman" w:eastAsia="YWHGE+TimesNewRomanPSMT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 место</w:t>
      </w:r>
      <w:r w:rsidRPr="000B7380">
        <w:rPr>
          <w:rFonts w:ascii="Times New Roman" w:eastAsia="YWHGE+TimesNewRomanPS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ки.</w:t>
      </w:r>
      <w:r w:rsidRPr="000B7380">
        <w:rPr>
          <w:rFonts w:ascii="Times New Roman" w:eastAsia="YWHGE+TimesNewRomanPSMT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Как</w:t>
      </w:r>
      <w:r w:rsidRPr="000B7380">
        <w:rPr>
          <w:rFonts w:ascii="Times New Roman" w:eastAsia="YWHGE+TimesNewRomanPS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вы</w:t>
      </w:r>
      <w:r w:rsidRPr="000B7380">
        <w:rPr>
          <w:rFonts w:ascii="Times New Roman" w:eastAsia="YWHGE+TimesNewRomanPS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те,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зачем</w:t>
      </w:r>
      <w:r w:rsidRPr="000B7380">
        <w:rPr>
          <w:rFonts w:ascii="Times New Roman" w:eastAsia="YWHGE+TimesNewRomanPS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тешес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жен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прива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и: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ть</w:t>
      </w:r>
      <w:r w:rsidRPr="000B7380">
        <w:rPr>
          <w:rFonts w:ascii="Times New Roman" w:eastAsia="YWHGE+TimesNewRomanPSMT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силы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е.</w:t>
      </w:r>
      <w:r w:rsidRPr="000B7380">
        <w:rPr>
          <w:rFonts w:ascii="Times New Roman" w:eastAsia="YWHGE+TimesNewRomanPS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Ну</w:t>
      </w:r>
      <w:r w:rsidRPr="000B7380">
        <w:rPr>
          <w:rFonts w:ascii="Times New Roman" w:eastAsia="YWHGE+TimesNewRomanPSMT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что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ых закон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лся.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три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е,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мы</w:t>
      </w:r>
      <w:r w:rsidRPr="000B7380">
        <w:rPr>
          <w:rFonts w:ascii="Times New Roman" w:eastAsia="YWHGE+TimesNewRomanPSMT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пришли</w:t>
      </w:r>
      <w:r w:rsidRPr="000B7380">
        <w:rPr>
          <w:rFonts w:ascii="Times New Roman" w:eastAsia="YWHGE+TimesNewRomanPS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Весё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 (Дети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оят в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).</w:t>
      </w:r>
    </w:p>
    <w:p w:rsidR="000B7380" w:rsidRPr="000B7380" w:rsidRDefault="000B7380" w:rsidP="000B7380">
      <w:pPr>
        <w:spacing w:after="52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tabs>
          <w:tab w:val="left" w:pos="7300"/>
        </w:tabs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Весёлый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Рю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авств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йте,</w:t>
      </w:r>
      <w:r w:rsidRPr="000B7380">
        <w:rPr>
          <w:rFonts w:ascii="Times New Roman" w:eastAsia="YWHGE+TimesNewRomanPS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ята!</w:t>
      </w:r>
      <w:r w:rsidRPr="000B7380">
        <w:rPr>
          <w:rFonts w:ascii="Times New Roman" w:eastAsia="YWHGE+TimesNewRomanPS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Вы</w:t>
      </w:r>
      <w:r w:rsidRPr="000B7380">
        <w:rPr>
          <w:rFonts w:ascii="Times New Roman" w:eastAsia="YWHGE+TimesNewRomanPSMT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зна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я?</w:t>
      </w:r>
      <w:r w:rsidRPr="000B7380">
        <w:rPr>
          <w:rFonts w:ascii="Times New Roman" w:eastAsia="YWHGE+TimesNewRomanPSMT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и:</w:t>
      </w:r>
      <w:r w:rsidRPr="000B7380">
        <w:rPr>
          <w:rFonts w:ascii="Times New Roman" w:eastAsia="YWHGE+TimesNewRomanPSMT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есёл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 Рюкзачок.</w:t>
      </w:r>
      <w:r w:rsidRPr="000B7380">
        <w:rPr>
          <w:rFonts w:ascii="Times New Roman" w:eastAsia="YWHGE+TimesNewRomanPSMT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Пригл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шаю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Вас</w:t>
      </w:r>
      <w:r w:rsidRPr="000B7380">
        <w:rPr>
          <w:rFonts w:ascii="Times New Roman" w:eastAsia="YWHGE+TimesNewRomanPS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гости.</w:t>
      </w:r>
      <w:r w:rsidRPr="000B7380">
        <w:rPr>
          <w:rFonts w:ascii="Times New Roman" w:eastAsia="YWHGE+TimesNewRomanPSMT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Давай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поиграе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Иг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«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Прави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а Весё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Рюкзач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3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ия</w:t>
      </w:r>
      <w:r w:rsidRPr="000B7380">
        <w:rPr>
          <w:rFonts w:ascii="Times New Roman" w:eastAsia="YWHGE+TimesNewRomanPSMT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риста</w:t>
      </w:r>
      <w:r w:rsidRPr="000B7380">
        <w:rPr>
          <w:rFonts w:ascii="Times New Roman" w:eastAsia="YWHGE+TimesNewRomanPSMT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правильные,</w:t>
      </w:r>
      <w:r w:rsidRPr="000B7380">
        <w:rPr>
          <w:rFonts w:ascii="Times New Roman" w:eastAsia="YWHGE+TimesNewRomanPSMT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то</w:t>
      </w:r>
      <w:r w:rsidRPr="000B7380">
        <w:rPr>
          <w:rFonts w:ascii="Times New Roman" w:eastAsia="YWHGE+TimesNewRomanPSMT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вы</w:t>
      </w:r>
      <w:r w:rsidRPr="000B7380">
        <w:rPr>
          <w:rFonts w:ascii="Times New Roman" w:eastAsia="YWHGE+TimesNewRomanPSMT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опаете</w:t>
      </w:r>
      <w:r w:rsidRPr="000B7380">
        <w:rPr>
          <w:rFonts w:ascii="Times New Roman" w:eastAsia="YWHGE+TimesNewRomanPS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лад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ши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;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дейс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вия 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осят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веку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или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ес</w:t>
      </w:r>
      <w:r w:rsidRPr="000B7380">
        <w:rPr>
          <w:rFonts w:ascii="Times New Roman" w:eastAsia="YWHGE+TimesNewRomanPSMT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аете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нога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и.</w:t>
      </w:r>
    </w:p>
    <w:p w:rsidR="000B7380" w:rsidRPr="000B7380" w:rsidRDefault="000B7380" w:rsidP="000B7380">
      <w:pPr>
        <w:spacing w:after="4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Отды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0B7380" w:rsidRPr="000B7380" w:rsidRDefault="000B7380" w:rsidP="000B7380">
      <w:pPr>
        <w:widowControl w:val="0"/>
        <w:spacing w:after="0" w:line="240" w:lineRule="auto"/>
        <w:ind w:right="528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Вести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ения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природой.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тста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ать от 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ов.</w:t>
      </w:r>
    </w:p>
    <w:p w:rsidR="000B7380" w:rsidRPr="000B7380" w:rsidRDefault="000B7380" w:rsidP="000B7380">
      <w:pPr>
        <w:widowControl w:val="0"/>
        <w:spacing w:before="3" w:after="0" w:line="240" w:lineRule="auto"/>
        <w:ind w:right="447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Фот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фир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приро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ные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ъек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ичать.</w:t>
      </w:r>
    </w:p>
    <w:p w:rsidR="000B7380" w:rsidRPr="000B7380" w:rsidRDefault="000B7380" w:rsidP="000B7380">
      <w:pPr>
        <w:widowControl w:val="0"/>
        <w:spacing w:after="0" w:line="240" w:lineRule="auto"/>
        <w:ind w:right="557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бирать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орост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ть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я.</w:t>
      </w:r>
    </w:p>
    <w:p w:rsidR="000B7380" w:rsidRPr="000B7380" w:rsidRDefault="000B7380" w:rsidP="000B7380">
      <w:pPr>
        <w:widowControl w:val="0"/>
        <w:spacing w:after="0" w:line="240" w:lineRule="auto"/>
        <w:ind w:right="650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гать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ам.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бирать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сор.</w:t>
      </w:r>
    </w:p>
    <w:p w:rsidR="000B7380" w:rsidRPr="000B7380" w:rsidRDefault="000B7380" w:rsidP="000B7380">
      <w:pPr>
        <w:widowControl w:val="0"/>
        <w:spacing w:before="2" w:after="0" w:line="240" w:lineRule="auto"/>
        <w:ind w:right="63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Лом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Разорять м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равейники.</w:t>
      </w: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сть гри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 ви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де.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олодц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!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наете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авила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кзач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а.</w:t>
      </w:r>
    </w:p>
    <w:p w:rsidR="000B7380" w:rsidRPr="000B7380" w:rsidRDefault="000B7380" w:rsidP="000B7380">
      <w:pPr>
        <w:spacing w:after="2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6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Весёлый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Рю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Сейчас</w:t>
      </w:r>
      <w:r w:rsidRPr="000B7380">
        <w:rPr>
          <w:rFonts w:ascii="Times New Roman" w:eastAsia="YWHGE+TimesNewRomanPSMT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пригла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аю</w:t>
      </w:r>
      <w:r w:rsidRPr="000B7380">
        <w:rPr>
          <w:rFonts w:ascii="Times New Roman" w:eastAsia="YWHGE+TimesNewRomanPS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вас</w:t>
      </w:r>
      <w:r w:rsidRPr="000B7380">
        <w:rPr>
          <w:rFonts w:ascii="Times New Roman" w:eastAsia="YWHGE+TimesNewRomanPSMT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г,</w:t>
      </w:r>
      <w:r w:rsidRPr="000B7380">
        <w:rPr>
          <w:rFonts w:ascii="Times New Roman" w:eastAsia="YWHGE+TimesNewRomanPSMT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играть</w:t>
      </w:r>
      <w:r w:rsidRPr="000B7380">
        <w:rPr>
          <w:rFonts w:ascii="Times New Roman" w:eastAsia="YWHGE+TimesNewRomanPSMT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тдох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ть не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ног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0B7380" w:rsidRPr="000B7380" w:rsidRDefault="000B7380" w:rsidP="000B7380">
      <w:pPr>
        <w:spacing w:after="1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65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ультмину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7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«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ес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7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7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лу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7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идём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7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(Вы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ен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7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движе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ий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7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ек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ту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63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0B7380" w:rsidRPr="000B7380">
          <w:pgSz w:w="11906" w:h="16838"/>
          <w:pgMar w:top="1125" w:right="848" w:bottom="1134" w:left="1701" w:header="0" w:footer="0" w:gutter="0"/>
          <w:cols w:space="708"/>
        </w:sect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 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гу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ём.</w:t>
      </w:r>
      <w:r w:rsidRPr="000B7380">
        <w:rPr>
          <w:rFonts w:ascii="Times New Roman" w:eastAsia="YWHGE+TimesNewRomanPSMT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 спешим, не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отст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ём. 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 выход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 мы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г, Тысяча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цве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г!</w:t>
      </w:r>
      <w:bookmarkEnd w:id="7"/>
    </w:p>
    <w:p w:rsidR="000B7380" w:rsidRPr="000B7380" w:rsidRDefault="000B7380" w:rsidP="000B7380">
      <w:pPr>
        <w:widowControl w:val="0"/>
        <w:spacing w:after="0" w:line="240" w:lineRule="auto"/>
        <w:ind w:right="603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8" w:name="_page_27_0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шка, ва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илёк, Ме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ница,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каш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кле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 Расстил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йся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р.</w:t>
      </w: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 на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але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0B7380" w:rsidRPr="000B7380" w:rsidRDefault="000B7380" w:rsidP="000B7380">
      <w:pPr>
        <w:widowControl w:val="0"/>
        <w:spacing w:after="0" w:line="240" w:lineRule="auto"/>
        <w:ind w:right="568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 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рвать 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есу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цветоч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акл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няй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 на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носочки.</w:t>
      </w:r>
    </w:p>
    <w:p w:rsidR="000B7380" w:rsidRPr="000B7380" w:rsidRDefault="000B7380" w:rsidP="000B7380">
      <w:pPr>
        <w:widowControl w:val="0"/>
        <w:spacing w:after="0" w:line="240" w:lineRule="auto"/>
        <w:ind w:right="640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Раз цветок, два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цве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А 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ом сплет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 в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нок!</w:t>
      </w:r>
    </w:p>
    <w:p w:rsidR="000B7380" w:rsidRPr="000B7380" w:rsidRDefault="000B7380" w:rsidP="000B7380">
      <w:pPr>
        <w:spacing w:after="79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1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Весёлый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Р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юкза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: Игра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«З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ье 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рюкзачке».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редл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гаю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вам отгадать загад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лека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ств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ых трав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х. Н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отгадать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зага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 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йст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рств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раст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й, 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 пе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мощь 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 оказать лекарст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ения.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 к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правильн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твет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чите «к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»</w:t>
      </w:r>
      <w:r w:rsidRPr="000B7380">
        <w:rPr>
          <w:rFonts w:ascii="Times New Roman" w:eastAsia="YWHGE+TimesNewRomanPSMT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 изображ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нием ле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арств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нно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раст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ия</w:t>
      </w:r>
    </w:p>
    <w:p w:rsidR="000B7380" w:rsidRPr="000B7380" w:rsidRDefault="000B7380" w:rsidP="000B7380">
      <w:pPr>
        <w:spacing w:after="6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577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Растёт зе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ой,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 обходят 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 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лючая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 злая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а.</w:t>
      </w:r>
    </w:p>
    <w:p w:rsidR="000B7380" w:rsidRPr="000B7380" w:rsidRDefault="000B7380" w:rsidP="000B7380">
      <w:pPr>
        <w:widowControl w:val="0"/>
        <w:spacing w:after="0" w:line="240" w:lineRule="auto"/>
        <w:ind w:right="68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 как з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 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(К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апива). 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ю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щь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казыв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овеку крапива?</w:t>
      </w:r>
    </w:p>
    <w:p w:rsidR="000B7380" w:rsidRPr="000B7380" w:rsidRDefault="000B7380" w:rsidP="000B7380">
      <w:pPr>
        <w:widowControl w:val="0"/>
        <w:spacing w:after="0" w:line="240" w:lineRule="auto"/>
        <w:ind w:right="530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 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ель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дорожки,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 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нц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0B7380" w:rsidRPr="000B7380" w:rsidRDefault="000B7380" w:rsidP="000B7380">
      <w:pPr>
        <w:widowControl w:val="0"/>
        <w:spacing w:after="0" w:line="240" w:lineRule="auto"/>
        <w:ind w:right="137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Леч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 ра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жоги. Этот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рь у</w:t>
      </w:r>
      <w:r w:rsidRPr="000B7380">
        <w:rPr>
          <w:rFonts w:ascii="Times New Roman" w:eastAsia="YWHGE+TimesNewRomanPSMT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ги? (Подорожник).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 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дря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шка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</w:p>
    <w:p w:rsidR="000B7380" w:rsidRPr="000B7380" w:rsidRDefault="000B7380" w:rsidP="000B7380">
      <w:pPr>
        <w:widowControl w:val="0"/>
        <w:spacing w:after="0" w:line="240" w:lineRule="auto"/>
        <w:ind w:right="637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башк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 Серде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е.</w:t>
      </w:r>
    </w:p>
    <w:p w:rsidR="000B7380" w:rsidRPr="000B7380" w:rsidRDefault="000B7380" w:rsidP="000B7380">
      <w:pPr>
        <w:widowControl w:val="0"/>
        <w:spacing w:after="0" w:line="240" w:lineRule="auto"/>
        <w:ind w:right="542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Что это 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(Ро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ашка).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сен чай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тен,</w:t>
      </w:r>
    </w:p>
    <w:p w:rsidR="000B7380" w:rsidRPr="000B7380" w:rsidRDefault="000B7380" w:rsidP="000B7380">
      <w:pPr>
        <w:widowControl w:val="0"/>
        <w:spacing w:after="0" w:line="240" w:lineRule="auto"/>
        <w:ind w:right="522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ей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лё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 прият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н: Листоч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 Что ты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</w:p>
    <w:p w:rsidR="000B7380" w:rsidRPr="000B7380" w:rsidRDefault="000B7380" w:rsidP="000B7380">
      <w:pPr>
        <w:widowControl w:val="0"/>
        <w:spacing w:after="0" w:line="240" w:lineRule="auto"/>
        <w:ind w:right="-6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0B7380" w:rsidRPr="000B7380">
          <w:pgSz w:w="11906" w:h="16838"/>
          <w:pgMar w:top="1125" w:right="850" w:bottom="1134" w:left="1700" w:header="0" w:footer="0" w:gutter="0"/>
          <w:cols w:space="708"/>
        </w:sect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Запа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…. (М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ы).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оло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цы!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край,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аст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я, которы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раст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 в нашем</w:t>
      </w:r>
      <w:r w:rsidRPr="000B7380">
        <w:rPr>
          <w:rFonts w:ascii="Times New Roman" w:eastAsia="YWHGE+TimesNewRomanPSMT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родном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bookmarkEnd w:id="8"/>
    </w:p>
    <w:p w:rsidR="000B7380" w:rsidRPr="000B7380" w:rsidRDefault="000B7380" w:rsidP="000B7380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9" w:name="_page_31_0"/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Весёлый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Рюкза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ята,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палатка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у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меня имеет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я,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ей м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но 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дох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ть.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чу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отреть,</w:t>
      </w:r>
      <w:r w:rsidRPr="000B7380">
        <w:rPr>
          <w:rFonts w:ascii="Times New Roman" w:eastAsia="YWHGE+TimesNewRomanPS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меете</w:t>
      </w:r>
      <w:r w:rsidRPr="000B7380">
        <w:rPr>
          <w:rFonts w:ascii="Times New Roman" w:eastAsia="YWHGE+TimesNewRomanPSMT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ли</w:t>
      </w:r>
      <w:r w:rsidRPr="000B7380">
        <w:rPr>
          <w:rFonts w:ascii="Times New Roman" w:eastAsia="YWHGE+TimesNewRomanPS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вы</w:t>
      </w:r>
      <w:r w:rsidRPr="000B7380">
        <w:rPr>
          <w:rFonts w:ascii="Times New Roman" w:eastAsia="YWHGE+TimesNewRomanPSMT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укладывать</w:t>
      </w:r>
      <w:r w:rsidRPr="000B7380">
        <w:rPr>
          <w:rFonts w:ascii="Times New Roman" w:eastAsia="YWHGE+TimesNewRomanPSMT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дрова</w:t>
      </w:r>
      <w:r w:rsidRPr="000B7380">
        <w:rPr>
          <w:rFonts w:ascii="Times New Roman" w:eastAsia="YWHGE+TimesNewRomanPSMT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ля</w:t>
      </w:r>
      <w:r w:rsidRPr="000B7380">
        <w:rPr>
          <w:rFonts w:ascii="Times New Roman" w:eastAsia="YWHGE+TimesNewRomanPSMT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</w:t>
      </w:r>
      <w:r w:rsidRPr="000B7380">
        <w:rPr>
          <w:rFonts w:ascii="Times New Roman" w:eastAsia="YWHGE+TimesNewRomanPSM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 способа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и.</w:t>
      </w:r>
      <w:r w:rsidRPr="000B7380">
        <w:rPr>
          <w:rFonts w:ascii="Times New Roman" w:eastAsia="YWHGE+TimesNewRomanPS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вяз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ть</w:t>
      </w:r>
      <w:r w:rsidRPr="000B7380">
        <w:rPr>
          <w:rFonts w:ascii="Times New Roman" w:eastAsia="YWHGE+TimesNewRomanPSMT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рос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ые</w:t>
      </w:r>
      <w:r w:rsidRPr="000B7380">
        <w:rPr>
          <w:rFonts w:ascii="Times New Roman" w:eastAsia="YWHGE+TimesNewRomanPS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иче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ы,</w:t>
      </w:r>
      <w:r w:rsidRPr="000B7380">
        <w:rPr>
          <w:rFonts w:ascii="Times New Roman" w:eastAsia="YWHGE+TimesNewRomanPS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тор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жно</w:t>
      </w:r>
      <w:r w:rsidRPr="000B7380">
        <w:rPr>
          <w:rFonts w:ascii="Times New Roman" w:eastAsia="YWHGE+TimesNewRomanPSMT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 завязывать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оход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0B7380" w:rsidRPr="000B7380" w:rsidRDefault="000B7380" w:rsidP="000B7380">
      <w:pPr>
        <w:spacing w:after="4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B7380" w:rsidRPr="000B7380">
          <w:pgSz w:w="11906" w:h="16838"/>
          <w:pgMar w:top="1125" w:right="848" w:bottom="1110" w:left="1701" w:header="0" w:footer="0" w:gutter="0"/>
          <w:cols w:space="708"/>
        </w:sectPr>
      </w:pPr>
    </w:p>
    <w:p w:rsidR="000B7380" w:rsidRPr="000B7380" w:rsidRDefault="000B7380" w:rsidP="000B7380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lastRenderedPageBreak/>
        <w:t>Предла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аю</w:t>
      </w:r>
      <w:r w:rsidRPr="000B7380">
        <w:rPr>
          <w:rFonts w:ascii="Times New Roman" w:eastAsia="YWHGE+TimesNewRomanPSMT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мальч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кам</w:t>
      </w:r>
      <w:r w:rsidRPr="000B7380">
        <w:rPr>
          <w:rFonts w:ascii="Times New Roman" w:eastAsia="YWHGE+TimesNewRomanPSMT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ожить</w:t>
      </w:r>
      <w:r w:rsidRPr="000B7380">
        <w:rPr>
          <w:rFonts w:ascii="Times New Roman" w:eastAsia="YWHGE+TimesNewRomanPSMT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кос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ы,</w:t>
      </w:r>
      <w:r w:rsidRPr="000B7380">
        <w:rPr>
          <w:rFonts w:ascii="Times New Roman" w:eastAsia="YWHGE+TimesNewRomanPSMT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очк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 спос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клады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кос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ров</w:t>
      </w:r>
      <w:r w:rsidRPr="000B7380">
        <w:rPr>
          <w:rFonts w:ascii="Times New Roman" w:eastAsia="YWHGE+TimesNewRomanPSMT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вы</w:t>
      </w:r>
      <w:r w:rsidRPr="000B7380">
        <w:rPr>
          <w:rFonts w:ascii="Times New Roman" w:eastAsia="YWHGE+TimesNewRomanPSMT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знает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и: «ко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лодец».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(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кладывают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разные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иды кос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ров).</w:t>
      </w:r>
    </w:p>
    <w:p w:rsidR="000B7380" w:rsidRPr="000B7380" w:rsidRDefault="000B7380" w:rsidP="000B7380">
      <w:pPr>
        <w:widowControl w:val="0"/>
        <w:spacing w:after="0" w:line="240" w:lineRule="auto"/>
        <w:ind w:right="1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Calibri" w:hAnsi="Times New Roman" w:cs="Times New Roman"/>
          <w:sz w:val="28"/>
          <w:szCs w:val="28"/>
          <w:lang w:eastAsia="ru-RU"/>
        </w:rPr>
        <w:br w:type="column"/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лы.</w:t>
      </w:r>
      <w:r w:rsidRPr="000B7380">
        <w:rPr>
          <w:rFonts w:ascii="Times New Roman" w:eastAsia="YWHGE+TimesNewRomanPSMT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Какие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аш»,</w:t>
      </w:r>
      <w:r w:rsidRPr="000B7380">
        <w:rPr>
          <w:rFonts w:ascii="Times New Roman" w:eastAsia="YWHGE+TimesNewRomanPSMT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«звезда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</w:p>
    <w:p w:rsidR="000B7380" w:rsidRPr="000B7380" w:rsidRDefault="000B7380" w:rsidP="000B73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B7380" w:rsidRPr="000B7380">
          <w:type w:val="continuous"/>
          <w:pgSz w:w="11906" w:h="16838"/>
          <w:pgMar w:top="1125" w:right="848" w:bottom="1110" w:left="1701" w:header="0" w:footer="0" w:gutter="0"/>
          <w:cols w:num="2" w:space="708" w:equalWidth="0">
            <w:col w:w="6623" w:space="164"/>
            <w:col w:w="2569" w:space="0"/>
          </w:cols>
        </w:sectPr>
      </w:pPr>
    </w:p>
    <w:p w:rsidR="000B7380" w:rsidRPr="000B7380" w:rsidRDefault="000B7380" w:rsidP="000B7380">
      <w:pPr>
        <w:spacing w:after="6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KUBTA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ё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2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«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оде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ц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Дрова</w:t>
      </w:r>
      <w:r w:rsidRPr="000B7380">
        <w:rPr>
          <w:rFonts w:ascii="Times New Roman" w:eastAsia="YWHGE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кла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ют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фо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рме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дц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ли</w:t>
      </w:r>
      <w:r w:rsidRPr="000B7380">
        <w:rPr>
          <w:rFonts w:ascii="Times New Roman" w:eastAsia="YWHGE+TimesNewRomanPS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а.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ва, уложенн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таким</w:t>
      </w:r>
      <w:r w:rsidRPr="000B7380">
        <w:rPr>
          <w:rFonts w:ascii="Times New Roman" w:eastAsia="YWHGE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пособом,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ают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вное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льш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ламя,</w:t>
      </w:r>
      <w:r w:rsidRPr="000B7380">
        <w:rPr>
          <w:rFonts w:ascii="Times New Roman" w:eastAsia="YWHGE+TimesNewRomanPSMT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подходит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ля ва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щи</w:t>
      </w:r>
      <w:r w:rsidRPr="000B7380">
        <w:rPr>
          <w:rFonts w:ascii="Times New Roman" w:eastAsia="YWHGE+TimesNewRomanPS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рева.</w:t>
      </w:r>
    </w:p>
    <w:p w:rsidR="000B7380" w:rsidRPr="000B7380" w:rsidRDefault="000B7380" w:rsidP="000B7380">
      <w:pPr>
        <w:spacing w:after="4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/>
        </w:rPr>
        <w:t>т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ё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 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«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ш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ла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ш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.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кладывают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 ф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 ша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аша. 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ост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р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ровное пламя,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торое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одит</w:t>
      </w:r>
      <w:r w:rsidRPr="000B7380">
        <w:rPr>
          <w:rFonts w:ascii="Times New Roman" w:eastAsia="YWHGE+TimesNewRomanPSMT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ля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пищи</w:t>
      </w:r>
      <w:r w:rsidRPr="000B7380">
        <w:rPr>
          <w:rFonts w:ascii="Times New Roman" w:eastAsia="YWHGE+TimesNewRomanPS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одно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е,</w:t>
      </w:r>
      <w:r w:rsidRPr="000B7380">
        <w:rPr>
          <w:rFonts w:ascii="Times New Roman" w:eastAsia="YWHGE+TimesNewRomanPSMT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ля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шки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ы.</w:t>
      </w:r>
    </w:p>
    <w:p w:rsidR="000B7380" w:rsidRPr="000B7380" w:rsidRDefault="000B7380" w:rsidP="000B7380">
      <w:pPr>
        <w:spacing w:after="4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6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KUBTA+TimesNewRomanPSMT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4"/>
          <w:sz w:val="28"/>
          <w:szCs w:val="28"/>
          <w:lang w:eastAsia="ru-RU"/>
        </w:rPr>
        <w:t>с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ё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«з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а»</w:t>
      </w:r>
      <w:r w:rsidRPr="000B7380">
        <w:rPr>
          <w:rFonts w:ascii="Times New Roman" w:eastAsia="XNLOF+TimesNewRomanPSMT" w:hAnsi="Times New Roman" w:cs="Times New Roman"/>
          <w:b/>
          <w:bCs/>
          <w:i/>
          <w:iCs/>
          <w:color w:val="000000"/>
          <w:spacing w:val="1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азывают</w:t>
      </w:r>
      <w:r w:rsidRPr="000B7380">
        <w:rPr>
          <w:rFonts w:ascii="Times New Roman" w:eastAsia="YWHGE+TimesNewRomanPS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</w:t>
      </w:r>
      <w:r w:rsidRPr="000B7380">
        <w:rPr>
          <w:rFonts w:ascii="Times New Roman" w:eastAsia="YWHGE+TimesNewRomanPS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ак</w:t>
      </w:r>
      <w:r w:rsidRPr="000B7380">
        <w:rPr>
          <w:rFonts w:ascii="Times New Roman" w:eastAsia="YWHGE+TimesNewRomanPSMT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том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то</w:t>
      </w:r>
      <w:r w:rsidRPr="000B7380">
        <w:rPr>
          <w:rFonts w:ascii="Times New Roman" w:eastAsia="YWHGE+TimesNewRomanPS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ль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ёв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кл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зем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 в ви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зве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ы.</w:t>
      </w:r>
    </w:p>
    <w:p w:rsidR="000B7380" w:rsidRPr="000B7380" w:rsidRDefault="000B7380" w:rsidP="000B7380">
      <w:pPr>
        <w:spacing w:after="17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43182">
      <w:pPr>
        <w:widowControl w:val="0"/>
        <w:spacing w:after="0" w:line="240" w:lineRule="auto"/>
        <w:ind w:right="-1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0B7380" w:rsidRPr="000B7380">
          <w:type w:val="continuous"/>
          <w:pgSz w:w="11906" w:h="16838"/>
          <w:pgMar w:top="1125" w:right="848" w:bottom="1110" w:left="1701" w:header="0" w:footer="0" w:gutter="0"/>
          <w:cols w:space="708"/>
        </w:sect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KUBTA+TimesNewRomanPSMT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ила</w:t>
      </w:r>
      <w:r w:rsidRPr="000B7380">
        <w:rPr>
          <w:rFonts w:ascii="Times New Roman" w:eastAsia="YWHGE+TimesNewRomanPSMT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0B7380">
        <w:rPr>
          <w:rFonts w:ascii="Times New Roman" w:eastAsia="YWHGE+TimesNewRomanPSMT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собл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дать</w:t>
      </w:r>
      <w:r w:rsidRPr="000B7380">
        <w:rPr>
          <w:rFonts w:ascii="Times New Roman" w:eastAsia="YWHGE+TimesNewRomanPSMT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во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емя</w:t>
      </w:r>
      <w:r w:rsidRPr="000B7380">
        <w:rPr>
          <w:rFonts w:ascii="Times New Roman" w:eastAsia="YWHGE+TimesNewRomanPSMT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кос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 Разж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очага.</w:t>
      </w:r>
      <w:r w:rsidRPr="000B7380">
        <w:rPr>
          <w:rFonts w:ascii="Times New Roman" w:eastAsia="YWHGE+TimesNewRomanPS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гда</w:t>
      </w:r>
      <w:r w:rsidRPr="000B7380">
        <w:rPr>
          <w:rFonts w:ascii="Times New Roman" w:eastAsia="YWHGE+TimesNewRomanPS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ают,</w:t>
      </w:r>
      <w:r w:rsidRPr="000B7380">
        <w:rPr>
          <w:rFonts w:ascii="Times New Roman" w:eastAsia="YWHGE+TimesNewRomanPSMT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одвигают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вгл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бь,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цен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очага.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 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но г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пищ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bookmarkEnd w:id="9"/>
    </w:p>
    <w:p w:rsidR="000B7380" w:rsidRPr="000B7380" w:rsidRDefault="000B7380" w:rsidP="000B7380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0" w:name="_page_37_0"/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0B7380">
        <w:rPr>
          <w:rFonts w:ascii="Times New Roman" w:eastAsia="KUBTA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ак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ез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ость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но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соблюд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ть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во</w:t>
      </w:r>
      <w:r w:rsidRPr="000B7380">
        <w:rPr>
          <w:rFonts w:ascii="Times New Roman" w:eastAsia="YWHGE+TimesNewRomanPSMT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 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Дети: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 взр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ых</w:t>
      </w:r>
      <w:r w:rsidRPr="000B7380">
        <w:rPr>
          <w:rFonts w:ascii="Times New Roman" w:eastAsia="YWHGE+TimesNewRomanPS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подход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ить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олько</w:t>
      </w:r>
      <w:r w:rsidRPr="000B7380">
        <w:rPr>
          <w:rFonts w:ascii="Times New Roman" w:eastAsia="YWHGE+TimesNewRomanPSMT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дителя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можно</w:t>
      </w:r>
      <w:r w:rsidRPr="000B7380">
        <w:rPr>
          <w:rFonts w:ascii="Times New Roman" w:eastAsia="YWHGE+TimesNewRomanPSMT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хо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дить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 к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ра.</w:t>
      </w:r>
    </w:p>
    <w:p w:rsidR="000B7380" w:rsidRPr="000B7380" w:rsidRDefault="000B7380" w:rsidP="000B7380">
      <w:pPr>
        <w:spacing w:after="3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KUBTA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теперь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отр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м,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ак</w:t>
      </w:r>
      <w:r w:rsidRPr="000B7380">
        <w:rPr>
          <w:rFonts w:ascii="Times New Roman" w:eastAsia="YWHGE+TimesNewRomanPSMT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зада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м,</w:t>
      </w:r>
      <w:r w:rsidRPr="000B7380">
        <w:rPr>
          <w:rFonts w:ascii="Times New Roman" w:eastAsia="YWHGE+TimesNewRomanPSMT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свя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ы.</w:t>
      </w:r>
    </w:p>
    <w:p w:rsidR="000B7380" w:rsidRPr="000B7380" w:rsidRDefault="000B7380" w:rsidP="000B7380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лод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цы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!</w:t>
      </w:r>
      <w:r w:rsidRPr="000B7380">
        <w:rPr>
          <w:rFonts w:ascii="Times New Roman" w:eastAsia="YWHGE+TimesNewRomanPSMT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Всё</w:t>
      </w:r>
      <w:r w:rsidRPr="000B7380">
        <w:rPr>
          <w:rFonts w:ascii="Times New Roman" w:eastAsia="YWHGE+TimesNewRomanPSMT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чил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сь!</w:t>
      </w:r>
      <w:r w:rsidRPr="000B7380">
        <w:rPr>
          <w:rFonts w:ascii="Times New Roman" w:eastAsia="YWHGE+TimesNewRomanPSMT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Если</w:t>
      </w:r>
      <w:r w:rsidRPr="000B7380">
        <w:rPr>
          <w:rFonts w:ascii="Times New Roman" w:eastAsia="YWHGE+TimesNewRomanPSMT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пох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жно</w:t>
      </w:r>
      <w:r w:rsidRPr="000B7380">
        <w:rPr>
          <w:rFonts w:ascii="Times New Roman" w:eastAsia="YWHGE+TimesNewRomanPSMT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дет</w:t>
      </w:r>
      <w:r w:rsidRPr="000B7380">
        <w:rPr>
          <w:rFonts w:ascii="Times New Roman" w:eastAsia="YWHGE+TimesNewRomanPSMT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ристу</w:t>
      </w:r>
      <w:r w:rsidRPr="000B7380">
        <w:rPr>
          <w:rFonts w:ascii="Times New Roman" w:eastAsia="YWHGE+TimesNewRomanPSMT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при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 вер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вку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рев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то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бы</w:t>
      </w:r>
      <w:r w:rsidRPr="000B7380">
        <w:rPr>
          <w:rFonts w:ascii="Times New Roman" w:eastAsia="YWHGE+TimesNewRomanPS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ить</w:t>
      </w:r>
      <w:r w:rsidRPr="000B7380">
        <w:rPr>
          <w:rFonts w:ascii="Times New Roman" w:eastAsia="YWHGE+TimesNewRomanPS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шить</w:t>
      </w:r>
      <w:r w:rsidRPr="000B7380">
        <w:rPr>
          <w:rFonts w:ascii="Times New Roman" w:eastAsia="YWHGE+TimesNewRomanPS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ежд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девоч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вко</w:t>
      </w:r>
      <w:r w:rsidRPr="000B7380">
        <w:rPr>
          <w:rFonts w:ascii="Times New Roman" w:eastAsia="YWHGE+TimesNewRomanPSMT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правятся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 зад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нием.</w:t>
      </w:r>
    </w:p>
    <w:p w:rsidR="000B7380" w:rsidRPr="000B7380" w:rsidRDefault="000B7380" w:rsidP="000B7380">
      <w:pPr>
        <w:spacing w:after="4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Весёлый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Рюкза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Ребята,</w:t>
      </w:r>
      <w:r w:rsidRPr="000B7380">
        <w:rPr>
          <w:rFonts w:ascii="Times New Roman" w:eastAsia="YWHGE+TimesNewRomanPSMT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чень</w:t>
      </w:r>
      <w:r w:rsidRPr="000B7380">
        <w:rPr>
          <w:rFonts w:ascii="Times New Roman" w:eastAsia="YWHGE+TimesNewRomanPSMT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ад,</w:t>
      </w:r>
      <w:r w:rsidRPr="000B7380">
        <w:rPr>
          <w:rFonts w:ascii="Times New Roman" w:eastAsia="YWHGE+TimesNewRomanPS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что</w:t>
      </w:r>
      <w:r w:rsidRPr="000B7380">
        <w:rPr>
          <w:rFonts w:ascii="Times New Roman" w:eastAsia="YWHGE+TimesNewRomanPS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приш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0B7380">
        <w:rPr>
          <w:rFonts w:ascii="Times New Roman" w:eastAsia="YWHGE+TimesNewRomanPSMT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гос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и.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2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ок,</w:t>
      </w:r>
      <w:r w:rsidRPr="000B7380">
        <w:rPr>
          <w:rFonts w:ascii="Times New Roman" w:eastAsia="YWHGE+TimesNewRomanPSMT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ам</w:t>
      </w:r>
      <w:r w:rsidRPr="000B7380">
        <w:rPr>
          <w:rFonts w:ascii="Times New Roman" w:eastAsia="YWHGE+TimesNewRomanPSMT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озв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ащат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ся</w:t>
      </w:r>
      <w:r w:rsidRPr="000B7380">
        <w:rPr>
          <w:rFonts w:ascii="Times New Roman" w:eastAsia="YWHGE+TimesNewRomanPSMT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 прощанье</w:t>
      </w:r>
      <w:r w:rsidRPr="000B7380">
        <w:rPr>
          <w:rFonts w:ascii="Times New Roman" w:eastAsia="YWHGE+TimesNewRomanPS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</w:t>
      </w:r>
      <w:r w:rsidRPr="000B7380">
        <w:rPr>
          <w:rFonts w:ascii="Times New Roman" w:eastAsia="YWHGE+TimesNewRomanPSMT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спеть</w:t>
      </w:r>
      <w:r w:rsidRPr="000B7380">
        <w:rPr>
          <w:rFonts w:ascii="Times New Roman" w:eastAsia="YWHGE+TimesNewRomanPSMT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нку</w:t>
      </w:r>
      <w:r w:rsidRPr="000B7380">
        <w:rPr>
          <w:rFonts w:ascii="Times New Roman" w:eastAsia="YWHGE+TimesNewRomanPSMT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есё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</w:t>
      </w:r>
      <w:r w:rsidRPr="000B7380">
        <w:rPr>
          <w:rFonts w:ascii="Times New Roman" w:eastAsia="YWHGE+TimesNewRomanPSMT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  <w:r w:rsidRPr="000B7380">
        <w:rPr>
          <w:rFonts w:ascii="Times New Roman" w:eastAsia="YWHGE+TimesNewRomanPSMT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йте</w:t>
      </w:r>
      <w:r w:rsidRPr="000B7380">
        <w:rPr>
          <w:rFonts w:ascii="Times New Roman" w:eastAsia="YWHGE+TimesNewRomanPSMT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вст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нем, все д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жно</w:t>
      </w:r>
      <w:r w:rsidRPr="000B7380">
        <w:rPr>
          <w:rFonts w:ascii="Times New Roman" w:eastAsia="YWHGE+TimesNewRomanPSMT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стра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поём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пес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нку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«Весёлый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рист»</w:t>
      </w:r>
    </w:p>
    <w:p w:rsidR="000B7380" w:rsidRPr="000B7380" w:rsidRDefault="000B7380" w:rsidP="000B7380">
      <w:pPr>
        <w:widowControl w:val="0"/>
        <w:spacing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Весёлый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6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Рюк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к: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9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Спа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ибо,</w:t>
      </w:r>
      <w:r w:rsidRPr="000B7380">
        <w:rPr>
          <w:rFonts w:ascii="Times New Roman" w:eastAsia="YWHGE+TimesNewRomanPS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а!</w:t>
      </w:r>
      <w:r w:rsidRPr="000B7380">
        <w:rPr>
          <w:rFonts w:ascii="Times New Roman" w:eastAsia="YWHGE+TimesNewRomanPS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рощанье</w:t>
      </w:r>
      <w:r w:rsidRPr="000B7380">
        <w:rPr>
          <w:rFonts w:ascii="Times New Roman" w:eastAsia="YWHGE+TimesNewRomanPSMT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очу</w:t>
      </w:r>
      <w:r w:rsidRPr="000B7380">
        <w:rPr>
          <w:rFonts w:ascii="Times New Roman" w:eastAsia="YWHGE+TimesNewRomanPSMT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вас</w:t>
      </w:r>
      <w:r w:rsidRPr="000B7380">
        <w:rPr>
          <w:rFonts w:ascii="Times New Roman" w:eastAsia="YWHGE+TimesNewRomanPSMT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 чаем</w:t>
      </w:r>
      <w:r w:rsidRPr="000B7380">
        <w:rPr>
          <w:rFonts w:ascii="Times New Roman" w:eastAsia="YWHGE+TimesNewRomanPSMT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рав,</w:t>
      </w:r>
      <w:r w:rsidRPr="000B7380">
        <w:rPr>
          <w:rFonts w:ascii="Times New Roman" w:eastAsia="YWHGE+TimesNewRomanPSMT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ый</w:t>
      </w:r>
      <w:r w:rsidRPr="000B7380">
        <w:rPr>
          <w:rFonts w:ascii="Times New Roman" w:eastAsia="YWHGE+TimesNewRomanPSMT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нь</w:t>
      </w:r>
      <w:r w:rsidRPr="000B7380">
        <w:rPr>
          <w:rFonts w:ascii="Times New Roman" w:eastAsia="YWHGE+TimesNewRomanPSMT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полезен</w:t>
      </w:r>
      <w:r w:rsidRPr="000B7380">
        <w:rPr>
          <w:rFonts w:ascii="Times New Roman" w:eastAsia="YWHGE+TimesNewRomanPSMT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ля</w:t>
      </w:r>
      <w:r w:rsidRPr="000B7380">
        <w:rPr>
          <w:rFonts w:ascii="Times New Roman" w:eastAsia="YWHGE+TimesNewRomanPSMT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ше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вья.</w:t>
      </w:r>
      <w:r w:rsidRPr="000B7380">
        <w:rPr>
          <w:rFonts w:ascii="Times New Roman" w:eastAsia="YWHGE+TimesNewRomanPSMT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(Предлага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 ч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ник с трав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ми).</w:t>
      </w:r>
    </w:p>
    <w:p w:rsidR="000B7380" w:rsidRPr="000B7380" w:rsidRDefault="000B7380" w:rsidP="000B7380">
      <w:pPr>
        <w:spacing w:after="4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68"/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sectPr w:rsidR="000B7380" w:rsidRPr="000B7380">
          <w:pgSz w:w="11906" w:h="16838"/>
          <w:pgMar w:top="1125" w:right="848" w:bottom="1099" w:left="1701" w:header="0" w:footer="0" w:gutter="0"/>
          <w:cols w:space="708"/>
        </w:sect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ель: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4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Ну</w:t>
      </w:r>
      <w:r w:rsidRPr="000B7380">
        <w:rPr>
          <w:rFonts w:ascii="Times New Roman" w:eastAsia="YWHGE+TimesNewRomanPSMT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ребя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ам</w:t>
      </w:r>
      <w:r w:rsidRPr="000B7380">
        <w:rPr>
          <w:rFonts w:ascii="Times New Roman" w:eastAsia="YWHGE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рощать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воз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ащаться</w:t>
      </w:r>
      <w:r w:rsidRPr="000B7380">
        <w:rPr>
          <w:rFonts w:ascii="Times New Roman" w:eastAsia="YWHGE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бе</w:t>
      </w:r>
      <w:r w:rsidRPr="000B7380">
        <w:rPr>
          <w:rFonts w:ascii="Times New Roman" w:eastAsia="YWHGE+TimesNewRomanPSMT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 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род.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свида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Весё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bookmarkEnd w:id="10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к.</w:t>
      </w: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1" w:name="_page_43_0"/>
      <w:r w:rsidRPr="000B7380">
        <w:rPr>
          <w:rFonts w:ascii="Times New Roman" w:eastAsia="FOUPK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I</w:t>
      </w:r>
      <w:r w:rsidRPr="000B7380">
        <w:rPr>
          <w:rFonts w:ascii="Times New Roman" w:eastAsia="FOUPK+TimesNewRomanPSMT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. З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юч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ая ч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B7380" w:rsidRPr="000B7380" w:rsidRDefault="000B7380" w:rsidP="000B7380">
      <w:pPr>
        <w:spacing w:after="2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я:</w:t>
      </w: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спитате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ь: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а, где мы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дня побыва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</w:p>
    <w:p w:rsidR="000B7380" w:rsidRPr="000B7380" w:rsidRDefault="000B7380" w:rsidP="000B7380">
      <w:pPr>
        <w:widowControl w:val="0"/>
        <w:spacing w:after="0" w:line="240" w:lineRule="auto"/>
        <w:ind w:right="105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Что вам 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льше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его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наше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тешест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ия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 Весёлому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Рюкзачк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 какими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днос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ями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нам пр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шлось 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итьс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бы 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асть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 Весё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ому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юк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зач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что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ж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меть делат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</w:p>
    <w:p w:rsidR="000B7380" w:rsidRPr="000B7380" w:rsidRDefault="000B7380" w:rsidP="000B7380">
      <w:pPr>
        <w:widowControl w:val="0"/>
        <w:spacing w:after="0" w:line="240" w:lineRule="auto"/>
        <w:ind w:right="-4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маете,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чтобы че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овек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отдыхал,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лю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вался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природо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 ч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ля это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жно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ат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?</w:t>
      </w:r>
    </w:p>
    <w:p w:rsidR="000B7380" w:rsidRPr="000B7380" w:rsidRDefault="000B7380" w:rsidP="000B7380">
      <w:pPr>
        <w:spacing w:after="4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та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ель: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Ну</w:t>
      </w:r>
      <w:r w:rsidRPr="000B7380">
        <w:rPr>
          <w:rFonts w:ascii="Times New Roman" w:eastAsia="YWHGE+TimesNewRomanPSMT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теперь,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пригла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 чаепит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ю</w:t>
      </w:r>
      <w:r w:rsidRPr="000B7380">
        <w:rPr>
          <w:rFonts w:ascii="Times New Roman" w:eastAsia="YWHGE+TimesNewRomanPSMT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из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ав.</w:t>
      </w:r>
    </w:p>
    <w:p w:rsidR="000B7380" w:rsidRPr="000B7380" w:rsidRDefault="000B7380" w:rsidP="000B7380">
      <w:pPr>
        <w:spacing w:after="13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Список ис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ьзу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мо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й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 xml:space="preserve"> л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ат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0B7380">
        <w:rPr>
          <w:rFonts w:ascii="Times New Roman" w:eastAsia="SHPNN+TimesNewRomanPSMT" w:hAnsi="Times New Roman" w:cs="Times New Roman"/>
          <w:b/>
          <w:bCs/>
          <w:color w:val="000000"/>
          <w:sz w:val="28"/>
          <w:szCs w:val="28"/>
          <w:lang w:eastAsia="ru-RU"/>
        </w:rPr>
        <w:t>ры:</w:t>
      </w:r>
    </w:p>
    <w:p w:rsidR="000B7380" w:rsidRPr="000B7380" w:rsidRDefault="000B7380" w:rsidP="000B7380">
      <w:pPr>
        <w:spacing w:after="6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380" w:rsidRPr="000B7380" w:rsidRDefault="000B7380" w:rsidP="000B7380">
      <w:pPr>
        <w:widowControl w:val="0"/>
        <w:spacing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еева</w:t>
      </w:r>
      <w:r w:rsidRPr="000B7380">
        <w:rPr>
          <w:rFonts w:ascii="Times New Roman" w:eastAsia="YWHGE+TimesNewRomanPS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Н.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.,</w:t>
      </w:r>
      <w:r w:rsidRPr="000B7380">
        <w:rPr>
          <w:rFonts w:ascii="Times New Roman" w:eastAsia="YWHGE+TimesNewRomanPSMT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Князева</w:t>
      </w:r>
      <w:r w:rsidRPr="000B7380">
        <w:rPr>
          <w:rFonts w:ascii="Times New Roman" w:eastAsia="YWHGE+TimesNewRomanPSMT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Н.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.,</w:t>
      </w:r>
      <w:r w:rsidRPr="000B7380">
        <w:rPr>
          <w:rFonts w:ascii="Times New Roman" w:eastAsia="YWHGE+TimesNewRomanPSMT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proofErr w:type="spell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Стё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0B7380">
        <w:rPr>
          <w:rFonts w:ascii="Times New Roman" w:eastAsia="YWHGE+TimesNewRomanPS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Р.Б.</w:t>
      </w:r>
      <w:r w:rsidRPr="000B7380">
        <w:rPr>
          <w:rFonts w:ascii="Times New Roman" w:eastAsia="YWHGE+TimesNewRomanPS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Безопаснос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Учеб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ое 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бие</w:t>
      </w:r>
      <w:r w:rsidRPr="000B7380">
        <w:rPr>
          <w:rFonts w:ascii="Times New Roman" w:eastAsia="YWHGE+TimesNewRomanPSMT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</w:t>
      </w:r>
      <w:r w:rsidRPr="000B7380">
        <w:rPr>
          <w:rFonts w:ascii="Times New Roman" w:eastAsia="YWHGE+TimesNewRomanPS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овам</w:t>
      </w:r>
      <w:r w:rsidRPr="000B7380">
        <w:rPr>
          <w:rFonts w:ascii="Times New Roman" w:eastAsia="YWHGE+TimesNewRomanPSMT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жи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еяте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тей</w:t>
      </w:r>
      <w:r w:rsidRPr="000B7380">
        <w:rPr>
          <w:rFonts w:ascii="Times New Roman" w:eastAsia="YWHGE+TimesNewRomanPSMT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рше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го</w:t>
      </w:r>
      <w:r w:rsidRPr="000B7380">
        <w:rPr>
          <w:rFonts w:ascii="Times New Roman" w:eastAsia="YWHGE+TimesNewRomanPSMT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озр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а.</w:t>
      </w:r>
      <w:r w:rsidRPr="000B7380">
        <w:rPr>
          <w:rFonts w:ascii="Times New Roman" w:eastAsia="YWHGE+TimesNewRomanPS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.:</w:t>
      </w:r>
      <w:r w:rsidRPr="000B7380">
        <w:rPr>
          <w:rFonts w:ascii="Times New Roman" w:eastAsia="YWHGE+TimesNewRomanPSMT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proofErr w:type="gram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ДЕТСТВО</w:t>
      </w:r>
      <w:r w:rsidRPr="000B7380">
        <w:rPr>
          <w:rFonts w:ascii="Times New Roman" w:eastAsia="YWHGE+TimesNewRomanPS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KUBTA+TimesNewRomanPS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ПРО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РЕСС»,</w:t>
      </w:r>
      <w:r w:rsidRPr="000B7380">
        <w:rPr>
          <w:rFonts w:ascii="Times New Roman" w:eastAsia="YWHGE+TimesNewRomanPSMT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007.</w:t>
      </w:r>
      <w:r w:rsidRPr="000B7380">
        <w:rPr>
          <w:rFonts w:ascii="Times New Roman" w:eastAsia="YWHGE+TimesNewRomanPSMT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44с.</w:t>
      </w:r>
    </w:p>
    <w:p w:rsidR="000B7380" w:rsidRPr="000B7380" w:rsidRDefault="000B7380" w:rsidP="000B7380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рнет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рес</w:t>
      </w:r>
      <w:r w:rsidRPr="000B7380">
        <w:rPr>
          <w:rFonts w:ascii="Times New Roman" w:eastAsia="YWHGE+TimesNewRomanPSMT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сы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0B7380" w:rsidRPr="000B7380" w:rsidRDefault="000B7380" w:rsidP="000B7380">
      <w:pPr>
        <w:widowControl w:val="0"/>
        <w:tabs>
          <w:tab w:val="left" w:pos="2207"/>
          <w:tab w:val="left" w:pos="3167"/>
          <w:tab w:val="left" w:pos="4991"/>
          <w:tab w:val="left" w:pos="5971"/>
          <w:tab w:val="left" w:pos="7319"/>
          <w:tab w:val="left" w:pos="8179"/>
        </w:tabs>
        <w:spacing w:before="50" w:after="0" w:line="240" w:lineRule="auto"/>
        <w:ind w:right="-19"/>
        <w:jc w:val="both"/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proofErr w:type="spell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Чеме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ева</w:t>
      </w:r>
      <w:proofErr w:type="spell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.,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  <w:t>Мельни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.Ф.,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лкова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  <w:t>В.С.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бра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овате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ой</w:t>
      </w:r>
      <w:r w:rsidRPr="000B7380">
        <w:rPr>
          <w:rFonts w:ascii="Times New Roman" w:eastAsia="YWHGE+TimesNewRomanPSMT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деяте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ь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ости</w:t>
      </w:r>
      <w:r w:rsidRPr="000B7380">
        <w:rPr>
          <w:rFonts w:ascii="Times New Roman" w:eastAsia="YWHGE+TimesNewRomanPSMT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0B7380">
        <w:rPr>
          <w:rFonts w:ascii="Times New Roman" w:eastAsia="YWHGE+TimesNewRomanPSMT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дошк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льному</w:t>
      </w:r>
      <w:r w:rsidRPr="000B7380">
        <w:rPr>
          <w:rFonts w:ascii="Times New Roman" w:eastAsia="YWHGE+TimesNewRomanPSMT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еац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ному т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ризму.</w:t>
      </w:r>
      <w:r w:rsidRPr="000B7380">
        <w:rPr>
          <w:rFonts w:ascii="Times New Roman" w:eastAsia="YWHGE+TimesNewRomanPS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5</w:t>
      </w:r>
      <w:r w:rsidRPr="000B7380">
        <w:rPr>
          <w:rFonts w:ascii="Times New Roman" w:eastAsia="YWHGE+TimesNewRomanPS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6</w:t>
      </w:r>
      <w:r w:rsidRPr="000B7380">
        <w:rPr>
          <w:rFonts w:ascii="Times New Roman" w:eastAsia="YWHGE+TimesNewRomanPSMT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т:</w:t>
      </w:r>
      <w:r w:rsidRPr="000B7380">
        <w:rPr>
          <w:rFonts w:ascii="Times New Roman" w:eastAsia="YWHGE+TimesNewRomanPSMT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арциальная</w:t>
      </w:r>
      <w:r w:rsidRPr="000B7380">
        <w:rPr>
          <w:rFonts w:ascii="Times New Roman" w:eastAsia="YWHGE+TimesNewRomanPSMT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грамма</w:t>
      </w:r>
      <w:r w:rsidRPr="000B7380">
        <w:rPr>
          <w:rFonts w:ascii="Times New Roman" w:eastAsia="YWHGE+TimesNewRomanPSMT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«Весё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лы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й</w:t>
      </w:r>
      <w:r w:rsidRPr="000B7380">
        <w:rPr>
          <w:rFonts w:ascii="Times New Roman" w:eastAsia="YWHGE+TimesNewRomanPSMT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Рюкзачок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 методичес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ое</w:t>
      </w:r>
      <w:r w:rsidRPr="000B7380">
        <w:rPr>
          <w:rFonts w:ascii="Times New Roman" w:eastAsia="YWHGE+TimesNewRomanPSMT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пос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бие</w:t>
      </w:r>
      <w:r w:rsidRPr="000B7380">
        <w:rPr>
          <w:rFonts w:ascii="Times New Roman" w:eastAsia="YWHGE+TimesNewRomanPSMT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/</w:t>
      </w:r>
      <w:r w:rsidRPr="000B7380">
        <w:rPr>
          <w:rFonts w:ascii="Times New Roman" w:eastAsia="YWHGE+TimesNewRomanPSMT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А.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proofErr w:type="spell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Чеме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ева</w:t>
      </w:r>
      <w:proofErr w:type="spell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,</w:t>
      </w:r>
      <w:r w:rsidRPr="000B7380">
        <w:rPr>
          <w:rFonts w:ascii="Times New Roman" w:eastAsia="YWHGE+TimesNewRomanPSMT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А.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льникова,</w:t>
      </w:r>
      <w:r w:rsidRPr="000B7380">
        <w:rPr>
          <w:rFonts w:ascii="Times New Roman" w:eastAsia="YWHGE+TimesNewRomanPSMT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В.С. В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ва.</w:t>
      </w:r>
      <w:r w:rsidRPr="000B7380">
        <w:rPr>
          <w:rFonts w:ascii="Times New Roman" w:eastAsia="YWHGE+TimesNewRomanPSMT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М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:</w:t>
      </w:r>
      <w:r w:rsidRPr="000B7380">
        <w:rPr>
          <w:rFonts w:ascii="Times New Roman" w:eastAsia="YWHGE+TimesNewRomanPSMT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«Р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сское</w:t>
      </w:r>
      <w:r w:rsidRPr="000B7380">
        <w:rPr>
          <w:rFonts w:ascii="Times New Roman" w:eastAsia="YWHGE+TimesNewRomanPS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ово</w:t>
      </w:r>
      <w:r w:rsidRPr="000B7380">
        <w:rPr>
          <w:rFonts w:ascii="Times New Roman" w:eastAsia="YWHGE+TimesNewRomanPSMT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уче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ик»,</w:t>
      </w:r>
      <w:r w:rsidRPr="000B7380">
        <w:rPr>
          <w:rFonts w:ascii="Times New Roman" w:eastAsia="YWHGE+TimesNewRomanPS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2019.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144с.</w:t>
      </w:r>
      <w:r w:rsidRPr="000B7380">
        <w:rPr>
          <w:rFonts w:ascii="Times New Roman" w:eastAsia="YWHGE+TimesNewRomanPSMT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–</w:t>
      </w:r>
      <w:r w:rsidRPr="000B7380">
        <w:rPr>
          <w:rFonts w:ascii="Times New Roman" w:eastAsia="KUBTA+TimesNewRomanPSMT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(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Г</w:t>
      </w:r>
      <w:r w:rsidRPr="000B7380">
        <w:rPr>
          <w:rFonts w:ascii="Times New Roman" w:eastAsia="YWHGE+TimesNewRomanPSMT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С ДО.</w:t>
      </w:r>
      <w:proofErr w:type="gram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ПМК «М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за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чный</w:t>
      </w:r>
      <w:r w:rsidRPr="000B7380">
        <w:rPr>
          <w:rFonts w:ascii="Times New Roman" w:eastAsia="YWHGE+TimesNewRomanPSM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ПАРК»).</w:t>
      </w:r>
      <w:proofErr w:type="gram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ISBN 978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5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33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YWHGE+TimesNewRomanPSMT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0955</w:t>
      </w:r>
      <w:r w:rsidRPr="000B7380">
        <w:rPr>
          <w:rFonts w:ascii="Times New Roman" w:eastAsia="KUBTA+TimesNewRomanPSMT" w:hAnsi="Times New Roman" w:cs="Times New Roman"/>
          <w:color w:val="000000"/>
          <w:sz w:val="28"/>
          <w:szCs w:val="28"/>
          <w:lang w:eastAsia="ru-RU"/>
        </w:rPr>
        <w:t>-</w:t>
      </w: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3</w:t>
      </w:r>
      <w:bookmarkEnd w:id="11"/>
    </w:p>
    <w:p w:rsidR="000B7380" w:rsidRPr="000B7380" w:rsidRDefault="000B7380" w:rsidP="000B7380">
      <w:pPr>
        <w:widowControl w:val="0"/>
        <w:tabs>
          <w:tab w:val="left" w:pos="2207"/>
          <w:tab w:val="left" w:pos="3167"/>
          <w:tab w:val="left" w:pos="4991"/>
          <w:tab w:val="left" w:pos="5971"/>
          <w:tab w:val="left" w:pos="7319"/>
          <w:tab w:val="left" w:pos="8179"/>
        </w:tabs>
        <w:spacing w:before="50" w:after="0" w:line="240" w:lineRule="auto"/>
        <w:ind w:right="-19"/>
        <w:jc w:val="both"/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</w:pPr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4.</w:t>
      </w:r>
      <w:r w:rsidRPr="000B73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Бакина</w:t>
      </w:r>
      <w:proofErr w:type="spell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М. Современные дети, современные игры // Дошкольное воспитание - 2011 -№4. - с.58-60.</w:t>
      </w:r>
    </w:p>
    <w:p w:rsidR="000B7380" w:rsidRPr="000B7380" w:rsidRDefault="000B7380" w:rsidP="000B7380">
      <w:pPr>
        <w:widowControl w:val="0"/>
        <w:tabs>
          <w:tab w:val="left" w:pos="2207"/>
          <w:tab w:val="left" w:pos="3167"/>
          <w:tab w:val="left" w:pos="4991"/>
          <w:tab w:val="left" w:pos="5971"/>
          <w:tab w:val="left" w:pos="7319"/>
          <w:tab w:val="left" w:pos="8179"/>
        </w:tabs>
        <w:spacing w:before="50"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Котенева</w:t>
      </w:r>
      <w:proofErr w:type="spell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О. Н., </w:t>
      </w:r>
      <w:proofErr w:type="spell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Талькова</w:t>
      </w:r>
      <w:proofErr w:type="spell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Л. К. Развитие самостоятельности и инициативности дошкольников на занятиях физической культурой в условиях реализации ФГОС 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gramStart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>Вопросы</w:t>
      </w:r>
      <w:proofErr w:type="gramEnd"/>
      <w:r w:rsidRPr="000B7380">
        <w:rPr>
          <w:rFonts w:ascii="Times New Roman" w:eastAsia="YWHGE+TimesNewRomanPSMT" w:hAnsi="Times New Roman" w:cs="Times New Roman"/>
          <w:color w:val="000000"/>
          <w:sz w:val="28"/>
          <w:szCs w:val="28"/>
          <w:lang w:eastAsia="ru-RU"/>
        </w:rPr>
        <w:t xml:space="preserve"> дошкольной педагогики. — 2017. — №2. — С. 30-32.</w:t>
      </w:r>
    </w:p>
    <w:p w:rsidR="00D00F2F" w:rsidRPr="000B7380" w:rsidRDefault="00D00F2F" w:rsidP="000B73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0F2F" w:rsidRPr="000B7380">
      <w:pgSz w:w="11906" w:h="16838"/>
      <w:pgMar w:top="1128" w:right="849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PNN+TimesNewRomanPSMT">
    <w:charset w:val="01"/>
    <w:family w:val="auto"/>
    <w:pitch w:val="variable"/>
    <w:sig w:usb0="E0002EFF" w:usb1="C000785B" w:usb2="00000009" w:usb3="00000000" w:csb0="400001FF" w:csb1="FFFF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WHG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KUBTA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IYQDT+TimesNewRomanPSMT">
    <w:charset w:val="01"/>
    <w:family w:val="auto"/>
    <w:pitch w:val="variable"/>
    <w:sig w:usb0="E0000EFF" w:usb1="4000785B" w:usb2="00000001" w:usb3="00000000" w:csb0="400001BF" w:csb1="DFF70000"/>
  </w:font>
  <w:font w:name="XNLOF+TimesNewRomanPSMT">
    <w:charset w:val="01"/>
    <w:family w:val="auto"/>
    <w:pitch w:val="variable"/>
    <w:sig w:usb0="E0000EFF" w:usb1="4000785B" w:usb2="00000001" w:usb3="00000000" w:csb0="400001BF" w:csb1="DFF70000"/>
  </w:font>
  <w:font w:name="TNLPT+TimesNewRomanPSMT">
    <w:charset w:val="01"/>
    <w:family w:val="auto"/>
    <w:pitch w:val="variable"/>
    <w:sig w:usb0="E0000EFF" w:usb1="4000785B" w:usb2="00000001" w:usb3="00000000" w:csb0="400001BF" w:csb1="DFF70000"/>
  </w:font>
  <w:font w:name="RPPOR+TimesNewRomanPSMT">
    <w:charset w:val="01"/>
    <w:family w:val="auto"/>
    <w:pitch w:val="variable"/>
    <w:sig w:usb0="E0000EFF" w:usb1="4000785B" w:usb2="00000001" w:usb3="00000000" w:csb0="400001BF" w:csb1="DFF70000"/>
  </w:font>
  <w:font w:name="FOUPK+TimesNewRomanPSMT"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7062"/>
    <w:multiLevelType w:val="hybridMultilevel"/>
    <w:tmpl w:val="9688850E"/>
    <w:lvl w:ilvl="0" w:tplc="1748A2BC">
      <w:start w:val="21"/>
      <w:numFmt w:val="bullet"/>
      <w:lvlText w:val=""/>
      <w:lvlJc w:val="left"/>
      <w:pPr>
        <w:ind w:left="361" w:hanging="360"/>
      </w:pPr>
      <w:rPr>
        <w:rFonts w:ascii="Symbol" w:eastAsia="SHPNN+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>
    <w:nsid w:val="69302731"/>
    <w:multiLevelType w:val="hybridMultilevel"/>
    <w:tmpl w:val="17A45E0A"/>
    <w:lvl w:ilvl="0" w:tplc="A9189AEE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5B"/>
    <w:rsid w:val="00043182"/>
    <w:rsid w:val="000B7380"/>
    <w:rsid w:val="0051395B"/>
    <w:rsid w:val="00576D8E"/>
    <w:rsid w:val="00D0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7380"/>
  </w:style>
  <w:style w:type="paragraph" w:styleId="a3">
    <w:name w:val="List Paragraph"/>
    <w:basedOn w:val="a"/>
    <w:uiPriority w:val="34"/>
    <w:qFormat/>
    <w:rsid w:val="000B7380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0B7380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7380"/>
  </w:style>
  <w:style w:type="paragraph" w:styleId="a3">
    <w:name w:val="List Paragraph"/>
    <w:basedOn w:val="a"/>
    <w:uiPriority w:val="34"/>
    <w:qFormat/>
    <w:rsid w:val="000B7380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0B7380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4.1</dc:creator>
  <cp:keywords/>
  <dc:description/>
  <cp:lastModifiedBy>ДОУ 4.1</cp:lastModifiedBy>
  <cp:revision>3</cp:revision>
  <dcterms:created xsi:type="dcterms:W3CDTF">2024-10-08T10:56:00Z</dcterms:created>
  <dcterms:modified xsi:type="dcterms:W3CDTF">2024-10-08T11:32:00Z</dcterms:modified>
</cp:coreProperties>
</file>