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3CC3" w14:textId="77777777" w:rsidR="002930DA" w:rsidRDefault="002930DA" w:rsidP="002930DA">
      <w:r>
        <w:t>### Паспорт игры "Найди пару"</w:t>
      </w:r>
    </w:p>
    <w:p w14:paraId="7FA6E20C" w14:textId="77777777" w:rsidR="002930DA" w:rsidRDefault="002930DA" w:rsidP="002930DA"/>
    <w:p w14:paraId="403AE510" w14:textId="77777777" w:rsidR="002930DA" w:rsidRDefault="002930DA" w:rsidP="002930DA">
      <w:r>
        <w:t>**Название игры:** Найди пару</w:t>
      </w:r>
    </w:p>
    <w:p w14:paraId="2E7276A6" w14:textId="77777777" w:rsidR="002930DA" w:rsidRDefault="002930DA" w:rsidP="002930DA"/>
    <w:p w14:paraId="783E7DFE" w14:textId="77777777" w:rsidR="002930DA" w:rsidRDefault="002930DA" w:rsidP="002930DA">
      <w:r>
        <w:t>**Тип игры:** Образовательная, развивающая</w:t>
      </w:r>
    </w:p>
    <w:p w14:paraId="10746240" w14:textId="77777777" w:rsidR="002930DA" w:rsidRDefault="002930DA" w:rsidP="002930DA"/>
    <w:p w14:paraId="5BE9F728" w14:textId="77777777" w:rsidR="002930DA" w:rsidRDefault="002930DA" w:rsidP="002930DA">
      <w:r>
        <w:t>**Возрастная категория:** 4-10 лет</w:t>
      </w:r>
    </w:p>
    <w:p w14:paraId="39BBA56E" w14:textId="77777777" w:rsidR="002930DA" w:rsidRDefault="002930DA" w:rsidP="002930DA"/>
    <w:p w14:paraId="6EC63603" w14:textId="77777777" w:rsidR="002930DA" w:rsidRDefault="002930DA" w:rsidP="002930DA">
      <w:r>
        <w:t>**Количество игроков:** 2-6 человек</w:t>
      </w:r>
    </w:p>
    <w:p w14:paraId="4513151D" w14:textId="77777777" w:rsidR="002930DA" w:rsidRDefault="002930DA" w:rsidP="002930DA"/>
    <w:p w14:paraId="081DD553" w14:textId="77777777" w:rsidR="002930DA" w:rsidRDefault="002930DA" w:rsidP="002930DA">
      <w:r>
        <w:t>**Цель игры:** Развить память, внимание и логическое мышление у детей, а также научить их работать в команде.</w:t>
      </w:r>
    </w:p>
    <w:p w14:paraId="7B8D982E" w14:textId="77777777" w:rsidR="002930DA" w:rsidRDefault="002930DA" w:rsidP="002930DA"/>
    <w:p w14:paraId="02142469" w14:textId="77777777" w:rsidR="002930DA" w:rsidRDefault="002930DA" w:rsidP="002930DA">
      <w:r>
        <w:t>**Описание игры:**</w:t>
      </w:r>
    </w:p>
    <w:p w14:paraId="59C581D2" w14:textId="77777777" w:rsidR="002930DA" w:rsidRDefault="002930DA" w:rsidP="002930DA">
      <w:r>
        <w:t>"Найди пару" — это карточная игра, в которой игроки должны находить пары одинаковых карточек. Каждая карточка содержит изображение или слово, и цель состоит в том, чтобы запомнить, где расположены карточки, чтобы найти все пары.</w:t>
      </w:r>
    </w:p>
    <w:p w14:paraId="09123F8B" w14:textId="77777777" w:rsidR="002930DA" w:rsidRDefault="002930DA" w:rsidP="002930DA"/>
    <w:p w14:paraId="1C1C7158" w14:textId="77777777" w:rsidR="002930DA" w:rsidRDefault="002930DA" w:rsidP="002930DA">
      <w:r>
        <w:t>**Материалы:**</w:t>
      </w:r>
    </w:p>
    <w:p w14:paraId="0A34F924" w14:textId="77777777" w:rsidR="002930DA" w:rsidRDefault="002930DA" w:rsidP="002930DA">
      <w:r>
        <w:t>- Набор карточек (можно использовать изображения животных, предметов, букв и т.д.)</w:t>
      </w:r>
    </w:p>
    <w:p w14:paraId="2D468816" w14:textId="77777777" w:rsidR="002930DA" w:rsidRDefault="002930DA" w:rsidP="002930DA">
      <w:r>
        <w:t>- Игровое поле (по желанию)</w:t>
      </w:r>
    </w:p>
    <w:p w14:paraId="05DF7BB4" w14:textId="77777777" w:rsidR="002930DA" w:rsidRDefault="002930DA" w:rsidP="002930DA"/>
    <w:p w14:paraId="69995558" w14:textId="77777777" w:rsidR="002930DA" w:rsidRDefault="002930DA" w:rsidP="002930DA">
      <w:r>
        <w:t>**Правила игры:**</w:t>
      </w:r>
    </w:p>
    <w:p w14:paraId="3A6C1093" w14:textId="77777777" w:rsidR="002930DA" w:rsidRDefault="002930DA" w:rsidP="002930DA">
      <w:r>
        <w:t>1. Все карточки перемешиваются и выкладываются лицом вниз на столе.</w:t>
      </w:r>
    </w:p>
    <w:p w14:paraId="5EC497B0" w14:textId="77777777" w:rsidR="002930DA" w:rsidRDefault="002930DA" w:rsidP="002930DA">
      <w:r>
        <w:t>2. Игроки по очереди открывают по две карточки.</w:t>
      </w:r>
    </w:p>
    <w:p w14:paraId="36FC354C" w14:textId="77777777" w:rsidR="002930DA" w:rsidRDefault="002930DA" w:rsidP="002930DA">
      <w:r>
        <w:t>3. Если карточки совпадают, игрок забирает их и получает право на повторный ход.</w:t>
      </w:r>
    </w:p>
    <w:p w14:paraId="04956FD7" w14:textId="77777777" w:rsidR="002930DA" w:rsidRDefault="002930DA" w:rsidP="002930DA">
      <w:r>
        <w:t>4. Если карточки не совпадают, они закрываются, и ход переходит к следующему игроку.</w:t>
      </w:r>
    </w:p>
    <w:p w14:paraId="73F04CAA" w14:textId="77777777" w:rsidR="002930DA" w:rsidRDefault="002930DA" w:rsidP="002930DA">
      <w:r>
        <w:t>5. Игра продолжается до тех пор, пока все пары не будут найдены.</w:t>
      </w:r>
    </w:p>
    <w:p w14:paraId="64BA137C" w14:textId="77777777" w:rsidR="002930DA" w:rsidRDefault="002930DA" w:rsidP="002930DA">
      <w:r>
        <w:t>6. Побеждает игрок, который собрал больше всего пар.</w:t>
      </w:r>
    </w:p>
    <w:p w14:paraId="518A744E" w14:textId="77777777" w:rsidR="002930DA" w:rsidRDefault="002930DA" w:rsidP="002930DA"/>
    <w:p w14:paraId="479CC2A1" w14:textId="77777777" w:rsidR="002930DA" w:rsidRDefault="002930DA" w:rsidP="002930DA">
      <w:r>
        <w:t>**Варианты игры:**</w:t>
      </w:r>
    </w:p>
    <w:p w14:paraId="63E382B6" w14:textId="77777777" w:rsidR="002930DA" w:rsidRDefault="002930DA" w:rsidP="002930DA">
      <w:r>
        <w:t>- Усложнение: добавление карточек с разными уровнями сложности.</w:t>
      </w:r>
    </w:p>
    <w:p w14:paraId="2A1A735C" w14:textId="77777777" w:rsidR="002930DA" w:rsidRDefault="002930DA" w:rsidP="002930DA">
      <w:r>
        <w:t>- Командная игра: игроки делятся на команды и соревнуются друг с другом.</w:t>
      </w:r>
    </w:p>
    <w:p w14:paraId="53C851D5" w14:textId="77777777" w:rsidR="002930DA" w:rsidRDefault="002930DA" w:rsidP="002930DA"/>
    <w:p w14:paraId="46F8482C" w14:textId="77777777" w:rsidR="002930DA" w:rsidRDefault="002930DA" w:rsidP="002930DA">
      <w:r>
        <w:t>**Польза игры:**</w:t>
      </w:r>
    </w:p>
    <w:p w14:paraId="3DF59A20" w14:textId="77777777" w:rsidR="002930DA" w:rsidRDefault="002930DA" w:rsidP="002930DA">
      <w:r>
        <w:t>- Развитие памяти и внимательности.</w:t>
      </w:r>
    </w:p>
    <w:p w14:paraId="122684CF" w14:textId="77777777" w:rsidR="002930DA" w:rsidRDefault="002930DA" w:rsidP="002930DA">
      <w:r>
        <w:t>- Улучшение навыков наблюдения.</w:t>
      </w:r>
    </w:p>
    <w:p w14:paraId="6AC1C21A" w14:textId="77777777" w:rsidR="002930DA" w:rsidRDefault="002930DA" w:rsidP="002930DA">
      <w:r>
        <w:t xml:space="preserve">- Способствование </w:t>
      </w:r>
      <w:proofErr w:type="spellStart"/>
      <w:r>
        <w:t>социализации</w:t>
      </w:r>
      <w:proofErr w:type="spellEnd"/>
      <w:r>
        <w:t xml:space="preserve"> и взаимодействию между игроками.</w:t>
      </w:r>
    </w:p>
    <w:p w14:paraId="26405589" w14:textId="77777777" w:rsidR="002930DA" w:rsidRDefault="002930DA" w:rsidP="002930DA"/>
    <w:p w14:paraId="0D1E2670" w14:textId="77777777" w:rsidR="002930DA" w:rsidRDefault="002930DA" w:rsidP="002930DA">
      <w:r>
        <w:t>**Рекомендации по проведению:**</w:t>
      </w:r>
    </w:p>
    <w:p w14:paraId="58B55CF8" w14:textId="77777777" w:rsidR="002930DA" w:rsidRDefault="002930DA" w:rsidP="002930DA">
      <w:r>
        <w:t>- Играйте в тихой обстановке, чтобы минимизировать отвлекающие факторы.</w:t>
      </w:r>
    </w:p>
    <w:p w14:paraId="40BC7E78" w14:textId="77777777" w:rsidR="002930DA" w:rsidRDefault="002930DA" w:rsidP="002930DA">
      <w:r>
        <w:t>- Поощряйте детей делиться своими мыслями и стратегиями во время игры.</w:t>
      </w:r>
    </w:p>
    <w:p w14:paraId="1A4C9C69" w14:textId="77777777" w:rsidR="002930DA" w:rsidRDefault="002930DA" w:rsidP="002930DA"/>
    <w:p w14:paraId="08192152" w14:textId="77777777" w:rsidR="002930DA" w:rsidRDefault="002930DA" w:rsidP="002930DA">
      <w:r>
        <w:t>**Заключение:**</w:t>
      </w:r>
    </w:p>
    <w:p w14:paraId="1CE4BC6F" w14:textId="471FEA9B" w:rsidR="002930DA" w:rsidRDefault="002930DA">
      <w:r>
        <w:t>Игра "Найди пару" — это увлекательный и полезный способ провести время с детьми, развивая их умственные способности и навыки общения.</w:t>
      </w:r>
    </w:p>
    <w:sectPr w:rsidR="0029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DA"/>
    <w:rsid w:val="002930DA"/>
    <w:rsid w:val="009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2B20D"/>
  <w15:chartTrackingRefBased/>
  <w15:docId w15:val="{7AE8F759-34AC-1043-B6E4-36C40034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Тойтонова</dc:creator>
  <cp:keywords/>
  <dc:description/>
  <cp:lastModifiedBy>Зоя Тойтонова</cp:lastModifiedBy>
  <cp:revision>2</cp:revision>
  <dcterms:created xsi:type="dcterms:W3CDTF">2024-11-18T18:07:00Z</dcterms:created>
  <dcterms:modified xsi:type="dcterms:W3CDTF">2024-11-18T18:07:00Z</dcterms:modified>
</cp:coreProperties>
</file>