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F309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D79E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746D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0513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85E1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F9F1C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83EBB0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A4BD8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5CA0F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DAB05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Реферат на тему:</w:t>
      </w:r>
    </w:p>
    <w:p w14:paraId="1A8379FF">
      <w:pPr>
        <w:pStyle w:val="2"/>
        <w:spacing w:before="0"/>
        <w:jc w:val="center"/>
        <w:rPr>
          <w:rFonts w:ascii="Times New Roman" w:hAnsi="Times New Roman" w:cs="Times New Roman"/>
          <w:color w:val="444444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</w:t>
      </w:r>
      <w:r>
        <w:rPr>
          <w:rFonts w:ascii="Times New Roman" w:hAnsi="Times New Roman" w:cs="Times New Roman"/>
          <w:color w:val="444444"/>
          <w:sz w:val="52"/>
          <w:szCs w:val="52"/>
        </w:rPr>
        <w:t>Значение физической культуры и спорта в жизни человека»</w:t>
      </w:r>
    </w:p>
    <w:p w14:paraId="5BC5D14E"/>
    <w:p w14:paraId="31434808"/>
    <w:p w14:paraId="60C95B1E"/>
    <w:p w14:paraId="28C57D5A"/>
    <w:p w14:paraId="22D6DCB6">
      <w:pPr>
        <w:rPr>
          <w:rFonts w:ascii="Times New Roman" w:hAnsi="Times New Roman" w:cs="Times New Roman"/>
          <w:sz w:val="28"/>
          <w:szCs w:val="28"/>
        </w:rPr>
      </w:pPr>
    </w:p>
    <w:p w14:paraId="7D34F8C6">
      <w:pPr>
        <w:rPr>
          <w:rFonts w:ascii="Times New Roman" w:hAnsi="Times New Roman" w:cs="Times New Roman"/>
          <w:sz w:val="28"/>
          <w:szCs w:val="28"/>
        </w:rPr>
      </w:pPr>
    </w:p>
    <w:p w14:paraId="6503B6EA">
      <w:pPr>
        <w:rPr>
          <w:rFonts w:ascii="Times New Roman" w:hAnsi="Times New Roman" w:cs="Times New Roman"/>
          <w:sz w:val="28"/>
          <w:szCs w:val="28"/>
        </w:rPr>
      </w:pPr>
    </w:p>
    <w:p w14:paraId="3036069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6AE8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5AE8E9">
      <w:pPr>
        <w:rPr>
          <w:rFonts w:ascii="Times New Roman" w:hAnsi="Times New Roman" w:cs="Times New Roman"/>
          <w:sz w:val="28"/>
          <w:szCs w:val="28"/>
        </w:rPr>
      </w:pPr>
    </w:p>
    <w:p w14:paraId="3D9EC03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B908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EA68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E0A7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289B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13CEC1F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8979E2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14:paraId="03ECAF8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1.ФИЗИЧЕСКАЯ КУЛЬТУРА КАК ЧАСТЬ ОБЩЕЙ КУЛЬТУРЫ ЧЕЛОВЕКА </w:t>
      </w:r>
    </w:p>
    <w:p w14:paraId="199BE5B0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Роль Физической культуры и спорта в обществе</w:t>
      </w:r>
    </w:p>
    <w:p w14:paraId="4F45AD9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 Физическая культура как социальный феномен</w:t>
      </w:r>
    </w:p>
    <w:p w14:paraId="7703764D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ПО 1 ГЛАВЕ </w:t>
      </w:r>
    </w:p>
    <w:p w14:paraId="1B2BF580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</w:t>
      </w:r>
      <w:r>
        <w:fldChar w:fldCharType="begin"/>
      </w:r>
      <w:r>
        <w:instrText xml:space="preserve"> HYPERLINK "http://knowledge.allbest.ru/sport/2c0b65635a2ad68b5c53a89421316c37_0.html" </w:instrText>
      </w:r>
      <w:r>
        <w:fldChar w:fldCharType="separate"/>
      </w:r>
      <w:r>
        <w:rPr>
          <w:rStyle w:val="5"/>
          <w:color w:val="auto"/>
        </w:rPr>
        <w:t xml:space="preserve"> ФУНКЦИИ</w:t>
      </w:r>
      <w:r>
        <w:rPr>
          <w:rStyle w:val="5"/>
          <w:color w:val="auto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РОЛЬ ФИЗИЧЕСКОЙ КУЛЬТУРЫ В ФОРМИРОВАНИИ ОСНОВНЫХ СВОЙСТ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КАЧЕСТВ ЛИЧНОСТИ</w:t>
      </w:r>
    </w:p>
    <w:p w14:paraId="31EEF3C4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Социальная природа физической культуры</w:t>
      </w:r>
    </w:p>
    <w:p w14:paraId="2A5AF47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Функции физической культуры в обществе</w:t>
      </w:r>
    </w:p>
    <w:p w14:paraId="1094C35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Влияние физической культуры на формирование свойств и качеств личности</w:t>
      </w:r>
    </w:p>
    <w:p w14:paraId="7232F53C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ПО 2 ГЛАВЕ</w:t>
      </w:r>
    </w:p>
    <w:p w14:paraId="6514646D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01E159B7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1F7A557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5B7CA3BF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9CC54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нельзя найти ни одной сферы человеческой деятельности, не связанной с физической культурой, поскольку физическая культура и спорт общепризнанные материальные и духовные ценности общества в целом и каждого человека в отдельности. Не случайно все последние годы все чаще говорится о физической культуре не только как о самостоятельном социальном феномене, но и как об устойчивом качестве личности. Тем не менее, феномен физической культуры личности изучен далеко не полностью, хотя проблемы культуры духа и тела ставились еще в эпоху древних цивилизаций.</w:t>
      </w:r>
    </w:p>
    <w:p w14:paraId="4F81B99B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как феномен общей культуры уникальна. Именно она является естественным мостиком, позволяющим соединить социальное и биологическое в развитии человека. Более того она является самым первым и базовым видом культуры, который формируется в человеке. Физическая культура с присущим, ей дуализмом может значительно влиять на состояние организма, психики, статус человека.</w:t>
      </w:r>
    </w:p>
    <w:p w14:paraId="3DDDA25B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 физическая культура складывалась, прежде всего, под влиянием практических потребностей общества в полноценной физической подготовке подрастающего поколения и взрослого населения к труду. Вместе с тем по мере становления систем образования и воспитания физическая культура становилась базовым фактором формирования двигательных умений и навыков.</w:t>
      </w:r>
    </w:p>
    <w:p w14:paraId="65568DEC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 новая стадия осмысления сущности физической культуры связывается с ее влиянием на духовную сферу человека как действенного средства интеллектуального, нравственного, эстетического воспитания. И если нет особой надобности доказывать огромное влияние занятий физическими упражнениями на биологическую сущность человека: на его здоровье, физическое развитие, морфофункциональные структуры, то ее влияние на развитие духовности требует особых пояснений и доказательств</w:t>
      </w:r>
    </w:p>
    <w:p w14:paraId="2A881202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безошибочно сказать, что в настоящее время стремление к образованию проявляется весьма напряженно, как не проявлялось еще ни в какие времена, и с каждым годом напряжение это возрастает. Сама жизнь неизбежным, роковым образом побуждает каждого человека вооружать себя знанием и пониманием. Следовательно, чтобы жить, чтобы приспособиться к этой сутолоке, идущей вокруг, нужны определенные умения в овладении самостоятельным образом обширным кругом знаний в различных областях деятельности, в том числе и в области физической культуры, что крайне важно для сохранения здоровья - основы для достижения результата в любом виде деятельности.</w:t>
      </w:r>
    </w:p>
    <w:p w14:paraId="6A2F089E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 целом рассматривается как педагогическая система, решающая задачи целенаправленного, разностороннего развития личности. Физкультурное образование как ее составная часть в этом смысле не исключение. В ряде концепций развития физической культуры особое внимание уделяется вопросам образования, но в большей степени утверждается необходимость коренного изменения отношения людей к физической культуре, всеобщее понимание ее огромной общенародной и личной человеческой ценности.</w:t>
      </w:r>
    </w:p>
    <w:p w14:paraId="100DBD71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время осмысления такого понятия, как физическая культура, личности, разработки "техники" ее реального воплощения в жизнь и решающим в физкультурном образовании и воспитании подрастающего поколения должно стать целенаправленное формирование и закрепление осознанной, основанной на глубоких знаниях и убеждениях мотивации и потребности постоянно самостоятельно заботиться о своем здоровье. В этом случае важно осуществлять идею непрерывного физкультурного образования, начав с обязательного обучения, научить человека заботиться о своем здоровье, заниматься самообразованием в этой сфере деятельности в течение всей жизни. Следовательно, актуальность данной темы сомнений не вызывает.</w:t>
      </w:r>
    </w:p>
    <w:p w14:paraId="30A0BB1F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кратко охарактеризовать физическую культуру как часть общечеловеческой культуры.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Исследовать ценности физической культуры.</w:t>
      </w:r>
    </w:p>
    <w:p w14:paraId="6D308673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3D6D9B26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литературу о физической культуре.</w:t>
      </w:r>
    </w:p>
    <w:p w14:paraId="2FC77C87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2.Выявить значимость физической культуры как составной части общечеловеческой культуры.</w:t>
      </w:r>
    </w:p>
    <w:p w14:paraId="2B718C93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3.Определить социальную значимость физической культуры.</w:t>
      </w:r>
    </w:p>
    <w:p w14:paraId="71E940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ГЛАВА 1. ФИЗИЧЕСКАЯ КУЛЬТУРА КАК ЧАСТЬ ОБЩЕЙ КУЛЬТУРЫ ЧЕЛОВЕКА</w:t>
      </w:r>
    </w:p>
    <w:p w14:paraId="63CC1410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F6A82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- это творческая созидательная деятельность человека. Основу и содержание культурно-психологического процесса развития «культуры» составляет, прежде всего, развитие физических и интеллектуальных способностей человека, его нравственных и эстетических качеств. Исходя из этого, физическая культура - часть общей культуры общества, одна из сфер социальной деятельности, направленная на укрепление здоровья, развитие физических способностей человека и использование их в соответствии с потребностями общественной практики. Основные показатели состояния физической культуры в обществе: уровень здоровья и физического развития людей; степень использования физической культуры в сфере воспитания и образования, в производстве, быту, структуре свободного времени; характер системы физического воспитания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Style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массового спорта, спортивные высшие достижения и др.[1,47]</w:t>
      </w:r>
    </w:p>
    <w:p w14:paraId="54FBD718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элементы физической культуры: физические упражнения, их комплексы и соревнования по ним, закаливание организма, гигиена труда и быта, активно-двигательные виды туризма, физический труд как форма активного отдыха для лиц умственного труда.</w:t>
      </w:r>
    </w:p>
    <w:p w14:paraId="3E3C71A8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 физическая культура, будучи достоянием народа, является важным средством «воспитания нового человека, гармонически сочетающего в себе духовное богатство, моральную чистоту и физическое совершенство». Она способствует повышению социальной и трудовой активности людей, экономической эффективности производства, физкультурное движение опирается на многостороннюю деятельность государственных и общественных организаций в области физической культуры и спорта.</w:t>
      </w:r>
    </w:p>
    <w:p w14:paraId="028C521F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народа является частью его истории. Ее становление, последующее развитие тесно связано с теми же историческими факторами, которые воздействуют на становление и развитие хозяйства страны, ее государственности, политической и духовной жизни общества. В понятие физической культуры входит, естественно, все, что создано умом, талантом, рукоделием народа, все, что выражает его духовную сущность, взгляд на мир, природу, человеческое бытие, на человеческие отношения.</w:t>
      </w:r>
    </w:p>
    <w:p w14:paraId="72B66FBF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58585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Предыстория физической культуры уходит корнями в тот период, когда вся физическая и умственная деятельность человека ограничивалась непосредственным обеспечением условий существования. Вопрос заключается в том, какие факторы в этих условиях, в непрекращающейся борьбе с природой, побудили наших предков разработать комплекс физических упражнений, служащих формированию человека. [9,38]</w:t>
      </w:r>
    </w:p>
    <w:p w14:paraId="4C3C176C">
      <w:pPr>
        <w:pStyle w:val="8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25BFF4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РОЛЬ ФИЗИЧЕСКОЙ КУЛЬТУРЫ И СПОРТА В ОБЩЕСТВЕ</w:t>
      </w:r>
    </w:p>
    <w:p w14:paraId="08A49A84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22A925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этапе развития в условиях качественного преобразования всех сторон жизни общества возрастают и требования к физической подготовленности граждан, необходимой для успешной их трудовой деятельности.</w:t>
      </w:r>
    </w:p>
    <w:p w14:paraId="24F123C2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общество вступило в фазу поступательного развития, в условиях которого социально-экономические и политические преобразования направлены на утверждение гуманистических ценностей и идеалов, создание развитой экономики и устойчивой демократической системы. Важное место в этом процессе занимают вопросы, связанные с жизнедеятельностью самого человека, его здоровьем и образом жизни. Из совокупности понятия «здоровый образ жизни», объединяющего все сферы жизнедеятельности личности, коллектива, социальной группы, нации, наиболее актуальной составляющей является физическая культура и спорт.</w:t>
      </w:r>
    </w:p>
    <w:p w14:paraId="26B6BCD5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физической культуры выполняет в обществе множество функций и охватывает все возрастные группы населения. Полифункциональный характер сферы проявляется в том, что физическая культура - это развитие физических, эстетических 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поколения, физическая и психоэмоциональная рекреация и реабилитация, зрелище, коммуникация и т.д. [3,61]</w:t>
      </w:r>
    </w:p>
    <w:p w14:paraId="67989963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возникла и развивалась одновременно с общечеловеческой культурой и является ее органической частью. Она удовлетворяет социальные потребности в общении, игре и развлечении, в некоторых формах самовыражения личности через социально-активную полезную деятельность.[12,23]</w:t>
      </w:r>
    </w:p>
    <w:p w14:paraId="0823159E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Гармоничность развития личности ценилась всеми народами и во все времена. Первоначально слово «культура» в переводе с латинского означало «возделывание», «обработка». По мере развития общества понятие «культура» наполнялось новым содержанием.</w:t>
      </w:r>
    </w:p>
    <w:p w14:paraId="7E7FC95C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в общечеловеческом понимании, это слово означает и определенные черты личности (образованность, аккуратность и т.п.) и формы поведения человека (вежливость, самообладание и т.п.), либо формы общественной, профессионально-производственной деятельности (культура производства, быта, досуга и т.п.). В научном смысле слово «культура» это все формы общественной жизни, способы деятельности людей. С одной стороны это процесс материальной и духовной деятельности людей, а с другой стороны - это результаты (продукты) этой деятельности. В содержание «культура» в широком смысле слова входят, например, и философия и наука, и идеология, право, всестороннее развитие личности, уровень и характер мышления человека, его речь, способности и т.д.</w:t>
      </w:r>
    </w:p>
    <w:p w14:paraId="4FB10705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«культура» - это творческая созидательная деятельность человека. Основу и содержание культурно-психологического процесса развития «культуры» составляет, прежде всего, развитие физических и интеллектуальных способностей человека, его нравственных и эстетических качеств. Исходя из этого, физическая культура, является одной из составных частей общей культуры, она возникает и развивается одновременно и наряду с материальной и духовной культурой общества. Физическая культура имеет четыре основные формы:</w:t>
      </w:r>
    </w:p>
    <w:p w14:paraId="32B7BE04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воспитание и физическую подготовку к конкретной деятельности (профессионально-прикладная физическая подготовка);</w:t>
      </w:r>
    </w:p>
    <w:p w14:paraId="121AE09F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восстановление здоровья или утраченных сил средствами физической культуры - реабилитация;</w:t>
      </w:r>
    </w:p>
    <w:p w14:paraId="1C081A67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физическими упражнениями в целях отдыха, т.н. - рекреация;</w:t>
      </w:r>
    </w:p>
    <w:p w14:paraId="1F4218BF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высшее достижение в области спорта.</w:t>
      </w:r>
    </w:p>
    <w:p w14:paraId="1E1E6B2D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уровень культуры человека проявляется в его умении рационально, в полной мере, использовать такое общественное благо, как свободное время. От того как оно используется, зависит не только успех в трудовой деятельности, учебе и общем развитии, но и само здоровье человека, полнота его жизнедеятельности. Физическая культура здесь занимают важное место, ибо физическая культура - это здоровье.</w:t>
      </w:r>
    </w:p>
    <w:p w14:paraId="1523491D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рубежом физкультура и спорт на всех своих уровнях является универсальным механизмом оздоровления людей, способом самореализации человека, его самовыражения и развития, а также средством борьбы против асоциальных явлений. Именно поэтому за последние годы место физкультуры и спорта в системе ценностей современной культуры резко возросло.</w:t>
      </w:r>
    </w:p>
    <w:p w14:paraId="4FADE295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 всем мире наблюдается устойчивая тенденция повышения роли физической культуры в обществе, которая проявляется:</w:t>
      </w:r>
    </w:p>
    <w:p w14:paraId="43FF4699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повышении роли государства в поддержке развития физической культуры, общественных форм организации и деятельности в этой сфере;</w:t>
      </w:r>
    </w:p>
    <w:p w14:paraId="51C112DE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широком использовании физической культуры в профилактике заболеваний и укреплении здоровья населения;</w:t>
      </w:r>
    </w:p>
    <w:p w14:paraId="57B29348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продлении активного творческого долголетия людей;</w:t>
      </w:r>
    </w:p>
    <w:p w14:paraId="716A607F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организации досуговой деятельности и в профилактике асоциального поведения молодежи;</w:t>
      </w:r>
    </w:p>
    <w:p w14:paraId="590FE0B5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использовании физкультуры как важного компонента нравственного, эстетического и интеллектуального развития учащейся молодежи;</w:t>
      </w:r>
    </w:p>
    <w:p w14:paraId="0ACD2B7A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вовлечении в занятия физической культурой трудоспособного населения;</w:t>
      </w:r>
    </w:p>
    <w:p w14:paraId="506EB0CD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использовании физической культуры в социальной и физической адаптации инвалидов, детей-сирот;</w:t>
      </w:r>
    </w:p>
    <w:p w14:paraId="6AB0120C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возрастающем объеме спортивного телерадиовещания и роли телевидения в развитии физической культуры в формировании здорового образа жизни;</w:t>
      </w:r>
    </w:p>
    <w:p w14:paraId="0FC61EFA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развитии физкультурно-оздоровительной и спортивной инфраструктуры с учетом интересов и потребностей населения;</w:t>
      </w:r>
    </w:p>
    <w:p w14:paraId="0FC4B3B0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многообразии форм, методов и средств, предлагаемых на рынке физкультурно-оздоровительных и спортивных услуг.[7,52]</w:t>
      </w:r>
    </w:p>
    <w:p w14:paraId="7FDC2BFD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термин «физическая культура» появился в конце XIX века в Англии в период бурного становления спорта, но не нашел широкого употребления на Западе и со временем практически исчез из обихода. В России, напротив, войдя в употребление с начала XX века, после революции 1917 года термин «физическая культура» получил свое признание во всех высоких советских инстанциях и прочно вошел в научный и практический лексикон. В 1918 году в Москве был открыт институт физической культуры, в 1919 году Всеобуч провел съезд по физической культуре, с 1922 года выходил журнал «Физическая культура», а с 1925 года и по настоящее время - журнал «Теория и практика физической культуры». И как мы видим, уже само наименование «физическая культура» указывает на ее принадлежность к культуре. [9,17]</w:t>
      </w:r>
    </w:p>
    <w:p w14:paraId="6F8BD553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C461E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ФИЗИЧЕСКАЯ КУЛЬТУРА КАК СОЦИАЛЬНЫЙ ФЕНОМЕН</w:t>
      </w:r>
    </w:p>
    <w:p w14:paraId="7AA352D0">
      <w:pPr>
        <w:pStyle w:val="8"/>
        <w:widowControl w:val="0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04ADFE7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роль физической культуры как фактора совершенствования природы человека и общества, существенно нарастает. Поэтому забота о развитии физической культуры -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активизации человеческого фактора.</w:t>
      </w:r>
    </w:p>
    <w:p w14:paraId="79E6D051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в целом, физическая культура в частности, становятся социальным феноменом, объединяющей силой и национальной идеей, способствующей развитию сильного государства и здорового общества. Во многих зарубежных странах физкультурно-оздоровительная и спортивная деятельность органически сочетает и соединяет усилия государства, его правительственных, общественных и частных организаций, учреждений и социальных институтов.</w:t>
      </w:r>
    </w:p>
    <w:p w14:paraId="579967FC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Сформировавшись на ранних этапах развития человеческого общества, совершенствование физической культуры продолжается и по настоящее время. Особенно возросла роль физической культуры в связи с урбанизацией, ухудшением экологической ситуации, автоматизацией труда, способствующей гипокинезии. Конец XX столетия во многих странах стал периодом модернизации и строительства современных спортивных сооружений. На совершенно новых экономических и правовых отношениях создаются эффективные модели физкультурно-спортивного движения, активно внедряются малозатратные поведенческие программы, такие как «Здоровье ради жизни», «Здоровое сердце», «Жизнь - будь в ней» и другие, которые направлены на формирования моральной ответственности личности за состояние собственного здоровья и образа жизни.[4,107]</w:t>
      </w:r>
    </w:p>
    <w:p w14:paraId="41962C56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Общемировой тенденцией является также колоссальный рост интереса к спорту высших достижений, который отражает фундаментальные сдвиги в современной культуре. Процессы глобализации в определенной степени были стимулированы и развитием современного спорта, особенно олимпийского.</w:t>
      </w:r>
    </w:p>
    <w:p w14:paraId="44A64CF8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 РФ «О физической культуре и спорте в Российской Федерации», физическая культура - это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14:paraId="049304B0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является частью общей культуры человечества и вобрала в себя не только многовековой ценный опыт подготовки человека к жизни, освоения, развития и управления во благо человека заложенными в него природой (с религиозной точки зрения -- Богом) физическими и психическими способностями, но, что не менее важно, и опыт утверждения и закалки проявляющихся в процессе физкультурной деятельности моральных, нравственных начал человека.</w:t>
      </w:r>
    </w:p>
    <w:p w14:paraId="00CF681E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- одна из тех областей социальной деятельности, в которой формируется и реализуется социальная активность людей. Она отражает состояние общества в целом, служит одной из форм проявления его социальной, политической и моральной структуры.</w:t>
      </w:r>
    </w:p>
    <w:p w14:paraId="0879DE02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-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 Основными показателями состояния физической культуры в обществе являются: уровень здоровья и физического развития людей и степень использования физической культуры в сфере воспитания и образования, в производстве и быту.[8,659]</w:t>
      </w:r>
    </w:p>
    <w:p w14:paraId="2E0E2080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состояния физической культуры в обществе являются:</w:t>
      </w:r>
    </w:p>
    <w:p w14:paraId="3C1E42CE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массовость ее развития;</w:t>
      </w:r>
    </w:p>
    <w:p w14:paraId="7E6E9720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использования средств физической культуры в сфере образования и воспитания;</w:t>
      </w:r>
    </w:p>
    <w:p w14:paraId="0019BE9D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здоровья и всестороннего развития физических способностей;</w:t>
      </w:r>
    </w:p>
    <w:p w14:paraId="5D88558A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спортивных достижений;</w:t>
      </w:r>
    </w:p>
    <w:p w14:paraId="1B42308A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 уровень квалификации профессиональных и общественных физкультурных кадров;</w:t>
      </w:r>
    </w:p>
    <w:p w14:paraId="39B95177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физической культуры и спорта;</w:t>
      </w:r>
    </w:p>
    <w:p w14:paraId="01AD0931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степень и характер использования СМИ, в сфере задач, стоящих перед физической культурой; </w:t>
      </w:r>
    </w:p>
    <w:p w14:paraId="7B36D3CB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состояние науки и наличие развитой системы физического воспитания. </w:t>
      </w:r>
    </w:p>
    <w:p w14:paraId="1C4A48B9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все это ярко свидетельствует о том, что физическая культура является естественной частью культуры общества. На современном этапе в силу своей специфики физическая культура как важный социальный феномен пронизывает все уровни социума, оказывая широкое воздействие на основные сферы жизнедеятельности общества. [4,43]</w:t>
      </w:r>
    </w:p>
    <w:p w14:paraId="3E12683E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B6831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 ПО ПЕРВОЙ ГЛАВЕ</w:t>
      </w:r>
    </w:p>
    <w:p w14:paraId="5D0346DA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0A4C92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физическая культура, являясь важной составляющей общей культуры общества, служит мощным и эффективным средством физического воспитания всесторонне развитой личности.</w:t>
      </w:r>
    </w:p>
    <w:p w14:paraId="1E13536C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физических упражнений физическая культура готовит людей к жизни и труду, используя естественные силы природы и весь комплекс факторов (режим труда, быт, отдых, гигиена и т.д.), определяющих состояние здоровья человека и уровень его общей и специальной физической подготовки.</w:t>
      </w:r>
    </w:p>
    <w:p w14:paraId="0C9FB5A6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физкультурой люди не только совершенствуют свои физические умения и навыки, но и воспитывают волевые и нравственные качества. Возникающие во время соревнований и тренировок ситуации закаляют характер участников, учат их правильному отношению к окружающим.</w:t>
      </w:r>
    </w:p>
    <w:p w14:paraId="57386E1D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физическая культура,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Т.е. это процесс окультуривания человека. [7,16]</w:t>
      </w:r>
    </w:p>
    <w:p w14:paraId="284816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>
        <w:fldChar w:fldCharType="begin"/>
      </w:r>
      <w:r>
        <w:instrText xml:space="preserve"> HYPERLINK "http://knowledge.allbest.ru/sport/2c0b65635a2ad68b5c53a89421316c37_0.html" </w:instrText>
      </w:r>
      <w:r>
        <w:fldChar w:fldCharType="separate"/>
      </w:r>
      <w:r>
        <w:rPr>
          <w:rStyle w:val="5"/>
          <w:b/>
          <w:color w:val="auto"/>
        </w:rPr>
        <w:t>ФУНКЦИИ</w:t>
      </w:r>
      <w:r>
        <w:rPr>
          <w:rStyle w:val="5"/>
          <w:b/>
          <w:color w:val="auto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И РОЛЬ ФИЗИЧЕСКОЙ КУЛЬТУРЫ В ФОРМИРОВАНИИ ОСНОВНЫХ СВОЙСТ И КАЧЕСТВ ЛИЧНОСТИ</w:t>
      </w:r>
    </w:p>
    <w:p w14:paraId="6C1C9C9A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DFF08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«Между умственным и физическим развитием человека существует тесная связь, вполне выясняющаяся при изучении человеческого организма и его отправлений. Умственный рост и развитие требуют соответствующего развития физического». П.Ф. Лесгафт.[10,22]</w:t>
      </w:r>
    </w:p>
    <w:p w14:paraId="0D5D617F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развития культуры состоит в том, что человек одновременно и создает, творит культуру, выделяя в ней собственные сущностные силы, и формирует себя в качестве общественного существа, осваивая, раскрывая предшествующую культуру. И свести весь этот процесс только к чисто «духовной» деятельности, игнорировать аспекты физической культуры, физического его развития и воспитания - значит не только обеднить сам процесс, но и дать неверное толкование его сущности.</w:t>
      </w:r>
    </w:p>
    <w:p w14:paraId="2F07139B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культура-часть общей культуры общества, одна из сфер социальной деятельности, направленная на укрепление здоровья, развитие физических способностей человека и использование их в соответствии с потребностями общественной практики.[14,524]</w:t>
      </w:r>
    </w:p>
    <w:p w14:paraId="0506E329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особая и самостоятельная область культуры. Она возникла и развилась одновременно с общей культурой человека. Физическую культуру можно рассматривать как специфическую реакцию на потребности общества в двигательной активности и способ удовлетворения этих потребностей.</w:t>
      </w:r>
    </w:p>
    <w:p w14:paraId="2F27535F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личностном аспекте она представляет собой ту часть общей культуры человека, которая является внутренней мерой степени развития физических сил и двигательных навыков, а также уровня жизнедеятельности и жизнеспособности человека и состояния его здоровья. Она позволяет с помощью своих специфических средств и методов раскрывать потенциальные возможности человека.</w:t>
      </w:r>
    </w:p>
    <w:p w14:paraId="2D1698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2.1 СОЦИАЛЬНАЯ ПРИРОДА ФИЗИЧЕСКОЙ КУЛЬТУРЫ</w:t>
      </w:r>
    </w:p>
    <w:p w14:paraId="729FA9B5">
      <w:pPr>
        <w:pStyle w:val="6"/>
        <w:widowControl w:val="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</w:p>
    <w:p w14:paraId="1F31DB61">
      <w:pPr>
        <w:pStyle w:val="6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Физическая культура является, по своей сущности социальным явлением. Как многогранное общественное явление, она связана со многими сторонами социальной действительности, всё шире и глубже внедряется в общую структуру образа жизни людей. «Социальная природа физической культуры, как одной из областей социально необходимой деятельности общества, определяется непосредственными и опосредованными потребностями труда и других форм жизнедеятельности человека, стремлениями общества к широкому использованию её в качестве одного из важнейших средств воспитания и заинтересованностью самих трудящихся в собственном совершенствовании» [11,92]</w:t>
      </w:r>
    </w:p>
    <w:p w14:paraId="5ABBA4DD">
      <w:pPr>
        <w:pStyle w:val="6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Воздействуя на физическую природу человека, физическая культура содействует развитию его жизненных сил и общей дееспособности. Это в свою очередь, способствует совершенствованию духовных возможностей и, в конечном итоге, приводит к всестороннему и гармоническому развитию личности. «Нельзя сводить физическую культуру только к оздоровительному её влиянию, к укреплению организма - это было бы упрощением. Это значит, не видеть её одухотворяющей роли как источника творческих сил, бодрого, жизнерадостного ощущения» </w:t>
      </w:r>
    </w:p>
    <w:p w14:paraId="4A3F4BAD">
      <w:pPr>
        <w:pStyle w:val="6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Физическая культура - явление исторически обусловленное. Её возникновение относится к древнейшим временам. Она, как икультура в целом, является результатом общественно-исторической практики людей. В процессе труда люди, воздействуя на окружающую их природу, в то же время меняют и свою собственную природу. Необходимость подготовки людей к жизни, и, прежде всего к труду, а также к другим необходимым видам деятельности исторически обусловила возникновение и дальнейшее развитие физической культуры. Не вызывает сомнений, что физическая культура является социальным общественным явлением. Все это говорит о том, что она возникла и развивалась вместе с возникновением человеческого общества. Вне его она существовать не может. В единстве с другими видами воспитания физическое является неотъемлемым фактором всестороннего гармоничного развития личности.[12,39]</w:t>
      </w:r>
    </w:p>
    <w:p w14:paraId="5E7C54BB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природа физической культуры, как одной из областей социально необходимой деятельности общества, определяется непосредственными и опосредованными потребностями труда и других форм жизнедеятельности человека, стремлениями общества к широкому использованию ее в качестве одного из важнейших средств воспитания и заинтересованностью самих трудящихся в собственном совершенствовании.</w:t>
      </w:r>
    </w:p>
    <w:p w14:paraId="369CFD8B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потенциальных возможностей человека способствует формированию таких личностных качеств человека, как уверенность в себе, решительность, смелость, желание и реальная возможность преодолеть трудности. Критерием такого развития применительно к трудовым актам является его соответствие тем требованиям производства, которые предъявляются к физической деятельности человека. Можно считать, что физические способности развиваются, если человек становится более универсальным с точки зрения расширения двигательной жизнедеятельности и возможности эффективного проявления им предметных операций в производстве. Физическая культура занимает в этом процессе ведущее место.</w:t>
      </w:r>
    </w:p>
    <w:p w14:paraId="55DE027F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представляет собой единство реальной (практической) и идеальной (психической) деятельности. В процессе этой деятельности человек вступает в связи и отношения с общественной и природной средой. [7,84]</w:t>
      </w:r>
    </w:p>
    <w:p w14:paraId="6D130D03">
      <w:pPr>
        <w:pStyle w:val="8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DB200D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ФУНКЦИИ ФИЗИЧЕСКОЙ КУЛЬТУРЫ В ОБЩЕСТВЕ</w:t>
      </w:r>
    </w:p>
    <w:p w14:paraId="4D73BF4F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F4609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физической культуры можно разделить на 4 группы:</w:t>
      </w:r>
    </w:p>
    <w:p w14:paraId="12A0D665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развитие и укрепление организма (формирование и развитие физических качеств и способностей, совершенствование двигательных навыков, укрепление здоровья, противодействие и сдерживание процессов инволюции и т. д.).</w:t>
      </w:r>
    </w:p>
    <w:p w14:paraId="7F2B0E55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Уточняя и конкретизируя специфические функции физической культуры можно выделить следующие из них: образовательные, прикладные, «спортивные», рекреативные и оздоровительно-реабилитационные.</w:t>
      </w:r>
    </w:p>
    <w:p w14:paraId="65ABD6F7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трудовой деятельности и защите Родины (повышение работоспособности, устойчивости против неблагоприятных условий труда, гиподинамии, профессионально-прикладная подготовка и т. п.).</w:t>
      </w:r>
    </w:p>
    <w:p w14:paraId="0B6E75CB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потребностей в активном отдыхе и рациональном использовании внерабочего времени (развлечения, игры, компенсация). Раскрытие волевых, физических качеств и двигательных возможностей человека на предельных уровнях.</w:t>
      </w:r>
    </w:p>
    <w:p w14:paraId="77C13B27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и умственная активность, нормальное функционирование способностей возможны в ограниченном диапазоне условий. Физкультура расширяет эти возможности, а также решает задачи поддержания необходимого равновесия между человеком и окружающей средой в двигательном, эмоциональном и других аспектах. Физические упражнения используются не только для укрепления здоровья, но и для того, чтобы адаптировать организм человека к различным потребностям общественной жизни, способствовать проявлению индивидуального творчества.</w:t>
      </w:r>
    </w:p>
    <w:p w14:paraId="0F2B59C1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 физкультура является важнейшим средством воспитания нового человека, гармонически сочетающего в себе духовное богатство, моральную чистоту и физическое совершенство. Она способствует повышению социальной и трудовой активности людей, экономической эффективности производства. Физкультурное движение опирается на многостороннюю деятельность государственной и общественной организации в области физической культуры и спорта. На современном этапе решается задача превращения массового физкультурного движения в общенародное, базирующееся на научно обоснованной системе физического воспитания, которое охватывает все слои общества. Существующие государственные системы программно- оценочных нормативов к физическому развитию и подготовленности различных возрастных групп населения. Обязательные занятия физкультурой по государственным программам проводятся в дошкольных учреждениях, во всех типах учебных заведений, армии, на предприятиях и др. - в режиме рабочего дня (производственная гимнастика, физкультурные паузы и т.п.). Для организации массовой физкультурно-оздоровительной работы на предприятиях, учреждениях, учебных заведениях и др. созданы коллективы физической культуры.[15,69]</w:t>
      </w:r>
    </w:p>
    <w:p w14:paraId="7CC7C412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0A3605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ВЛИЯНИЕ ФИЗИЧЕСКОЙ КУЛЬТУРЫ НА ФОРМИРОВАНИЕ СВОЙСТВ И КАЧЕСТВ ЛИЧНОСТИ</w:t>
      </w:r>
    </w:p>
    <w:p w14:paraId="4CC2179C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7CC89B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сказано выше, физическая культура человека неразрывно связана с его общей культурой, поскольку присущие физически культурной личности свойства формируются и развиваются на основе тех же психофизических (природных) задатков и психофизических процессов, что и нравственная, эстетическая и другие виды культур человека. Поэтому, занимаясь физическими упражнениями, человек не только развивает и совершенствует свои физические возможности, но и формирует другие качества личности - нравственные, эстетические, а также смелость, волю, инициативность терпимость и многое другое. </w:t>
      </w:r>
    </w:p>
    <w:p w14:paraId="36AF9EFA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 физической культурой личности понимается совокупность свойств человека, которые приобретаются в процессе занятий физическими упражнениями и выражаются в активном стремлении человека всесторонне и гармонично совершенствовать свою физическую природу (телесность), вести здоровый образ жизни. Занимаясь физической культурой, человек познаёт себя, других людей и окружающий мир. У него активно развиваются инициатива, самостоятельность и творчество, формируются собственное мировоззрение и способы мышления, индивидуальные черты характера, критическое отношение к действиям других людей и собственным поступкам. Все эти положительные свойства, приобретаемые в результате физкультурной деятельности, характеризуют человека не только как физически культурную личность, но и как целостную личность, всесторонне и гармонично развитую, отражающую высокий уровень общей культуры человека. Физическая культура помогает противостоять таким вредным привычкам, как курение, употребление алкоголя и др.[3,27]</w:t>
      </w:r>
    </w:p>
    <w:p w14:paraId="2A01E3BB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«Гармоническое, всестороннее развитие деятельности человеческого организма должно составлять общую цель воспитания и образования, задачи которых только в частности отличаются между собою: воспитание захватывает в свою область нравственные качества человека и его волевые проявления, следовательно, способствует выработке нравственного характера лица, между тем как образование имеет в виду систематическое умственное, эстетическое и физическое развитие; оно должно приучить молодого человека изолировать получаемые им ощущения и впечатления, сравнивать их между собой и составлять из представлений отвлеченные понятия, выяснять на основании усвоенных истин встречающиеся явления и, наконец, действовать с возможно большею целесообразностью и настойчивостью ».[10,25]</w:t>
      </w:r>
    </w:p>
    <w:p w14:paraId="1C6EDC04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- одна из составных частей системы воспитания, имеющая целью укрепление здоровья человека и его правильное физическое развитие. В единстве с умственным образованием, нравственным и эстетическим , трудовым воспитанием и обучением физическое воспитание содействует всестороннему развитию личности человека.[8,671]</w:t>
      </w:r>
    </w:p>
    <w:p w14:paraId="50F1591B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физическому воспитанию в школах, учебных заведениях проводится по государственной программе.</w:t>
      </w:r>
    </w:p>
    <w:p w14:paraId="63A8A712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проведение учебных занятий в объеме трех часов в неделю, в том числе одного часа факультативного. Кроме того, предусматривается проведение оздоровительных мероприятий в режиме дня (утренняя гимнастика, физкультурные паузы и т. д.), массовой физкультурной и спортивной работы во внеучебное время (секции по видам спорта, группы общей физической подготовки, спортивные соревнования и оздоровительные мероприятия, дни здоровья, занятия в спортивно- оздоровительном лагере). Программой рекомендуется примерный тематический план занятий по физическому воспитанию с определением видов занятий (теория, практика), видов спорта (гимнастика, легкая атлетика, лыжная подготовка, плавание, туризм и спортивные игры) и расчетом часов по годам обучения. Приводится содержание тем по теории физического воспитания, а также объем знаний и умений, которыми должны овладеть учащиеся, осваивая технику видов спорта. Программой установлены учебные контрольные упражнения и нормативы их выполнения, основой которых являются нормы и требования Всесоюзного Физкультурного комплекса ГТО, определяет требования по выполнению правил гигиены, рациональному режиму учебы, отдыха, питания, сознательному и активному участию в занятиях по физическому воспитанию, спортивных соревнованиях и оздоровительных мероприятиях, постоянному совершенствованию физической подготовки.</w:t>
      </w:r>
    </w:p>
    <w:p w14:paraId="52C50624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же задачами физического воспитания молодого поколения являются: укрепление здоровья и закаливание организма, правильное физическое развитие, сообщение детям и молодежи необходимых двигательных навыков, совершенствование их физических способностей, содействие формированию важнейших морально-волевых качеств. Физическое воспитание способствует формированию и развитию морально-волевых качеств, помимо физических способностей: мышечная сила, физическая выносливость, ловкость, скорость реакции, быстроту движений.</w:t>
      </w:r>
    </w:p>
    <w:p w14:paraId="539D531E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современников П.Ф. Лесгафта описал один из результатов физического воспитания:</w:t>
      </w:r>
    </w:p>
    <w:p w14:paraId="2B36798C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«Занятия по физическому воспитанию проводились ежедневно. В их программу входили гимнастика, игры, фехтование, бег на коньках, физический труд (столярное дело). Результат от этих занятий был поразительный. Хилые, бледные, вялые девицы обращались через год в крепких, энергичных людей, стойких и выносливых».[10,26]</w:t>
      </w:r>
    </w:p>
    <w:p w14:paraId="30C9DA34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занятий физкультурой воспитываются такие морально-волевые качества, как мужество, смелость, решительность, инициативность, находчивость, сила воли, навыки коллективных действий, организованность, сознательная дисциплина, чувство дружбы и товарищества, четкость в работе, привычка к порядку и пр. При этом большое значение имеет педагогически правильная организация самих учебных и тренировочных занятий, спортивных соревнований и всей жизни физкультурного коллектива.</w:t>
      </w:r>
    </w:p>
    <w:p w14:paraId="0A3D9EC3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немного подробнее влияние спорта и физической культуры на интеллектуальное развитие.</w:t>
      </w:r>
    </w:p>
    <w:p w14:paraId="70F77EB6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усвоения двигательного опыта в спорте связана со способом формирования и уровнем психологической структуры двигательного действия (физического упражнения). Процесс формирования сознательного двигательного действия - произвольно управляемый акт, сопровождаемый значительной интеллектуальной активностью, которую нужно преднамеренно обеспечивать и направлять в процессе обучения. Поступающая при этом в сознание занимающихся информация подвергается сложной и многостепенной переработке.</w:t>
      </w:r>
    </w:p>
    <w:p w14:paraId="35ECAC79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усвоении и усовершенствовании двигательной деятельности в спорте характерными являются главным образом три формы связи между мыслью и действием:</w:t>
      </w:r>
    </w:p>
    <w:p w14:paraId="452C6887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активность сопутствует исполнению двигательного действия, а процесс мышления выполняет функции непосредственного контролера и регулятора движений;</w:t>
      </w:r>
    </w:p>
    <w:p w14:paraId="3C0F3282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 предшествует практическому действию и участвует в планировании и предварительной организации действия;</w:t>
      </w:r>
    </w:p>
    <w:p w14:paraId="21A8FEEB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 участвует в анализе и оценке совершенного им двигательного акта.</w:t>
      </w:r>
    </w:p>
    <w:p w14:paraId="216C586E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три вида взаимосвязи между мыслью и действием различаются не только по своей форме, но и по характеру и в определенной степени влияют на развитие творческих способностей занимающихся спортом.[5,34]</w:t>
      </w:r>
    </w:p>
    <w:p w14:paraId="4169F960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физкультурой развертываются на фоне общения, в коллективе, под руководством учителя. Именно общение является самым могучим фактором формирования нравственных качеств занимающихся, с самого начала занятий они начинают сознавать причастность к коллективу и в соответствии с правилами и распоряжениями, учатся управлять своими действиями, соотносить их с действиями других. Так укрепляется воля, вырабатывается дисциплинированность, формируется привычка к соблюдению норм нравственного поведения.</w:t>
      </w:r>
    </w:p>
    <w:p w14:paraId="76B12A69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Гуманитарная значимость физической культуры предполагает достижение целостности знаний о человеке, понимание значения человеческих ценностей в современном мире, осознание своего места в культуре, развитие культурного самосознания, способностей и возможностей к преобразовательной культурной деятельности. Она проявляется через гармонизацию духовных и физических сил личности, формирование таких общечеловеческих ценностей, как здоровье, телесная культура, повышенная работоспособность, физическое совершенство, хорошее самочувствие и др. Физическая культура направлена на развитие целостной личности, ее способности и готовности полноценно реализовать свои сущностные силы в здоровом и продуктивном стиле жизни, профессиональной деятельности, в построении необходимой социокультурной комфортной среды.[4,62]</w:t>
      </w:r>
    </w:p>
    <w:p w14:paraId="10B035AA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физическая культура является частью культуры общества, то ей присущи, прежде всего, общекультурные социальные функции. К ним можно отнести такие, как воспитательная, образовательная, нормативная, преобразовательная, познавательная, ценностно-ориентационная, коммуникативная, экономическая и др.</w:t>
      </w:r>
    </w:p>
    <w:p w14:paraId="4C4E77D2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физическими упражнениями создают возможности для воспитания воли, честности, мужества, трудовых качеств; развивают гуманистические убеждения, чувство уважения соперника; формируют социальную активность (капитан команды, физорг, старший в группе, судья по спорту). В ходе занятий человек получает уроки правовой этики. Для физкультурников и спортсменов характерны патриотизм, преданность своему делу, борьба за спортивную честь, трудолюбие, выражающееся в строительстве и благоустройстве площадок, заливке катков, уборке мест занятий.</w:t>
      </w:r>
    </w:p>
    <w:p w14:paraId="2FF6CEB5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занятий физической культурой человек познает много нового, обучается двигательным умениям и навыкам, поиску новых спортивных средств и методов для улучшения результата. Занятия ФК создают возможности для развития творчества и формирования познавательной активности.</w:t>
      </w:r>
    </w:p>
    <w:p w14:paraId="1F4DA876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Систематические занятия способствуют профилактике заболеваний. Средства лечебной физической культуры используются для реабилитации больных. Адаптивная физическая культура-- новое направление физкультурно-оздоровительной работы с инвалидами. Как самостоятельная часть культуры общества физическая культура имеет специфические социальные функции. Последние органически связаны с общими, но в более конкретной форме выражают социальную сущность физической культуры как общественно необходимой деятельности, ее способность удовлетворять запросы общества в области физического воспитания.</w:t>
      </w:r>
    </w:p>
    <w:p w14:paraId="62491A08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Воздействуя на физическую природу человека, физическая культура содействует развитию его жизненных сил и общей дееспособности. Это в свою очередь, способствует совершенствованию духовных возможностей и, в конечном итоге, приводит к всестороннему и гармоническому развитию личности. Таким образом, роль физической культуры в формировании основных качеств и свойств личности очень велика. Человек должен уметь отвлеченно мыслить, вырабатывать общие положения и действовать согласно этим положениям. Но недостаточно просто уметь рассуждать и делать выводы, - необходимо уметь применять их в жизни, достигать намеченной цели, преодолевая препятствия, встречающиеся на пути. Это же может быть достигнуто только при правильном физическом образовании.[4]</w:t>
      </w:r>
    </w:p>
    <w:p w14:paraId="6DD2B931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«Отсюда та тесная, неразрывная связь между физическим и умственным образованием, благодаря которой задачи их разъединить невозможно, и только при полной гармонии между ними мы можем ожидать полного развития нравственного характера лица».[10,299]</w:t>
      </w:r>
    </w:p>
    <w:p w14:paraId="2133847E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18FB47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 ПО 2 ГЛАВЕ</w:t>
      </w:r>
    </w:p>
    <w:p w14:paraId="3A29E348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8A1EA8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физической культуры в формировании личностных качеств усиливается в связи с самой ее социальной сущностью, безусловно, гуманистическими функциями, возможностями развития целого ряда основ духовности человека. Высокий эмоциональный фон выполнения различных физических упражнений, особенно в форме эмоционально окрашенных соревнований, способствует развитию склонности к сопереживанию, взаимопомощи, при выполнении дружных коллективных действий, взаимной ответственности за достижение общих целей. Все это в существенной мере возрастает на фоне общественных потрясений, глубинных социально-экономических преобразований в нашем обществе, изменений его структуры. Средства физической культуры, определяющие здоровый образ жизни, достижение физического совершенства, развитие многих человеческих достоинств, органически связанных с понятиями общей культуры, общечеловеческих ценностей, духовности. Регулярность занятий физической культурой определяется добровольным желанием человека, личным отношением к данным занятиям, которые, укрепляясь в сознании и привычках, также становятся личностными чертами.</w:t>
      </w:r>
    </w:p>
    <w:p w14:paraId="4F08AF81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разностороннее влияние физической культуры на человека, на процесс развития у него личностных качеств, целесообразно ориентироваться на определенные критерии их сформированности. Это удобно в свете осмысления феномена физической культуры личности с учетом ее и биологической и социальной сторон.</w:t>
      </w:r>
    </w:p>
    <w:p w14:paraId="59248BDE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Понятно, что эти уровни, относящиеся к физической культуре личности, могут быть не в чистом виде, а в разных сложных сочетаниях составляющих их компонентов. Известно, что влияние физической культуры на человека осуществляется в единстве его социальных и биологических сторон. Он развивается как существо социально-биологическое, при этом социальная сторона должна сыграть важную роль, поскольку ей присущи определенные управляющие функции. </w:t>
      </w:r>
    </w:p>
    <w:p w14:paraId="0E06F624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физический культура спорт школа</w:t>
      </w:r>
    </w:p>
    <w:p w14:paraId="36AD86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F76ECEF">
      <w:pPr>
        <w:pStyle w:val="8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6DFF2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человека, да и для общества в целом нет большей ценности, чем здоровье. Неуклонно возрастает значение физической культуры и спорта, внедрения их в повседневную жизнь. Занятия физической культурой и спортом готовят человека к жизни, закаляют тело и укрепляют здоровье, содействуют его гармоничному физическому развитию, способствуют воспитанию необходимых черт личности, моральных и физических качеств, необходимых будущим специалистам народного хозяйства в их профессиональной трудовой и оборонной деятельности.</w:t>
      </w:r>
    </w:p>
    <w:p w14:paraId="0E8734B1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представления о физической культуре связаны с её оценкой как специфической части общей культуры. Как и культура общества в целом, физическая культура включает в себя довольно широкий круг разнообразных процессов и явлений: тело человека с его характеристиками; физическое состояние человека; процесс его физического развития; занятия определёнными формами двигательной деятельности; связанные с вышеназванным знания, потребности, ценностные ориентации, социальные отношения.</w:t>
      </w:r>
    </w:p>
    <w:p w14:paraId="00D087F8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же формирование физической культуры личности является целью физической культуры. Наиболее значимыми гуманистическими результатами, характерными для системы образования, являются ориентированные на физическую культуру знания, умения и навыки, необходимые для использования физических упражнений с целью оздоровления, рекреации, реабилитации, формирования здорового образа жизни. При этом важными являются знания, формирующие ценностные ориентации на здоровый физически активный образ жизни и социальные установки на его достижение. В конечном итоге общее физкультурное образование должно формировать мировоззрение здорового и обязательно физически активного образа жизни. </w:t>
      </w:r>
    </w:p>
    <w:p w14:paraId="30AC5C2A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из перечисленного, входит в мир культуры в качестве элементов более широкой системы, включающей не только социально сформированные физические качества человека, но и такие элементы социальной деятельности, как нормы и правила поведения, виды, формы и средства деятельности.</w:t>
      </w:r>
    </w:p>
    <w:p w14:paraId="1E548E2F">
      <w:pPr>
        <w:pStyle w:val="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физическая культура представляет собой сложное общественное явление, которое не ограничено решением задач физического развития, а выполняет и другие социальные функции общества в области морали, воспитания, этики. Современное общество заинтересовано в том, чтобы молодое поколение росло физически развитым, здоровым, жизнерадостным. </w:t>
      </w:r>
    </w:p>
    <w:p w14:paraId="1DD53A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14:paraId="4BB3D155">
      <w:pPr>
        <w:widowControl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31FA46">
      <w:pPr>
        <w:widowControl w:val="0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Гончаров, В.Д. Физическая культура в системе социальной деятельности/ В.Д. Гончаров//. - СПб., 1994. - С. 193. 2. Ионин, Л.Г. Социология культуры/ Л.Г. Ионин//.-Москва., 2006. -С.280 .</w:t>
      </w:r>
    </w:p>
    <w:p w14:paraId="49970021">
      <w:pPr>
        <w:widowControl w:val="0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Морозова Е.В. Физическая культура как составная часть общей культуры личности / Е.В. Морозова // Вестник Удмуртского университета. - 2003. - №10. - С.161.</w:t>
      </w:r>
    </w:p>
    <w:p w14:paraId="13A30D2C">
      <w:pPr>
        <w:widowControl w:val="0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Социальные и биологические основы физической культуры: Учебное пособие / Отв. ред. Д.Н. Давиденко. - СПб, 2001. – С.208 .</w:t>
      </w:r>
    </w:p>
    <w:p w14:paraId="7645A34F">
      <w:pPr>
        <w:widowControl w:val="0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Николаев Ю.М. Теория физической культуры: функциональный, ценностный, деятельностный, результативный аспекты / Ю.М. Николаев. - СПб.: СПбГАФК им П.Ф.Лесгафта, 2000. – С.456.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589B649">
      <w:pPr>
        <w:widowControl w:val="0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Ильинич В.И. Физическая культура студента / В.И. Ильинич. - М.: Гардарика, 2008. – С.463.</w:t>
      </w:r>
    </w:p>
    <w:p w14:paraId="564E18E9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Паначев В.Д. Спорт и личность: опыт социологического анализа / В.Д. Паначев // СОЦИС. - 2007. - №11. - С.125-128.</w:t>
      </w:r>
    </w:p>
    <w:p w14:paraId="045B014B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Педагогическая энциклопедия / ред.</w:t>
      </w:r>
      <w:r>
        <w:rPr>
          <w:rStyle w:val="9"/>
          <w:sz w:val="28"/>
          <w:szCs w:val="28"/>
        </w:rPr>
        <w:t xml:space="preserve"> </w:t>
      </w:r>
      <w:r>
        <w:fldChar w:fldCharType="begin"/>
      </w:r>
      <w:r>
        <w:instrText xml:space="preserve"> HYPERLINK "http://lib.mgppu.ru/OpacUnicode/index.php?url=/auteurs/view/6312/source:default" </w:instrText>
      </w:r>
      <w:r>
        <w:fldChar w:fldCharType="separate"/>
      </w:r>
      <w:r>
        <w:rPr>
          <w:rStyle w:val="5"/>
          <w:bCs/>
        </w:rPr>
        <w:t>И.А. Каиров</w:t>
      </w:r>
      <w:r>
        <w:rPr>
          <w:rStyle w:val="5"/>
          <w:bCs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9"/>
          <w:sz w:val="28"/>
          <w:szCs w:val="28"/>
        </w:rPr>
        <w:t xml:space="preserve"> </w:t>
      </w:r>
      <w:r>
        <w:fldChar w:fldCharType="begin"/>
      </w:r>
      <w:r>
        <w:instrText xml:space="preserve"> HYPERLINK "http://lib.mgppu.ru/OpacUnicode/index.php?url=/auteurs/view/13569/source:default" </w:instrText>
      </w:r>
      <w:r>
        <w:fldChar w:fldCharType="separate"/>
      </w:r>
      <w:r>
        <w:rPr>
          <w:rStyle w:val="5"/>
          <w:bCs/>
        </w:rPr>
        <w:t>Ф.Н. Петров</w:t>
      </w:r>
      <w:r>
        <w:rPr>
          <w:rStyle w:val="5"/>
          <w:bCs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9"/>
          <w:sz w:val="28"/>
          <w:szCs w:val="28"/>
        </w:rPr>
        <w:t xml:space="preserve"> </w:t>
      </w:r>
      <w:r>
        <w:fldChar w:fldCharType="begin"/>
      </w:r>
      <w:r>
        <w:instrText xml:space="preserve"> HYPERLINK "http://lib.mgppu.ru/OpacUnicode/index.php?url=/auteurs/view/9686/source:default" </w:instrText>
      </w:r>
      <w:r>
        <w:fldChar w:fldCharType="separate"/>
      </w:r>
      <w:r>
        <w:rPr>
          <w:rStyle w:val="5"/>
          <w:bCs/>
        </w:rPr>
        <w:t>Ф.Ф. Королев</w:t>
      </w:r>
      <w:r>
        <w:rPr>
          <w:rStyle w:val="5"/>
          <w:bCs/>
        </w:rPr>
        <w:fldChar w:fldCharType="end"/>
      </w:r>
      <w:r>
        <w:rPr>
          <w:rStyle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– М. : Советская энциклопедия, 1968. – С.880 .</w:t>
      </w:r>
    </w:p>
    <w:p w14:paraId="74308B1B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9.Голощапов Б.Р. История физической культуры и спорта / Б.Р. Голощапов// Москва, «АСАДЕМА», 2001 .-С.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192.</w:t>
      </w:r>
    </w:p>
    <w:p w14:paraId="13F8D21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10.Лесгафт П.Ф. Избранные труды / П.Ф. Лесгафт// Москва, Физкультура и спорт.- 1987 .-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299. </w:t>
      </w:r>
    </w:p>
    <w:p w14:paraId="222D9C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11.Выдрин В.М. Спорт в современном обществе/ В.М. Выдрин// Москва, Физкультура и спорт.- 1980.- С.292.</w:t>
      </w:r>
    </w:p>
    <w:p w14:paraId="52324B64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Столбов В.В. История физической культуры и спорта/ В.В. Столбов// Москва, Физкультура и спорт.- 1984. –С.179..</w:t>
      </w:r>
    </w:p>
    <w:p w14:paraId="5A9BD629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Большая советская энциклопедия/ гл. редактор А.М. Прохоров, том 27, третье издание// Москва, 1971.- С.454.</w:t>
      </w:r>
    </w:p>
    <w:p w14:paraId="2D5E28E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Энциклопедический словарь/ гл. редактор - Б.А. Введенский, том 3// Москва, 1955.- С.744.</w:t>
      </w:r>
    </w:p>
    <w:p w14:paraId="2237E335">
      <w:pPr>
        <w:pStyle w:val="6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Курамшина Ю.Ф. Теория и методика физической культуры: Учебник / Ю.Ф. Курамшина// М.: Советский спорт.- 2010.-С.320 .</w:t>
      </w:r>
    </w:p>
    <w:p w14:paraId="755A72D2">
      <w:pPr>
        <w:widowControl w:val="0"/>
        <w:spacing w:after="0" w:line="360" w:lineRule="auto"/>
        <w:ind w:firstLine="70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Размещено на Allbest.ru</w:t>
      </w:r>
    </w:p>
    <w:p w14:paraId="4E7FC11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1C36"/>
    <w:rsid w:val="00831C36"/>
    <w:rsid w:val="00CE3668"/>
    <w:rsid w:val="64C6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7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apple-converted-space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6578</Words>
  <Characters>37495</Characters>
  <Lines>312</Lines>
  <Paragraphs>87</Paragraphs>
  <TotalTime>2</TotalTime>
  <ScaleCrop>false</ScaleCrop>
  <LinksUpToDate>false</LinksUpToDate>
  <CharactersWithSpaces>43986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2021-04-06T16:22:00Z</dcterms:created>
  <dc:creator>Гороховы</dc:creator>
  <cp:lastModifiedBy>user</cp:lastModifiedBy>
  <dcterms:modified xsi:type="dcterms:W3CDTF">2025-02-15T13:09:54Z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3B1AA0DACFDF4BC9A1B17510410CE2F9_12</vt:lpwstr>
  </property>
</Properties>
</file>