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55" w:rsidRPr="00CC0A55" w:rsidRDefault="00B82F03" w:rsidP="002416CB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CC0A55">
        <w:rPr>
          <w:rFonts w:ascii="Times New Roman" w:hAnsi="Times New Roman" w:cs="Times New Roman"/>
          <w:b/>
          <w:sz w:val="32"/>
          <w:lang w:eastAsia="ru-RU"/>
        </w:rPr>
        <w:t>Урок доброты</w:t>
      </w:r>
      <w:r w:rsidR="002416CB">
        <w:rPr>
          <w:rFonts w:ascii="Times New Roman" w:hAnsi="Times New Roman" w:cs="Times New Roman"/>
          <w:b/>
          <w:sz w:val="32"/>
          <w:lang w:eastAsia="ru-RU"/>
        </w:rPr>
        <w:t xml:space="preserve"> «</w:t>
      </w:r>
      <w:r>
        <w:rPr>
          <w:rFonts w:ascii="Times New Roman" w:hAnsi="Times New Roman" w:cs="Times New Roman"/>
          <w:b/>
          <w:sz w:val="32"/>
          <w:lang w:eastAsia="ru-RU"/>
        </w:rPr>
        <w:t>От сердца к сердцу</w:t>
      </w:r>
      <w:r w:rsidR="002416CB">
        <w:rPr>
          <w:rFonts w:ascii="Times New Roman" w:hAnsi="Times New Roman" w:cs="Times New Roman"/>
          <w:b/>
          <w:sz w:val="32"/>
          <w:lang w:eastAsia="ru-RU"/>
        </w:rPr>
        <w:t>»</w:t>
      </w:r>
    </w:p>
    <w:p w:rsidR="00CC0A55" w:rsidRDefault="00CC0A55" w:rsidP="00CC0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2F03" w:rsidRPr="00B82F03" w:rsidRDefault="00F754A1" w:rsidP="00F754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2F03">
        <w:rPr>
          <w:rFonts w:ascii="Times New Roman" w:hAnsi="Times New Roman" w:cs="Times New Roman"/>
          <w:b/>
          <w:sz w:val="28"/>
          <w:szCs w:val="28"/>
          <w:lang w:eastAsia="ru-RU"/>
        </w:rPr>
        <w:t>Цели урока</w:t>
      </w:r>
      <w:r w:rsidRPr="00B82F0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82F03" w:rsidRPr="00B82F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754A1" w:rsidRPr="00B82F03" w:rsidRDefault="00B82F03" w:rsidP="00F754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2F0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82F03">
        <w:rPr>
          <w:rFonts w:ascii="Times New Roman" w:hAnsi="Times New Roman" w:cs="Times New Roman"/>
          <w:sz w:val="28"/>
          <w:szCs w:val="28"/>
          <w:lang w:eastAsia="ru-RU"/>
        </w:rPr>
        <w:tab/>
        <w:t>Воспитывать чувство ответственности за свое здоровье, здоровье своих близких, окружающих и готовность воспринимать здоровье как ценность человеческой жизни.</w:t>
      </w:r>
    </w:p>
    <w:p w:rsidR="00B82F03" w:rsidRPr="00B82F03" w:rsidRDefault="00B82F03" w:rsidP="00F754A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2F03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754A1" w:rsidRPr="00B82F03" w:rsidRDefault="00B82F03" w:rsidP="00B82F0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2F0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82F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754A1" w:rsidRPr="00B82F03">
        <w:rPr>
          <w:rFonts w:ascii="Times New Roman" w:hAnsi="Times New Roman" w:cs="Times New Roman"/>
          <w:sz w:val="28"/>
          <w:szCs w:val="28"/>
          <w:lang w:eastAsia="ru-RU"/>
        </w:rPr>
        <w:t>Сформировать представление об «особом ребенке».</w:t>
      </w:r>
    </w:p>
    <w:p w:rsidR="00F754A1" w:rsidRPr="00B82F03" w:rsidRDefault="00B82F03" w:rsidP="00B82F0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2F0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82F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754A1" w:rsidRPr="00B82F03">
        <w:rPr>
          <w:rFonts w:ascii="Times New Roman" w:hAnsi="Times New Roman" w:cs="Times New Roman"/>
          <w:sz w:val="28"/>
          <w:szCs w:val="28"/>
          <w:lang w:eastAsia="ru-RU"/>
        </w:rPr>
        <w:t>Познакомить с некоторыми проблемами детей-инвалидов.</w:t>
      </w:r>
    </w:p>
    <w:p w:rsidR="00F754A1" w:rsidRPr="00B82F03" w:rsidRDefault="00B82F03" w:rsidP="00B82F0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2F0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82F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754A1" w:rsidRPr="00B82F03">
        <w:rPr>
          <w:rFonts w:ascii="Times New Roman" w:hAnsi="Times New Roman" w:cs="Times New Roman"/>
          <w:sz w:val="28"/>
          <w:szCs w:val="28"/>
          <w:lang w:eastAsia="ru-RU"/>
        </w:rPr>
        <w:t>Развивать чувство эмпатии к людям и людям с ограниченными возможностями здоровья (ОВЗ) в частности.</w:t>
      </w:r>
    </w:p>
    <w:p w:rsidR="00F754A1" w:rsidRPr="00B82F03" w:rsidRDefault="00B82F03" w:rsidP="00B82F0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2F0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82F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754A1" w:rsidRPr="00B82F03">
        <w:rPr>
          <w:rFonts w:ascii="Times New Roman" w:hAnsi="Times New Roman" w:cs="Times New Roman"/>
          <w:sz w:val="28"/>
          <w:szCs w:val="28"/>
          <w:lang w:eastAsia="ru-RU"/>
        </w:rPr>
        <w:t>Сформировать представление о здоровье как ценности человеческой жизни.</w:t>
      </w:r>
    </w:p>
    <w:p w:rsidR="00CC0A55" w:rsidRPr="00B82F03" w:rsidRDefault="002416CB" w:rsidP="00B82F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F754A1" w:rsidRPr="00B82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754A1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A55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декабря во всем мире </w:t>
      </w:r>
      <w:r w:rsidR="00B82F03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 Международный</w:t>
      </w:r>
      <w:r w:rsidR="00CC0A55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инвалидов, день сильных духом людей.  День тех, кого не сломила судьба и определенные обстоятельства.</w:t>
      </w:r>
    </w:p>
    <w:p w:rsidR="00CC0A55" w:rsidRPr="00B82F03" w:rsidRDefault="00B82F03" w:rsidP="00B82F03">
      <w:pPr>
        <w:shd w:val="clear" w:color="auto" w:fill="FFFFFF"/>
        <w:tabs>
          <w:tab w:val="center" w:pos="4890"/>
        </w:tabs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1</w:t>
      </w: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0A55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миру всему миллионы людей </w:t>
      </w:r>
      <w:r w:rsidR="00CC0A55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C0A55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обособленной жизнью своей </w:t>
      </w:r>
      <w:r w:rsidR="00CC0A55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C0A55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инвалиды и им нелегко </w:t>
      </w:r>
      <w:r w:rsidR="00CC0A55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C0A55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держат страданья внутри глубоко. </w:t>
      </w:r>
      <w:r w:rsidR="00CC0A55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2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2</w:t>
      </w: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C0A55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в этом и нет нашей с вами вины </w:t>
      </w:r>
      <w:r w:rsidR="00CC0A55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C0A55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им помочь непременно должны </w:t>
      </w:r>
      <w:r w:rsidR="00CC0A55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C0A55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Облегчить страдания, поговорить, </w:t>
      </w:r>
      <w:r w:rsidR="00CC0A55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C0A55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Порой, может быть, пошутить, подбодрить. </w:t>
      </w:r>
      <w:r w:rsidR="00CC0A55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2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Вместе:</w:t>
      </w: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A55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люди немного счастливее будут. </w:t>
      </w:r>
      <w:r w:rsidR="00CC0A55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миг о страданиях и болях забудут.</w:t>
      </w:r>
    </w:p>
    <w:p w:rsidR="00CC0A55" w:rsidRPr="00B82F03" w:rsidRDefault="00CC0A55" w:rsidP="00CC0A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A55" w:rsidRPr="00B82F03" w:rsidRDefault="002416CB" w:rsidP="00B82F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F754A1" w:rsidRPr="00B82F03">
        <w:rPr>
          <w:rFonts w:ascii="Times New Roman" w:hAnsi="Times New Roman" w:cs="Times New Roman"/>
          <w:b/>
          <w:sz w:val="28"/>
          <w:szCs w:val="28"/>
        </w:rPr>
        <w:t>:</w:t>
      </w:r>
      <w:r w:rsidR="00F754A1" w:rsidRPr="00B82F03">
        <w:rPr>
          <w:rFonts w:ascii="Times New Roman" w:hAnsi="Times New Roman" w:cs="Times New Roman"/>
          <w:sz w:val="28"/>
          <w:szCs w:val="28"/>
        </w:rPr>
        <w:t xml:space="preserve"> </w:t>
      </w:r>
      <w:r w:rsidR="00CC0A55" w:rsidRPr="00B82F03">
        <w:rPr>
          <w:rFonts w:ascii="Times New Roman" w:hAnsi="Times New Roman" w:cs="Times New Roman"/>
          <w:sz w:val="28"/>
          <w:szCs w:val="28"/>
        </w:rPr>
        <w:t xml:space="preserve">Каждый день мы начинаем с вами с </w:t>
      </w:r>
      <w:r w:rsidR="00B82F03" w:rsidRPr="00B82F03">
        <w:rPr>
          <w:rFonts w:ascii="Times New Roman" w:hAnsi="Times New Roman" w:cs="Times New Roman"/>
          <w:sz w:val="28"/>
          <w:szCs w:val="28"/>
        </w:rPr>
        <w:t>приветствия, говорим:</w:t>
      </w:r>
      <w:r w:rsidR="00CC0A55" w:rsidRPr="00B82F03">
        <w:rPr>
          <w:rFonts w:ascii="Times New Roman" w:hAnsi="Times New Roman" w:cs="Times New Roman"/>
          <w:sz w:val="28"/>
          <w:szCs w:val="28"/>
        </w:rPr>
        <w:t xml:space="preserve"> «Здравствуйте», то есть желаем здоровья. Каждый из нас хочет быть всегда здоровым, но, к сожалению, здоровье человека не всегда зависит от его желания. И сегодня мы с вами постараемся понять, что чувствуют люди со слабым здоровьем, которых называют людьми с ограниченными возможностями здоровья. У этих людей возможности здоровья настолько ограничены, что они не </w:t>
      </w:r>
      <w:r w:rsidR="00CC0A55" w:rsidRPr="00B82F03">
        <w:rPr>
          <w:rFonts w:ascii="Times New Roman" w:hAnsi="Times New Roman" w:cs="Times New Roman"/>
          <w:sz w:val="28"/>
          <w:szCs w:val="28"/>
        </w:rPr>
        <w:lastRenderedPageBreak/>
        <w:t xml:space="preserve">могут обходиться без посторонней помощи, без нашего доброго к ним отношения. Болезнь ограничивает их возможности на всю жизнь. Кто-то не видит, кто-то не слышит, кто-то не может бегать и даже ходить.  Часто мы не понимаем их, потому что нам сложно </w:t>
      </w:r>
      <w:r w:rsidR="00F754A1" w:rsidRPr="00B82F03">
        <w:rPr>
          <w:rFonts w:ascii="Times New Roman" w:hAnsi="Times New Roman" w:cs="Times New Roman"/>
          <w:sz w:val="28"/>
          <w:szCs w:val="28"/>
        </w:rPr>
        <w:t>представить себе,</w:t>
      </w:r>
      <w:r w:rsidR="00CC0A55" w:rsidRPr="00B82F03">
        <w:rPr>
          <w:rFonts w:ascii="Times New Roman" w:hAnsi="Times New Roman" w:cs="Times New Roman"/>
          <w:sz w:val="28"/>
          <w:szCs w:val="28"/>
        </w:rPr>
        <w:t xml:space="preserve"> как они чувствуют себя в этом мире.</w:t>
      </w:r>
    </w:p>
    <w:p w:rsidR="00B82F03" w:rsidRPr="00B82F03" w:rsidRDefault="00F754A1" w:rsidP="00F75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так же нуждаются в добром, внимательном отношении. </w:t>
      </w:r>
    </w:p>
    <w:p w:rsidR="00F754A1" w:rsidRPr="00B82F03" w:rsidRDefault="00B82F03" w:rsidP="00F754A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54A1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вы, понимаете слово инвалид? </w:t>
      </w:r>
      <w:r w:rsidR="00F754A1" w:rsidRPr="00B82F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(звучат ответы детей)</w:t>
      </w:r>
    </w:p>
    <w:p w:rsidR="00B82F03" w:rsidRPr="00B82F03" w:rsidRDefault="00F754A1" w:rsidP="00F75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 энциклопедическом словаре это слово объясняется так: </w:t>
      </w:r>
    </w:p>
    <w:p w:rsidR="00B82F03" w:rsidRPr="00B82F03" w:rsidRDefault="00F754A1" w:rsidP="00F75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 </w:t>
      </w:r>
      <w:r w:rsidRPr="00B82F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 латинского слова)</w:t>
      </w: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слабый, немощный. </w:t>
      </w:r>
    </w:p>
    <w:p w:rsidR="00F754A1" w:rsidRPr="00B82F03" w:rsidRDefault="00F754A1" w:rsidP="00F754A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Инвалидность - стойкое нарушение (снижение или утрата) общей трудоспособности, в следствие заболевания или травмы.</w:t>
      </w:r>
    </w:p>
    <w:p w:rsidR="00F754A1" w:rsidRPr="00B82F03" w:rsidRDefault="00F754A1" w:rsidP="00F754A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понимаете словосочетание «Общество инвалидов» </w:t>
      </w:r>
      <w:r w:rsidRPr="00B82F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(группа людей с ограниченными возможностями)</w:t>
      </w:r>
    </w:p>
    <w:p w:rsidR="00F754A1" w:rsidRPr="00B82F03" w:rsidRDefault="00F754A1" w:rsidP="00F754A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 сожалению, на нашей планете есть немало людей, обделенных физическим здоровьем, т.е. эти люди инвалиды или с рождения, или в результате перенесенной болезни или травм. Да действительно, часто это происходит из-за невнимательного отношения к самому себе и близким.</w:t>
      </w:r>
    </w:p>
    <w:p w:rsidR="00F754A1" w:rsidRPr="00B82F03" w:rsidRDefault="00F754A1" w:rsidP="00F75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Баловство в школе, на дороге, дома, неаккуратное обращение с пиротехникой могут привести к различным травмам.</w:t>
      </w:r>
    </w:p>
    <w:p w:rsidR="00F754A1" w:rsidRPr="00B82F03" w:rsidRDefault="00B82F03" w:rsidP="007869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54A1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Скажите, чт</w:t>
      </w: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может привести к потере слуха</w:t>
      </w:r>
      <w:r w:rsidR="00F754A1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Что нужно делать, чтобы этого избежать? (</w:t>
      </w:r>
      <w:r w:rsidR="00F754A1" w:rsidRPr="00B82F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</w:t>
      </w:r>
    </w:p>
    <w:p w:rsidR="00F754A1" w:rsidRPr="00B82F03" w:rsidRDefault="00B82F03" w:rsidP="007869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F754A1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нужно остерегаться громких звуков, не ходить в мороз без шапки, не ковырять в ушах острыми предметами.</w:t>
      </w:r>
    </w:p>
    <w:p w:rsidR="00B82F03" w:rsidRPr="00B82F03" w:rsidRDefault="00F754A1" w:rsidP="007869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Люди, которые не слышат, понимают окружающий мир с помощью мимики и жестов. И чтобы почувствовать на себе как это не просто,</w:t>
      </w:r>
      <w:r w:rsidR="00786986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r w:rsidR="00B82F03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54A1" w:rsidRPr="00B82F03" w:rsidRDefault="00F754A1" w:rsidP="007869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на ноги повернутся друг к другу, посмотреть в глаза партнеру, взять его за руку так, чтобы он почувствовал ваше доброе отношение к нему.</w:t>
      </w:r>
    </w:p>
    <w:p w:rsidR="00F754A1" w:rsidRPr="00B82F03" w:rsidRDefault="00B82F03" w:rsidP="007869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54A1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руку, кто почувствовал доброе отношение к себе. Я рада, что вы сумели передать свои чувства другому.</w:t>
      </w:r>
    </w:p>
    <w:p w:rsidR="00F754A1" w:rsidRPr="00B82F03" w:rsidRDefault="00F754A1" w:rsidP="007869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ещё есть люди, у которых нет каких </w:t>
      </w:r>
      <w:r w:rsidR="00B82F03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конечностей (</w:t>
      </w:r>
      <w:r w:rsidRPr="00B82F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рук, ног)</w:t>
      </w: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Люди, у которых нет ног, чаще всего, передвигаются на инвалидных колясках.</w:t>
      </w:r>
    </w:p>
    <w:p w:rsidR="002416CB" w:rsidRPr="00B82F03" w:rsidRDefault="00F754A1" w:rsidP="002416C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знаете ли вы, что такие люди участвуют в соревнованиях, танцуют, рисуют?</w:t>
      </w:r>
      <w:r w:rsidR="002416CB" w:rsidRPr="0024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6CB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416CB" w:rsidRPr="00B82F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</w:t>
      </w:r>
    </w:p>
    <w:p w:rsidR="00F754A1" w:rsidRPr="00B82F03" w:rsidRDefault="00F754A1" w:rsidP="007869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Почувствовать на себе как трудно таким людям сделать, то что для нас не составляет труда, поможет одно упражнение. Подойдите ко мне 2 человека. Сейчас, я, одну руку ленточкой привяжу к туловищу. А вы с помощью одной руки попробуйте надеть на себя пиджак.</w:t>
      </w:r>
    </w:p>
    <w:p w:rsidR="00F754A1" w:rsidRPr="00B82F03" w:rsidRDefault="00F754A1" w:rsidP="007869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Что испытывали? Что хотелось сделать?</w:t>
      </w:r>
      <w:r w:rsidR="00B82F03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F03" w:rsidRPr="002416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CC0A55" w:rsidRPr="00B82F03" w:rsidRDefault="00CC0A55" w:rsidP="00CC0A5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2F03">
        <w:rPr>
          <w:rFonts w:ascii="Times New Roman" w:hAnsi="Times New Roman" w:cs="Times New Roman"/>
          <w:b/>
          <w:i/>
          <w:sz w:val="28"/>
          <w:szCs w:val="28"/>
        </w:rPr>
        <w:t xml:space="preserve">Просмотр видеоролика </w:t>
      </w:r>
    </w:p>
    <w:p w:rsidR="00F754A1" w:rsidRPr="00B82F03" w:rsidRDefault="002416CB" w:rsidP="00CC0A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754A1" w:rsidRPr="00B82F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754A1" w:rsidRPr="00B82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0A55" w:rsidRPr="00B82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Сегодня, как и в любой другой день, у нас есть возможность задуматься о том, как мы можем изменить общество к лучшему. Каждый из нас может помочь, будь то через </w:t>
      </w:r>
      <w:proofErr w:type="spellStart"/>
      <w:r w:rsidR="00CC0A55" w:rsidRPr="00B82F03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волонтерство</w:t>
      </w:r>
      <w:proofErr w:type="spellEnd"/>
      <w:r w:rsidR="00CC0A55" w:rsidRPr="00B82F03">
        <w:rPr>
          <w:rFonts w:ascii="Times New Roman" w:hAnsi="Times New Roman" w:cs="Times New Roman"/>
          <w:sz w:val="28"/>
          <w:szCs w:val="28"/>
          <w:shd w:val="clear" w:color="auto" w:fill="FFFFFF"/>
        </w:rPr>
        <w:t>, участие в благотворительных акциях или просто проявление внимания и уважения к людям с инвалидностью в повседневной жизни.   В этот день давайте вспомним, что каждый человек, независимо от его возможностей, имеет право на достойную жизнь, на уникальность и счастье. Давайте будем добрее, внимательнее и терпимее друг к другу. Ведь сила нашего общества зависит от того, как мы относимся к самым уязвимым.   Пусть каждый день будет наполнен светом, надеждой и поддержкой!</w:t>
      </w:r>
    </w:p>
    <w:p w:rsidR="00F754A1" w:rsidRPr="002416CB" w:rsidRDefault="00F754A1" w:rsidP="002416CB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2416CB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</w:t>
      </w: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здоровье? Что означают слова «особый ребенок», «дети с ограниченными возможностями здоровья», инвалид?</w:t>
      </w:r>
    </w:p>
    <w:p w:rsidR="002416CB" w:rsidRDefault="00F754A1" w:rsidP="002416C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ли беречь свое здоровье и здоровье окружающих?</w:t>
      </w:r>
    </w:p>
    <w:p w:rsidR="002416CB" w:rsidRPr="00B82F03" w:rsidRDefault="00F754A1" w:rsidP="002416C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делать, чтобы быть здоровым? Что такое здоровый образ жизни?</w:t>
      </w:r>
      <w:r w:rsidR="002416CB" w:rsidRPr="0024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6CB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416CB" w:rsidRPr="00B82F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</w:t>
      </w:r>
    </w:p>
    <w:p w:rsidR="00F754A1" w:rsidRPr="00B82F03" w:rsidRDefault="002416CB" w:rsidP="00F754A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: </w:t>
      </w:r>
      <w:r w:rsidR="00F754A1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здоровье необходимо, так как у здорового человека больше возможностей и сил для достижений своих целей, исполнения мечты, общения и т.д. Чтобы беречь здоровье необходимо заниматься спортом, не курить, не употреблять алкоголь, соблюдать режим. Выполнять советы врачей, чтобы не затягивать болезни. Сохранять и улучшать экологию. Нужно вести здоровый образ жизни.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«Доброта спасет мир» согласны ли вы с таким утверждением?</w:t>
      </w:r>
      <w:r w:rsidR="00F754A1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Доброта- вещь удивительная, она, как ни что сближает. Доброта </w:t>
      </w:r>
      <w:r w:rsidR="00F754A1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спасает от одиночества и душевных ран. Вас я друзья, не о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не прошу, просто будьте добры!</w:t>
      </w:r>
    </w:p>
    <w:p w:rsidR="002416CB" w:rsidRDefault="002416CB" w:rsidP="00786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6986" w:rsidRPr="00B82F03" w:rsidRDefault="002416CB" w:rsidP="007869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B82F03" w:rsidRPr="00241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786986" w:rsidRPr="00B82F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Закончить наш </w:t>
      </w:r>
      <w:r w:rsidR="00B82F03" w:rsidRPr="00B82F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786986" w:rsidRPr="00B82F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рок</w:t>
      </w:r>
      <w:r w:rsidR="00B82F03" w:rsidRPr="00B82F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доброты» мне</w:t>
      </w:r>
      <w:r w:rsidR="00786986" w:rsidRPr="00B82F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хочется такими словами:</w:t>
      </w:r>
    </w:p>
    <w:p w:rsidR="00786986" w:rsidRPr="00B82F03" w:rsidRDefault="00786986" w:rsidP="00B82F0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– жизнь поранит и обманет,</w:t>
      </w:r>
    </w:p>
    <w:p w:rsidR="00786986" w:rsidRPr="00B82F03" w:rsidRDefault="00786986" w:rsidP="00B82F0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ты преодолей свою печаль,</w:t>
      </w:r>
    </w:p>
    <w:p w:rsidR="00786986" w:rsidRPr="00B82F03" w:rsidRDefault="00786986" w:rsidP="00B82F0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светится окно твое в тумане,</w:t>
      </w:r>
    </w:p>
    <w:p w:rsidR="00786986" w:rsidRPr="00B82F03" w:rsidRDefault="00786986" w:rsidP="00B82F0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Назло судьбе ты свет не выключай!</w:t>
      </w:r>
    </w:p>
    <w:p w:rsidR="00786986" w:rsidRPr="00B82F03" w:rsidRDefault="00786986" w:rsidP="00B82F0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верь в свою удачу – недотрогу</w:t>
      </w:r>
    </w:p>
    <w:p w:rsidR="00786986" w:rsidRPr="00B82F03" w:rsidRDefault="00786986" w:rsidP="00B82F0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твой огонь она придет в свой час,</w:t>
      </w:r>
    </w:p>
    <w:p w:rsidR="00786986" w:rsidRPr="00B82F03" w:rsidRDefault="00786986" w:rsidP="00B82F0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для счастья проторить дорогу,</w:t>
      </w:r>
    </w:p>
    <w:p w:rsidR="00786986" w:rsidRPr="00B82F03" w:rsidRDefault="00786986" w:rsidP="00B82F0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Порой невзгоды посещают нас.</w:t>
      </w:r>
    </w:p>
    <w:p w:rsidR="00786986" w:rsidRPr="00B82F03" w:rsidRDefault="00786986" w:rsidP="00B82F0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Снова сердце распахнуто настежь,</w:t>
      </w:r>
    </w:p>
    <w:p w:rsidR="00786986" w:rsidRPr="00B82F03" w:rsidRDefault="00786986" w:rsidP="00B82F0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r w:rsidR="00B82F03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добра,</w:t>
      </w: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привета полно…</w:t>
      </w:r>
    </w:p>
    <w:p w:rsidR="00786986" w:rsidRPr="00B82F03" w:rsidRDefault="00786986" w:rsidP="00B82F0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высокого счастья</w:t>
      </w:r>
    </w:p>
    <w:p w:rsidR="00786986" w:rsidRPr="00B82F03" w:rsidRDefault="00B82F03" w:rsidP="00B82F0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</w:t>
      </w:r>
      <w:r w:rsidR="00786986" w:rsidRPr="00B82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обходило оно.</w:t>
      </w:r>
    </w:p>
    <w:p w:rsidR="00F62B40" w:rsidRPr="00B82F03" w:rsidRDefault="00F62B40" w:rsidP="00B82F03">
      <w:pPr>
        <w:spacing w:line="360" w:lineRule="auto"/>
        <w:jc w:val="both"/>
        <w:rPr>
          <w:sz w:val="28"/>
          <w:szCs w:val="28"/>
        </w:rPr>
      </w:pPr>
    </w:p>
    <w:sectPr w:rsidR="00F62B40" w:rsidRPr="00B82F03" w:rsidSect="00CC0A5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1376B"/>
    <w:multiLevelType w:val="multilevel"/>
    <w:tmpl w:val="9298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37"/>
    <w:rsid w:val="002416CB"/>
    <w:rsid w:val="00786986"/>
    <w:rsid w:val="007A5C66"/>
    <w:rsid w:val="00B27A37"/>
    <w:rsid w:val="00B82F03"/>
    <w:rsid w:val="00BC14D4"/>
    <w:rsid w:val="00CC0A55"/>
    <w:rsid w:val="00F62B40"/>
    <w:rsid w:val="00F7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C3FB4-97F8-4818-8672-34C75ACD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A5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C0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CC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C0A55"/>
  </w:style>
  <w:style w:type="character" w:customStyle="1" w:styleId="c2">
    <w:name w:val="c2"/>
    <w:basedOn w:val="a0"/>
    <w:rsid w:val="00CC0A55"/>
  </w:style>
  <w:style w:type="character" w:customStyle="1" w:styleId="c3">
    <w:name w:val="c3"/>
    <w:basedOn w:val="a0"/>
    <w:rsid w:val="00CC0A55"/>
  </w:style>
  <w:style w:type="character" w:customStyle="1" w:styleId="c5">
    <w:name w:val="c5"/>
    <w:basedOn w:val="a0"/>
    <w:rsid w:val="00CC0A55"/>
  </w:style>
  <w:style w:type="paragraph" w:customStyle="1" w:styleId="c1">
    <w:name w:val="c1"/>
    <w:basedOn w:val="a"/>
    <w:rsid w:val="00CC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7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54A1"/>
    <w:rPr>
      <w:b/>
      <w:bCs/>
    </w:rPr>
  </w:style>
  <w:style w:type="paragraph" w:customStyle="1" w:styleId="c4">
    <w:name w:val="c4"/>
    <w:basedOn w:val="a"/>
    <w:rsid w:val="00F7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86986"/>
  </w:style>
  <w:style w:type="paragraph" w:styleId="a6">
    <w:name w:val="Balloon Text"/>
    <w:basedOn w:val="a"/>
    <w:link w:val="a7"/>
    <w:uiPriority w:val="99"/>
    <w:semiHidden/>
    <w:unhideWhenUsed/>
    <w:rsid w:val="0078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6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2024-12-04T18:16:00Z</cp:lastPrinted>
  <dcterms:created xsi:type="dcterms:W3CDTF">2024-12-04T17:52:00Z</dcterms:created>
  <dcterms:modified xsi:type="dcterms:W3CDTF">2024-12-22T04:54:00Z</dcterms:modified>
</cp:coreProperties>
</file>