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EB7" w:rsidRDefault="007E1EB7" w:rsidP="009A67BF">
      <w:pPr>
        <w:shd w:val="clear" w:color="auto" w:fill="FFFFFF"/>
        <w:spacing w:after="0" w:line="360" w:lineRule="auto"/>
        <w:ind w:firstLine="567"/>
        <w:contextualSpacing/>
        <w:jc w:val="center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</w:pPr>
      <w:r w:rsidRPr="007E1EB7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Роль семейных традиций в воспитании ребенка</w:t>
      </w:r>
    </w:p>
    <w:p w:rsidR="009A67BF" w:rsidRPr="009A67BF" w:rsidRDefault="009A67BF" w:rsidP="009A67BF">
      <w:pPr>
        <w:shd w:val="clear" w:color="auto" w:fill="FFFFFF"/>
        <w:spacing w:after="0" w:line="360" w:lineRule="auto"/>
        <w:contextualSpacing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proofErr w:type="spellStart"/>
      <w:r w:rsidRPr="009A67BF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ru-RU"/>
        </w:rPr>
        <w:t>Есаян</w:t>
      </w:r>
      <w:proofErr w:type="spellEnd"/>
      <w:r w:rsidRPr="009A67BF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ru-RU"/>
        </w:rPr>
        <w:t xml:space="preserve"> Нора </w:t>
      </w:r>
      <w:proofErr w:type="spellStart"/>
      <w:r w:rsidRPr="009A67BF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ru-RU"/>
        </w:rPr>
        <w:t>Норайровн</w:t>
      </w:r>
      <w:r w:rsidR="00D26EE2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ru-RU"/>
        </w:rPr>
        <w:t>а</w:t>
      </w:r>
      <w:proofErr w:type="spellEnd"/>
      <w:r w:rsidR="00D26EE2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ru-RU"/>
        </w:rPr>
        <w:t xml:space="preserve"> воспитатель МБДОУ детского сад</w:t>
      </w:r>
      <w:r w:rsidRPr="009A67BF">
        <w:rPr>
          <w:rFonts w:ascii="Arial Narrow" w:eastAsia="Times New Roman" w:hAnsi="Arial Narrow" w:cs="Times New Roman"/>
          <w:bCs/>
          <w:color w:val="000000"/>
          <w:sz w:val="24"/>
          <w:szCs w:val="24"/>
          <w:lang w:eastAsia="ru-RU"/>
        </w:rPr>
        <w:t>а № 8 «Теремок»</w:t>
      </w:r>
    </w:p>
    <w:p w:rsidR="007E1EB7" w:rsidRPr="007E1EB7" w:rsidRDefault="007E1EB7" w:rsidP="009A67BF">
      <w:pPr>
        <w:shd w:val="clear" w:color="auto" w:fill="FFFFFF"/>
        <w:spacing w:after="0" w:line="360" w:lineRule="auto"/>
        <w:ind w:firstLine="567"/>
        <w:contextualSpacing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E1EB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</w:p>
    <w:p w:rsidR="007E1EB7" w:rsidRPr="009A67BF" w:rsidRDefault="007E1EB7" w:rsidP="009A67BF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Семейные традиции – это осознание принадлежности к своим корням, а также передающиеся из поколения в поколение обычаи и нормы поведения. Традиции, оказывают положительное влияние на всесторонне</w:t>
      </w:r>
      <w:r w:rsidR="009A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формирование личности. </w:t>
      </w:r>
    </w:p>
    <w:p w:rsidR="007E1EB7" w:rsidRPr="009A67BF" w:rsidRDefault="009A67BF" w:rsidP="009A67B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7E1EB7" w:rsidRPr="009A67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Семейных традиций очень много:</w:t>
      </w:r>
    </w:p>
    <w:p w:rsidR="007E1EB7" w:rsidRPr="009A67BF" w:rsidRDefault="007E1EB7" w:rsidP="009A67BF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Традиции семейного досуга: путешествия, праздники, чаепития, воскресные прогулки, игры и т.д. Семейный досуг развивает духовные чувства ребенка.</w:t>
      </w:r>
    </w:p>
    <w:p w:rsidR="007E1EB7" w:rsidRPr="009A67BF" w:rsidRDefault="007E1EB7" w:rsidP="009A67BF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Традиции трудового воспитания: совместные заготовки, дача, трудовые династии.</w:t>
      </w:r>
    </w:p>
    <w:p w:rsidR="007E1EB7" w:rsidRPr="009A67BF" w:rsidRDefault="007E1EB7" w:rsidP="009A67BF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Поддержание ценностей рода: составление родословной, посещение родственников, забота друг о друге.</w:t>
      </w:r>
    </w:p>
    <w:p w:rsidR="007E1EB7" w:rsidRPr="009A67BF" w:rsidRDefault="007E1EB7" w:rsidP="009A67BF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Традиции семейного чтения.</w:t>
      </w:r>
    </w:p>
    <w:p w:rsidR="007E1EB7" w:rsidRPr="009A67BF" w:rsidRDefault="007E1EB7" w:rsidP="009A67BF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Совместные увлечения </w:t>
      </w:r>
      <w:r w:rsidRPr="009A67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(хобби)</w:t>
      </w:r>
      <w:r w:rsidRPr="009A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через которые родители подают пример ребенку, знакомят с различными занятиями, обучают его разнообразным навыкам.</w:t>
      </w:r>
    </w:p>
    <w:p w:rsidR="007E1EB7" w:rsidRPr="009A67BF" w:rsidRDefault="007E1EB7" w:rsidP="009A67BF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Традиции гостеприимства, совместные обеды всех членов семьи. Хлебосольство считается также национальной традицией, объединяющей семьи, и укрепляет связи с друзьями.</w:t>
      </w:r>
    </w:p>
    <w:p w:rsidR="007E1EB7" w:rsidRPr="009A67BF" w:rsidRDefault="007E1EB7" w:rsidP="009A67BF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Пожелания спокойной ночи, доброго утра, поцелуй на ночь. Такие взаимосвязи важны даже с повзрослевшим чадом. Ведь от нехватки заботы и ласки дети вырастают нечуткими и черствыми.</w:t>
      </w:r>
    </w:p>
    <w:p w:rsidR="009A67BF" w:rsidRDefault="007E1EB7" w:rsidP="009A67BF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Мной было проведено анкетирование родителей нашей группы. Результат также был печальным. Оказалось, что большинство родителей слишком заняты и у них просто нет желания и времени — они считают, что это не нужно ни им, ни их ребенку. Но на самом деле все это не совсем верно. Роль семейных традиций очень важна и для воспитания детей в семье и для самих родителей. Детям они помогают в родителях увидеть не только строгих </w:t>
      </w:r>
      <w:r w:rsidRPr="009A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воспитателей, а тех людей, с которыми им, может быть, очень интересно проводить время. </w:t>
      </w:r>
    </w:p>
    <w:p w:rsidR="007E1EB7" w:rsidRPr="009A67BF" w:rsidRDefault="007E1EB7" w:rsidP="009A67BF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моих наблюдений и бесед с родителями я убедилась, что во многих семьях наблюдается ослабление связи между детьми и родителями. Это ведет к потере традиции, которые и являются фундаментом культурной жизни человеческого общества.</w:t>
      </w:r>
    </w:p>
    <w:p w:rsidR="007E1EB7" w:rsidRPr="009A67BF" w:rsidRDefault="007E1EB7" w:rsidP="009A67BF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поставила перед собой цель: осуществлять взаимодействие ДОУ и семьи, через приобщение к народным и главное семейным традициям.</w:t>
      </w:r>
    </w:p>
    <w:p w:rsidR="007E1EB7" w:rsidRPr="009A67BF" w:rsidRDefault="007E1EB7" w:rsidP="009A67BF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7E1EB7" w:rsidRPr="009A67BF" w:rsidRDefault="007E1EB7" w:rsidP="009A67BF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родителям изучить роль традиций в вопросах воспитания ребенка дошкольника.</w:t>
      </w:r>
    </w:p>
    <w:p w:rsidR="007E1EB7" w:rsidRPr="009A67BF" w:rsidRDefault="007E1EB7" w:rsidP="009A67BF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и апробировать различные по форме мероприятия с родителями и детьми, способствующие становлению традиций.</w:t>
      </w:r>
    </w:p>
    <w:p w:rsidR="007E1EB7" w:rsidRPr="009A67BF" w:rsidRDefault="007E1EB7" w:rsidP="009A67BF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Свою работу я разделила на две части:</w:t>
      </w:r>
    </w:p>
    <w:p w:rsidR="007E1EB7" w:rsidRPr="009A67BF" w:rsidRDefault="007E1EB7" w:rsidP="009A67BF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педагога — родитель</w:t>
      </w:r>
    </w:p>
    <w:p w:rsidR="007E1EB7" w:rsidRPr="009A67BF" w:rsidRDefault="007E1EB7" w:rsidP="009A67BF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педагога – ребенок</w:t>
      </w:r>
    </w:p>
    <w:p w:rsidR="007E1EB7" w:rsidRPr="009A67BF" w:rsidRDefault="007E1EB7" w:rsidP="009A67BF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Результатом, который является: возрождения семейных традиций воспитанников на примере дошкольного учреждения.</w:t>
      </w:r>
    </w:p>
    <w:p w:rsidR="007E1EB7" w:rsidRPr="009A67BF" w:rsidRDefault="007E1EB7" w:rsidP="009A67BF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Взаимодействие с родителями начала с наглядной пропаганды: памятки </w:t>
      </w:r>
      <w:r w:rsidRPr="009A67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«Семейные традиции»</w:t>
      </w:r>
      <w:r w:rsidRPr="009A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буклеты: </w:t>
      </w:r>
      <w:r w:rsidRPr="009A67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«Зачем же детям нужны семейные традиции»</w:t>
      </w:r>
      <w:r w:rsidRPr="009A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9A67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«Кто, если не я»</w:t>
      </w:r>
      <w:r w:rsidRPr="009A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советы. Большинство родителей с доверием относятся к советам, но есть и такие, которые не хотят понимать.</w:t>
      </w:r>
    </w:p>
    <w:p w:rsidR="007E1EB7" w:rsidRPr="009A67BF" w:rsidRDefault="007E1EB7" w:rsidP="009A67BF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беседы соблюдаю сдержанность, тактичность, использую такие формы обращения как: </w:t>
      </w:r>
      <w:r w:rsidRPr="009A67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«Давайте подумаем вместе, как лучше поступить»</w:t>
      </w:r>
      <w:r w:rsidRPr="009A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r w:rsidRPr="009A67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«Можно сделать так, а вы как думаете?»</w:t>
      </w:r>
      <w:r w:rsidRPr="009A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1EB7" w:rsidRPr="009A67BF" w:rsidRDefault="007E1EB7" w:rsidP="009A67BF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стараюсь выбрать удобное для беседы время, чтобы родители не спешили и тогда можно обстоятельно поговорить о том, что волнует родителей.</w:t>
      </w:r>
    </w:p>
    <w:p w:rsidR="007E1EB7" w:rsidRPr="009A67BF" w:rsidRDefault="007E1EB7" w:rsidP="009A67BF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 этапом работы было проведение родительских собраний в разнообразных формах:</w:t>
      </w:r>
    </w:p>
    <w:p w:rsidR="007E1EB7" w:rsidRPr="009A67BF" w:rsidRDefault="007E1EB7" w:rsidP="009A67BF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Круглый стол </w:t>
      </w:r>
      <w:r w:rsidRPr="009A67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«Семейные традиции»</w:t>
      </w:r>
      <w:r w:rsidRPr="009A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Привлечение родителей к установлению в семье правил, норм поведения, обычаев, традиций, то есть к формированию семейных ценностей.</w:t>
      </w:r>
    </w:p>
    <w:p w:rsidR="007E1EB7" w:rsidRPr="009A67BF" w:rsidRDefault="007E1EB7" w:rsidP="009A67BF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Семинар-практикум </w:t>
      </w:r>
      <w:r w:rsidRPr="009A67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«Семейные традиции»</w:t>
      </w:r>
      <w:r w:rsidRPr="009A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котором родители представили презентации из опыта семейного воспитания.</w:t>
      </w:r>
    </w:p>
    <w:p w:rsidR="007E1EB7" w:rsidRPr="009A67BF" w:rsidRDefault="007E1EB7" w:rsidP="009A67BF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Конференция с родителями по представлению лучшего семейного опыта: родители делились существующими семейными традициями с демонстрацией видеороликов, газет, альбомов, выставок фотографий, поделок и другое.</w:t>
      </w:r>
    </w:p>
    <w:p w:rsidR="007E1EB7" w:rsidRPr="009A67BF" w:rsidRDefault="007E1EB7" w:rsidP="009A67BF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 этапом: экспонирование семейных фотографий и поделок. Является важной эмоциональной поддержкой и творческим потенциалом вовлечение старшего поколения для передачи собственного опыта, истории семьи подрастающему поколению.</w:t>
      </w:r>
    </w:p>
    <w:p w:rsidR="007E1EB7" w:rsidRPr="009A67BF" w:rsidRDefault="007E1EB7" w:rsidP="009A67BF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главное у нас в группе тоже есть свои традиции:</w:t>
      </w:r>
    </w:p>
    <w:p w:rsidR="007E1EB7" w:rsidRPr="009A67BF" w:rsidRDefault="007E1EB7" w:rsidP="009A67BF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«Утро радостных встреч»</w:t>
      </w:r>
      <w:r w:rsidRPr="009A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дети и взрослые рады видеть друг друга, делятся своими впечатлениями и эмоциями.</w:t>
      </w:r>
    </w:p>
    <w:p w:rsidR="007E1EB7" w:rsidRPr="009A67BF" w:rsidRDefault="007E1EB7" w:rsidP="009A67BF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Праздники – это любимая традиция в группе:</w:t>
      </w:r>
    </w:p>
    <w:p w:rsidR="007E1EB7" w:rsidRPr="009A67BF" w:rsidRDefault="007E1EB7" w:rsidP="009A67BF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дни рождения, где дети учатся говорить имениннику добрые слова, пожелания</w:t>
      </w:r>
    </w:p>
    <w:p w:rsidR="007E1EB7" w:rsidRPr="009A67BF" w:rsidRDefault="007E1EB7" w:rsidP="009A67BF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фольклорные праздники </w:t>
      </w:r>
      <w:r w:rsidRPr="009A67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«Колядки»</w:t>
      </w:r>
      <w:r w:rsidRPr="009A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9A67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«Масленица»</w:t>
      </w:r>
      <w:r w:rsidRPr="009A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9A67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«Яблочный спас»</w:t>
      </w:r>
    </w:p>
    <w:p w:rsidR="007E1EB7" w:rsidRPr="009A67BF" w:rsidRDefault="007E1EB7" w:rsidP="009A67BF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календарные праздники </w:t>
      </w:r>
      <w:r w:rsidRPr="009A67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«День смеха»</w:t>
      </w:r>
      <w:r w:rsidRPr="009A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9A67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«День матери»</w:t>
      </w:r>
      <w:r w:rsidRPr="009A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9A67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«9 мая»</w:t>
      </w:r>
      <w:r w:rsidRPr="009A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9A67B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«День семьи, Любви и Верности»</w:t>
      </w:r>
      <w:r w:rsidRPr="009A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др.</w:t>
      </w:r>
    </w:p>
    <w:p w:rsidR="007E1EB7" w:rsidRPr="009A67BF" w:rsidRDefault="007E1EB7" w:rsidP="009A67BF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Совместный труд — помощь взрослым тоже считается традицией, привлечение к посильному труду. Воспитывает в де</w:t>
      </w:r>
      <w:r w:rsidR="009A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тях трудолюбие, ответственность</w:t>
      </w:r>
      <w:r w:rsidRPr="009A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1EB7" w:rsidRPr="009A67BF" w:rsidRDefault="007E1EB7" w:rsidP="009A67BF">
      <w:pPr>
        <w:shd w:val="clear" w:color="auto" w:fill="FFFFFF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гордятся своей семьей. Маленький человек ощущает стабильность, ведь традиции будут выполнены не потому, что так надо, а потому что так хочется всем членам семьи. </w:t>
      </w:r>
      <w:proofErr w:type="gramStart"/>
      <w:r w:rsidRPr="009A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</w:t>
      </w:r>
      <w:proofErr w:type="gramEnd"/>
      <w:r w:rsidRPr="009A67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семейные традиции способствовали упрочнению взаимоотношений родителей и детей. </w:t>
      </w:r>
    </w:p>
    <w:p w:rsidR="00A84B8A" w:rsidRDefault="00A84B8A" w:rsidP="00A84B8A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Используемая литература:</w:t>
      </w:r>
    </w:p>
    <w:p w:rsidR="00A84B8A" w:rsidRDefault="00A84B8A" w:rsidP="00A84B8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 xml:space="preserve">1. Болдырева, Н. Г. Семейные </w:t>
      </w:r>
      <w:bookmarkStart w:id="0" w:name="_GoBack"/>
      <w:bookmarkEnd w:id="0"/>
      <w:r>
        <w:rPr>
          <w:rStyle w:val="c2"/>
          <w:color w:val="000000"/>
          <w:sz w:val="28"/>
          <w:szCs w:val="28"/>
        </w:rPr>
        <w:t>традиции как средство духовно-нравственного воспитания дошкольников// Молодой учёный-2015. -№22(</w:t>
      </w:r>
      <w:proofErr w:type="gramStart"/>
      <w:r>
        <w:rPr>
          <w:rStyle w:val="c2"/>
          <w:color w:val="000000"/>
          <w:sz w:val="28"/>
          <w:szCs w:val="28"/>
        </w:rPr>
        <w:t>102)-</w:t>
      </w:r>
      <w:proofErr w:type="gramEnd"/>
      <w:r>
        <w:rPr>
          <w:rStyle w:val="c2"/>
          <w:color w:val="000000"/>
          <w:sz w:val="28"/>
          <w:szCs w:val="28"/>
        </w:rPr>
        <w:t xml:space="preserve"> URL : https://moluch.ru/archive/102/23268/ </w:t>
      </w:r>
    </w:p>
    <w:p w:rsidR="00A84B8A" w:rsidRDefault="00A84B8A" w:rsidP="00A84B8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2. Евдокимова Е. С. Педагогическая поддержка семьи в воспитании дошкольника. – </w:t>
      </w:r>
      <w:proofErr w:type="gramStart"/>
      <w:r>
        <w:rPr>
          <w:rStyle w:val="c2"/>
          <w:color w:val="000000"/>
          <w:sz w:val="28"/>
          <w:szCs w:val="28"/>
        </w:rPr>
        <w:t>М. :</w:t>
      </w:r>
      <w:proofErr w:type="gramEnd"/>
      <w:r>
        <w:rPr>
          <w:rStyle w:val="c2"/>
          <w:color w:val="000000"/>
          <w:sz w:val="28"/>
          <w:szCs w:val="28"/>
        </w:rPr>
        <w:t xml:space="preserve"> ТЦ Сфера, 2008.</w:t>
      </w:r>
    </w:p>
    <w:p w:rsidR="00A84B8A" w:rsidRDefault="00A84B8A" w:rsidP="00A84B8A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3. </w:t>
      </w:r>
      <w:proofErr w:type="spellStart"/>
      <w:r>
        <w:rPr>
          <w:rStyle w:val="c0"/>
          <w:color w:val="000000"/>
          <w:sz w:val="28"/>
          <w:szCs w:val="28"/>
        </w:rPr>
        <w:t>Плужникова</w:t>
      </w:r>
      <w:proofErr w:type="spellEnd"/>
      <w:r>
        <w:rPr>
          <w:rStyle w:val="c0"/>
          <w:color w:val="000000"/>
          <w:sz w:val="28"/>
          <w:szCs w:val="28"/>
        </w:rPr>
        <w:t xml:space="preserve"> И. Б. </w:t>
      </w:r>
      <w:hyperlink r:id="rId5" w:history="1">
        <w:r>
          <w:rPr>
            <w:rStyle w:val="a3"/>
            <w:sz w:val="28"/>
            <w:szCs w:val="28"/>
          </w:rPr>
          <w:t>Консультация для родителей</w:t>
        </w:r>
      </w:hyperlink>
      <w:r>
        <w:rPr>
          <w:rStyle w:val="c2"/>
          <w:color w:val="000000"/>
          <w:sz w:val="28"/>
          <w:szCs w:val="28"/>
        </w:rPr>
        <w:t xml:space="preserve"> «Семейные традиции и их значение в воспитании детей» - </w:t>
      </w:r>
      <w:proofErr w:type="gramStart"/>
      <w:r>
        <w:rPr>
          <w:rStyle w:val="c2"/>
          <w:color w:val="000000"/>
          <w:sz w:val="28"/>
          <w:szCs w:val="28"/>
        </w:rPr>
        <w:t>URL :</w:t>
      </w:r>
      <w:proofErr w:type="gramEnd"/>
      <w:r>
        <w:rPr>
          <w:rStyle w:val="c2"/>
          <w:color w:val="000000"/>
          <w:sz w:val="28"/>
          <w:szCs w:val="28"/>
        </w:rPr>
        <w:t> https://www.maam.ru/detskijsad/konsultacija-dlja-roditelei-semeinye-tradici-i-ih-znachenie-v-vospitani-detei.html</w:t>
      </w:r>
    </w:p>
    <w:p w:rsidR="0070797C" w:rsidRPr="009A67BF" w:rsidRDefault="00A84B8A" w:rsidP="00A84B8A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70797C" w:rsidRPr="009A6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568E0"/>
    <w:multiLevelType w:val="multilevel"/>
    <w:tmpl w:val="3B9AD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336511"/>
    <w:multiLevelType w:val="multilevel"/>
    <w:tmpl w:val="1E700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852E5E"/>
    <w:multiLevelType w:val="multilevel"/>
    <w:tmpl w:val="11C8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F75B99"/>
    <w:multiLevelType w:val="multilevel"/>
    <w:tmpl w:val="84008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47671C"/>
    <w:multiLevelType w:val="multilevel"/>
    <w:tmpl w:val="D4D44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1E0EAA"/>
    <w:multiLevelType w:val="multilevel"/>
    <w:tmpl w:val="9E941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983C77"/>
    <w:multiLevelType w:val="multilevel"/>
    <w:tmpl w:val="DBB8E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B7"/>
    <w:rsid w:val="005641CB"/>
    <w:rsid w:val="005B3E15"/>
    <w:rsid w:val="007E1EB7"/>
    <w:rsid w:val="009A67BF"/>
    <w:rsid w:val="00A84B8A"/>
    <w:rsid w:val="00D2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39996-CDB8-4CD6-A867-09374E295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84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84B8A"/>
  </w:style>
  <w:style w:type="character" w:customStyle="1" w:styleId="c0">
    <w:name w:val="c0"/>
    <w:basedOn w:val="a0"/>
    <w:rsid w:val="00A84B8A"/>
  </w:style>
  <w:style w:type="character" w:styleId="a3">
    <w:name w:val="Hyperlink"/>
    <w:basedOn w:val="a0"/>
    <w:uiPriority w:val="99"/>
    <w:semiHidden/>
    <w:unhideWhenUsed/>
    <w:rsid w:val="00A84B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3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www.maam.ru/obrazovanie/konsultacii-dlya-roditelej&amp;sa=D&amp;source=editors&amp;ust=1712910432056361&amp;usg=AOvVaw3UxklR1vuR0VhuG8l0Rk4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811</Words>
  <Characters>4629</Characters>
  <Application>Microsoft Office Word</Application>
  <DocSecurity>0</DocSecurity>
  <Lines>38</Lines>
  <Paragraphs>10</Paragraphs>
  <ScaleCrop>false</ScaleCrop>
  <Company/>
  <LinksUpToDate>false</LinksUpToDate>
  <CharactersWithSpaces>5430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Home PC</cp:lastModifiedBy>
  <cp:revision>5</cp:revision>
  <dcterms:created xsi:type="dcterms:W3CDTF">2024-11-12T14:31:00Z</dcterms:created>
  <dcterms:modified xsi:type="dcterms:W3CDTF">2025-03-10T16:32:00Z</dcterms:modified>
</cp:coreProperties>
</file>