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8" w:rsidRDefault="005C52F6" w:rsidP="00BC1A0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Интегрированное занятие</w:t>
      </w:r>
      <w:r w:rsidR="009957C3"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ПДД в </w:t>
      </w: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группе </w:t>
      </w:r>
      <w:r w:rsidR="009957C3"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комбинированной направленности</w:t>
      </w:r>
      <w:r w:rsidR="00C620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детей с ЗПР</w:t>
      </w:r>
      <w:r w:rsidR="009957C3"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элементами </w:t>
      </w:r>
      <w:proofErr w:type="spellStart"/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логоритмики</w:t>
      </w:r>
      <w:proofErr w:type="spellEnd"/>
    </w:p>
    <w:p w:rsidR="005C52F6" w:rsidRPr="00BC1A08" w:rsidRDefault="005C52F6" w:rsidP="00BC1A0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C68">
        <w:rPr>
          <w:rFonts w:ascii="Times New Roman" w:hAnsi="Times New Roman" w:cs="Times New Roman"/>
          <w:b/>
          <w:sz w:val="28"/>
          <w:szCs w:val="28"/>
          <w:lang w:eastAsia="ru-RU"/>
        </w:rPr>
        <w:t>«Правила дорожные всем соблюдать положено</w:t>
      </w: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04C6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34837" w:rsidRDefault="00434837" w:rsidP="00BC1A0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 ф</w:t>
      </w:r>
      <w:r w:rsidR="00CB67A3" w:rsidRPr="00BC1A08">
        <w:rPr>
          <w:rFonts w:ascii="Times New Roman" w:hAnsi="Times New Roman" w:cs="Times New Roman"/>
          <w:sz w:val="28"/>
          <w:szCs w:val="28"/>
          <w:lang w:eastAsia="ru-RU"/>
        </w:rPr>
        <w:t>ормировать навыки безопасного поведения на улицах и дорогах, умения применять полученные знания</w:t>
      </w:r>
      <w:r w:rsidR="00023A77">
        <w:rPr>
          <w:rFonts w:ascii="Times New Roman" w:hAnsi="Times New Roman" w:cs="Times New Roman"/>
          <w:sz w:val="28"/>
          <w:szCs w:val="28"/>
          <w:lang w:eastAsia="ru-RU"/>
        </w:rPr>
        <w:t xml:space="preserve"> на практике</w:t>
      </w:r>
      <w:r w:rsidR="00CB67A3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52F6" w:rsidRPr="00BC1A08" w:rsidRDefault="002548D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- о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бразовательные:</w:t>
      </w:r>
    </w:p>
    <w:p w:rsidR="002C23DC" w:rsidRPr="00BC1A08" w:rsidRDefault="002C23D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активизация и актуализация словаря по теме «Правила дорожного движения»;</w:t>
      </w:r>
    </w:p>
    <w:p w:rsidR="002548D4" w:rsidRPr="00BC1A08" w:rsidRDefault="008A3DF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ормировать интеллектуальную инициативу в умении различать и понимать назначение дорожных знаков, дифференцировать цветовые сигналы светофора;</w:t>
      </w:r>
    </w:p>
    <w:p w:rsidR="002548D4" w:rsidRPr="00BC1A08" w:rsidRDefault="008A3DF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чить думать, размышлять, рассуждать на заданную тему;</w:t>
      </w:r>
    </w:p>
    <w:p w:rsidR="005C52F6" w:rsidRPr="00BC1A08" w:rsidRDefault="008A3DF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чить различать проезжую часть дороги, тротуар;</w:t>
      </w:r>
    </w:p>
    <w:p w:rsidR="005C52F6" w:rsidRPr="00BC1A08" w:rsidRDefault="000A4811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важно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соблюдения правил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дорожного движения;</w:t>
      </w:r>
    </w:p>
    <w:p w:rsidR="005C52F6" w:rsidRPr="00BC1A08" w:rsidRDefault="008A3DF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A4811">
        <w:rPr>
          <w:rFonts w:ascii="Times New Roman" w:hAnsi="Times New Roman" w:cs="Times New Roman"/>
          <w:sz w:val="28"/>
          <w:szCs w:val="28"/>
          <w:lang w:eastAsia="ru-RU"/>
        </w:rPr>
        <w:t>акреплять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о дорожном движении в целях сохранения жизни и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(своего и окружающих);</w:t>
      </w:r>
    </w:p>
    <w:p w:rsidR="005C52F6" w:rsidRPr="00BC1A08" w:rsidRDefault="008A3DF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ознакомить детей с понятием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«</w:t>
      </w:r>
      <w:proofErr w:type="spellStart"/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фликер</w:t>
      </w:r>
      <w:proofErr w:type="spellEnd"/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 и светоотражающими элементами;</w:t>
      </w:r>
    </w:p>
    <w:p w:rsidR="002548D4" w:rsidRPr="00BC1A08" w:rsidRDefault="008A3DFC" w:rsidP="00BC1A0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родолжать </w:t>
      </w:r>
      <w:proofErr w:type="gramStart"/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учить по алгоритму составлять</w:t>
      </w:r>
      <w:proofErr w:type="gramEnd"/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пятистрочное</w:t>
      </w:r>
      <w:proofErr w:type="spellEnd"/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нерифмованное стихотворение), закреплять знания о словах – предметах, словах – признаках, словах – действиях.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2548D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- р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азвивающие:</w:t>
      </w:r>
    </w:p>
    <w:p w:rsidR="005C52F6" w:rsidRPr="00BC1A08" w:rsidRDefault="008A3DFC" w:rsidP="00BC1A0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0A48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азвитие </w:t>
      </w:r>
      <w:r w:rsidR="000A4811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речевого слуха</w:t>
      </w:r>
      <w:r w:rsidR="000A48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связной речи</w:t>
      </w:r>
      <w:r w:rsidR="005C52F6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зрительного внимания и восприятия, общих речевых навыков</w:t>
      </w:r>
      <w:r w:rsidR="007209BF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0A4811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общей </w:t>
      </w:r>
      <w:r w:rsidR="000A48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тонкой</w:t>
      </w:r>
      <w:r w:rsidR="007209BF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моторики</w:t>
      </w:r>
      <w:r w:rsidR="002548D4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C52F6" w:rsidRPr="00BC1A08" w:rsidRDefault="008A3DFC" w:rsidP="00BC1A0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C52F6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азвитие координации речи с движением</w:t>
      </w:r>
      <w:r w:rsidR="002548D4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C52F6" w:rsidRPr="00BC1A08" w:rsidRDefault="008A3DFC" w:rsidP="00BC1A0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азвивать познавательный интерес;</w:t>
      </w:r>
    </w:p>
    <w:p w:rsidR="005C52F6" w:rsidRPr="00BC1A08" w:rsidRDefault="008A3DFC" w:rsidP="00BC1A0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азвивать куль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туру общения, обогащать словарь;</w:t>
      </w:r>
    </w:p>
    <w:p w:rsidR="002548D4" w:rsidRPr="00BC1A08" w:rsidRDefault="008A3DFC" w:rsidP="00BC1A0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548D4" w:rsidRPr="00BC1A08">
        <w:rPr>
          <w:rFonts w:ascii="Times New Roman" w:hAnsi="Times New Roman" w:cs="Times New Roman"/>
          <w:sz w:val="28"/>
          <w:szCs w:val="28"/>
          <w:lang w:eastAsia="ru-RU"/>
        </w:rPr>
        <w:t>азвивать высшие психические функции (внимание, память,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логику, мышление, воображение)</w:t>
      </w:r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325E3B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оспитательные:</w:t>
      </w:r>
    </w:p>
    <w:p w:rsidR="005C52F6" w:rsidRPr="00BC1A08" w:rsidRDefault="008A3DFC" w:rsidP="00BC1A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оспитывать способность внимательно слушать взрослых и друг друга;</w:t>
      </w:r>
    </w:p>
    <w:p w:rsidR="005C52F6" w:rsidRPr="00BC1A08" w:rsidRDefault="008A3DFC" w:rsidP="00BC1A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оспитывать осознанную позицию пешехода и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безопасного дорожного движения;</w:t>
      </w:r>
    </w:p>
    <w:p w:rsidR="008A3DFC" w:rsidRPr="00BC1A08" w:rsidRDefault="008A3DFC" w:rsidP="00BC1A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поведения на улице и вырабатывать потребность в соблюдении правил дорожного движения;</w:t>
      </w:r>
    </w:p>
    <w:p w:rsidR="008A3DFC" w:rsidRPr="00BC1A08" w:rsidRDefault="008A3DFC" w:rsidP="00BC1A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(сочувствие, желание прийти на помощь).</w:t>
      </w:r>
    </w:p>
    <w:p w:rsidR="005C52F6" w:rsidRPr="00BC1A08" w:rsidRDefault="005C52F6" w:rsidP="00BC1A08">
      <w:pPr>
        <w:pStyle w:val="a6"/>
        <w:ind w:firstLine="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52F6" w:rsidRPr="00BC1A08" w:rsidRDefault="005C52F6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заготовка книжки-подсказки;</w:t>
      </w:r>
    </w:p>
    <w:p w:rsidR="005C52F6" w:rsidRPr="00BC1A08" w:rsidRDefault="000A4811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игрушечный светофор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52F6" w:rsidRPr="00BC1A08" w:rsidRDefault="005C52F6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макет дороги с пешеходным переход</w:t>
      </w:r>
      <w:r w:rsidR="00A5691D">
        <w:rPr>
          <w:rFonts w:ascii="Times New Roman" w:hAnsi="Times New Roman" w:cs="Times New Roman"/>
          <w:sz w:val="28"/>
          <w:szCs w:val="28"/>
          <w:lang w:eastAsia="ru-RU"/>
        </w:rPr>
        <w:t>ом, дорожные знаки</w:t>
      </w:r>
      <w:r w:rsidR="007209BF" w:rsidRPr="00BC1A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52F6" w:rsidRPr="00BC1A08" w:rsidRDefault="005C52F6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фломастеры чёрного цвета </w:t>
      </w:r>
      <w:r w:rsidR="00A5691D">
        <w:rPr>
          <w:rFonts w:ascii="Times New Roman" w:hAnsi="Times New Roman" w:cs="Times New Roman"/>
          <w:sz w:val="28"/>
          <w:szCs w:val="28"/>
          <w:lang w:eastAsia="ru-RU"/>
        </w:rPr>
        <w:t>(по количеству детей)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, заготовки для модели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рования (</w:t>
      </w:r>
      <w:r w:rsidR="007A2C3C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белый треугольник,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синий квадрат, 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шагаю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ий человечек)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и один готовый знак;</w:t>
      </w:r>
    </w:p>
    <w:p w:rsidR="005C52F6" w:rsidRPr="00BC1A08" w:rsidRDefault="003F5751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C3C" w:rsidRPr="00BC1A0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олоски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 xml:space="preserve"> из картона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C3C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белого 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и черного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цвета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(для «зебры»);</w:t>
      </w:r>
    </w:p>
    <w:p w:rsidR="005C52F6" w:rsidRPr="00BC1A08" w:rsidRDefault="003F5751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2C3C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="007A2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для пок</w:t>
      </w:r>
      <w:r w:rsidR="007209BF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аза, </w:t>
      </w:r>
      <w:proofErr w:type="spellStart"/>
      <w:r w:rsidR="007209BF" w:rsidRPr="00BC1A08">
        <w:rPr>
          <w:rFonts w:ascii="Times New Roman" w:hAnsi="Times New Roman" w:cs="Times New Roman"/>
          <w:sz w:val="28"/>
          <w:szCs w:val="28"/>
          <w:lang w:eastAsia="ru-RU"/>
        </w:rPr>
        <w:t>фликеры-наклейки</w:t>
      </w:r>
      <w:proofErr w:type="spellEnd"/>
      <w:r w:rsidR="007209BF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детей;</w:t>
      </w:r>
    </w:p>
    <w:p w:rsidR="007209BF" w:rsidRPr="00BC1A08" w:rsidRDefault="007209BF" w:rsidP="00BC1A0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воздушные шарики с прикрепленными дорожными знаками.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C23DC" w:rsidRPr="00434837" w:rsidRDefault="005C52F6" w:rsidP="00BC1A0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4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2C23DC" w:rsidRPr="00BC1A08" w:rsidRDefault="002C23DC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Беседа о правилах дорожного движения.</w:t>
      </w:r>
    </w:p>
    <w:p w:rsidR="002C23DC" w:rsidRPr="00BC1A08" w:rsidRDefault="002C23DC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Наблюдения за транспортом.</w:t>
      </w:r>
    </w:p>
    <w:p w:rsidR="002C23DC" w:rsidRPr="00BC1A08" w:rsidRDefault="002C23DC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Беседа о городе, о дороге.</w:t>
      </w:r>
    </w:p>
    <w:p w:rsidR="003F5751" w:rsidRPr="00BC1A08" w:rsidRDefault="002C23DC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д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идактически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х игр «Подумай – отгадай», «Дорожные знаки для пешехода», «Телевизор», «Собери знак», «Угадай и покажи дорожный знак»</w:t>
      </w:r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и сюжетно-ролевые игры «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2C3C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ешеходы </w:t>
      </w:r>
      <w:r w:rsidR="007A2C3C">
        <w:rPr>
          <w:rFonts w:ascii="Times New Roman" w:hAnsi="Times New Roman" w:cs="Times New Roman"/>
          <w:sz w:val="28"/>
          <w:szCs w:val="28"/>
          <w:lang w:eastAsia="ru-RU"/>
        </w:rPr>
        <w:t>и водител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по ПДД. </w:t>
      </w:r>
    </w:p>
    <w:p w:rsidR="003F5751" w:rsidRPr="00BC1A08" w:rsidRDefault="007A2C3C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Ознакомление с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художественными произведениями</w:t>
      </w:r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>А.Тюняева</w:t>
      </w:r>
      <w:proofErr w:type="spellEnd"/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дорожного движения», С.Михалков «Бездельник светофор», «Дядя Степа», В. Лебедев Кумач «Умные зверюшки», М.Дружинина «Моя улица»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Г.Георгиев «Светофор», М.Запольский «Как по улице идти», </w:t>
      </w:r>
      <w:proofErr w:type="spellStart"/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>Я.Пищуков</w:t>
      </w:r>
      <w:proofErr w:type="spellEnd"/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«Это моя улица».</w:t>
      </w:r>
      <w:proofErr w:type="gramEnd"/>
    </w:p>
    <w:p w:rsidR="003F5751" w:rsidRPr="00BC1A08" w:rsidRDefault="003F5751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209BF" w:rsidRPr="00BC1A08">
        <w:rPr>
          <w:rFonts w:ascii="Times New Roman" w:hAnsi="Times New Roman" w:cs="Times New Roman"/>
          <w:sz w:val="28"/>
          <w:szCs w:val="28"/>
          <w:lang w:eastAsia="ru-RU"/>
        </w:rPr>
        <w:t>осмотр мультфильмов о Красной Шапочке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09BF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57C3" w:rsidRPr="00BC1A08" w:rsidRDefault="007209BF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Экскурсии в </w:t>
      </w: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и по микрорайону</w:t>
      </w:r>
      <w:r w:rsidR="003F5751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751" w:rsidRPr="00BC1A08" w:rsidRDefault="003F5751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по теме, рисование улицы, дороги, перекрестка.</w:t>
      </w:r>
    </w:p>
    <w:p w:rsidR="003F5751" w:rsidRPr="00BC1A08" w:rsidRDefault="003F5751" w:rsidP="00BC1A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Разучивание стихотворений с детьми.</w:t>
      </w:r>
    </w:p>
    <w:p w:rsidR="003F5751" w:rsidRPr="00BC1A08" w:rsidRDefault="003F5751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5751" w:rsidRPr="00BC1A08" w:rsidRDefault="003F5751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52F6" w:rsidRPr="00BC1A08" w:rsidRDefault="005C52F6" w:rsidP="00BC1A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938DF" w:rsidRPr="00BC1A08" w:rsidRDefault="006938DF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E0F" w:rsidRPr="00BC1A08" w:rsidRDefault="004A7E0F" w:rsidP="00BC1A08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4A7E0F" w:rsidRPr="00BC1A08" w:rsidRDefault="004A7E0F" w:rsidP="00BC1A08">
      <w:pPr>
        <w:pStyle w:val="a6"/>
        <w:ind w:left="40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938DF" w:rsidRPr="00BC1A08" w:rsidRDefault="006938DF" w:rsidP="00BC1A0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C1A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Психогимнастика</w:t>
      </w:r>
      <w:proofErr w:type="spellEnd"/>
      <w:r w:rsidRPr="00BC1A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«Улыбка</w:t>
      </w:r>
      <w:r w:rsidR="002E533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и хорошее настроение</w:t>
      </w:r>
      <w:r w:rsidRPr="00BC1A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957C3" w:rsidRPr="00BC1A08" w:rsidRDefault="002E533B" w:rsidP="00BC1A08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Дети, держась за руки, </w:t>
      </w:r>
      <w:r w:rsidR="009957C3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стоят в кругу.</w:t>
      </w:r>
    </w:p>
    <w:p w:rsidR="009957C3" w:rsidRPr="00BC1A08" w:rsidRDefault="009957C3" w:rsidP="00BC1A08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Педагог-психолог:</w:t>
      </w:r>
    </w:p>
    <w:p w:rsidR="005C52F6" w:rsidRPr="00BC1A08" w:rsidRDefault="002E533B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-Ребята, поделитесь, пожалуйста</w:t>
      </w:r>
      <w:r w:rsidR="009957C3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, какое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настроение </w:t>
      </w:r>
      <w:r w:rsidR="009957C3" w:rsidRPr="00BC1A08">
        <w:rPr>
          <w:rFonts w:ascii="Times New Roman" w:hAnsi="Times New Roman" w:cs="Times New Roman"/>
          <w:sz w:val="28"/>
          <w:szCs w:val="28"/>
          <w:lang w:eastAsia="ru-RU"/>
        </w:rPr>
        <w:t>у вас сегодня?</w:t>
      </w:r>
    </w:p>
    <w:p w:rsidR="006938DF" w:rsidRPr="00BC1A08" w:rsidRDefault="00447185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38DF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Ключ, открывающий замки в душах людей, - это улыбка. </w:t>
      </w:r>
      <w:r w:rsidR="002E533B">
        <w:rPr>
          <w:rFonts w:ascii="Times New Roman" w:hAnsi="Times New Roman" w:cs="Times New Roman"/>
          <w:sz w:val="28"/>
          <w:szCs w:val="28"/>
          <w:lang w:eastAsia="ru-RU"/>
        </w:rPr>
        <w:t>Давайте мы</w:t>
      </w:r>
      <w:r w:rsidR="006938DF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33B">
        <w:rPr>
          <w:rFonts w:ascii="Times New Roman" w:hAnsi="Times New Roman" w:cs="Times New Roman"/>
          <w:sz w:val="28"/>
          <w:szCs w:val="28"/>
          <w:lang w:eastAsia="ru-RU"/>
        </w:rPr>
        <w:t>подарим</w:t>
      </w:r>
      <w:r w:rsidR="006938DF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др</w:t>
      </w:r>
      <w:r w:rsidR="002E533B">
        <w:rPr>
          <w:rFonts w:ascii="Times New Roman" w:hAnsi="Times New Roman" w:cs="Times New Roman"/>
          <w:sz w:val="28"/>
          <w:szCs w:val="28"/>
          <w:lang w:eastAsia="ru-RU"/>
        </w:rPr>
        <w:t xml:space="preserve">уг другу добрые улыбки и замечательное </w:t>
      </w:r>
      <w:r w:rsidR="006938DF" w:rsidRPr="00BC1A08">
        <w:rPr>
          <w:rFonts w:ascii="Times New Roman" w:hAnsi="Times New Roman" w:cs="Times New Roman"/>
          <w:sz w:val="28"/>
          <w:szCs w:val="28"/>
          <w:lang w:eastAsia="ru-RU"/>
        </w:rPr>
        <w:t>настроение.</w:t>
      </w:r>
    </w:p>
    <w:p w:rsidR="009957C3" w:rsidRPr="00BC1A08" w:rsidRDefault="002E533B" w:rsidP="00BC1A08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Встали дружно мы</w:t>
      </w:r>
      <w:r w:rsidR="009957C3"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кругу</w:t>
      </w:r>
      <w:r w:rsidR="00447185"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9957C3" w:rsidRPr="00BC1A08" w:rsidRDefault="009957C3" w:rsidP="00BC1A08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Скажем «Здравствуйте</w:t>
      </w:r>
      <w:r w:rsidR="00447185"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!</w:t>
      </w:r>
      <w:r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» друг другу.</w:t>
      </w:r>
    </w:p>
    <w:p w:rsidR="009957C3" w:rsidRPr="00BC1A08" w:rsidRDefault="009957C3" w:rsidP="00BC1A08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Нам здороваться не лень</w:t>
      </w:r>
      <w:r w:rsidR="00447185"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9957C3" w:rsidRPr="00BC1A08" w:rsidRDefault="009957C3" w:rsidP="00BC1A08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Всем «Привет!» и «Добрый день!»</w:t>
      </w:r>
      <w:r w:rsidR="00447185"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938DF" w:rsidRPr="00BC1A08" w:rsidRDefault="006938DF" w:rsidP="00BC1A08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Если каждый улыбнется,</w:t>
      </w:r>
    </w:p>
    <w:p w:rsidR="006938DF" w:rsidRPr="00942A91" w:rsidRDefault="006938DF" w:rsidP="00BC1A08">
      <w:pPr>
        <w:pStyle w:val="a6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  <w:r w:rsidRPr="00BC1A08">
        <w:rPr>
          <w:rFonts w:ascii="Times New Roman" w:hAnsi="Times New Roman" w:cs="Times New Roman"/>
          <w:iCs/>
          <w:sz w:val="28"/>
          <w:szCs w:val="28"/>
          <w:lang w:eastAsia="ru-RU"/>
        </w:rPr>
        <w:t>Утро доброе начнется.</w:t>
      </w:r>
      <w:r w:rsidR="00942A91" w:rsidRPr="00942A9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[</w:t>
      </w:r>
      <w:r w:rsidR="00942A91">
        <w:rPr>
          <w:rFonts w:ascii="Times New Roman" w:hAnsi="Times New Roman" w:cs="Times New Roman"/>
          <w:iCs/>
          <w:sz w:val="28"/>
          <w:szCs w:val="28"/>
          <w:lang w:val="en-US" w:eastAsia="ru-RU"/>
        </w:rPr>
        <w:t>5]</w:t>
      </w:r>
    </w:p>
    <w:p w:rsidR="009957C3" w:rsidRPr="00BC1A08" w:rsidRDefault="009957C3" w:rsidP="00BC1A08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06023" w:rsidRPr="00BC1A08" w:rsidRDefault="00306023" w:rsidP="00BC1A08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</w:p>
    <w:p w:rsidR="00306023" w:rsidRPr="00BC1A08" w:rsidRDefault="00306023" w:rsidP="00BC1A08">
      <w:pPr>
        <w:pStyle w:val="a6"/>
        <w:ind w:left="40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E0F" w:rsidRPr="00BC1A08" w:rsidRDefault="004A7E0F" w:rsidP="00BC1A08">
      <w:pPr>
        <w:pStyle w:val="a6"/>
        <w:ind w:left="4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Проблемная ситуация.</w:t>
      </w:r>
    </w:p>
    <w:p w:rsidR="005C52F6" w:rsidRPr="00BC1A08" w:rsidRDefault="00447185" w:rsidP="00BC1A08">
      <w:pPr>
        <w:pStyle w:val="a6"/>
        <w:ind w:left="45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Раздаётся стук в дверь 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6938DF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группу заходит Красная Шапочка.</w:t>
      </w:r>
    </w:p>
    <w:p w:rsidR="005159F4" w:rsidRPr="00BC1A08" w:rsidRDefault="006938DF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Красная Шапочка: 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5159F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Здравствуйте, ребята!</w:t>
      </w:r>
      <w:r w:rsidR="005159F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Моя бабуш</w:t>
      </w:r>
      <w:r w:rsidR="007373CC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ка переехала из деревни в город, где есть трамваи, троллейбусы и большое движение. Все жители соблюдают правила дорожного движения. А</w:t>
      </w:r>
      <w:r w:rsidR="005A2E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 это такое - я</w:t>
      </w:r>
      <w:r w:rsidR="007373CC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знаю.</w:t>
      </w:r>
      <w:r w:rsidR="005159F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2E9E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Попав в огромный,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шумный город 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 без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друзей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испугалась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 пропала…</w:t>
      </w:r>
    </w:p>
    <w:p w:rsidR="00447185" w:rsidRPr="00BC1A08" w:rsidRDefault="00447185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зная знаков светофора,</w:t>
      </w:r>
    </w:p>
    <w:p w:rsidR="00447185" w:rsidRPr="00BC1A08" w:rsidRDefault="00447185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 под машину не попала!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Везде машины, ту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троллейбус,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тут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автобус на пути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Признаюсь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честно, я не знаю: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орогу</w:t>
      </w:r>
      <w:proofErr w:type="gramEnd"/>
      <w:r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 мне  перейти?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мне, р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помогите,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если можно, по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кажите,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переходить,</w:t>
      </w:r>
    </w:p>
    <w:p w:rsidR="00447185" w:rsidRPr="00BC1A08" w:rsidRDefault="005A2E9E" w:rsidP="00BC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аварию чтоб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угодить</w:t>
      </w:r>
      <w:r w:rsidR="007A2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447185" w:rsidRPr="00BC1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447185" w:rsidRPr="00BC1A08" w:rsidRDefault="00447185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Я слышала, что </w:t>
      </w:r>
      <w:r w:rsidR="00D91C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детском саду 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вы</w:t>
      </w:r>
      <w:r w:rsidR="00D91C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учите 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правила</w:t>
      </w:r>
      <w:r w:rsidR="00D91C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уже хорошо их знаете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Помогите, мне, пожалуйста, попасть к бабушке в гости. </w:t>
      </w:r>
    </w:p>
    <w:p w:rsidR="004A7E0F" w:rsidRPr="00BC1A08" w:rsidRDefault="004A7E0F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023" w:rsidRPr="00BC1A08" w:rsidRDefault="00306023" w:rsidP="00BC1A0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Объявление темы.</w:t>
      </w:r>
    </w:p>
    <w:p w:rsidR="005C52F6" w:rsidRPr="00BC1A08" w:rsidRDefault="007373C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(обращаясь к детям)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поможем Красной Шапочке? Давайте познакомим ее с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="00254884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поведения на дороге, чтобы с ней не случилась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беда.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47185" w:rsidRPr="00BC1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заодно</w:t>
      </w:r>
      <w:r w:rsidR="00C42291" w:rsidRPr="00BC1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сделаем для нее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книжку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-подсказку, которая поможет ей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запомн</w:t>
      </w:r>
      <w:r w:rsidR="00254884">
        <w:rPr>
          <w:rFonts w:ascii="Times New Roman" w:hAnsi="Times New Roman" w:cs="Times New Roman"/>
          <w:sz w:val="28"/>
          <w:szCs w:val="28"/>
          <w:lang w:eastAsia="ru-RU"/>
        </w:rPr>
        <w:t>ить правила поведения на дороге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 заготовку книжки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6023" w:rsidRPr="00BC1A08" w:rsidRDefault="00306023" w:rsidP="00BC1A08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306023" w:rsidRPr="00BC1A08" w:rsidRDefault="00306023" w:rsidP="00BC1A0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Работа по теме.</w:t>
      </w:r>
    </w:p>
    <w:p w:rsidR="007373CC" w:rsidRPr="00BC1A08" w:rsidRDefault="008A11B6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 </w:t>
      </w:r>
      <w:r w:rsidR="00281D50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91CA2">
        <w:rPr>
          <w:rFonts w:ascii="Times New Roman" w:hAnsi="Times New Roman" w:cs="Times New Roman"/>
          <w:bCs/>
          <w:sz w:val="28"/>
          <w:szCs w:val="28"/>
          <w:lang w:eastAsia="ru-RU"/>
        </w:rPr>
        <w:t>Ребята, скажите, кого называют</w:t>
      </w:r>
      <w:r w:rsidR="00281D50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участниками дорожного движения?</w:t>
      </w:r>
    </w:p>
    <w:p w:rsidR="00281D50" w:rsidRPr="00BC1A08" w:rsidRDefault="008A11B6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 </w:t>
      </w:r>
      <w:r w:rsidR="00C42291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81D50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Чтобы транспорт и пешеходы передвигались без аварий, необходимо знать правила дорожного движения.</w:t>
      </w:r>
    </w:p>
    <w:p w:rsidR="00281D50" w:rsidRPr="00BC1A08" w:rsidRDefault="00D91CA2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Дорожных</w:t>
      </w:r>
      <w:r w:rsidR="00281D50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знаков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 w:rsidR="00281D50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много,</w:t>
      </w:r>
    </w:p>
    <w:p w:rsidR="00281D50" w:rsidRPr="00BC1A08" w:rsidRDefault="00D91CA2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Должны и</w:t>
      </w:r>
      <w:r w:rsidR="00281D50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х дети знать</w:t>
      </w:r>
    </w:p>
    <w:p w:rsidR="00281D50" w:rsidRPr="00BC1A08" w:rsidRDefault="00281D5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правила движения </w:t>
      </w:r>
    </w:p>
    <w:p w:rsidR="00281D50" w:rsidRPr="00BC1A08" w:rsidRDefault="00D91CA2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Точно выполнять!</w:t>
      </w:r>
    </w:p>
    <w:p w:rsidR="00306023" w:rsidRPr="00BC1A08" w:rsidRDefault="00306023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A201A" w:rsidRPr="00BC1A08" w:rsidRDefault="00DA201A" w:rsidP="00BC1A08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На столе разложены карточки с  дорожными знаками.</w:t>
      </w:r>
    </w:p>
    <w:p w:rsidR="00281D50" w:rsidRPr="00BC1A08" w:rsidRDefault="00DA201A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 </w:t>
      </w:r>
      <w:r w:rsidR="00D91CA2">
        <w:rPr>
          <w:rFonts w:ascii="Times New Roman" w:hAnsi="Times New Roman" w:cs="Times New Roman"/>
          <w:bCs/>
          <w:sz w:val="28"/>
          <w:szCs w:val="28"/>
          <w:lang w:eastAsia="ru-RU"/>
        </w:rPr>
        <w:t>Дети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, как вы</w:t>
      </w:r>
      <w:r w:rsidR="00D91C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считаете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, какой знак самый главный?</w:t>
      </w:r>
    </w:p>
    <w:p w:rsidR="00DA201A" w:rsidRPr="00BC1A08" w:rsidRDefault="007A2C3C" w:rsidP="00BC1A08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Каждый ребенок берё</w:t>
      </w:r>
      <w:r w:rsidR="00DA201A"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т в руки знак и рассказывает, что </w:t>
      </w:r>
      <w:proofErr w:type="gramStart"/>
      <w:r w:rsidR="00DA201A"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это</w:t>
      </w:r>
      <w:proofErr w:type="gramEnd"/>
      <w:r w:rsidR="00DA201A"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за знак и </w:t>
      </w:r>
      <w:proofErr w:type="gramStart"/>
      <w:r w:rsidR="00DA201A"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какое</w:t>
      </w:r>
      <w:proofErr w:type="gramEnd"/>
      <w:r w:rsidR="00DA201A"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он и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меет значение. Высказывают свое </w:t>
      </w:r>
      <w:r w:rsidR="00DA201A"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предположение.</w:t>
      </w:r>
    </w:p>
    <w:p w:rsidR="00DA201A" w:rsidRPr="00BC1A08" w:rsidRDefault="008A11B6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Педагог-психолог: </w:t>
      </w:r>
      <w:r w:rsidR="00DA201A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Из ваших ответов ясно, что все дорожные знаки важны и необходимы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Без них не обойтись. 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Поместим их в нашу книжку.</w:t>
      </w:r>
    </w:p>
    <w:p w:rsidR="002236F8" w:rsidRPr="00BC1A08" w:rsidRDefault="008A11B6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 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06023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А без чего еще нельзя обойтись пешеходам и водителям? Отгадайте загадку:</w:t>
      </w:r>
    </w:p>
    <w:p w:rsidR="002236F8" w:rsidRPr="00BC1A08" w:rsidRDefault="00D91CA2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мотрит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орко постовой 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За широкой мостовой,</w:t>
      </w:r>
    </w:p>
    <w:p w:rsidR="002236F8" w:rsidRPr="00BC1A08" w:rsidRDefault="00D91CA2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Поглядит он 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красным глазом –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Остановятся все сразу,</w:t>
      </w:r>
    </w:p>
    <w:p w:rsidR="002236F8" w:rsidRPr="00BC1A08" w:rsidRDefault="00DF7E1B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Глаз зелёный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подмигнёт – 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И машины</w:t>
      </w:r>
      <w:r w:rsidR="00DF7E1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народ</w:t>
      </w:r>
    </w:p>
    <w:p w:rsidR="002236F8" w:rsidRPr="00BC1A08" w:rsidRDefault="00DF7E1B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Дружно двинутся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вперед</w:t>
      </w:r>
      <w:proofErr w:type="gramStart"/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ветофор)</w:t>
      </w:r>
    </w:p>
    <w:p w:rsidR="00ED0374" w:rsidRPr="00BC1A08" w:rsidRDefault="008A11B6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 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F7E1B">
        <w:rPr>
          <w:rFonts w:ascii="Times New Roman" w:hAnsi="Times New Roman" w:cs="Times New Roman"/>
          <w:bCs/>
          <w:sz w:val="28"/>
          <w:szCs w:val="28"/>
          <w:lang w:eastAsia="ru-RU"/>
        </w:rPr>
        <w:t>Ребята, скажите, зачем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нужен светофор? </w:t>
      </w:r>
    </w:p>
    <w:p w:rsidR="00ED0374" w:rsidRPr="00BC1A08" w:rsidRDefault="008A11B6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 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Пра</w:t>
      </w:r>
      <w:r w:rsidR="00DF7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вильно, светофор нужен чтобы </w:t>
      </w:r>
      <w:proofErr w:type="gramStart"/>
      <w:r w:rsidR="00DF7E1B">
        <w:rPr>
          <w:rFonts w:ascii="Times New Roman" w:hAnsi="Times New Roman" w:cs="Times New Roman"/>
          <w:bCs/>
          <w:sz w:val="28"/>
          <w:szCs w:val="28"/>
          <w:lang w:eastAsia="ru-RU"/>
        </w:rPr>
        <w:t>регулировать</w:t>
      </w:r>
      <w:proofErr w:type="gramEnd"/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движение</w:t>
      </w:r>
      <w:r w:rsidR="00DF7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дороге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, чтобы</w:t>
      </w:r>
      <w:r w:rsidR="00DF7E1B" w:rsidRPr="00DF7E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7E1B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порядок был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улицах.</w:t>
      </w:r>
    </w:p>
    <w:p w:rsidR="00ED0374" w:rsidRPr="00BC1A08" w:rsidRDefault="00ED0374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D0374" w:rsidRPr="00BC1A08" w:rsidRDefault="00DF7E1B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«Сигн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светофора</w:t>
      </w:r>
      <w:r w:rsidR="00ED0374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0374" w:rsidRPr="00BC1A08" w:rsidRDefault="00DF7E1B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Психолог по очереди 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включает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цвет</w:t>
      </w:r>
      <w:r w:rsidR="007A2C3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светофора,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 дети в соответствии с ним</w:t>
      </w:r>
      <w:r w:rsidR="007A2C3C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выполняют движения.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зелё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ный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цвет 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бегут на месте.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ж</w:t>
      </w:r>
      <w:r w:rsidR="007A2C3C">
        <w:rPr>
          <w:rFonts w:ascii="Times New Roman" w:hAnsi="Times New Roman" w:cs="Times New Roman"/>
          <w:bCs/>
          <w:sz w:val="28"/>
          <w:szCs w:val="28"/>
          <w:lang w:eastAsia="ru-RU"/>
        </w:rPr>
        <w:t>ё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лтый</w:t>
      </w:r>
      <w:proofErr w:type="gramEnd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хлопают в ладоши. </w:t>
      </w:r>
      <w:proofErr w:type="gramStart"/>
      <w:r w:rsidR="005E271B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5E27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красный – стоят по стойке «Смирно»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D0374" w:rsidRPr="00BC1A08" w:rsidRDefault="00ED0374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199A" w:rsidRPr="00BC1A08" w:rsidRDefault="00E8199A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–</w:t>
      </w:r>
      <w:r w:rsidR="008A11B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логопед:</w:t>
      </w: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«Светофор»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</w:t>
      </w:r>
      <w:proofErr w:type="gramEnd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какой? (высокий, разноцветный)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Светофор что делает? (сигналит, горит, мигает)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Придумайте предложение о светофоре (светофор – наш друг и помощник)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Назовите слова, связанные со словом «светофор» по смыслу (Зеленый огонек.</w:t>
      </w:r>
      <w:proofErr w:type="gramEnd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Безопасность. </w:t>
      </w:r>
      <w:proofErr w:type="gramStart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Дорога.)</w:t>
      </w:r>
      <w:proofErr w:type="gramEnd"/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Один из детей выразительно зачитывает получившийся </w:t>
      </w:r>
      <w:proofErr w:type="spellStart"/>
      <w:r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синквейн</w:t>
      </w:r>
      <w:proofErr w:type="spellEnd"/>
      <w:r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Светофор.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Высокий, разноцветный.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Сигналит, горит, мигает.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 – наш друг и помощник.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Зеленый огонек. Безопасность. Дорога.</w:t>
      </w:r>
    </w:p>
    <w:p w:rsidR="00944290" w:rsidRPr="00BC1A08" w:rsidRDefault="00944290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236F8" w:rsidRPr="00BC1A08" w:rsidRDefault="00C42291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2C761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6F8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Ребята, что может произойти, если вдруг пропадут все дорожные знаки и светофоры?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Правильно, водители не узнают, куда ехать: налево или направо. 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Не узнают, где можно отремонтировать машину или заправить ее бензином.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смогут найти столовую, остановку, больницу. 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Люди не будут знать, где пешеходный переход.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Пешеходы и водители могут попасть в аварию.</w:t>
      </w:r>
    </w:p>
    <w:p w:rsidR="002236F8" w:rsidRPr="00BC1A08" w:rsidRDefault="002236F8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52F6" w:rsidRPr="00BC1A08" w:rsidRDefault="00ED037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Давайте поместим светофор в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нашу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книжку.</w:t>
      </w:r>
    </w:p>
    <w:p w:rsidR="00ED0374" w:rsidRPr="00BC1A08" w:rsidRDefault="00ED037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74" w:rsidRPr="00BC1A08" w:rsidRDefault="00ED037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 - логопед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- Для чего нужна дорога?</w:t>
      </w:r>
    </w:p>
    <w:p w:rsidR="005C52F6" w:rsidRPr="00BC1A08" w:rsidRDefault="00C42291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271B">
        <w:rPr>
          <w:rFonts w:ascii="Times New Roman" w:hAnsi="Times New Roman" w:cs="Times New Roman"/>
          <w:sz w:val="28"/>
          <w:szCs w:val="28"/>
          <w:lang w:eastAsia="ru-RU"/>
        </w:rPr>
        <w:t>Ребята, давайте п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окажем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E271B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едут</w:t>
      </w:r>
      <w:r w:rsidR="001D74B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E271B">
        <w:rPr>
          <w:rFonts w:ascii="Times New Roman" w:hAnsi="Times New Roman" w:cs="Times New Roman"/>
          <w:sz w:val="28"/>
          <w:szCs w:val="28"/>
          <w:lang w:eastAsia="ru-RU"/>
        </w:rPr>
        <w:t>о дороге машины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271B" w:rsidRDefault="005E271B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Логоритмическое</w:t>
      </w:r>
      <w:proofErr w:type="spellEnd"/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</w:t>
      </w:r>
      <w:r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Машина</w:t>
      </w: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aa"/>
        <w:tblW w:w="0" w:type="auto"/>
        <w:tblLook w:val="04A0"/>
      </w:tblPr>
      <w:tblGrid>
        <w:gridCol w:w="3652"/>
        <w:gridCol w:w="4820"/>
      </w:tblGrid>
      <w:tr w:rsidR="00FE7E31" w:rsidRPr="00BC1A08" w:rsidTr="00942A91">
        <w:tc>
          <w:tcPr>
            <w:tcW w:w="3652" w:type="dxa"/>
          </w:tcPr>
          <w:p w:rsidR="00FE7E31" w:rsidRPr="00BC1A08" w:rsidRDefault="00942A91" w:rsidP="00942A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2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удит машина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би-би-би</w:t>
            </w:r>
            <w:proofErr w:type="spellEnd"/>
            <w:r w:rsidR="00FE7E31"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FE7E31" w:rsidRPr="00BC1A08" w:rsidRDefault="00FE7E31" w:rsidP="00023A7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A0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постукивают кулачком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3A7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одной руки о ладошку</w:t>
            </w:r>
            <w:r w:rsidRPr="00BC1A0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другой.</w:t>
            </w:r>
          </w:p>
        </w:tc>
      </w:tr>
      <w:tr w:rsidR="00FE7E31" w:rsidRPr="00BC1A08" w:rsidTr="00942A91">
        <w:tc>
          <w:tcPr>
            <w:tcW w:w="3652" w:type="dxa"/>
          </w:tcPr>
          <w:p w:rsidR="00FE7E31" w:rsidRPr="00BC1A08" w:rsidRDefault="00942A91" w:rsidP="00942A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тучит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тук-тук-тук</w:t>
            </w:r>
            <w:r w:rsidR="00FE7E31"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4820" w:type="dxa"/>
          </w:tcPr>
          <w:p w:rsidR="00FE7E31" w:rsidRPr="00BC1A08" w:rsidRDefault="00FE7E31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A0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Ритмично хлопают руками.</w:t>
            </w:r>
          </w:p>
        </w:tc>
      </w:tr>
      <w:tr w:rsidR="00FE7E31" w:rsidRPr="00BC1A08" w:rsidTr="00942A91">
        <w:tc>
          <w:tcPr>
            <w:tcW w:w="3652" w:type="dxa"/>
          </w:tcPr>
          <w:p w:rsidR="00FE7E31" w:rsidRPr="00BC1A08" w:rsidRDefault="00942A91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Громко он нам говорит - е</w:t>
            </w:r>
            <w:r w:rsidR="00023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дем, едем, мы вперёд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7E31" w:rsidRPr="00BC1A08" w:rsidRDefault="00FE7E31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E7E31" w:rsidRPr="00BC1A08" w:rsidRDefault="00023A77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Ритмично топ</w:t>
            </w:r>
            <w:r w:rsidR="00FE7E31" w:rsidRPr="00BC1A0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ают ногами.</w:t>
            </w:r>
          </w:p>
          <w:p w:rsidR="00FE7E31" w:rsidRPr="00BC1A08" w:rsidRDefault="00FE7E31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E31" w:rsidRPr="00BC1A08" w:rsidTr="00942A91">
        <w:tc>
          <w:tcPr>
            <w:tcW w:w="3652" w:type="dxa"/>
          </w:tcPr>
          <w:p w:rsidR="00FE7E31" w:rsidRPr="00BC1A08" w:rsidRDefault="00FE7E31" w:rsidP="00942A9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Шины</w:t>
            </w:r>
            <w:r w:rsidR="00942A91"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шуршат</w:t>
            </w:r>
            <w:r w:rsidR="00942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дорогу - </w:t>
            </w:r>
            <w:proofErr w:type="spellStart"/>
            <w:r w:rsidR="00942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шу-шу-шу</w:t>
            </w:r>
            <w:proofErr w:type="spellEnd"/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FE7E31" w:rsidRPr="00BC1A08" w:rsidRDefault="00023A77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Потирают ладошки</w:t>
            </w:r>
            <w:r w:rsidR="00FE7E31" w:rsidRPr="00BC1A0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E7E31" w:rsidRPr="00BC1A08" w:rsidRDefault="00FE7E31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E31" w:rsidRPr="00BC1A08" w:rsidTr="00942A91">
        <w:tc>
          <w:tcPr>
            <w:tcW w:w="3652" w:type="dxa"/>
          </w:tcPr>
          <w:p w:rsidR="00FE7E31" w:rsidRPr="00BC1A08" w:rsidRDefault="00023A77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рутятся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колёса</w:t>
            </w:r>
            <w:r w:rsidR="00FE7E31"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вперёд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они </w:t>
            </w:r>
            <w:r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спешат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та-та-та</w:t>
            </w:r>
            <w:r w:rsidR="00FE7E31" w:rsidRPr="00BC1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FE7E31" w:rsidRPr="00023A77" w:rsidRDefault="00FE7E31" w:rsidP="00BC1A0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A0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Делают ритмичную «вертушку» руками.</w:t>
            </w:r>
          </w:p>
        </w:tc>
      </w:tr>
    </w:tbl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2F6" w:rsidRPr="00BC1A08" w:rsidRDefault="00ED037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="002C7614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55066C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4B3">
        <w:rPr>
          <w:rFonts w:ascii="Times New Roman" w:hAnsi="Times New Roman" w:cs="Times New Roman"/>
          <w:sz w:val="28"/>
          <w:szCs w:val="28"/>
          <w:lang w:eastAsia="ru-RU"/>
        </w:rPr>
        <w:t>Дети, скажите, пожалуйста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, как называют людей, которые движутся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по улице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>, по дороге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C7614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 можно ли переходить улицу в любом месте? Скажите, а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играть на дороге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 можно?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А где ходят пешеходы?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0374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Правильно, по тротуару.</w:t>
      </w:r>
      <w:r w:rsidR="00ED0374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>Скажите, ребята,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равила дорожного движения</w:t>
      </w:r>
      <w:r w:rsidR="00166061" w:rsidRPr="001660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061" w:rsidRPr="00BC1A08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 ли</w:t>
      </w:r>
      <w:r w:rsidR="00166061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соблюдать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пешеходы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Правильно! Для этого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 с вами и учим их. Пешеходы переходят проезжую часть только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6606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отведенных местах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, где установлен знак.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Загадка</w:t>
      </w:r>
    </w:p>
    <w:p w:rsidR="005C52F6" w:rsidRPr="00BC1A08" w:rsidRDefault="00B5149D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нак совсем не сложный,</w:t>
      </w:r>
    </w:p>
    <w:p w:rsidR="005C52F6" w:rsidRPr="00BC1A08" w:rsidRDefault="00B80DDA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B5149D">
        <w:rPr>
          <w:rFonts w:ascii="Times New Roman" w:hAnsi="Times New Roman" w:cs="Times New Roman"/>
          <w:sz w:val="28"/>
          <w:szCs w:val="28"/>
          <w:lang w:eastAsia="ru-RU"/>
        </w:rPr>
        <w:t>то друг такой надежный!</w:t>
      </w:r>
    </w:p>
    <w:p w:rsidR="005C52F6" w:rsidRPr="00BC1A08" w:rsidRDefault="00B5149D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поможет нам в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пути</w:t>
      </w:r>
    </w:p>
    <w:p w:rsidR="005C52F6" w:rsidRPr="00BC1A08" w:rsidRDefault="00B5149D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дорогу перейти.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149D">
        <w:rPr>
          <w:rFonts w:ascii="Times New Roman" w:hAnsi="Times New Roman" w:cs="Times New Roman"/>
          <w:sz w:val="28"/>
          <w:szCs w:val="28"/>
          <w:lang w:eastAsia="ru-RU"/>
        </w:rPr>
        <w:t>Вспомните, что это за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знак?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149D">
        <w:rPr>
          <w:rFonts w:ascii="Times New Roman" w:hAnsi="Times New Roman" w:cs="Times New Roman"/>
          <w:sz w:val="28"/>
          <w:szCs w:val="28"/>
          <w:lang w:eastAsia="ru-RU"/>
        </w:rPr>
        <w:t>Ребята, вы - молодцы! К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B5149D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выглядит этот знак?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149D">
        <w:rPr>
          <w:rFonts w:ascii="Times New Roman" w:hAnsi="Times New Roman" w:cs="Times New Roman"/>
          <w:sz w:val="28"/>
          <w:szCs w:val="28"/>
          <w:lang w:eastAsia="ru-RU"/>
        </w:rPr>
        <w:t>Давайте попробуем его собрать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66C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2F6" w:rsidRPr="00BC1A08" w:rsidRDefault="00FA5AF7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Моделиро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вание знака</w:t>
      </w:r>
      <w:r w:rsidR="005C52F6"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C52F6"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Пешеходный переход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</w:t>
      </w:r>
      <w:r w:rsidR="00FA5A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 получают заготовки для изготовления знака и 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собирают з</w:t>
      </w:r>
      <w:r w:rsidR="00FA5A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нак «Пешеходный переход»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проверим? Посмотрите, такой знак получился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 изображение знака)?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C7614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Да, дейст</w:t>
      </w:r>
      <w:r w:rsidR="00C42291" w:rsidRPr="00BC1A08">
        <w:rPr>
          <w:rFonts w:ascii="Times New Roman" w:hAnsi="Times New Roman" w:cs="Times New Roman"/>
          <w:sz w:val="28"/>
          <w:szCs w:val="28"/>
          <w:lang w:eastAsia="ru-RU"/>
        </w:rPr>
        <w:t>вител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>ьно, не хватает полосок для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тротуара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5AF7">
        <w:rPr>
          <w:rFonts w:ascii="Times New Roman" w:hAnsi="Times New Roman" w:cs="Times New Roman"/>
          <w:sz w:val="28"/>
          <w:szCs w:val="28"/>
          <w:lang w:eastAsia="ru-RU"/>
        </w:rPr>
        <w:t>Возьмите черные фломастеры и дорисуйте их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A5A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выполня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ют).</w:t>
      </w:r>
    </w:p>
    <w:p w:rsidR="005C52F6" w:rsidRPr="00BC1A08" w:rsidRDefault="002C7614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A5AF7">
        <w:rPr>
          <w:rFonts w:ascii="Times New Roman" w:hAnsi="Times New Roman" w:cs="Times New Roman"/>
          <w:sz w:val="28"/>
          <w:szCs w:val="28"/>
          <w:lang w:eastAsia="ru-RU"/>
        </w:rPr>
        <w:t>Молодцы! У вас отлично получилось. В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A5AF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ещё </w:t>
      </w:r>
      <w:r w:rsidR="00FA5AF7">
        <w:rPr>
          <w:rFonts w:ascii="Times New Roman" w:hAnsi="Times New Roman" w:cs="Times New Roman"/>
          <w:sz w:val="28"/>
          <w:szCs w:val="28"/>
          <w:lang w:eastAsia="ru-RU"/>
        </w:rPr>
        <w:t>одна подсказка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для нашей книжки.</w:t>
      </w:r>
    </w:p>
    <w:p w:rsidR="0055066C" w:rsidRDefault="0055066C" w:rsidP="00BC1A08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54884" w:rsidRPr="00BC1A08" w:rsidRDefault="00254884" w:rsidP="00BC1A08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Физкульту</w:t>
      </w:r>
      <w:r w:rsidR="006B0A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рная минутка «Переходим дорогу</w:t>
      </w:r>
      <w:r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макете дороги с пешеходным переходом)</w:t>
      </w:r>
    </w:p>
    <w:p w:rsidR="005C52F6" w:rsidRPr="00BC1A08" w:rsidRDefault="00C42291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A5AF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покажем</w:t>
      </w:r>
      <w:r w:rsidR="00FA5AF7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Красной Шапочке, как мы переходим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дорогу по пешеходному переходу.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6B0AF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шагаем 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шагают,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высоко 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поднимая колени)</w:t>
      </w:r>
    </w:p>
    <w:p w:rsidR="005C52F6" w:rsidRPr="00BC1A08" w:rsidRDefault="006B0AF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Галок вовсе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не считаем,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(вертим головой вправо - влево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C52F6" w:rsidRPr="00BC1A08" w:rsidRDefault="006B0AF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Дружно движемся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вперёд 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шагают,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высоко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поднимая колени)</w:t>
      </w:r>
    </w:p>
    <w:p w:rsidR="005C52F6" w:rsidRPr="00BC1A08" w:rsidRDefault="006B0AF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Туда, г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де пешеходный переход!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(останавливаются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="006B0AFC">
        <w:rPr>
          <w:rFonts w:ascii="Times New Roman" w:hAnsi="Times New Roman" w:cs="Times New Roman"/>
          <w:sz w:val="28"/>
          <w:szCs w:val="28"/>
          <w:lang w:eastAsia="ru-RU"/>
        </w:rPr>
        <w:t>те все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налево, </w:t>
      </w:r>
      <w:r w:rsidR="006B0A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(поворачивают голову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налево)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 w:rsidR="006B0AFC">
        <w:rPr>
          <w:rFonts w:ascii="Times New Roman" w:hAnsi="Times New Roman" w:cs="Times New Roman"/>
          <w:sz w:val="28"/>
          <w:szCs w:val="28"/>
          <w:lang w:eastAsia="ru-RU"/>
        </w:rPr>
        <w:t>те все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направо, </w:t>
      </w:r>
      <w:r w:rsidR="006B0A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(поворачивают голову 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направо)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Нет машин, тогда – пошли! 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(шагают по переходу</w:t>
      </w:r>
      <w:r w:rsidR="006B0A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6B0AFC" w:rsidRPr="006B0A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0A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высоко</w:t>
      </w:r>
      <w:r w:rsidR="006B0AFC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0A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поднимая </w:t>
      </w:r>
      <w:r w:rsidR="00B80D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колени</w:t>
      </w:r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C52F6" w:rsidRPr="00BC1A08" w:rsidRDefault="006B0AF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, дорогу перешли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(остановились)</w:t>
      </w:r>
    </w:p>
    <w:p w:rsidR="005C52F6" w:rsidRPr="00BC1A08" w:rsidRDefault="006B0AF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рыгать</w:t>
      </w:r>
      <w:r w:rsidRPr="006B0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– раз, два, три!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(прыжки 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месте)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="00C42291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AFC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добавим такую же разметку в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книжку-подсказку</w:t>
      </w:r>
      <w:r w:rsidR="006B0AFC">
        <w:rPr>
          <w:rFonts w:ascii="Times New Roman" w:hAnsi="Times New Roman" w:cs="Times New Roman"/>
          <w:sz w:val="28"/>
          <w:szCs w:val="28"/>
          <w:lang w:eastAsia="ru-RU"/>
        </w:rPr>
        <w:t xml:space="preserve"> для Красной Шапочки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736770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«Назови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ласково»</w:t>
      </w:r>
    </w:p>
    <w:p w:rsidR="005C52F6" w:rsidRPr="00BC1A08" w:rsidRDefault="00736770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Детям предлагается назвать слова ласково: </w:t>
      </w:r>
      <w:r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пешеход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машина,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5C52F6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ветофор, </w:t>
      </w:r>
      <w:r w:rsidR="0055066C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дорога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тротуар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5C52F6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Start"/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ешеходик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домик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т.д.)</w:t>
      </w:r>
      <w:r w:rsidR="005C52F6" w:rsidRPr="00BC1A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– логопед:</w:t>
      </w:r>
      <w:r w:rsidR="002C7614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>Дети, скажите, а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 ли </w:t>
      </w:r>
      <w:r w:rsidR="00736770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ходить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пешеходам </w:t>
      </w:r>
      <w:proofErr w:type="gram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по тёмным</w:t>
      </w:r>
      <w:proofErr w:type="gramEnd"/>
      <w:r w:rsidR="00B80DDA" w:rsidRPr="00B80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DDA" w:rsidRPr="00BC1A08">
        <w:rPr>
          <w:rFonts w:ascii="Times New Roman" w:hAnsi="Times New Roman" w:cs="Times New Roman"/>
          <w:sz w:val="28"/>
          <w:szCs w:val="28"/>
          <w:lang w:eastAsia="ru-RU"/>
        </w:rPr>
        <w:t>дворам</w:t>
      </w:r>
      <w:r w:rsidR="00B80DDA">
        <w:rPr>
          <w:rFonts w:ascii="Times New Roman" w:hAnsi="Times New Roman" w:cs="Times New Roman"/>
          <w:sz w:val="28"/>
          <w:szCs w:val="28"/>
          <w:lang w:eastAsia="ru-RU"/>
        </w:rPr>
        <w:t xml:space="preserve"> и улицам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 xml:space="preserve">Для безопасного движения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в тёмное время суток, люди придумали использовать на одежде светоотражающие элементы,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по- другому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 xml:space="preserve">они называются </w:t>
      </w:r>
      <w:r w:rsidR="005C52F6"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5C52F6"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фликеры</w:t>
      </w:r>
      <w:proofErr w:type="spellEnd"/>
      <w:r w:rsidR="005C52F6" w:rsidRPr="00BC1A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 Давайте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>повторим все вместе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». 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Словарная работа.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 xml:space="preserve">Светоотражатель – это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надежный спутник в пути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пешеходов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r w:rsidR="00736770">
        <w:rPr>
          <w:rFonts w:ascii="Times New Roman" w:hAnsi="Times New Roman" w:cs="Times New Roman"/>
          <w:sz w:val="28"/>
          <w:szCs w:val="28"/>
          <w:lang w:eastAsia="ru-RU"/>
        </w:rPr>
        <w:t>же работает светоотражатель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? Оказывается всё очень просто:</w:t>
      </w:r>
      <w:r w:rsidR="00540AF1" w:rsidRPr="00540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свет фар, попадая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540AF1">
        <w:rPr>
          <w:rFonts w:ascii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подсвечивается и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отражается (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возвращает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ся)  обратно водителю. Благодаря светоотражателям, вы становитесь заметнее на дороге. Вам необходимо лишь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стить их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540AF1" w:rsidRPr="00540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AF1" w:rsidRPr="00BC1A08">
        <w:rPr>
          <w:rFonts w:ascii="Times New Roman" w:hAnsi="Times New Roman" w:cs="Times New Roman"/>
          <w:sz w:val="28"/>
          <w:szCs w:val="28"/>
          <w:lang w:eastAsia="ru-RU"/>
        </w:rPr>
        <w:t>рюкзаке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одежде, </w:t>
      </w:r>
      <w:r w:rsidR="00540AF1" w:rsidRPr="00BC1A08">
        <w:rPr>
          <w:rFonts w:ascii="Times New Roman" w:hAnsi="Times New Roman" w:cs="Times New Roman"/>
          <w:sz w:val="28"/>
          <w:szCs w:val="28"/>
          <w:lang w:eastAsia="ru-RU"/>
        </w:rPr>
        <w:t>обуви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, сумке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и можно смело передвигаться по дорог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е!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Светоотражатели бывают разные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40AF1" w:rsidRPr="00BC1A08">
        <w:rPr>
          <w:rFonts w:ascii="Times New Roman" w:hAnsi="Times New Roman" w:cs="Times New Roman"/>
          <w:sz w:val="28"/>
          <w:szCs w:val="28"/>
          <w:lang w:eastAsia="ru-RU"/>
        </w:rPr>
        <w:t>наклейки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, знач</w:t>
      </w:r>
      <w:r w:rsidR="00540AF1" w:rsidRPr="00BC1A0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40AF1" w:rsidRPr="00BC1A0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брелок</w:t>
      </w:r>
      <w:r w:rsidR="00B80DD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</w:t>
      </w:r>
      <w:r w:rsidR="00540A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ывает</w:t>
      </w:r>
      <w:r w:rsidR="005C52F6" w:rsidRPr="00BC1A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Я  дарю вам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такие </w:t>
      </w:r>
      <w:proofErr w:type="spell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 – наклейки. А 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Красной Шапочке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>еще один разместим в книжке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какая замечательная книжка-подсказка </w:t>
      </w:r>
      <w:r w:rsidR="00540AF1">
        <w:rPr>
          <w:rFonts w:ascii="Times New Roman" w:hAnsi="Times New Roman" w:cs="Times New Roman"/>
          <w:sz w:val="28"/>
          <w:szCs w:val="28"/>
          <w:lang w:eastAsia="ru-RU"/>
        </w:rPr>
        <w:t xml:space="preserve">у нас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получилась.</w:t>
      </w:r>
    </w:p>
    <w:p w:rsidR="005C52F6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5066C" w:rsidRPr="00BC1A08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B80DDA">
        <w:rPr>
          <w:rFonts w:ascii="Times New Roman" w:hAnsi="Times New Roman" w:cs="Times New Roman"/>
          <w:sz w:val="28"/>
          <w:szCs w:val="28"/>
          <w:lang w:eastAsia="ru-RU"/>
        </w:rPr>
        <w:t>сная Шапочка, тебе она нравится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C52F6" w:rsidRPr="00BC1A08" w:rsidRDefault="0055066C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Красная Шапочка: -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я сегодня, </w:t>
      </w:r>
      <w:r w:rsidR="00944290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столько много узнала о правилах дорожного движения! Спасибо вам огромное за знания и книжку – подсказку. Я с ее помощью безопасно доберусь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до сво</w:t>
      </w:r>
      <w:r w:rsidR="00944290" w:rsidRPr="00BC1A08">
        <w:rPr>
          <w:rFonts w:ascii="Times New Roman" w:hAnsi="Times New Roman" w:cs="Times New Roman"/>
          <w:sz w:val="28"/>
          <w:szCs w:val="28"/>
          <w:lang w:eastAsia="ru-RU"/>
        </w:rPr>
        <w:t>ей бабушки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B9C" w:rsidRDefault="00AD2B9C" w:rsidP="00BC1A0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1A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Игра «Разрешается-запрещается». </w:t>
      </w: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1A08">
        <w:rPr>
          <w:rFonts w:ascii="Times New Roman" w:hAnsi="Times New Roman" w:cs="Times New Roman"/>
          <w:sz w:val="28"/>
          <w:szCs w:val="28"/>
        </w:rPr>
        <w:t>- А теперь, я предлагаю всем вместе поиграть и проверить</w:t>
      </w:r>
      <w:r w:rsidR="002C7614" w:rsidRPr="00BC1A08">
        <w:rPr>
          <w:rFonts w:ascii="Times New Roman" w:hAnsi="Times New Roman" w:cs="Times New Roman"/>
          <w:sz w:val="28"/>
          <w:szCs w:val="28"/>
        </w:rPr>
        <w:t>,</w:t>
      </w:r>
      <w:r w:rsidRPr="00BC1A08">
        <w:rPr>
          <w:rFonts w:ascii="Times New Roman" w:hAnsi="Times New Roman" w:cs="Times New Roman"/>
          <w:sz w:val="28"/>
          <w:szCs w:val="28"/>
        </w:rPr>
        <w:t xml:space="preserve"> как вы усвоили правила дорожного движения.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Перекрёстки</w:t>
      </w:r>
      <w:r w:rsidR="00FE7E31" w:rsidRPr="00BC1A08">
        <w:rPr>
          <w:rFonts w:ascii="Times New Roman" w:hAnsi="Times New Roman" w:cs="Times New Roman"/>
          <w:sz w:val="28"/>
          <w:szCs w:val="28"/>
        </w:rPr>
        <w:t xml:space="preserve"> и бульвары – в</w:t>
      </w:r>
      <w:r>
        <w:rPr>
          <w:rFonts w:ascii="Times New Roman" w:hAnsi="Times New Roman" w:cs="Times New Roman"/>
          <w:sz w:val="28"/>
          <w:szCs w:val="28"/>
        </w:rPr>
        <w:t>езде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улицы шумны. 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Баловаться здесь</w:t>
      </w:r>
      <w:r w:rsidR="003243E5" w:rsidRPr="00BC1A08">
        <w:rPr>
          <w:rFonts w:ascii="Times New Roman" w:hAnsi="Times New Roman" w:cs="Times New Roman"/>
          <w:sz w:val="28"/>
          <w:szCs w:val="28"/>
        </w:rPr>
        <w:t>, мешать народу…(запрещается)</w:t>
      </w:r>
      <w:r w:rsidR="00A94591">
        <w:rPr>
          <w:rFonts w:ascii="Times New Roman" w:hAnsi="Times New Roman" w:cs="Times New Roman"/>
          <w:sz w:val="28"/>
          <w:szCs w:val="28"/>
        </w:rPr>
        <w:t>.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43E5" w:rsidRPr="00BC1A08">
        <w:rPr>
          <w:rFonts w:ascii="Times New Roman" w:hAnsi="Times New Roman" w:cs="Times New Roman"/>
          <w:sz w:val="28"/>
          <w:szCs w:val="28"/>
        </w:rPr>
        <w:t>примерным пешеходом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3243E5" w:rsidRPr="00BC1A08">
        <w:rPr>
          <w:rFonts w:ascii="Times New Roman" w:hAnsi="Times New Roman" w:cs="Times New Roman"/>
          <w:sz w:val="28"/>
          <w:szCs w:val="28"/>
        </w:rPr>
        <w:t>… (разрешается)</w:t>
      </w:r>
      <w:r w:rsidR="00A94591">
        <w:rPr>
          <w:rFonts w:ascii="Times New Roman" w:hAnsi="Times New Roman" w:cs="Times New Roman"/>
          <w:sz w:val="28"/>
          <w:szCs w:val="28"/>
        </w:rPr>
        <w:t>.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грать </w:t>
      </w:r>
      <w:r>
        <w:rPr>
          <w:rFonts w:ascii="Times New Roman" w:hAnsi="Times New Roman" w:cs="Times New Roman"/>
          <w:sz w:val="28"/>
          <w:szCs w:val="28"/>
        </w:rPr>
        <w:t xml:space="preserve">в мяч </w:t>
      </w:r>
      <w:r w:rsidR="00A94591">
        <w:rPr>
          <w:rFonts w:ascii="Times New Roman" w:hAnsi="Times New Roman" w:cs="Times New Roman"/>
          <w:sz w:val="28"/>
          <w:szCs w:val="28"/>
        </w:rPr>
        <w:t>на остановке… (запрещается).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Толпой гулять</w:t>
      </w:r>
      <w:r w:rsidR="00A94591">
        <w:rPr>
          <w:rFonts w:ascii="Times New Roman" w:hAnsi="Times New Roman" w:cs="Times New Roman"/>
          <w:sz w:val="28"/>
          <w:szCs w:val="28"/>
        </w:rPr>
        <w:t xml:space="preserve"> по тротуару…(запрещается).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обходить автобус</w:t>
      </w:r>
      <w:r w:rsidR="003243E5" w:rsidRPr="00BC1A08">
        <w:rPr>
          <w:rFonts w:ascii="Times New Roman" w:hAnsi="Times New Roman" w:cs="Times New Roman"/>
          <w:sz w:val="28"/>
          <w:szCs w:val="28"/>
        </w:rPr>
        <w:t>… (разрешается)</w:t>
      </w:r>
      <w:r w:rsidR="00A94591">
        <w:rPr>
          <w:rFonts w:ascii="Times New Roman" w:hAnsi="Times New Roman" w:cs="Times New Roman"/>
          <w:sz w:val="28"/>
          <w:szCs w:val="28"/>
        </w:rPr>
        <w:t>.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9E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3E5" w:rsidRPr="00BC1A08">
        <w:rPr>
          <w:rFonts w:ascii="Times New Roman" w:hAnsi="Times New Roman" w:cs="Times New Roman"/>
          <w:sz w:val="28"/>
          <w:szCs w:val="28"/>
        </w:rPr>
        <w:t>еред близко идущим транспортом</w:t>
      </w:r>
      <w:r w:rsidRPr="005F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1A08">
        <w:rPr>
          <w:rFonts w:ascii="Times New Roman" w:hAnsi="Times New Roman" w:cs="Times New Roman"/>
          <w:sz w:val="28"/>
          <w:szCs w:val="28"/>
        </w:rPr>
        <w:t>еребегать дорогу</w:t>
      </w:r>
      <w:r w:rsidR="00A94591">
        <w:rPr>
          <w:rFonts w:ascii="Times New Roman" w:hAnsi="Times New Roman" w:cs="Times New Roman"/>
          <w:sz w:val="28"/>
          <w:szCs w:val="28"/>
        </w:rPr>
        <w:t>…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(запрещается)</w:t>
      </w:r>
      <w:r w:rsidR="00A94591">
        <w:rPr>
          <w:rFonts w:ascii="Times New Roman" w:hAnsi="Times New Roman" w:cs="Times New Roman"/>
          <w:sz w:val="28"/>
          <w:szCs w:val="28"/>
        </w:rPr>
        <w:t>.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43E5" w:rsidRPr="00BC1A08">
        <w:rPr>
          <w:rFonts w:ascii="Times New Roman" w:hAnsi="Times New Roman" w:cs="Times New Roman"/>
          <w:sz w:val="28"/>
          <w:szCs w:val="28"/>
        </w:rPr>
        <w:t>а проезжую часть</w:t>
      </w:r>
      <w:r>
        <w:rPr>
          <w:rFonts w:ascii="Times New Roman" w:hAnsi="Times New Roman" w:cs="Times New Roman"/>
          <w:sz w:val="28"/>
          <w:szCs w:val="28"/>
        </w:rPr>
        <w:t xml:space="preserve"> выбегать</w:t>
      </w:r>
      <w:r w:rsidR="003243E5" w:rsidRPr="00BC1A08">
        <w:rPr>
          <w:rFonts w:ascii="Times New Roman" w:hAnsi="Times New Roman" w:cs="Times New Roman"/>
          <w:sz w:val="28"/>
          <w:szCs w:val="28"/>
        </w:rPr>
        <w:t>…(запрещается)</w:t>
      </w:r>
      <w:r w:rsidR="00A94591">
        <w:rPr>
          <w:rFonts w:ascii="Times New Roman" w:hAnsi="Times New Roman" w:cs="Times New Roman"/>
          <w:sz w:val="28"/>
          <w:szCs w:val="28"/>
        </w:rPr>
        <w:t>.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E5" w:rsidRPr="00BC1A0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ты вышел просто - внимательно вперё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д гляди, </w:t>
      </w:r>
    </w:p>
    <w:p w:rsidR="005F39E8" w:rsidRDefault="005F39E8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243E5" w:rsidRPr="00BC1A08">
        <w:rPr>
          <w:rFonts w:ascii="Times New Roman" w:hAnsi="Times New Roman" w:cs="Times New Roman"/>
          <w:sz w:val="28"/>
          <w:szCs w:val="28"/>
        </w:rPr>
        <w:t>умный перекресток осторожно п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3243E5" w:rsidRPr="00BC1A08">
        <w:rPr>
          <w:rFonts w:ascii="Times New Roman" w:hAnsi="Times New Roman" w:cs="Times New Roman"/>
          <w:sz w:val="28"/>
          <w:szCs w:val="28"/>
        </w:rPr>
        <w:t>х</w:t>
      </w:r>
      <w:r w:rsidR="00EF1121" w:rsidRPr="00BC1A08">
        <w:rPr>
          <w:rFonts w:ascii="Times New Roman" w:hAnsi="Times New Roman" w:cs="Times New Roman"/>
          <w:sz w:val="28"/>
          <w:szCs w:val="28"/>
        </w:rPr>
        <w:t xml:space="preserve">оди. </w:t>
      </w:r>
    </w:p>
    <w:p w:rsidR="003243E5" w:rsidRPr="00BC1A08" w:rsidRDefault="00A94591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п</w:t>
      </w:r>
      <w:r w:rsidR="00EF1121" w:rsidRPr="00BC1A08">
        <w:rPr>
          <w:rFonts w:ascii="Times New Roman" w:hAnsi="Times New Roman" w:cs="Times New Roman"/>
          <w:sz w:val="28"/>
          <w:szCs w:val="28"/>
        </w:rPr>
        <w:t>ереход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F1121" w:rsidRPr="00BC1A08">
        <w:rPr>
          <w:rFonts w:ascii="Times New Roman" w:hAnsi="Times New Roman" w:cs="Times New Roman"/>
          <w:sz w:val="28"/>
          <w:szCs w:val="28"/>
        </w:rPr>
        <w:t xml:space="preserve"> при красном свете… 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(запрещается). </w:t>
      </w:r>
    </w:p>
    <w:p w:rsidR="003243E5" w:rsidRPr="00BC1A08" w:rsidRDefault="00A94591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зелёный,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даже детям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… (разрешается). </w:t>
      </w:r>
    </w:p>
    <w:p w:rsidR="003243E5" w:rsidRPr="00BC1A08" w:rsidRDefault="00A94591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43E5" w:rsidRPr="00BC1A08">
        <w:rPr>
          <w:rFonts w:ascii="Times New Roman" w:hAnsi="Times New Roman" w:cs="Times New Roman"/>
          <w:sz w:val="28"/>
          <w:szCs w:val="28"/>
        </w:rPr>
        <w:t>озле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играть, строго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…(запрещается). </w:t>
      </w:r>
    </w:p>
    <w:p w:rsidR="003243E5" w:rsidRPr="00BC1A08" w:rsidRDefault="00A94591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3E5" w:rsidRPr="00BC1A08">
        <w:rPr>
          <w:rFonts w:ascii="Times New Roman" w:hAnsi="Times New Roman" w:cs="Times New Roman"/>
          <w:sz w:val="28"/>
          <w:szCs w:val="28"/>
        </w:rPr>
        <w:t>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уважать…</w:t>
      </w:r>
      <w:r w:rsidR="003243E5" w:rsidRPr="00BC1A08">
        <w:rPr>
          <w:rFonts w:ascii="Times New Roman" w:hAnsi="Times New Roman" w:cs="Times New Roman"/>
          <w:sz w:val="28"/>
          <w:szCs w:val="28"/>
        </w:rPr>
        <w:t>(разрешается).</w:t>
      </w: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99A" w:rsidRPr="00BC1A08" w:rsidRDefault="00E8199A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 - логопед:</w:t>
      </w: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Хочу обратить ваше внимание на влияние настроения людей на дорожную обстановку. Человек в любом настроении (плохом или хорошем) должен быть внимательным и осторожным на улице.</w:t>
      </w:r>
    </w:p>
    <w:p w:rsidR="00E8199A" w:rsidRPr="00BC1A08" w:rsidRDefault="00E8199A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52F6" w:rsidRPr="00BC1A08" w:rsidRDefault="005C52F6" w:rsidP="00BC1A0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EF1121" w:rsidRPr="00BC1A08" w:rsidRDefault="00EF1121" w:rsidP="00BC1A08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Рефлексия.</w:t>
      </w:r>
    </w:p>
    <w:p w:rsidR="00FC550C" w:rsidRPr="00BC1A08" w:rsidRDefault="005C52F6" w:rsidP="00BC1A0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C550C"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="003243E5"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50C"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>- психолог:</w:t>
      </w:r>
    </w:p>
    <w:p w:rsidR="005C52F6" w:rsidRPr="00BC1A08" w:rsidRDefault="00FC550C" w:rsidP="00BC1A0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3243E5" w:rsidRPr="00BC1A08">
        <w:rPr>
          <w:rFonts w:ascii="Times New Roman" w:hAnsi="Times New Roman" w:cs="Times New Roman"/>
          <w:sz w:val="28"/>
          <w:szCs w:val="28"/>
          <w:lang w:eastAsia="ru-RU"/>
        </w:rPr>
        <w:t>Итак, реб</w:t>
      </w:r>
      <w:r w:rsidR="00A94591">
        <w:rPr>
          <w:rFonts w:ascii="Times New Roman" w:hAnsi="Times New Roman" w:cs="Times New Roman"/>
          <w:sz w:val="28"/>
          <w:szCs w:val="28"/>
          <w:lang w:eastAsia="ru-RU"/>
        </w:rPr>
        <w:t>ята, сегодня мы повторили</w:t>
      </w:r>
      <w:r w:rsidR="003243E5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дорожного движения и сделали книжку-подсказку для </w:t>
      </w:r>
      <w:r w:rsidR="002C7614" w:rsidRPr="00BC1A08">
        <w:rPr>
          <w:rFonts w:ascii="Times New Roman" w:hAnsi="Times New Roman" w:cs="Times New Roman"/>
          <w:sz w:val="28"/>
          <w:szCs w:val="28"/>
          <w:lang w:eastAsia="ru-RU"/>
        </w:rPr>
        <w:t>нашей гостьи</w:t>
      </w:r>
      <w:r w:rsidR="003243E5" w:rsidRPr="00BC1A08">
        <w:rPr>
          <w:rFonts w:ascii="Times New Roman" w:hAnsi="Times New Roman" w:cs="Times New Roman"/>
          <w:sz w:val="28"/>
          <w:szCs w:val="28"/>
          <w:lang w:eastAsia="ru-RU"/>
        </w:rPr>
        <w:t>, с помощью</w:t>
      </w:r>
      <w:r w:rsidR="00A94591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она благополучно доберё</w:t>
      </w:r>
      <w:r w:rsidR="003243E5" w:rsidRPr="00BC1A08">
        <w:rPr>
          <w:rFonts w:ascii="Times New Roman" w:hAnsi="Times New Roman" w:cs="Times New Roman"/>
          <w:sz w:val="28"/>
          <w:szCs w:val="28"/>
          <w:lang w:eastAsia="ru-RU"/>
        </w:rPr>
        <w:t>тся до своей бабушки.</w:t>
      </w: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Возьмите по одному </w:t>
      </w:r>
      <w:proofErr w:type="spellStart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светофорчику</w:t>
      </w:r>
      <w:proofErr w:type="spellEnd"/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опустите его в коробку и скажите, </w:t>
      </w:r>
      <w:r w:rsidR="00447185"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чем понравилось сегодняшнее занятие? Чему оно вас научило? Пригодятся ли полученные знания вам в жизни?</w:t>
      </w:r>
    </w:p>
    <w:p w:rsidR="00447185" w:rsidRPr="00BC1A08" w:rsidRDefault="00447185" w:rsidP="00BC1A0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sz w:val="28"/>
          <w:szCs w:val="28"/>
          <w:lang w:eastAsia="ru-RU"/>
        </w:rPr>
        <w:t>- Нам тоже понравилось с вами работать, мы объявляем вам благодарность и вручаем подарки.</w:t>
      </w:r>
    </w:p>
    <w:p w:rsidR="00447185" w:rsidRPr="00BC1A08" w:rsidRDefault="00447185" w:rsidP="00BC1A08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Детям вручаются воздушные шарики с привязанными к ним дорожными знаками.</w:t>
      </w:r>
    </w:p>
    <w:p w:rsidR="00447185" w:rsidRPr="00BC1A08" w:rsidRDefault="00447185" w:rsidP="00BC1A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1A08">
        <w:rPr>
          <w:rFonts w:ascii="Times New Roman" w:hAnsi="Times New Roman" w:cs="Times New Roman"/>
          <w:sz w:val="28"/>
          <w:szCs w:val="28"/>
        </w:rPr>
        <w:t xml:space="preserve">Вот и подошла к концу наша встреча, </w:t>
      </w:r>
    </w:p>
    <w:p w:rsidR="003243E5" w:rsidRPr="00BC1A08" w:rsidRDefault="003243E5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1A08">
        <w:rPr>
          <w:rFonts w:ascii="Times New Roman" w:hAnsi="Times New Roman" w:cs="Times New Roman"/>
          <w:sz w:val="28"/>
          <w:szCs w:val="28"/>
        </w:rPr>
        <w:t xml:space="preserve">И в заключение хочется сказать: </w:t>
      </w:r>
    </w:p>
    <w:p w:rsidR="003243E5" w:rsidRDefault="003243E5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1A08">
        <w:rPr>
          <w:rFonts w:ascii="Times New Roman" w:hAnsi="Times New Roman" w:cs="Times New Roman"/>
          <w:sz w:val="28"/>
          <w:szCs w:val="28"/>
        </w:rPr>
        <w:t xml:space="preserve">Правила дорожные </w:t>
      </w:r>
    </w:p>
    <w:p w:rsidR="00A94591" w:rsidRPr="00BC1A08" w:rsidRDefault="00A94591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</w:t>
      </w:r>
      <w:r w:rsidRPr="00BC1A08">
        <w:rPr>
          <w:rFonts w:ascii="Times New Roman" w:hAnsi="Times New Roman" w:cs="Times New Roman"/>
          <w:sz w:val="28"/>
          <w:szCs w:val="28"/>
        </w:rPr>
        <w:t xml:space="preserve"> знать положено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243E5" w:rsidRPr="00BC1A08" w:rsidRDefault="00B80DDA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A94591">
        <w:rPr>
          <w:rFonts w:ascii="Times New Roman" w:hAnsi="Times New Roman" w:cs="Times New Roman"/>
          <w:sz w:val="28"/>
          <w:szCs w:val="28"/>
        </w:rPr>
        <w:t>, друзья, доверьтесь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им, </w:t>
      </w:r>
    </w:p>
    <w:p w:rsidR="00B80DDA" w:rsidRDefault="00A94591" w:rsidP="00BC1A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43E5" w:rsidRPr="00BC1A08">
        <w:rPr>
          <w:rFonts w:ascii="Times New Roman" w:hAnsi="Times New Roman" w:cs="Times New Roman"/>
          <w:sz w:val="28"/>
          <w:szCs w:val="28"/>
        </w:rPr>
        <w:t xml:space="preserve"> и невредим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43E5" w:rsidRPr="00BC1A08">
        <w:rPr>
          <w:rFonts w:ascii="Times New Roman" w:hAnsi="Times New Roman" w:cs="Times New Roman"/>
          <w:sz w:val="28"/>
          <w:szCs w:val="28"/>
        </w:rPr>
        <w:t>.</w:t>
      </w:r>
    </w:p>
    <w:p w:rsidR="00AD2B9C" w:rsidRDefault="00AD2B9C" w:rsidP="00BC1A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B9C" w:rsidRDefault="00AD2B9C" w:rsidP="00BC1A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2B9C" w:rsidRPr="00BC1A08" w:rsidRDefault="00AD2B9C" w:rsidP="00BC1A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литература:</w:t>
      </w:r>
    </w:p>
    <w:p w:rsidR="005C52F6" w:rsidRPr="00BC1A08" w:rsidRDefault="005C52F6" w:rsidP="00BC1A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C52F6" w:rsidRPr="00BC1A08" w:rsidRDefault="002A0BBC" w:rsidP="00BC1A08">
      <w:pPr>
        <w:pStyle w:val="a6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без музыкального сопровождения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. Методическое </w:t>
      </w:r>
      <w:proofErr w:type="spell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proofErr w:type="gramStart"/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41B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="00CF41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, 2006.</w:t>
      </w:r>
    </w:p>
    <w:p w:rsidR="003F5751" w:rsidRPr="00BC1A08" w:rsidRDefault="003F5751" w:rsidP="00BC1A08">
      <w:pPr>
        <w:pStyle w:val="a6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Авдеева Н.Н., </w:t>
      </w: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Р.Б. Безопасность. СПб; 2004</w:t>
      </w:r>
      <w:r w:rsidR="002A0BBC" w:rsidRPr="00BC1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BBC" w:rsidRPr="00BC1A08" w:rsidRDefault="002A0BBC" w:rsidP="00BC1A08">
      <w:pPr>
        <w:pStyle w:val="a6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Белая К.Ю., </w:t>
      </w: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В.Н. Как обеспечить безопасность дошкольников. М., 2000.</w:t>
      </w:r>
    </w:p>
    <w:p w:rsidR="002A0BBC" w:rsidRPr="00BC1A08" w:rsidRDefault="002A0BBC" w:rsidP="00BC1A08">
      <w:pPr>
        <w:pStyle w:val="a6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Белая К.Ю., </w:t>
      </w: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В.Н. Твоя безопасность. М., 2000.</w:t>
      </w:r>
    </w:p>
    <w:p w:rsidR="002A0BBC" w:rsidRPr="00BC1A08" w:rsidRDefault="002A0BBC" w:rsidP="00BC1A08">
      <w:pPr>
        <w:pStyle w:val="a6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Бондаренко А.К. Словесные игры в детском саду. Пособие для воспитателя детского сада.</w:t>
      </w:r>
    </w:p>
    <w:p w:rsidR="002A0BBC" w:rsidRPr="00BC1A08" w:rsidRDefault="002A0BBC" w:rsidP="00BC1A08">
      <w:pPr>
        <w:pStyle w:val="a6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sz w:val="28"/>
          <w:szCs w:val="28"/>
          <w:lang w:eastAsia="ru-RU"/>
        </w:rPr>
        <w:t>Извекова Н.А., Медведева А.Ф. Занятия по правилам дорожного движения. М., 2009.</w:t>
      </w:r>
    </w:p>
    <w:p w:rsidR="005C52F6" w:rsidRPr="00BC1A08" w:rsidRDefault="002A0BBC" w:rsidP="00BC1A08">
      <w:pPr>
        <w:pStyle w:val="a6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spellStart"/>
      <w:r w:rsidRPr="00BC1A08">
        <w:rPr>
          <w:rFonts w:ascii="Times New Roman" w:hAnsi="Times New Roman" w:cs="Times New Roman"/>
          <w:sz w:val="28"/>
          <w:szCs w:val="28"/>
          <w:lang w:eastAsia="ru-RU"/>
        </w:rPr>
        <w:t>Слаутина</w:t>
      </w:r>
      <w:proofErr w:type="spellEnd"/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Т.Ф. 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Знакомим дошкольников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с правилами дорожного движения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(для занятий с детьми 3-7 лет).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М., 2015.</w:t>
      </w:r>
    </w:p>
    <w:p w:rsidR="005C52F6" w:rsidRPr="00BC1A08" w:rsidRDefault="002A0BBC" w:rsidP="00BC1A08">
      <w:pPr>
        <w:pStyle w:val="a6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5C52F6" w:rsidRPr="00BC1A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>Соболева А.В. Загадки смекалки</w:t>
      </w:r>
      <w:r w:rsidR="005C52F6" w:rsidRPr="00BC1A08">
        <w:rPr>
          <w:rFonts w:ascii="Times New Roman" w:hAnsi="Times New Roman" w:cs="Times New Roman"/>
          <w:sz w:val="28"/>
          <w:szCs w:val="28"/>
          <w:lang w:eastAsia="ru-RU"/>
        </w:rPr>
        <w:t>. Практическое пособие для логопедов, воспитателей и родителей.</w:t>
      </w:r>
      <w:r w:rsidRPr="00BC1A08">
        <w:rPr>
          <w:rFonts w:ascii="Times New Roman" w:hAnsi="Times New Roman" w:cs="Times New Roman"/>
          <w:sz w:val="28"/>
          <w:szCs w:val="28"/>
          <w:lang w:eastAsia="ru-RU"/>
        </w:rPr>
        <w:t xml:space="preserve"> М., 2000.</w:t>
      </w:r>
    </w:p>
    <w:p w:rsidR="00E004D2" w:rsidRPr="00BC1A08" w:rsidRDefault="00E004D2" w:rsidP="00BC1A0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22E5A" w:rsidRPr="00BC1A08" w:rsidRDefault="00122E5A" w:rsidP="00BC1A0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22E5A" w:rsidRPr="00BC1A08" w:rsidSect="00E0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0D"/>
      </v:shape>
    </w:pict>
  </w:numPicBullet>
  <w:abstractNum w:abstractNumId="0">
    <w:nsid w:val="013C0233"/>
    <w:multiLevelType w:val="hybridMultilevel"/>
    <w:tmpl w:val="97482606"/>
    <w:lvl w:ilvl="0" w:tplc="18025C2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992A0F"/>
    <w:multiLevelType w:val="hybridMultilevel"/>
    <w:tmpl w:val="5EBE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B2A56"/>
    <w:multiLevelType w:val="hybridMultilevel"/>
    <w:tmpl w:val="0374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60A6A"/>
    <w:multiLevelType w:val="multilevel"/>
    <w:tmpl w:val="634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00A86"/>
    <w:multiLevelType w:val="multilevel"/>
    <w:tmpl w:val="AEE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329AF"/>
    <w:multiLevelType w:val="hybridMultilevel"/>
    <w:tmpl w:val="B4162B42"/>
    <w:lvl w:ilvl="0" w:tplc="8C8C3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0D9A"/>
    <w:multiLevelType w:val="hybridMultilevel"/>
    <w:tmpl w:val="FF3AF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43292"/>
    <w:multiLevelType w:val="hybridMultilevel"/>
    <w:tmpl w:val="B1B04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D3324"/>
    <w:multiLevelType w:val="hybridMultilevel"/>
    <w:tmpl w:val="407A0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C74D7"/>
    <w:multiLevelType w:val="hybridMultilevel"/>
    <w:tmpl w:val="4BE4D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D6B12"/>
    <w:multiLevelType w:val="multilevel"/>
    <w:tmpl w:val="AF7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F6"/>
    <w:rsid w:val="00023A77"/>
    <w:rsid w:val="00061910"/>
    <w:rsid w:val="000A4811"/>
    <w:rsid w:val="00122E5A"/>
    <w:rsid w:val="00166061"/>
    <w:rsid w:val="001D74B3"/>
    <w:rsid w:val="001F4A43"/>
    <w:rsid w:val="002236F8"/>
    <w:rsid w:val="00254884"/>
    <w:rsid w:val="002548D4"/>
    <w:rsid w:val="00281D50"/>
    <w:rsid w:val="002A0BBC"/>
    <w:rsid w:val="002C23DC"/>
    <w:rsid w:val="002C7614"/>
    <w:rsid w:val="002E533B"/>
    <w:rsid w:val="00306023"/>
    <w:rsid w:val="003243E5"/>
    <w:rsid w:val="00325E3B"/>
    <w:rsid w:val="00337978"/>
    <w:rsid w:val="003C0533"/>
    <w:rsid w:val="003D2C2C"/>
    <w:rsid w:val="003F5751"/>
    <w:rsid w:val="00434837"/>
    <w:rsid w:val="00447185"/>
    <w:rsid w:val="004870A0"/>
    <w:rsid w:val="004A7E0F"/>
    <w:rsid w:val="005159F4"/>
    <w:rsid w:val="00540AF1"/>
    <w:rsid w:val="0055066C"/>
    <w:rsid w:val="005A2E9E"/>
    <w:rsid w:val="005B6D80"/>
    <w:rsid w:val="005C52F6"/>
    <w:rsid w:val="005D19AD"/>
    <w:rsid w:val="005E271B"/>
    <w:rsid w:val="005F39E8"/>
    <w:rsid w:val="006938DF"/>
    <w:rsid w:val="006B0AFC"/>
    <w:rsid w:val="007209BF"/>
    <w:rsid w:val="00736770"/>
    <w:rsid w:val="007373CC"/>
    <w:rsid w:val="00743F42"/>
    <w:rsid w:val="007847FD"/>
    <w:rsid w:val="007A2C3C"/>
    <w:rsid w:val="00890A9B"/>
    <w:rsid w:val="008954E7"/>
    <w:rsid w:val="008A11B6"/>
    <w:rsid w:val="008A3DFC"/>
    <w:rsid w:val="00942A91"/>
    <w:rsid w:val="00944290"/>
    <w:rsid w:val="009524CE"/>
    <w:rsid w:val="009957C3"/>
    <w:rsid w:val="00A5691D"/>
    <w:rsid w:val="00A94591"/>
    <w:rsid w:val="00AD2B9C"/>
    <w:rsid w:val="00B5149D"/>
    <w:rsid w:val="00B80DDA"/>
    <w:rsid w:val="00B837E7"/>
    <w:rsid w:val="00BC1A08"/>
    <w:rsid w:val="00BD66AC"/>
    <w:rsid w:val="00C41315"/>
    <w:rsid w:val="00C42291"/>
    <w:rsid w:val="00C620B1"/>
    <w:rsid w:val="00CA1D97"/>
    <w:rsid w:val="00CB67A3"/>
    <w:rsid w:val="00CF12AA"/>
    <w:rsid w:val="00CF41B1"/>
    <w:rsid w:val="00D04C68"/>
    <w:rsid w:val="00D91CA2"/>
    <w:rsid w:val="00DA201A"/>
    <w:rsid w:val="00DF7E1B"/>
    <w:rsid w:val="00E004D2"/>
    <w:rsid w:val="00E27CE8"/>
    <w:rsid w:val="00E5738A"/>
    <w:rsid w:val="00E8199A"/>
    <w:rsid w:val="00ED0374"/>
    <w:rsid w:val="00EF1121"/>
    <w:rsid w:val="00FA5AF7"/>
    <w:rsid w:val="00FC550C"/>
    <w:rsid w:val="00FE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D2"/>
  </w:style>
  <w:style w:type="paragraph" w:styleId="2">
    <w:name w:val="heading 2"/>
    <w:basedOn w:val="a"/>
    <w:link w:val="20"/>
    <w:uiPriority w:val="9"/>
    <w:qFormat/>
    <w:rsid w:val="005C5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2F6"/>
    <w:rPr>
      <w:b/>
      <w:bCs/>
    </w:rPr>
  </w:style>
  <w:style w:type="character" w:styleId="a5">
    <w:name w:val="Emphasis"/>
    <w:basedOn w:val="a0"/>
    <w:uiPriority w:val="20"/>
    <w:qFormat/>
    <w:rsid w:val="005C52F6"/>
    <w:rPr>
      <w:i/>
      <w:iCs/>
    </w:rPr>
  </w:style>
  <w:style w:type="paragraph" w:styleId="a6">
    <w:name w:val="No Spacing"/>
    <w:uiPriority w:val="1"/>
    <w:qFormat/>
    <w:rsid w:val="005C52F6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C4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41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C41315"/>
  </w:style>
  <w:style w:type="table" w:styleId="aa">
    <w:name w:val="Table Grid"/>
    <w:basedOn w:val="a1"/>
    <w:uiPriority w:val="59"/>
    <w:rsid w:val="00FE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B8842-8B8C-4AD7-8F08-4CDE79AD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26</cp:revision>
  <dcterms:created xsi:type="dcterms:W3CDTF">2024-03-19T09:45:00Z</dcterms:created>
  <dcterms:modified xsi:type="dcterms:W3CDTF">2025-06-03T08:07:00Z</dcterms:modified>
</cp:coreProperties>
</file>