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2DB" w:rsidRDefault="00AF4161">
      <w:pPr>
        <w:spacing w:before="49"/>
        <w:ind w:left="1666"/>
        <w:rPr>
          <w:rFonts w:ascii="Corbel" w:hAnsi="Corbel"/>
          <w:b/>
          <w:sz w:val="18"/>
        </w:rPr>
      </w:pPr>
      <w:r>
        <w:pict>
          <v:rect id="_x0000_s1373" style="position:absolute;left:0;text-align:left;margin-left:124.2pt;margin-top:20.4pt;width:343.4pt;height:.5pt;z-index:251656704;mso-position-horizontal-relative:page" fillcolor="black" stroked="f">
            <w10:wrap anchorx="page"/>
          </v:rect>
        </w:pict>
      </w:r>
      <w:r w:rsidR="00C37460">
        <w:rPr>
          <w:rFonts w:ascii="Corbel" w:hAnsi="Corbel"/>
          <w:b/>
          <w:sz w:val="18"/>
        </w:rPr>
        <w:t>«Дети</w:t>
      </w:r>
      <w:r w:rsidR="00C37460">
        <w:rPr>
          <w:rFonts w:ascii="Corbel" w:hAnsi="Corbel"/>
          <w:b/>
          <w:spacing w:val="-5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должны</w:t>
      </w:r>
      <w:r w:rsidR="00C37460">
        <w:rPr>
          <w:rFonts w:ascii="Corbel" w:hAnsi="Corbel"/>
          <w:b/>
          <w:spacing w:val="-3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жить</w:t>
      </w:r>
      <w:r w:rsidR="00C37460">
        <w:rPr>
          <w:rFonts w:ascii="Corbel" w:hAnsi="Corbel"/>
          <w:b/>
          <w:spacing w:val="-4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в</w:t>
      </w:r>
      <w:r w:rsidR="00C37460">
        <w:rPr>
          <w:rFonts w:ascii="Corbel" w:hAnsi="Corbel"/>
          <w:b/>
          <w:spacing w:val="-3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мире</w:t>
      </w:r>
      <w:r w:rsidR="00C37460">
        <w:rPr>
          <w:rFonts w:ascii="Corbel" w:hAnsi="Corbel"/>
          <w:b/>
          <w:spacing w:val="-2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красоты,</w:t>
      </w:r>
      <w:r w:rsidR="00C37460">
        <w:rPr>
          <w:rFonts w:ascii="Corbel" w:hAnsi="Corbel"/>
          <w:b/>
          <w:spacing w:val="-4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игры,</w:t>
      </w:r>
      <w:r w:rsidR="00C37460">
        <w:rPr>
          <w:rFonts w:ascii="Corbel" w:hAnsi="Corbel"/>
          <w:b/>
          <w:spacing w:val="-3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сказки,</w:t>
      </w:r>
      <w:r w:rsidR="00C37460">
        <w:rPr>
          <w:rFonts w:ascii="Corbel" w:hAnsi="Corbel"/>
          <w:b/>
          <w:spacing w:val="-4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музыки,</w:t>
      </w:r>
      <w:r w:rsidR="00C37460">
        <w:rPr>
          <w:rFonts w:ascii="Corbel" w:hAnsi="Corbel"/>
          <w:b/>
          <w:spacing w:val="-1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рисунка,</w:t>
      </w:r>
      <w:r w:rsidR="00C37460">
        <w:rPr>
          <w:rFonts w:ascii="Corbel" w:hAnsi="Corbel"/>
          <w:b/>
          <w:spacing w:val="-3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фантазии,</w:t>
      </w:r>
      <w:r w:rsidR="00C37460">
        <w:rPr>
          <w:rFonts w:ascii="Corbel" w:hAnsi="Corbel"/>
          <w:b/>
          <w:spacing w:val="-4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творчества»</w:t>
      </w:r>
      <w:r w:rsidR="00C37460">
        <w:rPr>
          <w:rFonts w:ascii="Corbel" w:hAnsi="Corbel"/>
          <w:b/>
          <w:spacing w:val="-3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Сухомлинский</w:t>
      </w:r>
      <w:r w:rsidR="00C37460">
        <w:rPr>
          <w:rFonts w:ascii="Corbel" w:hAnsi="Corbel"/>
          <w:b/>
          <w:spacing w:val="-5"/>
          <w:sz w:val="18"/>
        </w:rPr>
        <w:t xml:space="preserve"> </w:t>
      </w:r>
      <w:r w:rsidR="00C37460">
        <w:rPr>
          <w:rFonts w:ascii="Corbel" w:hAnsi="Corbel"/>
          <w:b/>
          <w:sz w:val="18"/>
        </w:rPr>
        <w:t>В.А.</w:t>
      </w:r>
    </w:p>
    <w:p w:rsidR="00EB12DB" w:rsidRDefault="000174EB" w:rsidP="000174EB">
      <w:pPr>
        <w:pStyle w:val="a3"/>
        <w:spacing w:before="2"/>
        <w:rPr>
          <w:rFonts w:ascii="Corbel"/>
          <w:b/>
          <w:sz w:val="8"/>
        </w:rPr>
      </w:pPr>
      <w:r>
        <w:rPr>
          <w:rFonts w:ascii="Corbel"/>
          <w:b/>
          <w:noProof/>
          <w:sz w:val="8"/>
          <w:lang w:eastAsia="ru-RU"/>
        </w:rPr>
        <w:t xml:space="preserve">  </w:t>
      </w:r>
      <w:r>
        <w:rPr>
          <w:rFonts w:ascii="Corbel"/>
          <w:b/>
          <w:noProof/>
          <w:sz w:val="8"/>
          <w:lang w:eastAsia="ru-RU"/>
        </w:rPr>
        <w:drawing>
          <wp:inline distT="0" distB="0" distL="0" distR="0" wp14:anchorId="52148224" wp14:editId="77D177DD">
            <wp:extent cx="1288111" cy="1461563"/>
            <wp:effectExtent l="0" t="0" r="7620" b="5715"/>
            <wp:docPr id="2" name="Рисунок 2" descr="D:\УЧЕБНЫЙ ГОД ОБРАЗОВАТЕЛЬНАЯ ДЕЯТЕЛЬНОСТЬ\КЛУБ Мамина школа\2023-2024\оформление газеты\txLCJYVBlL4Ex9PpS6U3YGu-r0Ht7W6UkwwpPho0WzLY4UYdudC81nDqmh4FkmZtj6DStp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ЫЙ ГОД ОБРАЗОВАТЕЛЬНАЯ ДЕЯТЕЛЬНОСТЬ\КЛУБ Мамина школа\2023-2024\оформление газеты\txLCJYVBlL4Ex9PpS6U3YGu-r0Ht7W6UkwwpPho0WzLY4UYdudC81nDqmh4FkmZtj6DStpz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68" cy="146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/>
          <w:b/>
          <w:noProof/>
          <w:sz w:val="8"/>
          <w:lang w:eastAsia="ru-RU"/>
        </w:rPr>
        <w:t xml:space="preserve">                                           </w:t>
      </w:r>
      <w:r>
        <w:rPr>
          <w:rFonts w:ascii="Corbel"/>
          <w:b/>
          <w:noProof/>
          <w:sz w:val="8"/>
          <w:lang w:eastAsia="ru-RU"/>
        </w:rPr>
        <w:drawing>
          <wp:inline distT="0" distB="0" distL="0" distR="0">
            <wp:extent cx="4810540" cy="1447137"/>
            <wp:effectExtent l="0" t="0" r="0" b="1270"/>
            <wp:docPr id="4" name="Рисунок 4" descr="D:\УЧЕБНЫЙ ГОД ОБРАЗОВАТЕЛЬНАЯ ДЕЯТЕЛЬНОСТЬ\КЛУБ Мамина школа\2023-2024\оформление газеты\vogonchik-novos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НЫЙ ГОД ОБРАЗОВАТЕЛЬНАЯ ДЕЯТЕЛЬНОСТЬ\КЛУБ Мамина школа\2023-2024\оформление газеты\vogonchik-novoste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14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DB" w:rsidRDefault="00EB12DB">
      <w:pPr>
        <w:pStyle w:val="a3"/>
        <w:rPr>
          <w:rFonts w:ascii="Corbel"/>
          <w:b/>
          <w:sz w:val="20"/>
        </w:rPr>
      </w:pPr>
    </w:p>
    <w:p w:rsidR="00EB12DB" w:rsidRDefault="00EB12DB">
      <w:pPr>
        <w:pStyle w:val="a3"/>
        <w:rPr>
          <w:rFonts w:ascii="Corbel"/>
          <w:b/>
          <w:sz w:val="20"/>
        </w:rPr>
      </w:pPr>
    </w:p>
    <w:p w:rsidR="000B6742" w:rsidRDefault="000B6742">
      <w:pPr>
        <w:pStyle w:val="a3"/>
        <w:rPr>
          <w:rFonts w:ascii="Corbel"/>
          <w:b/>
          <w:sz w:val="20"/>
        </w:rPr>
      </w:pPr>
    </w:p>
    <w:p w:rsidR="000B6742" w:rsidRDefault="0020325A">
      <w:pPr>
        <w:pStyle w:val="a3"/>
        <w:rPr>
          <w:rFonts w:ascii="Corbel"/>
          <w:b/>
          <w:sz w:val="20"/>
        </w:rPr>
      </w:pPr>
      <w:r w:rsidRPr="000B6742">
        <w:rPr>
          <w:rFonts w:ascii="Calibri" w:eastAsia="Calibri" w:hAnsi="Calibr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996EAA" wp14:editId="2D3724E2">
                <wp:simplePos x="0" y="0"/>
                <wp:positionH relativeFrom="column">
                  <wp:posOffset>881380</wp:posOffset>
                </wp:positionH>
                <wp:positionV relativeFrom="paragraph">
                  <wp:posOffset>35560</wp:posOffset>
                </wp:positionV>
                <wp:extent cx="5382895" cy="516255"/>
                <wp:effectExtent l="0" t="0" r="27305" b="1714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89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B9F" w:rsidRDefault="001A1B9F" w:rsidP="0020325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76A03">
                              <w:rPr>
                                <w:b/>
                                <w:sz w:val="28"/>
                                <w:szCs w:val="28"/>
                              </w:rPr>
                              <w:t>МКОУ ХМР «Средняя общеобразовательная школа с. Кышик»</w:t>
                            </w:r>
                          </w:p>
                          <w:p w:rsidR="0020325A" w:rsidRPr="00D76A03" w:rsidRDefault="0020325A" w:rsidP="0020325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Газета выпуск</w:t>
                            </w:r>
                            <w:r w:rsidR="0061022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№1 от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15.11.2023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9.4pt;margin-top:2.8pt;width:423.85pt;height:40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">
                <v:textbox>
                  <w:txbxContent>
                    <w:p w:rsidR="001A1B9F" w:rsidRDefault="001A1B9F" w:rsidP="0020325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76A03">
                        <w:rPr>
                          <w:b/>
                          <w:sz w:val="28"/>
                          <w:szCs w:val="28"/>
                        </w:rPr>
                        <w:t>МКОУ ХМР «Средняя общеобразовательная школа с. Кышик»</w:t>
                      </w:r>
                    </w:p>
                    <w:p w:rsidR="0020325A" w:rsidRPr="00D76A03" w:rsidRDefault="0020325A" w:rsidP="0020325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Газета выпуск</w:t>
                      </w:r>
                      <w:r w:rsidR="0061022A">
                        <w:rPr>
                          <w:b/>
                          <w:sz w:val="28"/>
                          <w:szCs w:val="28"/>
                        </w:rPr>
                        <w:t xml:space="preserve"> №1 от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15.11.2023 г.</w:t>
                      </w:r>
                    </w:p>
                  </w:txbxContent>
                </v:textbox>
              </v:shape>
            </w:pict>
          </mc:Fallback>
        </mc:AlternateContent>
      </w:r>
    </w:p>
    <w:p w:rsidR="000B6742" w:rsidRDefault="000B6742">
      <w:pPr>
        <w:pStyle w:val="a3"/>
        <w:rPr>
          <w:rFonts w:ascii="Corbel"/>
          <w:b/>
          <w:sz w:val="20"/>
        </w:rPr>
      </w:pPr>
    </w:p>
    <w:p w:rsidR="000B6742" w:rsidRDefault="000B6742">
      <w:pPr>
        <w:pStyle w:val="a3"/>
        <w:rPr>
          <w:rFonts w:ascii="Corbel"/>
          <w:b/>
          <w:sz w:val="20"/>
        </w:rPr>
      </w:pPr>
    </w:p>
    <w:p w:rsidR="001A1B9F" w:rsidRDefault="001A1B9F">
      <w:pPr>
        <w:pStyle w:val="a3"/>
        <w:rPr>
          <w:rFonts w:ascii="Corbel"/>
          <w:b/>
          <w:sz w:val="20"/>
        </w:rPr>
      </w:pPr>
    </w:p>
    <w:p w:rsidR="001A1B9F" w:rsidRDefault="001A1B9F">
      <w:pPr>
        <w:pStyle w:val="a3"/>
        <w:rPr>
          <w:rFonts w:ascii="Corbel"/>
          <w:b/>
          <w:sz w:val="20"/>
        </w:rPr>
      </w:pPr>
      <w:r>
        <w:rPr>
          <w:rFonts w:ascii="Corbel"/>
          <w:b/>
          <w:sz w:val="20"/>
        </w:rPr>
        <w:t>\</w:t>
      </w:r>
    </w:p>
    <w:p w:rsidR="008441FA" w:rsidRDefault="000B6742" w:rsidP="001A1B9F">
      <w:pPr>
        <w:spacing w:line="420" w:lineRule="exact"/>
        <w:ind w:firstLine="567"/>
        <w:rPr>
          <w:b/>
        </w:rPr>
      </w:pPr>
      <w:r w:rsidRPr="007B1AE4">
        <w:rPr>
          <w:b/>
        </w:rPr>
        <w:t>В детском саду за октябрь были проведены разные мероприятия</w:t>
      </w:r>
      <w:r w:rsidR="00997B58">
        <w:rPr>
          <w:b/>
        </w:rPr>
        <w:t>:</w:t>
      </w:r>
    </w:p>
    <w:p w:rsidR="008441FA" w:rsidRDefault="008441FA" w:rsidP="001A1B9F">
      <w:pPr>
        <w:spacing w:line="420" w:lineRule="exact"/>
        <w:ind w:firstLine="567"/>
        <w:rPr>
          <w:b/>
        </w:rPr>
      </w:pPr>
      <w:r w:rsidRPr="007B1AE4">
        <w:rPr>
          <w:b/>
        </w:rPr>
        <w:t>1 октября всемирный день пожилых людей</w:t>
      </w:r>
      <w:r>
        <w:rPr>
          <w:b/>
        </w:rPr>
        <w:t xml:space="preserve">. </w:t>
      </w:r>
      <w:r w:rsidRPr="008441FA">
        <w:rPr>
          <w:rFonts w:eastAsiaTheme="minorHAnsi"/>
          <w:sz w:val="24"/>
          <w:szCs w:val="24"/>
        </w:rPr>
        <w:t xml:space="preserve"> </w:t>
      </w:r>
      <w:r w:rsidRPr="008441FA">
        <w:rPr>
          <w:b/>
        </w:rPr>
        <w:t>Вос</w:t>
      </w:r>
      <w:r>
        <w:rPr>
          <w:b/>
        </w:rPr>
        <w:t>питывали</w:t>
      </w:r>
      <w:r w:rsidRPr="008441FA">
        <w:rPr>
          <w:b/>
        </w:rPr>
        <w:t xml:space="preserve"> любовь к бабушке и ее повседневному труду, оказывать помощь в делах, уметь свои</w:t>
      </w:r>
      <w:r>
        <w:rPr>
          <w:b/>
        </w:rPr>
        <w:t>ми поступками приносить радость. Учили</w:t>
      </w:r>
      <w:r w:rsidRPr="008441FA">
        <w:rPr>
          <w:b/>
        </w:rPr>
        <w:t xml:space="preserve"> понимать, что старый человек требует заботливого к себе отношения.</w:t>
      </w:r>
      <w:r w:rsidRPr="008441FA">
        <w:rPr>
          <w:rFonts w:eastAsiaTheme="minorHAnsi"/>
          <w:sz w:val="24"/>
          <w:szCs w:val="24"/>
        </w:rPr>
        <w:t xml:space="preserve"> </w:t>
      </w:r>
      <w:r>
        <w:rPr>
          <w:b/>
        </w:rPr>
        <w:t>Воспитывали</w:t>
      </w:r>
      <w:r w:rsidRPr="008441FA">
        <w:rPr>
          <w:b/>
        </w:rPr>
        <w:t xml:space="preserve"> нравственные основы, культуру общения, дружеские взаимоотношения, желание поддерживать </w:t>
      </w:r>
      <w:r>
        <w:rPr>
          <w:b/>
        </w:rPr>
        <w:t>пожилых людей, заботиться о них.</w:t>
      </w:r>
      <w:bookmarkStart w:id="0" w:name="_GoBack"/>
      <w:bookmarkEnd w:id="0"/>
    </w:p>
    <w:p w:rsidR="007B1AE4" w:rsidRPr="00AF4161" w:rsidRDefault="00AF4161" w:rsidP="00997B58">
      <w:pPr>
        <w:spacing w:line="420" w:lineRule="exact"/>
        <w:ind w:firstLine="567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6B0939F7" wp14:editId="5C019724">
            <wp:simplePos x="0" y="0"/>
            <wp:positionH relativeFrom="column">
              <wp:posOffset>5508625</wp:posOffset>
            </wp:positionH>
            <wp:positionV relativeFrom="paragraph">
              <wp:posOffset>89535</wp:posOffset>
            </wp:positionV>
            <wp:extent cx="1622425" cy="1216025"/>
            <wp:effectExtent l="19050" t="19050" r="15875" b="22225"/>
            <wp:wrapTight wrapText="bothSides">
              <wp:wrapPolygon edited="0">
                <wp:start x="-254" y="-338"/>
                <wp:lineTo x="-254" y="21656"/>
                <wp:lineTo x="21558" y="21656"/>
                <wp:lineTo x="21558" y="-338"/>
                <wp:lineTo x="-254" y="-338"/>
              </wp:wrapPolygon>
            </wp:wrapTight>
            <wp:docPr id="1" name="Рисунок 1" descr="F:\2021-2022 учебный год\фото разные младшая группа 2023 год\20231005_17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-2022 учебный год\фото разные младшая группа 2023 год\20231005_170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216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F7B" w:rsidRPr="007B1AE4">
        <w:rPr>
          <w:b/>
        </w:rPr>
        <w:t>4 октября «Всемирный день защиты животных». Где дети учились бережному отношению к животным,</w:t>
      </w:r>
      <w:r w:rsidR="007B1AE4" w:rsidRPr="007B1AE4">
        <w:rPr>
          <w:b/>
        </w:rPr>
        <w:t xml:space="preserve"> </w:t>
      </w:r>
      <w:r w:rsidR="00084F7B" w:rsidRPr="007B1AE4">
        <w:rPr>
          <w:b/>
        </w:rPr>
        <w:t>закрепили знания про</w:t>
      </w:r>
      <w:r w:rsidR="007B1AE4" w:rsidRPr="007B1AE4">
        <w:rPr>
          <w:b/>
        </w:rPr>
        <w:t xml:space="preserve"> </w:t>
      </w:r>
      <w:r w:rsidR="00084F7B" w:rsidRPr="007B1AE4">
        <w:rPr>
          <w:b/>
        </w:rPr>
        <w:t>животных их место обитания</w:t>
      </w:r>
      <w:r w:rsidR="007B1AE4" w:rsidRPr="007B1AE4">
        <w:rPr>
          <w:b/>
        </w:rPr>
        <w:t xml:space="preserve"> и чем</w:t>
      </w:r>
      <w:r w:rsidR="00997B58">
        <w:rPr>
          <w:b/>
        </w:rPr>
        <w:t xml:space="preserve"> животные</w:t>
      </w:r>
      <w:r w:rsidR="007B1AE4" w:rsidRPr="007B1AE4">
        <w:rPr>
          <w:b/>
        </w:rPr>
        <w:t xml:space="preserve"> питаются.</w:t>
      </w:r>
      <w:r w:rsidR="00084F7B" w:rsidRPr="007B1AE4">
        <w:rPr>
          <w:b/>
        </w:rPr>
        <w:t xml:space="preserve"> </w:t>
      </w:r>
      <w:r w:rsidR="007B1AE4" w:rsidRPr="007B1AE4">
        <w:rPr>
          <w:b/>
        </w:rPr>
        <w:t>С детьми создали плакат «Планета животных»</w:t>
      </w:r>
      <w:r w:rsidRPr="00AF416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1AE4" w:rsidRPr="008441FA" w:rsidRDefault="00997B58" w:rsidP="001A1B9F">
      <w:pPr>
        <w:spacing w:line="420" w:lineRule="exact"/>
        <w:ind w:firstLine="567"/>
        <w:rPr>
          <w:b/>
        </w:rPr>
        <w:sectPr w:rsidR="007B1AE4" w:rsidRPr="008441FA">
          <w:type w:val="continuous"/>
          <w:pgSz w:w="11910" w:h="16840"/>
          <w:pgMar w:top="500" w:right="140" w:bottom="280" w:left="34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27BE7F49" wp14:editId="5225E291">
            <wp:simplePos x="0" y="0"/>
            <wp:positionH relativeFrom="column">
              <wp:posOffset>339090</wp:posOffset>
            </wp:positionH>
            <wp:positionV relativeFrom="paragraph">
              <wp:posOffset>659130</wp:posOffset>
            </wp:positionV>
            <wp:extent cx="3060700" cy="2056130"/>
            <wp:effectExtent l="19050" t="19050" r="25400" b="20320"/>
            <wp:wrapNone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" t="13598" r="9756" b="8956"/>
                    <a:stretch/>
                  </pic:blipFill>
                  <pic:spPr bwMode="auto">
                    <a:xfrm>
                      <a:off x="0" y="0"/>
                      <a:ext cx="3060700" cy="20561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1499E640" wp14:editId="6F22DE7E">
            <wp:simplePos x="0" y="0"/>
            <wp:positionH relativeFrom="column">
              <wp:posOffset>3528805</wp:posOffset>
            </wp:positionH>
            <wp:positionV relativeFrom="paragraph">
              <wp:posOffset>660400</wp:posOffset>
            </wp:positionV>
            <wp:extent cx="3245181" cy="2059387"/>
            <wp:effectExtent l="19050" t="19050" r="12700" b="17145"/>
            <wp:wrapNone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t="10749" r="14694"/>
                    <a:stretch/>
                  </pic:blipFill>
                  <pic:spPr bwMode="auto">
                    <a:xfrm>
                      <a:off x="0" y="0"/>
                      <a:ext cx="3245181" cy="20593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73B2984E" wp14:editId="2589ECA9">
            <wp:simplePos x="0" y="0"/>
            <wp:positionH relativeFrom="column">
              <wp:posOffset>1763395</wp:posOffset>
            </wp:positionH>
            <wp:positionV relativeFrom="paragraph">
              <wp:posOffset>2846705</wp:posOffset>
            </wp:positionV>
            <wp:extent cx="3446780" cy="1987550"/>
            <wp:effectExtent l="19050" t="19050" r="20320" b="12700"/>
            <wp:wrapNone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5" t="5568" r="13966" b="21388"/>
                    <a:stretch/>
                  </pic:blipFill>
                  <pic:spPr bwMode="auto">
                    <a:xfrm>
                      <a:off x="0" y="0"/>
                      <a:ext cx="3446780" cy="1987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1FA">
        <w:rPr>
          <w:b/>
        </w:rPr>
        <w:t>Также прошёл праздник «Осинины» где участвовали дети со всех групп.</w:t>
      </w:r>
      <w:r>
        <w:rPr>
          <w:b/>
        </w:rPr>
        <w:t xml:space="preserve"> Где дети играли, пели, танцевали, рассказывали стихи.</w:t>
      </w:r>
      <w:r w:rsidRPr="00997B58">
        <w:rPr>
          <w:noProof/>
          <w:lang w:eastAsia="ru-RU"/>
        </w:rPr>
        <w:t xml:space="preserve"> </w:t>
      </w:r>
    </w:p>
    <w:p w:rsidR="00EB12DB" w:rsidRDefault="00C37460">
      <w:pPr>
        <w:spacing w:before="283"/>
        <w:ind w:left="632" w:right="20" w:firstLine="206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color w:val="00AF50"/>
          <w:sz w:val="24"/>
        </w:rPr>
        <w:lastRenderedPageBreak/>
        <w:t>Советы</w:t>
      </w:r>
      <w:r>
        <w:rPr>
          <w:rFonts w:ascii="Segoe Script" w:hAnsi="Segoe Script"/>
          <w:b/>
          <w:color w:val="00AF50"/>
          <w:spacing w:val="1"/>
          <w:sz w:val="24"/>
        </w:rPr>
        <w:t xml:space="preserve"> </w:t>
      </w:r>
      <w:r>
        <w:rPr>
          <w:rFonts w:ascii="Segoe Script" w:hAnsi="Segoe Script"/>
          <w:b/>
          <w:color w:val="00AF50"/>
          <w:sz w:val="24"/>
        </w:rPr>
        <w:t>Айболита</w:t>
      </w:r>
    </w:p>
    <w:p w:rsidR="00EB12DB" w:rsidRDefault="00DC7E5F">
      <w:pPr>
        <w:spacing w:before="69"/>
        <w:ind w:left="631" w:right="706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 wp14:anchorId="1DCE7972" wp14:editId="1515CF80">
            <wp:simplePos x="0" y="0"/>
            <wp:positionH relativeFrom="column">
              <wp:posOffset>5499735</wp:posOffset>
            </wp:positionH>
            <wp:positionV relativeFrom="paragraph">
              <wp:posOffset>-624840</wp:posOffset>
            </wp:positionV>
            <wp:extent cx="1431925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1265" y="21294"/>
                <wp:lineTo x="21265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t="19556" r="19152"/>
                    <a:stretch/>
                  </pic:blipFill>
                  <pic:spPr bwMode="auto">
                    <a:xfrm>
                      <a:off x="0" y="0"/>
                      <a:ext cx="143192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460">
        <w:br w:type="column"/>
      </w:r>
      <w:r w:rsidR="00C37460">
        <w:rPr>
          <w:b/>
          <w:color w:val="76923B"/>
        </w:rPr>
        <w:t>Уважаемые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родители,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помните,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что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здоровье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ваших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детей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находится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в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ваших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руках!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Чтобы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избежать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гриппа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и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связанных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с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ним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осложнений,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необходимо задолго до начала эпидемии задуматься о профилактических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мерах.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Лечения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простуды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и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гриппа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не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существует,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вернее,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лечим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мы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симптомы.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Поэтому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основной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задачей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каждого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родителя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должна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стать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профилактика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заболевания.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Мы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хотим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посоветовать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вам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несколько</w:t>
      </w:r>
      <w:r w:rsidR="00C37460">
        <w:rPr>
          <w:b/>
          <w:color w:val="76923B"/>
          <w:spacing w:val="1"/>
        </w:rPr>
        <w:t xml:space="preserve"> </w:t>
      </w:r>
      <w:r w:rsidR="00C37460">
        <w:rPr>
          <w:b/>
          <w:color w:val="76923B"/>
        </w:rPr>
        <w:t>способов,</w:t>
      </w:r>
      <w:r w:rsidR="00C37460">
        <w:rPr>
          <w:b/>
          <w:color w:val="76923B"/>
          <w:spacing w:val="9"/>
        </w:rPr>
        <w:t xml:space="preserve"> </w:t>
      </w:r>
      <w:r w:rsidR="00C37460">
        <w:rPr>
          <w:b/>
          <w:color w:val="76923B"/>
        </w:rPr>
        <w:t>которые</w:t>
      </w:r>
      <w:r w:rsidR="00C37460">
        <w:rPr>
          <w:b/>
          <w:color w:val="76923B"/>
          <w:spacing w:val="11"/>
        </w:rPr>
        <w:t xml:space="preserve"> </w:t>
      </w:r>
      <w:r w:rsidR="00C37460">
        <w:rPr>
          <w:b/>
          <w:color w:val="76923B"/>
        </w:rPr>
        <w:t>помогут</w:t>
      </w:r>
      <w:r w:rsidR="00C37460">
        <w:rPr>
          <w:b/>
          <w:color w:val="76923B"/>
          <w:spacing w:val="11"/>
        </w:rPr>
        <w:t xml:space="preserve"> </w:t>
      </w:r>
      <w:r w:rsidR="00C37460">
        <w:rPr>
          <w:b/>
          <w:color w:val="76923B"/>
        </w:rPr>
        <w:t>вам</w:t>
      </w:r>
      <w:r w:rsidR="00C37460">
        <w:rPr>
          <w:b/>
          <w:color w:val="76923B"/>
          <w:spacing w:val="11"/>
        </w:rPr>
        <w:t xml:space="preserve"> </w:t>
      </w:r>
      <w:r w:rsidR="00C37460">
        <w:rPr>
          <w:b/>
          <w:color w:val="76923B"/>
        </w:rPr>
        <w:t>и</w:t>
      </w:r>
      <w:r w:rsidR="00C37460">
        <w:rPr>
          <w:b/>
          <w:color w:val="76923B"/>
          <w:spacing w:val="10"/>
        </w:rPr>
        <w:t xml:space="preserve"> </w:t>
      </w:r>
      <w:r w:rsidR="00C37460">
        <w:rPr>
          <w:b/>
          <w:color w:val="76923B"/>
        </w:rPr>
        <w:t>вашим</w:t>
      </w:r>
      <w:r w:rsidR="00C37460">
        <w:rPr>
          <w:b/>
          <w:color w:val="76923B"/>
          <w:spacing w:val="10"/>
        </w:rPr>
        <w:t xml:space="preserve"> </w:t>
      </w:r>
      <w:r w:rsidR="00C37460">
        <w:rPr>
          <w:b/>
          <w:color w:val="76923B"/>
        </w:rPr>
        <w:t>детям</w:t>
      </w:r>
      <w:r w:rsidR="00C37460">
        <w:rPr>
          <w:b/>
          <w:color w:val="76923B"/>
          <w:spacing w:val="9"/>
        </w:rPr>
        <w:t xml:space="preserve"> </w:t>
      </w:r>
      <w:r w:rsidR="00C37460">
        <w:rPr>
          <w:b/>
          <w:color w:val="76923B"/>
        </w:rPr>
        <w:t>укрепить</w:t>
      </w:r>
      <w:r w:rsidR="00C37460">
        <w:rPr>
          <w:b/>
          <w:color w:val="76923B"/>
          <w:spacing w:val="11"/>
        </w:rPr>
        <w:t xml:space="preserve"> </w:t>
      </w:r>
      <w:r w:rsidR="00C37460">
        <w:rPr>
          <w:b/>
          <w:color w:val="76923B"/>
        </w:rPr>
        <w:t>организм</w:t>
      </w:r>
      <w:r w:rsidR="00C37460">
        <w:rPr>
          <w:b/>
          <w:color w:val="76923B"/>
          <w:spacing w:val="11"/>
        </w:rPr>
        <w:t xml:space="preserve"> </w:t>
      </w:r>
      <w:r w:rsidR="00C37460">
        <w:rPr>
          <w:b/>
          <w:color w:val="76923B"/>
        </w:rPr>
        <w:t>в</w:t>
      </w:r>
      <w:r w:rsidR="00C37460">
        <w:rPr>
          <w:b/>
          <w:color w:val="76923B"/>
          <w:spacing w:val="11"/>
        </w:rPr>
        <w:t xml:space="preserve"> </w:t>
      </w:r>
      <w:r w:rsidR="00C37460">
        <w:rPr>
          <w:b/>
          <w:color w:val="76923B"/>
        </w:rPr>
        <w:t>целом</w:t>
      </w:r>
      <w:r w:rsidR="00C37460">
        <w:rPr>
          <w:b/>
          <w:color w:val="76923B"/>
          <w:spacing w:val="-53"/>
        </w:rPr>
        <w:t xml:space="preserve"> </w:t>
      </w:r>
      <w:r w:rsidR="00C37460">
        <w:rPr>
          <w:b/>
          <w:color w:val="76923B"/>
        </w:rPr>
        <w:t>и</w:t>
      </w:r>
      <w:r w:rsidR="00C37460">
        <w:rPr>
          <w:b/>
          <w:color w:val="76923B"/>
          <w:spacing w:val="20"/>
        </w:rPr>
        <w:t xml:space="preserve"> </w:t>
      </w:r>
      <w:r w:rsidR="00C37460">
        <w:rPr>
          <w:b/>
          <w:color w:val="76923B"/>
        </w:rPr>
        <w:t>сделать</w:t>
      </w:r>
      <w:r w:rsidR="00C37460">
        <w:rPr>
          <w:b/>
          <w:color w:val="76923B"/>
          <w:spacing w:val="20"/>
        </w:rPr>
        <w:t xml:space="preserve"> </w:t>
      </w:r>
      <w:r w:rsidR="00C37460">
        <w:rPr>
          <w:b/>
          <w:color w:val="76923B"/>
        </w:rPr>
        <w:t>его</w:t>
      </w:r>
      <w:r w:rsidR="00C37460">
        <w:rPr>
          <w:b/>
          <w:color w:val="76923B"/>
          <w:spacing w:val="19"/>
        </w:rPr>
        <w:t xml:space="preserve"> </w:t>
      </w:r>
      <w:r w:rsidR="00C37460">
        <w:rPr>
          <w:b/>
          <w:color w:val="76923B"/>
        </w:rPr>
        <w:t>менее</w:t>
      </w:r>
      <w:r w:rsidR="00C37460">
        <w:rPr>
          <w:b/>
          <w:color w:val="76923B"/>
          <w:spacing w:val="22"/>
        </w:rPr>
        <w:t xml:space="preserve"> </w:t>
      </w:r>
      <w:r w:rsidR="00C37460">
        <w:rPr>
          <w:b/>
          <w:color w:val="76923B"/>
        </w:rPr>
        <w:t>подверженным</w:t>
      </w:r>
    </w:p>
    <w:p w:rsidR="00EB12DB" w:rsidRDefault="00C37460">
      <w:pPr>
        <w:ind w:left="991" w:right="4807" w:hanging="360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-2969</wp:posOffset>
            </wp:positionV>
            <wp:extent cx="2433099" cy="1327800"/>
            <wp:effectExtent l="19050" t="19050" r="24765" b="24765"/>
            <wp:wrapNone/>
            <wp:docPr id="5" name="image108.jpeg" descr="http://www.med.cap.ru/home/549/import/9f48f30b-d2ee-4f72-a406-239275ce2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055" cy="13288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161">
        <w:pict>
          <v:group id="_x0000_s1209" style="position:absolute;left:0;text-align:left;margin-left:35.3pt;margin-top:-94.95pt;width:143.85pt;height:134.75pt;z-index:-251655680;mso-position-horizontal-relative:page;mso-position-vertical-relative:text" coordorigin="706,-1899" coordsize="2877,26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4" type="#_x0000_t75" alt="*" style="position:absolute;left:3398;top:310;width:185;height:185">
              <v:imagedata r:id="rId14" o:title=""/>
            </v:shape>
            <v:shape id="_x0000_s1213" style="position:absolute;left:836;top:-1749;width:2712;height:2545" coordorigin="836,-1749" coordsize="2712,2545" path="m2644,-1749r-1808,l836,796r1808,l2644,-158r452,l3096,160r452,-636l3096,-1113r,319l2644,-794r,-955xe" fillcolor="#4e6028" stroked="f">
              <v:fill opacity="32896f"/>
              <v:path arrowok="t"/>
            </v:shape>
            <v:shape id="_x0000_s1212" type="#_x0000_t75" style="position:absolute;left:716;top:-1889;width:2712;height:2545">
              <v:imagedata r:id="rId15" o:title=""/>
            </v:shape>
            <v:shape id="_x0000_s1211" style="position:absolute;left:716;top:-1889;width:2712;height:2545" coordorigin="716,-1889" coordsize="2712,2545" path="m716,-1889r,2545l2524,656r,-954l2976,-298r,318l3428,-616r-452,-637l2976,-934r-452,l2524,-1889r-1808,xe" filled="f" strokecolor="#c2d59b" strokeweight="1pt">
              <v:path arrowok="t"/>
            </v:shape>
            <v:shape id="_x0000_s1210" type="#_x0000_t75" style="position:absolute;left:900;top:-1037;width:1464;height:1601">
              <v:imagedata r:id="rId16" o:title=""/>
            </v:shape>
            <w10:wrap anchorx="page"/>
          </v:group>
        </w:pict>
      </w:r>
      <w:r>
        <w:rPr>
          <w:b/>
          <w:color w:val="76923B"/>
        </w:rPr>
        <w:t>риску инфекционных заболеваний:</w:t>
      </w:r>
      <w:r>
        <w:rPr>
          <w:b/>
          <w:color w:val="76923B"/>
          <w:spacing w:val="-52"/>
        </w:rPr>
        <w:t xml:space="preserve"> </w:t>
      </w:r>
      <w:r>
        <w:rPr>
          <w:rFonts w:ascii="Comic Sans MS" w:hAnsi="Comic Sans MS"/>
        </w:rPr>
        <w:t>сделать прививку против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гриппа,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так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как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вакцинация</w:t>
      </w:r>
    </w:p>
    <w:p w:rsidR="00EB12DB" w:rsidRDefault="00EB12DB">
      <w:pPr>
        <w:rPr>
          <w:rFonts w:ascii="Comic Sans MS" w:hAnsi="Comic Sans MS"/>
        </w:rPr>
        <w:sectPr w:rsidR="00EB12DB">
          <w:pgSz w:w="11910" w:h="16840"/>
          <w:pgMar w:top="480" w:right="140" w:bottom="280" w:left="340" w:header="720" w:footer="720" w:gutter="0"/>
          <w:cols w:num="2" w:space="720" w:equalWidth="0">
            <w:col w:w="2075" w:space="352"/>
            <w:col w:w="9003"/>
          </w:cols>
        </w:sectPr>
      </w:pPr>
    </w:p>
    <w:p w:rsidR="00EB12DB" w:rsidRDefault="00C37460">
      <w:pPr>
        <w:ind w:left="934" w:right="5802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является наиболее эффективным способом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профилактики;</w:t>
      </w:r>
    </w:p>
    <w:p w:rsidR="00EB12DB" w:rsidRDefault="00C37460">
      <w:pPr>
        <w:ind w:left="934" w:right="5084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580390</wp:posOffset>
            </wp:positionH>
            <wp:positionV relativeFrom="paragraph">
              <wp:posOffset>36608</wp:posOffset>
            </wp:positionV>
            <wp:extent cx="117475" cy="116840"/>
            <wp:effectExtent l="0" t="0" r="0" b="0"/>
            <wp:wrapNone/>
            <wp:docPr id="7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580390</wp:posOffset>
            </wp:positionH>
            <wp:positionV relativeFrom="paragraph">
              <wp:posOffset>231553</wp:posOffset>
            </wp:positionV>
            <wp:extent cx="117475" cy="117475"/>
            <wp:effectExtent l="0" t="0" r="0" b="0"/>
            <wp:wrapNone/>
            <wp:docPr id="9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проводить ежедневную влажную уборку квартиры;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регулярно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проветривать квартиру;</w:t>
      </w:r>
    </w:p>
    <w:p w:rsidR="00EB12DB" w:rsidRDefault="00C37460">
      <w:pPr>
        <w:ind w:left="934" w:right="553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580390</wp:posOffset>
            </wp:positionH>
            <wp:positionV relativeFrom="paragraph">
              <wp:posOffset>36608</wp:posOffset>
            </wp:positionV>
            <wp:extent cx="117475" cy="116840"/>
            <wp:effectExtent l="0" t="0" r="0" b="0"/>
            <wp:wrapNone/>
            <wp:docPr id="11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научить детей часто мыть руки с мылом в течени</w:t>
      </w:r>
      <w:proofErr w:type="gramStart"/>
      <w:r>
        <w:rPr>
          <w:rFonts w:ascii="Comic Sans MS" w:hAnsi="Comic Sans MS"/>
        </w:rPr>
        <w:t>и</w:t>
      </w:r>
      <w:proofErr w:type="gramEnd"/>
      <w:r>
        <w:rPr>
          <w:rFonts w:ascii="Comic Sans MS" w:hAnsi="Comic Sans MS"/>
        </w:rPr>
        <w:t xml:space="preserve"> 20 секунд (выполнение родителями этой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процедуры,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послужит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хорошим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примером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для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детей);</w:t>
      </w:r>
    </w:p>
    <w:p w:rsidR="00EB12DB" w:rsidRDefault="00C37460">
      <w:pPr>
        <w:spacing w:before="1"/>
        <w:ind w:left="934" w:right="1437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580390</wp:posOffset>
            </wp:positionH>
            <wp:positionV relativeFrom="paragraph">
              <wp:posOffset>36608</wp:posOffset>
            </wp:positionV>
            <wp:extent cx="117475" cy="117475"/>
            <wp:effectExtent l="0" t="0" r="0" b="0"/>
            <wp:wrapNone/>
            <wp:docPr id="13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научить детей кашлять и чихать в салфетку или руку (выполнение родителями этой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процедуры,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послужит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хорошим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примером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для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детей);</w:t>
      </w:r>
    </w:p>
    <w:p w:rsidR="00EB12DB" w:rsidRDefault="00C37460">
      <w:pPr>
        <w:ind w:left="946" w:right="2496"/>
        <w:jc w:val="both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588009</wp:posOffset>
            </wp:positionH>
            <wp:positionV relativeFrom="paragraph">
              <wp:posOffset>35973</wp:posOffset>
            </wp:positionV>
            <wp:extent cx="117475" cy="117475"/>
            <wp:effectExtent l="0" t="0" r="0" b="0"/>
            <wp:wrapNone/>
            <wp:docPr id="15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588009</wp:posOffset>
            </wp:positionH>
            <wp:positionV relativeFrom="paragraph">
              <wp:posOffset>230917</wp:posOffset>
            </wp:positionV>
            <wp:extent cx="117475" cy="117476"/>
            <wp:effectExtent l="0" t="0" r="0" b="0"/>
            <wp:wrapNone/>
            <wp:docPr id="17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588009</wp:posOffset>
            </wp:positionH>
            <wp:positionV relativeFrom="paragraph">
              <wp:posOffset>425863</wp:posOffset>
            </wp:positionV>
            <wp:extent cx="117475" cy="117475"/>
            <wp:effectExtent l="0" t="0" r="0" b="0"/>
            <wp:wrapNone/>
            <wp:docPr id="19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научить детей не подходить к больным ближе, чем на полтора</w:t>
      </w:r>
      <w:r>
        <w:rPr>
          <w:rFonts w:ascii="Comic Sans MS" w:hAnsi="Comic Sans MS"/>
          <w:i/>
        </w:rPr>
        <w:t>-</w:t>
      </w:r>
      <w:r>
        <w:rPr>
          <w:rFonts w:ascii="Comic Sans MS" w:hAnsi="Comic Sans MS"/>
        </w:rPr>
        <w:t>два метра;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заболевших детей необходимо оставлять дома (не посещать детский сад</w:t>
      </w:r>
      <w:r>
        <w:rPr>
          <w:rFonts w:ascii="Comic Sans MS" w:hAnsi="Comic Sans MS"/>
          <w:i/>
        </w:rPr>
        <w:t>);</w:t>
      </w:r>
      <w:r>
        <w:rPr>
          <w:rFonts w:ascii="Comic Sans MS" w:hAnsi="Comic Sans MS"/>
          <w:i/>
          <w:spacing w:val="-63"/>
        </w:rPr>
        <w:t xml:space="preserve"> </w:t>
      </w:r>
      <w:r>
        <w:rPr>
          <w:rFonts w:ascii="Comic Sans MS" w:hAnsi="Comic Sans MS"/>
        </w:rPr>
        <w:t>воздержаться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от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посещения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мест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скопления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людей;</w:t>
      </w:r>
    </w:p>
    <w:p w:rsidR="00EB12DB" w:rsidRDefault="00C37460">
      <w:pPr>
        <w:spacing w:line="306" w:lineRule="exact"/>
        <w:ind w:left="946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588009</wp:posOffset>
            </wp:positionH>
            <wp:positionV relativeFrom="paragraph">
              <wp:posOffset>36227</wp:posOffset>
            </wp:positionV>
            <wp:extent cx="117475" cy="116839"/>
            <wp:effectExtent l="0" t="0" r="0" b="0"/>
            <wp:wrapNone/>
            <wp:docPr id="21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</w:rPr>
        <w:t>проводите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дома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ароматерапию с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помощью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чеснока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и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лука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(порезанные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чеснок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и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лук</w:t>
      </w:r>
      <w:proofErr w:type="gramEnd"/>
    </w:p>
    <w:p w:rsidR="00EB12DB" w:rsidRDefault="00C37460">
      <w:pPr>
        <w:ind w:left="946"/>
        <w:rPr>
          <w:rFonts w:ascii="Comic Sans MS" w:hAnsi="Comic Sans MS"/>
        </w:rPr>
      </w:pPr>
      <w:r>
        <w:rPr>
          <w:rFonts w:ascii="Comic Sans MS" w:hAnsi="Comic Sans MS"/>
        </w:rPr>
        <w:t>расставить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по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квартире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в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тарелочках),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а так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же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употребляйте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в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пищу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и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чеснок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и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лук.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Ребенку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можно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давать чеснок в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ручки,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положить в карманы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одежды.</w:t>
      </w:r>
    </w:p>
    <w:p w:rsidR="00EB12DB" w:rsidRDefault="00C37460">
      <w:pPr>
        <w:spacing w:before="1"/>
        <w:ind w:left="946" w:right="601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588009</wp:posOffset>
            </wp:positionH>
            <wp:positionV relativeFrom="paragraph">
              <wp:posOffset>36735</wp:posOffset>
            </wp:positionV>
            <wp:extent cx="117475" cy="117475"/>
            <wp:effectExtent l="0" t="0" r="0" b="0"/>
            <wp:wrapNone/>
            <wp:docPr id="23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очень хорошо стимулирует иммунитет ребенка отвар шиповника, салаты из свежих овощей,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травяные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чаи.</w:t>
      </w:r>
    </w:p>
    <w:p w:rsidR="00EB12DB" w:rsidRDefault="00C37460">
      <w:pPr>
        <w:spacing w:line="305" w:lineRule="exact"/>
        <w:ind w:left="946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588009</wp:posOffset>
            </wp:positionH>
            <wp:positionV relativeFrom="paragraph">
              <wp:posOffset>35361</wp:posOffset>
            </wp:positionV>
            <wp:extent cx="117475" cy="117475"/>
            <wp:effectExtent l="0" t="0" r="0" b="0"/>
            <wp:wrapNone/>
            <wp:docPr id="25" name="image10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869149</wp:posOffset>
            </wp:positionH>
            <wp:positionV relativeFrom="paragraph">
              <wp:posOffset>772469</wp:posOffset>
            </wp:positionV>
            <wp:extent cx="4574389" cy="547687"/>
            <wp:effectExtent l="0" t="0" r="0" b="0"/>
            <wp:wrapNone/>
            <wp:docPr id="2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389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161">
        <w:pict>
          <v:group id="_x0000_s1200" style="position:absolute;left:0;text-align:left;margin-left:442.9pt;margin-top:18.05pt;width:139.95pt;height:64.45pt;z-index:251657728;mso-position-horizontal-relative:page;mso-position-vertical-relative:text" coordorigin="8858,361" coordsize="2799,1289">
            <v:shape id="_x0000_s1208" style="position:absolute;left:10891;top:1115;width:764;height:259" coordorigin="10891,1115" coordsize="764,259" path="m11526,1115r-635,l10956,1373r699,l11526,1115xe" fillcolor="#979797" stroked="f">
              <v:path arrowok="t"/>
            </v:shape>
            <v:line id="_x0000_s1207" style="position:absolute" from="11655,1373" to="11526,1115" strokecolor="#979797" strokeweight=".14pt"/>
            <v:shape id="_x0000_s1206" style="position:absolute;left:8858;top:1115;width:764;height:259" coordorigin="8858,1115" coordsize="764,259" path="m9622,1115r-635,l8858,1373r699,l9622,1115xe" fillcolor="#979797" stroked="f">
              <v:path arrowok="t"/>
            </v:shape>
            <v:line id="_x0000_s1205" style="position:absolute" from="9557,1373" to="9622,1115" strokecolor="#979797" strokeweight=".14pt"/>
            <v:shape id="_x0000_s1204" style="position:absolute;left:9557;top:362;width:1399;height:182" coordorigin="9557,362" coordsize="1399,182" path="m10891,362r-1269,l9557,544r1399,l10891,362xe" fillcolor="#979797" stroked="f">
              <v:path arrowok="t"/>
            </v:shape>
            <v:line id="_x0000_s1203" style="position:absolute" from="10956,544" to="10891,362" strokecolor="#979797" strokeweight=".14pt"/>
            <v:shape id="_x0000_s1202" type="#_x0000_t75" style="position:absolute;left:8858;top:543;width:2797;height:1106">
              <v:imagedata r:id="rId19" o:title=""/>
            </v:shape>
            <v:shape id="_x0000_s1201" type="#_x0000_t202" style="position:absolute;left:8858;top:360;width:2799;height:1289" filled="f" stroked="f">
              <v:textbox inset="0,0,0,0">
                <w:txbxContent>
                  <w:p w:rsidR="001A1B9F" w:rsidRDefault="001A1B9F">
                    <w:pPr>
                      <w:spacing w:before="265" w:line="252" w:lineRule="auto"/>
                      <w:ind w:left="1018" w:right="812" w:hanging="188"/>
                      <w:rPr>
                        <w:rFonts w:ascii="Segoe Script" w:hAnsi="Segoe Script"/>
                        <w:b/>
                      </w:rPr>
                    </w:pPr>
                    <w:r>
                      <w:rPr>
                        <w:rFonts w:ascii="Segoe Script" w:hAnsi="Segoe Script"/>
                        <w:b/>
                        <w:color w:val="538DD3"/>
                      </w:rPr>
                      <w:t>Это надо</w:t>
                    </w:r>
                    <w:r>
                      <w:rPr>
                        <w:rFonts w:ascii="Segoe Script" w:hAnsi="Segoe Script"/>
                        <w:b/>
                        <w:color w:val="538DD3"/>
                        <w:spacing w:val="-85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b/>
                        <w:color w:val="538DD3"/>
                      </w:rPr>
                      <w:t>знать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omic Sans MS" w:hAnsi="Comic Sans MS"/>
        </w:rPr>
        <w:t>перед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выходом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на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улицу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смазывать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детям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нос</w:t>
      </w:r>
      <w:r>
        <w:rPr>
          <w:rFonts w:ascii="Comic Sans MS" w:hAnsi="Comic Sans MS"/>
          <w:spacing w:val="-3"/>
        </w:rPr>
        <w:t xml:space="preserve"> </w:t>
      </w:r>
      <w:proofErr w:type="spellStart"/>
      <w:r>
        <w:rPr>
          <w:rFonts w:ascii="Comic Sans MS" w:hAnsi="Comic Sans MS"/>
        </w:rPr>
        <w:t>оксолиновой</w:t>
      </w:r>
      <w:proofErr w:type="spellEnd"/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мазью.</w:t>
      </w:r>
    </w:p>
    <w:p w:rsidR="00EB12DB" w:rsidRDefault="00C37460">
      <w:pPr>
        <w:pStyle w:val="a3"/>
        <w:spacing w:before="8"/>
        <w:rPr>
          <w:rFonts w:ascii="Comic Sans MS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1922779</wp:posOffset>
            </wp:positionH>
            <wp:positionV relativeFrom="paragraph">
              <wp:posOffset>216020</wp:posOffset>
            </wp:positionV>
            <wp:extent cx="1939579" cy="271462"/>
            <wp:effectExtent l="0" t="0" r="0" b="0"/>
            <wp:wrapTopAndBottom/>
            <wp:docPr id="2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579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161">
        <w:pict>
          <v:group id="_x0000_s1196" style="position:absolute;margin-left:28.55pt;margin-top:45.55pt;width:32.95pt;height:14.4pt;z-index:-251644416;mso-wrap-distance-left:0;mso-wrap-distance-right:0;mso-position-horizontal-relative:page;mso-position-vertical-relative:text" coordorigin="571,911" coordsize="659,288">
            <v:shape id="_x0000_s1199" style="position:absolute;left:640;top:960;width:589;height:238" coordorigin="641,961" coordsize="589,238" o:spt="100" adj="0,,0" path="m883,965r-242,l641,997r,196l693,1193r,-196l831,997r,196l883,1193r,-196l883,965xm1229,1077r-2,-26l1219,1028r-12,-19l1190,993r-1,-1l1176,983r,97l1174,1099r-5,18l1161,1132r-11,13l1137,1154r-16,7l1104,1165r-18,2l1067,1165r-17,-4l1035,1154r-14,-9l1010,1133r-8,-15l997,1100r-2,-20l997,1059r5,-17l1010,1027r11,-13l1035,1005r15,-7l1067,994r19,-1l1104,994r17,4l1136,1005r14,9l1161,1027r8,14l1174,1059r2,18l1176,1080r,-97l1168,978r-25,-9l1116,963r-30,-2l1058,963r-25,4l1010,975r-21,11l969,1004r-15,21l945,1050r-3,30l944,1107r8,23l964,1151r18,17l1003,1181r24,10l1055,1197r31,1l1105,1198r19,-3l1142,1191r18,-6l1176,1177r14,-9l1191,1167r11,-10l1212,1145r7,-13l1225,1116r3,-19l1229,1077xe" fillcolor="#99f" stroked="f">
              <v:stroke joinstyle="round"/>
              <v:formulas/>
              <v:path arrowok="t" o:connecttype="segments"/>
            </v:shape>
            <v:shape id="_x0000_s1198" style="position:absolute;left:580;top:920;width:589;height:238" coordorigin="581,921" coordsize="589,238" o:spt="100" adj="0,,0" path="m823,925r-242,l581,957r,196l633,1153r,-196l771,957r,196l823,1153r,-196l823,925xm1169,1037r-2,-26l1159,988r-12,-19l1130,953r-1,-1l1116,943r,97l1114,1059r-5,18l1101,1092r-11,13l1077,1114r-16,7l1044,1125r-18,2l1007,1125r-17,-4l975,1114r-14,-9l950,1093r-8,-15l937,1060r-2,-20l937,1019r5,-17l950,987r11,-13l975,965r15,-7l1007,954r19,-1l1044,954r17,4l1076,965r14,9l1101,987r8,14l1114,1019r2,18l1116,1040r,-97l1108,938r-25,-9l1056,923r-30,-2l998,923r-25,4l950,935r-21,11l909,964r-15,21l885,1010r-3,30l884,1067r8,23l904,1111r18,17l943,1141r24,10l995,1157r31,1l1045,1158r19,-3l1082,1151r18,-6l1116,1137r14,-9l1131,1127r11,-10l1152,1105r7,-13l1165,1076r3,-19l1169,1037xe" fillcolor="#b1b1b1" stroked="f">
              <v:fill opacity="32896f"/>
              <v:stroke joinstyle="round"/>
              <v:formulas/>
              <v:path arrowok="t" o:connecttype="segments"/>
            </v:shape>
            <v:shape id="_x0000_s1197" style="position:absolute;left:580;top:921;width:589;height:238" coordorigin="581,921" coordsize="589,238" o:spt="100" adj="0,,0" path="m581,926r60,l702,926r61,l823,926r,57l823,1040r,56l823,1153r-13,l797,1153r-13,l771,1153r,-49l771,1056r,-49l771,958r-34,l702,958r-34,l633,958r,49l633,1056r,48l633,1153r-13,l607,1153r-13,l581,1153r,-57l581,1040r,-57l581,926xm882,1040r3,-30l894,985r15,-21l929,946r21,-11l973,927r25,-4l1026,921r30,2l1083,929r25,9l1129,952r18,17l1159,988r8,23l1169,1037r-1,20l1165,1076r-6,16l1152,1105r-10,12l1130,1128r-14,9l1100,1145r-18,6l1064,1155r-19,3l1026,1158r-31,-1l967,1151r-24,-10l922,1128r-18,-17l892,1090r-8,-23l882,1040xm935,1040r2,20l942,1078r8,15l961,1105r14,9l990,1121r17,4l1026,1127r18,-2l1061,1121r16,-7l1090,1105r11,-13l1109,1077r5,-18l1116,1038r-2,-19l1109,1001r-8,-14l1090,974r-14,-9l1061,958r-17,-4l1026,953r-19,1l990,958r-15,7l961,974r-11,13l942,1002r-5,17l935,1040xe" filled="f" strokecolor="#33c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EB12DB" w:rsidRDefault="00EB12DB">
      <w:pPr>
        <w:pStyle w:val="a3"/>
        <w:rPr>
          <w:rFonts w:ascii="Comic Sans MS"/>
          <w:sz w:val="20"/>
        </w:rPr>
      </w:pPr>
    </w:p>
    <w:p w:rsidR="00EB12DB" w:rsidRDefault="00AF4161">
      <w:pPr>
        <w:pStyle w:val="a3"/>
        <w:spacing w:before="1"/>
        <w:rPr>
          <w:rFonts w:ascii="Comic Sans MS"/>
          <w:sz w:val="25"/>
        </w:rPr>
      </w:pPr>
      <w:r>
        <w:pict>
          <v:group id="_x0000_s1185" style="position:absolute;margin-left:26.55pt;margin-top:19.4pt;width:261.45pt;height:285.35pt;z-index:-251643392;mso-wrap-distance-left:0;mso-wrap-distance-right:0;mso-position-horizontal-relative:page" coordorigin="531,388" coordsize="5229,5707">
            <v:rect id="_x0000_s1195" style="position:absolute;left:561;top:438;width:5199;height:5657" fillcolor="#3e3051" stroked="f">
              <v:fill opacity="32896f"/>
            </v:rect>
            <v:shape id="_x0000_s1194" type="#_x0000_t75" style="position:absolute;left:541;top:398;width:5199;height:5657">
              <v:imagedata r:id="rId21" o:title=""/>
            </v:shape>
            <v:rect id="_x0000_s1193" style="position:absolute;left:541;top:398;width:5199;height:5657" filled="f" strokecolor="#b1a0c6" strokeweight="1pt"/>
            <v:shape id="_x0000_s1192" type="#_x0000_t202" style="position:absolute;left:696;top:494;width:4915;height:3010" filled="f" stroked="f">
              <v:textbox inset="0,0,0,0">
                <w:txbxContent>
                  <w:p w:rsidR="001A1B9F" w:rsidRDefault="001A1B9F">
                    <w:pPr>
                      <w:spacing w:line="352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Как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вести</w:t>
                    </w:r>
                    <w:r>
                      <w:rPr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себя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с ребенком:</w:t>
                    </w:r>
                  </w:p>
                  <w:p w:rsidR="001A1B9F" w:rsidRDefault="001A1B9F">
                    <w:pPr>
                      <w:numPr>
                        <w:ilvl w:val="0"/>
                        <w:numId w:val="4"/>
                      </w:numPr>
                      <w:tabs>
                        <w:tab w:val="left" w:pos="359"/>
                        <w:tab w:val="left" w:pos="360"/>
                      </w:tabs>
                      <w:ind w:right="2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Показать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ребенку его</w:t>
                    </w:r>
                    <w:r>
                      <w:rPr>
                        <w:b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новый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статус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(он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стал большим);</w:t>
                    </w:r>
                  </w:p>
                  <w:p w:rsidR="001A1B9F" w:rsidRDefault="001A1B9F">
                    <w:pPr>
                      <w:numPr>
                        <w:ilvl w:val="0"/>
                        <w:numId w:val="4"/>
                      </w:numPr>
                      <w:tabs>
                        <w:tab w:val="left" w:pos="359"/>
                        <w:tab w:val="left" w:pos="360"/>
                      </w:tabs>
                      <w:ind w:right="2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Не</w:t>
                    </w:r>
                    <w:r>
                      <w:rPr>
                        <w:b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оставлять</w:t>
                    </w:r>
                    <w:r>
                      <w:rPr>
                        <w:b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его</w:t>
                    </w:r>
                    <w:r>
                      <w:rPr>
                        <w:b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детском</w:t>
                    </w:r>
                    <w:r>
                      <w:rPr>
                        <w:b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саду</w:t>
                    </w:r>
                    <w:r>
                      <w:rPr>
                        <w:b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на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длительные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сроки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первые дни;</w:t>
                    </w:r>
                  </w:p>
                  <w:p w:rsidR="001A1B9F" w:rsidRDefault="001A1B9F">
                    <w:pPr>
                      <w:numPr>
                        <w:ilvl w:val="0"/>
                        <w:numId w:val="4"/>
                      </w:numPr>
                      <w:tabs>
                        <w:tab w:val="left" w:pos="359"/>
                        <w:tab w:val="left" w:pos="360"/>
                        <w:tab w:val="left" w:pos="2468"/>
                        <w:tab w:val="left" w:pos="4591"/>
                      </w:tabs>
                      <w:ind w:right="2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Обратить</w:t>
                    </w:r>
                    <w:r>
                      <w:rPr>
                        <w:b/>
                        <w:sz w:val="28"/>
                      </w:rPr>
                      <w:tab/>
                      <w:t>внимание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pacing w:val="-4"/>
                        <w:sz w:val="28"/>
                      </w:rPr>
                      <w:t>на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положительный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климат в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семье;</w:t>
                    </w:r>
                  </w:p>
                  <w:p w:rsidR="001A1B9F" w:rsidRDefault="001A1B9F">
                    <w:pPr>
                      <w:numPr>
                        <w:ilvl w:val="0"/>
                        <w:numId w:val="4"/>
                      </w:numPr>
                      <w:tabs>
                        <w:tab w:val="left" w:pos="359"/>
                        <w:tab w:val="left" w:pos="360"/>
                        <w:tab w:val="left" w:pos="2142"/>
                        <w:tab w:val="left" w:pos="3906"/>
                      </w:tabs>
                      <w:ind w:righ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Следует</w:t>
                    </w:r>
                    <w:r>
                      <w:rPr>
                        <w:b/>
                        <w:sz w:val="28"/>
                      </w:rPr>
                      <w:tab/>
                      <w:t>снизить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pacing w:val="-1"/>
                        <w:sz w:val="28"/>
                      </w:rPr>
                      <w:t>нервн</w:t>
                    </w:r>
                    <w:proofErr w:type="gramStart"/>
                    <w:r>
                      <w:rPr>
                        <w:b/>
                        <w:spacing w:val="-1"/>
                        <w:sz w:val="28"/>
                      </w:rPr>
                      <w:t>о-</w:t>
                    </w:r>
                    <w:proofErr w:type="gramEnd"/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психическую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нагрузку;</w:t>
                    </w:r>
                  </w:p>
                </w:txbxContent>
              </v:textbox>
            </v:shape>
            <v:shape id="_x0000_s1191" type="#_x0000_t202" style="position:absolute;left:696;top:3502;width:150;height:344" filled="f" stroked="f">
              <v:textbox inset="0,0,0,0">
                <w:txbxContent>
                  <w:p w:rsidR="001A1B9F" w:rsidRDefault="001A1B9F">
                    <w:pPr>
                      <w:spacing w:before="1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</w:txbxContent>
              </v:textbox>
            </v:shape>
            <v:shape id="_x0000_s1190" type="#_x0000_t202" style="position:absolute;left:1056;top:3534;width:1805;height:635" filled="f" stroked="f">
              <v:textbox inset="0,0,0,0">
                <w:txbxContent>
                  <w:p w:rsidR="001A1B9F" w:rsidRDefault="001A1B9F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Сообщить</w:t>
                    </w:r>
                  </w:p>
                  <w:p w:rsidR="001A1B9F" w:rsidRDefault="001A1B9F">
                    <w:pPr>
                      <w:spacing w:before="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специалистам</w:t>
                    </w:r>
                  </w:p>
                </w:txbxContent>
              </v:textbox>
            </v:shape>
            <v:shape id="_x0000_s1189" type="#_x0000_t202" style="position:absolute;left:3183;top:3534;width:2424;height:311" filled="f" stroked="f">
              <v:textbox inset="0,0,0,0">
                <w:txbxContent>
                  <w:p w:rsidR="001A1B9F" w:rsidRDefault="001A1B9F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заинтересованным</w:t>
                    </w:r>
                  </w:p>
                </w:txbxContent>
              </v:textbox>
            </v:shape>
            <v:shape id="_x0000_s1188" type="#_x0000_t202" style="position:absolute;left:3364;top:3858;width:161;height:311" filled="f" stroked="f">
              <v:textbox inset="0,0,0,0">
                <w:txbxContent>
                  <w:p w:rsidR="001A1B9F" w:rsidRDefault="001A1B9F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</w:t>
                    </w:r>
                  </w:p>
                </w:txbxContent>
              </v:textbox>
            </v:shape>
            <v:shape id="_x0000_s1187" type="#_x0000_t202" style="position:absolute;left:4026;top:3858;width:1581;height:311" filled="f" stroked="f">
              <v:textbox inset="0,0,0,0">
                <w:txbxContent>
                  <w:p w:rsidR="001A1B9F" w:rsidRDefault="001A1B9F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личностных</w:t>
                    </w:r>
                  </w:p>
                </w:txbxContent>
              </v:textbox>
            </v:shape>
            <v:shape id="_x0000_s1186" type="#_x0000_t202" style="position:absolute;left:696;top:4179;width:4913;height:1627" filled="f" stroked="f">
              <v:textbox inset="0,0,0,0">
                <w:txbxContent>
                  <w:p w:rsidR="001A1B9F" w:rsidRDefault="001A1B9F">
                    <w:pPr>
                      <w:ind w:left="360" w:right="23"/>
                      <w:jc w:val="both"/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b/>
                        <w:sz w:val="28"/>
                      </w:rPr>
                      <w:t>особенностях</w:t>
                    </w:r>
                    <w:proofErr w:type="gramEnd"/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ребенка,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специфике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режимных моментах и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т.д.;</w:t>
                    </w:r>
                  </w:p>
                  <w:p w:rsidR="001A1B9F" w:rsidRDefault="001A1B9F">
                    <w:pPr>
                      <w:numPr>
                        <w:ilvl w:val="0"/>
                        <w:numId w:val="3"/>
                      </w:numPr>
                      <w:tabs>
                        <w:tab w:val="left" w:pos="360"/>
                      </w:tabs>
                      <w:spacing w:line="242" w:lineRule="auto"/>
                      <w:ind w:right="18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При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выраженных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невротических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реакциях не посещать учреждение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несколько дней.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69" style="position:absolute;margin-left:314.5pt;margin-top:19.4pt;width:240.5pt;height:285.35pt;z-index:-251642368;mso-wrap-distance-left:0;mso-wrap-distance-right:0;mso-position-horizontal-relative:page" coordorigin="6290,388" coordsize="4810,5707">
            <v:rect id="_x0000_s1184" style="position:absolute;left:6320;top:438;width:4780;height:5657" fillcolor="#612322" stroked="f">
              <v:fill opacity="32896f"/>
            </v:rect>
            <v:shape id="_x0000_s1183" type="#_x0000_t75" style="position:absolute;left:6300;top:398;width:4780;height:5657">
              <v:imagedata r:id="rId22" o:title=""/>
            </v:shape>
            <v:rect id="_x0000_s1182" style="position:absolute;left:6300;top:398;width:4780;height:5657" filled="f" strokecolor="#d99493" strokeweight="1pt"/>
            <v:shape id="_x0000_s1181" type="#_x0000_t202" style="position:absolute;left:6455;top:494;width:4492;height:1359" filled="f" stroked="f">
              <v:textbox inset="0,0,0,0">
                <w:txbxContent>
                  <w:p w:rsidR="001A1B9F" w:rsidRDefault="001A1B9F">
                    <w:pPr>
                      <w:spacing w:line="352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Как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не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надо:</w:t>
                    </w:r>
                  </w:p>
                  <w:p w:rsidR="001A1B9F" w:rsidRDefault="001A1B9F">
                    <w:pPr>
                      <w:numPr>
                        <w:ilvl w:val="0"/>
                        <w:numId w:val="2"/>
                      </w:numPr>
                      <w:tabs>
                        <w:tab w:val="left" w:pos="359"/>
                        <w:tab w:val="left" w:pos="360"/>
                        <w:tab w:val="left" w:pos="2466"/>
                        <w:tab w:val="left" w:pos="4191"/>
                      </w:tabs>
                      <w:ind w:righ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Отрицательно</w:t>
                    </w:r>
                    <w:r>
                      <w:rPr>
                        <w:b/>
                        <w:sz w:val="28"/>
                      </w:rPr>
                      <w:tab/>
                      <w:t>отзываться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pacing w:val="-2"/>
                        <w:sz w:val="28"/>
                      </w:rPr>
                      <w:t>об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учреждении,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его специалистах;</w:t>
                    </w:r>
                  </w:p>
                  <w:p w:rsidR="001A1B9F" w:rsidRDefault="001A1B9F">
                    <w:pPr>
                      <w:numPr>
                        <w:ilvl w:val="0"/>
                        <w:numId w:val="2"/>
                      </w:numPr>
                      <w:tabs>
                        <w:tab w:val="left" w:pos="359"/>
                        <w:tab w:val="left" w:pos="360"/>
                        <w:tab w:val="left" w:pos="1029"/>
                        <w:tab w:val="left" w:pos="2592"/>
                      </w:tabs>
                      <w:spacing w:line="34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Не</w:t>
                    </w:r>
                    <w:r>
                      <w:rPr>
                        <w:b/>
                        <w:sz w:val="28"/>
                      </w:rPr>
                      <w:tab/>
                      <w:t>обращать</w:t>
                    </w:r>
                    <w:r>
                      <w:rPr>
                        <w:b/>
                        <w:sz w:val="28"/>
                      </w:rPr>
                      <w:tab/>
                      <w:t>внимание</w:t>
                    </w:r>
                  </w:p>
                </w:txbxContent>
              </v:textbox>
            </v:shape>
            <v:shape id="_x0000_s1180" type="#_x0000_t202" style="position:absolute;left:6815;top:1866;width:3323;height:311" filled="f" stroked="f">
              <v:textbox inset="0,0,0,0">
                <w:txbxContent>
                  <w:p w:rsidR="001A1B9F" w:rsidRDefault="001A1B9F">
                    <w:pPr>
                      <w:tabs>
                        <w:tab w:val="left" w:pos="1806"/>
                      </w:tabs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видимые</w:t>
                    </w:r>
                    <w:r>
                      <w:rPr>
                        <w:b/>
                        <w:sz w:val="28"/>
                      </w:rPr>
                      <w:tab/>
                      <w:t>отклонения</w:t>
                    </w:r>
                  </w:p>
                </w:txbxContent>
              </v:textbox>
            </v:shape>
            <v:shape id="_x0000_s1179" type="#_x0000_t202" style="position:absolute;left:10624;top:1541;width:322;height:636" filled="f" stroked="f">
              <v:textbox inset="0,0,0,0">
                <w:txbxContent>
                  <w:p w:rsidR="001A1B9F" w:rsidRDefault="001A1B9F">
                    <w:pPr>
                      <w:spacing w:line="242" w:lineRule="auto"/>
                      <w:ind w:left="148" w:right="1" w:hanging="14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на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178" type="#_x0000_t202" style="position:absolute;left:6455;top:2496;width:150;height:344" filled="f" stroked="f">
              <v:textbox inset="0,0,0,0">
                <w:txbxContent>
                  <w:p w:rsidR="001A1B9F" w:rsidRDefault="001A1B9F">
                    <w:pPr>
                      <w:spacing w:before="1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</w:txbxContent>
              </v:textbox>
            </v:shape>
            <v:shape id="_x0000_s1177" type="#_x0000_t202" style="position:absolute;left:6815;top:2187;width:3739;height:976" filled="f" stroked="f">
              <v:textbox inset="0,0,0,0">
                <w:txbxContent>
                  <w:p w:rsidR="001A1B9F" w:rsidRDefault="001A1B9F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b/>
                        <w:sz w:val="28"/>
                      </w:rPr>
                      <w:t>поведении</w:t>
                    </w:r>
                    <w:proofErr w:type="gramEnd"/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ребенка;</w:t>
                    </w:r>
                  </w:p>
                  <w:p w:rsidR="001A1B9F" w:rsidRDefault="001A1B9F">
                    <w:pPr>
                      <w:tabs>
                        <w:tab w:val="left" w:pos="2346"/>
                      </w:tabs>
                      <w:spacing w:before="14" w:line="242" w:lineRule="auto"/>
                      <w:ind w:righ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Препятствовать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pacing w:val="-1"/>
                        <w:sz w:val="28"/>
                      </w:rPr>
                      <w:t>контактам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другими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детьми;</w:t>
                    </w:r>
                  </w:p>
                </w:txbxContent>
              </v:textbox>
            </v:shape>
            <v:shape id="_x0000_s1176" type="#_x0000_t202" style="position:absolute;left:10802;top:2528;width:145;height:311" filled="f" stroked="f">
              <v:textbox inset="0,0,0,0">
                <w:txbxContent>
                  <w:p w:rsidR="001A1B9F" w:rsidRDefault="001A1B9F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</w:t>
                    </w:r>
                  </w:p>
                </w:txbxContent>
              </v:textbox>
            </v:shape>
            <v:shape id="_x0000_s1175" type="#_x0000_t202" style="position:absolute;left:6455;top:3161;width:4491;height:344" filled="f" stroked="f">
              <v:textbox inset="0,0,0,0">
                <w:txbxContent>
                  <w:p w:rsidR="001A1B9F" w:rsidRDefault="001A1B9F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  <w:tab w:val="left" w:pos="2545"/>
                        <w:tab w:val="left" w:pos="4172"/>
                      </w:tabs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Увеличивать</w:t>
                    </w:r>
                    <w:r>
                      <w:rPr>
                        <w:b/>
                        <w:sz w:val="28"/>
                      </w:rPr>
                      <w:tab/>
                      <w:t>нагрузку</w:t>
                    </w:r>
                    <w:r>
                      <w:rPr>
                        <w:b/>
                        <w:sz w:val="28"/>
                      </w:rPr>
                      <w:tab/>
                    </w:r>
                    <w:proofErr w:type="gramStart"/>
                    <w:r>
                      <w:rPr>
                        <w:b/>
                        <w:sz w:val="28"/>
                      </w:rPr>
                      <w:t>на</w:t>
                    </w:r>
                    <w:proofErr w:type="gramEnd"/>
                  </w:p>
                </w:txbxContent>
              </v:textbox>
            </v:shape>
            <v:shape id="_x0000_s1174" type="#_x0000_t202" style="position:absolute;left:6455;top:3823;width:150;height:688" filled="f" stroked="f">
              <v:textbox inset="0,0,0,0">
                <w:txbxContent>
                  <w:p w:rsidR="001A1B9F" w:rsidRDefault="001A1B9F">
                    <w:pPr>
                      <w:spacing w:before="1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  <w:p w:rsidR="001A1B9F" w:rsidRDefault="001A1B9F">
                    <w:pPr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</w:txbxContent>
              </v:textbox>
            </v:shape>
            <v:shape id="_x0000_s1173" type="#_x0000_t202" style="position:absolute;left:6815;top:3514;width:3852;height:652" filled="f" stroked="f">
              <v:textbox inset="0,0,0,0">
                <w:txbxContent>
                  <w:p w:rsidR="001A1B9F" w:rsidRDefault="001A1B9F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нервную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систему;</w:t>
                    </w:r>
                  </w:p>
                  <w:p w:rsidR="001A1B9F" w:rsidRDefault="001A1B9F">
                    <w:pPr>
                      <w:spacing w:before="1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Одевать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ребенка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не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сезону;</w:t>
                    </w:r>
                  </w:p>
                </w:txbxContent>
              </v:textbox>
            </v:shape>
            <v:shape id="_x0000_s1172" type="#_x0000_t202" style="position:absolute;left:6815;top:4198;width:2055;height:957" filled="f" stroked="f">
              <v:textbox inset="0,0,0,0">
                <w:txbxContent>
                  <w:p w:rsidR="001A1B9F" w:rsidRDefault="001A1B9F">
                    <w:pPr>
                      <w:ind w:right="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Конфликтовать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наказывать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капризы.</w:t>
                    </w:r>
                  </w:p>
                </w:txbxContent>
              </v:textbox>
            </v:shape>
            <v:shape id="_x0000_s1171" type="#_x0000_t202" style="position:absolute;left:8997;top:4520;width:1027;height:311" filled="f" stroked="f">
              <v:textbox inset="0,0,0,0">
                <w:txbxContent>
                  <w:p w:rsidR="001A1B9F" w:rsidRDefault="001A1B9F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ребенка</w:t>
                    </w:r>
                  </w:p>
                </w:txbxContent>
              </v:textbox>
            </v:shape>
            <v:shape id="_x0000_s1170" type="#_x0000_t202" style="position:absolute;left:10243;top:4198;width:705;height:633" filled="f" stroked="f">
              <v:textbox inset="0,0,0,0">
                <w:txbxContent>
                  <w:p w:rsidR="001A1B9F" w:rsidRDefault="001A1B9F">
                    <w:pPr>
                      <w:spacing w:line="311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дома,</w:t>
                    </w:r>
                  </w:p>
                  <w:p w:rsidR="001A1B9F" w:rsidRDefault="001A1B9F">
                    <w:pPr>
                      <w:spacing w:line="322" w:lineRule="exact"/>
                      <w:ind w:right="2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за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B12DB" w:rsidRDefault="00EB12DB">
      <w:pPr>
        <w:rPr>
          <w:rFonts w:ascii="Comic Sans MS"/>
          <w:sz w:val="25"/>
        </w:rPr>
        <w:sectPr w:rsidR="00EB12DB">
          <w:type w:val="continuous"/>
          <w:pgSz w:w="11910" w:h="16840"/>
          <w:pgMar w:top="500" w:right="140" w:bottom="280" w:left="340" w:header="720" w:footer="720" w:gutter="0"/>
          <w:cols w:space="720"/>
        </w:sectPr>
      </w:pPr>
    </w:p>
    <w:p w:rsidR="00EB12DB" w:rsidRDefault="00DC7E5F">
      <w:pPr>
        <w:pStyle w:val="a3"/>
        <w:ind w:left="-186"/>
        <w:rPr>
          <w:rFonts w:ascii="Comic Sans MS"/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 wp14:anchorId="7F11277B" wp14:editId="5024A054">
            <wp:simplePos x="0" y="0"/>
            <wp:positionH relativeFrom="column">
              <wp:posOffset>6054725</wp:posOffset>
            </wp:positionH>
            <wp:positionV relativeFrom="paragraph">
              <wp:posOffset>-22225</wp:posOffset>
            </wp:positionV>
            <wp:extent cx="1210945" cy="834390"/>
            <wp:effectExtent l="0" t="0" r="8255" b="3810"/>
            <wp:wrapTight wrapText="bothSides">
              <wp:wrapPolygon edited="0">
                <wp:start x="0" y="0"/>
                <wp:lineTo x="0" y="21205"/>
                <wp:lineTo x="21407" y="21205"/>
                <wp:lineTo x="21407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61">
        <w:pict>
          <v:rect id="_x0000_s1168" style="position:absolute;left:0;text-align:left;margin-left:380.5pt;margin-top:44.7pt;width:10.45pt;height:2.9pt;z-index:-251654656;mso-position-horizontal-relative:page;mso-position-vertical-relative:page" fillcolor="#c6dfd2" stroked="f">
            <v:fill opacity="52428f"/>
            <w10:wrap anchorx="page" anchory="page"/>
          </v:rect>
        </w:pict>
      </w:r>
      <w:r w:rsidR="00AF4161">
        <w:pict>
          <v:group id="_x0000_s1158" style="position:absolute;left:0;text-align:left;margin-left:386.35pt;margin-top:28.3pt;width:144.55pt;height:64.5pt;z-index:-251653632;mso-position-horizontal-relative:page;mso-position-vertical-relative:page" coordorigin="7727,566" coordsize="2891,1290">
            <v:shape id="_x0000_s1167" type="#_x0000_t75" style="position:absolute;left:8070;top:566;width:2548;height:702">
              <v:imagedata r:id="rId24" o:title=""/>
            </v:shape>
            <v:shape id="_x0000_s1166" type="#_x0000_t75" style="position:absolute;left:9699;top:1286;width:74;height:436">
              <v:imagedata r:id="rId25" o:title=""/>
            </v:shape>
            <v:shape id="_x0000_s1165" type="#_x0000_t75" style="position:absolute;left:7734;top:1430;width:315;height:361">
              <v:imagedata r:id="rId26" o:title=""/>
            </v:shape>
            <v:shape id="_x0000_s1164" type="#_x0000_t75" style="position:absolute;left:8086;top:1422;width:287;height:299">
              <v:imagedata r:id="rId27" o:title=""/>
            </v:shape>
            <v:shape id="_x0000_s1163" type="#_x0000_t75" style="position:absolute;left:8393;top:1422;width:312;height:425">
              <v:imagedata r:id="rId28" o:title=""/>
            </v:shape>
            <v:shape id="_x0000_s1162" type="#_x0000_t75" style="position:absolute;left:8749;top:1422;width:287;height:299">
              <v:imagedata r:id="rId29" o:title=""/>
            </v:shape>
            <v:shape id="_x0000_s1161" type="#_x0000_t75" style="position:absolute;left:9069;top:1430;width:258;height:282">
              <v:imagedata r:id="rId30" o:title=""/>
            </v:shape>
            <v:shape id="_x0000_s1160" type="#_x0000_t75" style="position:absolute;left:9354;top:1422;width:270;height:297">
              <v:imagedata r:id="rId31" o:title=""/>
            </v:shape>
            <v:shape id="_x0000_s1159" type="#_x0000_t75" style="position:absolute;left:7727;top:1278;width:2053;height:577">
              <v:imagedata r:id="rId32" o:title=""/>
            </v:shape>
            <w10:wrap anchorx="page" anchory="page"/>
          </v:group>
        </w:pict>
      </w:r>
      <w:r w:rsidR="00AF4161">
        <w:pict>
          <v:group id="_x0000_s1149" style="position:absolute;left:0;text-align:left;margin-left:215.25pt;margin-top:64.4pt;width:142.85pt;height:22.05pt;z-index:-251652608;mso-position-horizontal-relative:page;mso-position-vertical-relative:page" coordorigin="4305,1288" coordsize="2857,441">
            <v:shape id="_x0000_s1157" type="#_x0000_t75" style="position:absolute;left:4313;top:1295;width:396;height:418">
              <v:imagedata r:id="rId33" o:title=""/>
            </v:shape>
            <v:shape id="_x0000_s1156" type="#_x0000_t75" style="position:absolute;left:4759;top:1430;width:326;height:282">
              <v:imagedata r:id="rId34" o:title=""/>
            </v:shape>
            <v:shape id="_x0000_s1155" type="#_x0000_t75" style="position:absolute;left:5114;top:1430;width:326;height:282">
              <v:imagedata r:id="rId35" o:title=""/>
            </v:shape>
            <v:shape id="_x0000_s1154" type="#_x0000_t75" style="position:absolute;left:5469;top:1430;width:391;height:282">
              <v:imagedata r:id="rId36" o:title=""/>
            </v:shape>
            <v:shape id="_x0000_s1153" type="#_x0000_t75" style="position:absolute;left:5898;top:1422;width:611;height:297">
              <v:imagedata r:id="rId37" o:title=""/>
            </v:shape>
            <v:shape id="_x0000_s1152" type="#_x0000_t75" style="position:absolute;left:6538;top:1430;width:326;height:282">
              <v:imagedata r:id="rId38" o:title=""/>
            </v:shape>
            <v:shape id="_x0000_s1151" type="#_x0000_t75" style="position:absolute;left:6903;top:1422;width:252;height:300">
              <v:imagedata r:id="rId39" o:title=""/>
            </v:shape>
            <v:shape id="_x0000_s1150" type="#_x0000_t75" style="position:absolute;left:4305;top:1287;width:2857;height:441">
              <v:imagedata r:id="rId40" o:title=""/>
            </v:shape>
            <w10:wrap anchorx="page" anchory="page"/>
          </v:group>
        </w:pict>
      </w:r>
      <w:r w:rsidR="00AF4161">
        <w:pict>
          <v:group id="_x0000_s1146" style="position:absolute;left:0;text-align:left;margin-left:367.95pt;margin-top:77.05pt;width:9.15pt;height:3.1pt;z-index:-251651584;mso-position-horizontal-relative:page;mso-position-vertical-relative:page" coordorigin="7359,1541" coordsize="183,62">
            <v:shape id="_x0000_s1148" type="#_x0000_t75" style="position:absolute;left:7366;top:1548;width:168;height:47">
              <v:imagedata r:id="rId41" o:title=""/>
            </v:shape>
            <v:shape id="_x0000_s1147" style="position:absolute;left:7366;top:1548;width:168;height:47" coordorigin="7366,1548" coordsize="168,47" path="m7366,1548r42,l7450,1548r42,l7534,1548r,12l7534,1571r,12l7534,1595r-42,l7450,1595r-42,l7366,1595r,-12l7366,1571r,-11l7366,1548xe" filled="f" strokecolor="green">
              <v:path arrowok="t"/>
            </v:shape>
            <w10:wrap anchorx="page" anchory="page"/>
          </v:group>
        </w:pict>
      </w:r>
      <w:r w:rsidR="00AF4161">
        <w:rPr>
          <w:rFonts w:ascii="Comic Sans MS"/>
          <w:sz w:val="20"/>
        </w:rPr>
      </w:r>
      <w:r w:rsidR="00AF4161">
        <w:rPr>
          <w:rFonts w:ascii="Comic Sans MS"/>
          <w:sz w:val="20"/>
        </w:rPr>
        <w:pict>
          <v:group id="_x0000_s1138" style="width:554.3pt;height:360.7pt;mso-position-horizontal-relative:char;mso-position-vertical-relative:line" coordsize="11086,7214">
            <v:shape id="_x0000_s1145" type="#_x0000_t75" style="position:absolute;left:3638;top:396;width:3553;height:533">
              <v:imagedata r:id="rId42" o:title=""/>
            </v:shape>
            <v:shape id="_x0000_s1144" type="#_x0000_t75" alt="&amp;Pcy;&amp;iecy;&amp;rcy;&amp;scy;&amp;ocy;&amp;ncy;&amp;acy;&amp;lcy;&amp;softcy;&amp;ncy;&amp;ycy;&amp;jcy; &amp;scy;&amp;acy;&amp;jcy;&amp;tcy; - &amp;Pcy;&amp;rcy;&amp;acy;&amp;vcy;&amp;icy;&amp;lcy;&amp;acy; &amp;dcy;&amp;ocy;&amp;rcy;&amp;ocy;&amp;zhcy;&amp;ncy;&amp;ocy;&amp;gcy;&amp;ocy; &amp;dcy;&amp;vcy;&amp;icy;&amp;zhcy;&amp;iecy;&amp;ncy;&amp;icy;&amp;yacy;" style="position:absolute;left:443;top:1770;width:10643;height:5443">
              <v:imagedata r:id="rId43" o:title=""/>
            </v:shape>
            <v:shape id="_x0000_s1143" style="position:absolute;width:3597;height:1748" coordsize="3597,1748" path="m2552,l1677,312,754,213,899,1444,,1550r1847,198l3597,1125r-899,106l2552,xe" fillcolor="#a496b7" stroked="f">
              <v:fill opacity="32896f"/>
              <v:path arrowok="t"/>
            </v:shape>
            <v:shape id="_x0000_s1142" style="position:absolute;left:60;top:60;width:3597;height:1748" coordorigin="60,60" coordsize="3597,1748" path="m2612,60l1737,372,814,273,959,1504,60,1610r1847,198l3657,1185r-899,106l2612,60xe" fillcolor="#3e3051" stroked="f">
              <v:fill opacity="32896f"/>
              <v:path arrowok="t"/>
            </v:shape>
            <v:shape id="_x0000_s1141" type="#_x0000_t75" style="position:absolute;left:120;top:120;width:3597;height:1748">
              <v:imagedata r:id="rId44" o:title=""/>
            </v:shape>
            <v:shape id="_x0000_s1140" style="position:absolute;left:120;top:120;width:3597;height:1748" coordorigin="120,120" coordsize="3597,1748" path="m3717,1245r-899,106l2672,120,1797,432,874,333r145,1231l120,1670r1847,198l3717,1245xe" filled="f" strokecolor="#b1a0c6" strokeweight="1pt">
              <v:path arrowok="t"/>
            </v:shape>
            <v:shape id="_x0000_s1139" type="#_x0000_t202" style="position:absolute;left:1036;top:866;width:1686;height:703" filled="f" stroked="f">
              <v:textbox inset="0,0,0,0">
                <w:txbxContent>
                  <w:p w:rsidR="001A1B9F" w:rsidRDefault="001A1B9F">
                    <w:pPr>
                      <w:ind w:right="2" w:firstLine="79"/>
                      <w:rPr>
                        <w:rFonts w:ascii="Segoe Script" w:hAnsi="Segoe Script"/>
                        <w:b/>
                      </w:rPr>
                    </w:pPr>
                    <w:r>
                      <w:rPr>
                        <w:rFonts w:ascii="Segoe Script" w:hAnsi="Segoe Script"/>
                        <w:b/>
                        <w:color w:val="6600CC"/>
                      </w:rPr>
                      <w:t>Страничка</w:t>
                    </w:r>
                    <w:r>
                      <w:rPr>
                        <w:rFonts w:ascii="Segoe Script" w:hAnsi="Segoe Script"/>
                        <w:b/>
                        <w:color w:val="6600CC"/>
                        <w:spacing w:val="-85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b/>
                        <w:color w:val="6600CC"/>
                      </w:rPr>
                      <w:t>безопасности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B12DB" w:rsidRDefault="00EB12DB">
      <w:pPr>
        <w:pStyle w:val="a3"/>
        <w:rPr>
          <w:rFonts w:ascii="Comic Sans MS"/>
          <w:sz w:val="20"/>
        </w:rPr>
      </w:pPr>
    </w:p>
    <w:p w:rsidR="00EB12DB" w:rsidRDefault="00EB12DB">
      <w:pPr>
        <w:pStyle w:val="a3"/>
        <w:rPr>
          <w:rFonts w:ascii="Comic Sans MS"/>
          <w:sz w:val="20"/>
        </w:rPr>
      </w:pPr>
    </w:p>
    <w:p w:rsidR="00EB12DB" w:rsidRDefault="00EB12DB">
      <w:pPr>
        <w:pStyle w:val="a3"/>
        <w:rPr>
          <w:rFonts w:ascii="Comic Sans MS"/>
          <w:sz w:val="20"/>
        </w:rPr>
      </w:pPr>
    </w:p>
    <w:p w:rsidR="00EB12DB" w:rsidRDefault="00EB12DB">
      <w:pPr>
        <w:pStyle w:val="a3"/>
        <w:rPr>
          <w:rFonts w:ascii="Comic Sans MS"/>
          <w:sz w:val="20"/>
        </w:rPr>
      </w:pPr>
    </w:p>
    <w:p w:rsidR="00EB12DB" w:rsidRDefault="00EB12DB">
      <w:pPr>
        <w:pStyle w:val="a3"/>
        <w:rPr>
          <w:rFonts w:ascii="Comic Sans MS"/>
          <w:sz w:val="20"/>
        </w:rPr>
      </w:pPr>
    </w:p>
    <w:p w:rsidR="00EB12DB" w:rsidRDefault="00EB12DB">
      <w:pPr>
        <w:pStyle w:val="a3"/>
        <w:rPr>
          <w:rFonts w:ascii="Comic Sans MS"/>
          <w:sz w:val="20"/>
        </w:rPr>
      </w:pPr>
    </w:p>
    <w:p w:rsidR="00EB12DB" w:rsidRDefault="00AF4161">
      <w:pPr>
        <w:pStyle w:val="1"/>
        <w:spacing w:before="253"/>
        <w:ind w:left="226" w:right="423"/>
        <w:jc w:val="both"/>
      </w:pPr>
      <w:r>
        <w:pict>
          <v:group id="_x0000_s1055" style="position:absolute;left:0;text-align:left;margin-left:19.9pt;margin-top:-65.25pt;width:555.5pt;height:406.2pt;z-index:-251650560;mso-position-horizontal-relative:page" coordorigin="398,-1305" coordsize="11110,8124">
            <v:shape id="_x0000_s1137" type="#_x0000_t75" style="position:absolute;left:3423;top:-1305;width:494;height:374">
              <v:imagedata r:id="rId45" o:title=""/>
            </v:shape>
            <v:shape id="_x0000_s1136" type="#_x0000_t75" style="position:absolute;left:3968;top:-1305;width:436;height:374">
              <v:imagedata r:id="rId46" o:title=""/>
            </v:shape>
            <v:shape id="_x0000_s1135" type="#_x0000_t75" style="position:absolute;left:4458;top:-1298;width:384;height:359">
              <v:imagedata r:id="rId47" o:title=""/>
            </v:shape>
            <v:shape id="_x0000_s1134" style="position:absolute;left:566;top:-1298;width:5229;height:917" coordorigin="566,-1297" coordsize="5229,917" o:spt="100" adj="0,,0" path="m678,-681r-112,l566,-619r,232l613,-387r,-232l630,-619r,232l678,-387r,-232l678,-681xm803,-591r,-13l802,-615r-1,-9l799,-633r,-1l796,-643r-4,-10l788,-662r-6,-8l767,-682r-9,-3l755,-685r,70l755,-450r,7l754,-439r-1,4l751,-433r-5,l744,-435r-1,-5l742,-444r-1,-6l741,-615r1,-9l744,-631r2,-2l751,-633r2,2l754,-628r1,4l755,-615r,-70l734,-685r-11,4l715,-671r-5,7l705,-655r-4,10l698,-634r-2,12l695,-607r-1,17l694,-478r,15l695,-450r1,11l698,-427r3,11l705,-407r4,8l715,-392r7,4l729,-383r9,2l758,-381r9,-3l774,-389r7,-5l787,-402r5,-11l796,-423r3,-10l800,-435r1,-12l802,-457r1,-14l803,-486r,-105xm926,-484r-1,-13l924,-508r-1,-9l920,-524r-3,-9l911,-539r-7,-5l911,-548r6,-7l922,-572r2,-13l924,-603r-1,-18l920,-637r-4,-13l910,-661r-7,-8l894,-675r-11,-4l870,-680r-13,1l846,-675r-9,6l830,-661r-6,12l820,-634r-2,18l817,-594r,13l863,-581r,-37l866,-625r8,l876,-623r3,7l880,-608r,27l879,-575r-2,7l875,-566r-4,2l856,-564r,42l866,-522r6,1l878,-514r2,6l880,-463r-1,11l876,-444r-2,2l865,-442r-2,-7l863,-505r-46,l818,-458r2,21l824,-420r5,13l836,-398r9,6l856,-388r13,2l879,-386r9,-2l903,-397r7,-6l919,-422r3,-10l924,-448r1,-10l926,-484xm1052,-481r,-12l1050,-504r-3,-10l1047,-516r-3,-7l1038,-534r-7,-7l1021,-544r12,-6l1042,-562r3,-9l1047,-579r2,-22l1048,-618r,-3l1046,-638r-3,-13l1038,-662r-7,-8l1022,-675r-11,-4l1004,-679r,74l1004,-586r,86l1004,-464r-1,7l999,-450r-4,2l989,-448r,-68l996,-516r4,1l1004,-508r,8l1004,-586r,7l1002,-576r-1,3l996,-571r-7,l989,-618r7,l1000,-617r2,3l1004,-610r,5l1004,-679r-6,-1l941,-680r,294l996,-386r16,-1l1025,-391r10,-5l1042,-403r4,-10l1049,-426r2,-17l1052,-448r,-16l1052,-481xm1174,-591r,-13l1173,-615r-1,-9l1170,-633r,-1l1167,-643r-4,-10l1159,-662r-6,-8l1138,-682r-9,-3l1126,-685r,70l1126,-450r,7l1125,-439r-1,4l1122,-433r-5,l1115,-435r-1,-5l1113,-444r-1,-6l1112,-615r1,-9l1115,-631r2,-2l1122,-633r2,2l1125,-628r1,4l1126,-615r,-70l1105,-685r-11,4l1086,-671r-5,7l1076,-655r-4,10l1069,-634r-2,12l1066,-607r-1,17l1065,-478r,15l1066,-450r1,11l1069,-427r3,11l1076,-407r4,8l1086,-392r7,4l1100,-383r9,2l1129,-381r9,-3l1145,-389r7,-5l1158,-402r5,-11l1167,-423r3,-10l1171,-435r1,-12l1173,-457r1,-14l1174,-486r,-105xm1310,-680r-112,l1198,-451r-1,9l1192,-436r-4,1l1182,-434r,48l1206,-386r12,-2l1232,-394r5,-7l1241,-413r2,-10l1244,-436r1,-15l1246,-470r,-148l1263,-618r,232l1310,-386r,-294xm1433,-680r-36,l1385,-679r,56l1385,-553r-6,l1375,-555r-2,-4l1370,-564r-1,-9l1369,-605r1,-9l1372,-617r2,-4l1377,-623r8,l1385,-679r-8,l1360,-675r-12,6l1339,-661r-6,11l1329,-635r-3,17l1325,-598r1,18l1327,-564r1,12l1330,-543r4,10l1341,-527r12,2l1344,-520r-7,4l1334,-511r-4,4l1328,-501r-1,8l1326,-486r-1,13l1325,-386r44,l1369,-481r1,-9l1373,-495r2,-5l1379,-502r6,l1385,-386r48,l1433,-502r,-51l1433,-623r,-57xm1622,-495r,-100l1621,-601r,-10l1620,-620r-1,-10l1618,-633r-2,-7l1612,-651r-5,-10l1601,-669r-8,-5l1585,-679r-9,-3l1574,-682r,238l1573,-441r-1,3l1571,-435r-2,2l1562,-433r-2,-9l1560,-505r,-61l1560,-615r,-5l1560,-622r1,-4l1562,-631r2,-2l1570,-633r2,2l1573,-626r1,4l1574,-615r,171l1574,-682r-18,l1547,-679r-7,5l1533,-669r-6,8l1518,-639r-3,11l1514,-615r-1,10l1513,-595r-1,12l1512,-566r-14,l1498,-680r-48,l1450,-386r48,l1498,-505r14,l1512,-483r,13l1513,-461r,9l1514,-441r2,10l1518,-421r2,8l1524,-405r5,6l1533,-393r5,3l1547,-387r6,1l1573,-386r11,-2l1598,-395r7,-7l1615,-421r3,-12l1618,-433r2,-13l1621,-457r,-14l1622,-483r,-12xm5020,-1297r-115,l4905,-1225r,286l4955,-939r,-286l4970,-1225r,286l5020,-939r,-286l5020,-1297xm5147,-1155r,-64l5146,-1227r,-9l5146,-1237r-1,-10l5144,-1257r-3,-9l5138,-1274r-4,-7l5128,-1287r-7,-4l5114,-1295r-9,-2l5105,-1219r,55l5104,-1155r-1,4l5101,-1147r-3,2l5089,-1145r,-91l5096,-1236r4,2l5104,-1227r1,8l5105,-1297r-2,l5040,-1297r,358l5089,-939r,-144l5114,-1083r9,-3l5129,-1092r7,-5l5141,-1105r2,-11l5145,-1125r1,-11l5146,-1145r1,-6l5147,-1155xm5273,-1297r-42,l5203,-1136r,-161l5161,-1297r,358l5205,-939r26,-163l5231,-939r42,l5273,-1297xm5379,-1011r-37,l5342,-1089r31,l5373,-1158r-31,l5342,-1226r34,l5376,-1297r-84,l5292,-939r87,l5379,-1011xm5547,-1297r-65,l5471,-1130r-14,-167l5393,-1297r,358l5437,-939r,-236l5455,-939r31,l5503,-1181r,242l5547,-939r,-358xm5683,-1018r,-83l5683,-1110r-1,-8l5682,-1125r-2,-12l5677,-1147r-4,-12l5667,-1166r-8,-3l5652,-1173r-12,-2l5633,-1175r,74l5633,-1018r-1,10l5630,-1005r-2,3l5623,-1001r-6,l5617,-1118r7,l5629,-1116r2,3l5632,-1110r1,9l5633,-1175r-16,l5617,-1297r-50,l5567,-939r74,l5653,-940r15,-6l5674,-954r3,-11l5680,-975r2,-14l5682,-1001r1,-4l5683,-1018xm5750,-1297r-50,l5700,-939r50,l5750,-1297xm5795,-1009r-33,l5762,-939r8,l5770,-931r-3,7l5762,-919r,26l5769,-896r6,-5l5780,-908r6,-8l5789,-925r2,-11l5793,-944r1,-10l5794,-965r1,-12l5795,-1009xe" fillcolor="silver" stroked="f">
              <v:fill opacity="32896f"/>
              <v:stroke joinstyle="round"/>
              <v:formulas/>
              <v:path arrowok="t" o:connecttype="segments"/>
            </v:shape>
            <v:shape id="_x0000_s1133" type="#_x0000_t75" style="position:absolute;left:1637;top:-726;width:1719;height:396">
              <v:imagedata r:id="rId48" o:title=""/>
            </v:shape>
            <v:shape id="_x0000_s1132" style="position:absolute;left:3365;top:-681;width:224;height:295" coordorigin="3365,-681" coordsize="224,295" o:spt="100" adj="0,,0" path="m3468,-681r-103,l3365,-619r28,l3393,-387r47,l3440,-619r28,l3468,-681xm3589,-465r-1,-43l3588,-518r,-8l3587,-533r-2,-12l3583,-555r-3,-11l3574,-574r-7,-3l3559,-580r-11,-2l3541,-582r,74l3541,-465r-1,9l3538,-453r-3,3l3531,-448r-6,l3525,-526r7,l3537,-524r2,4l3540,-517r1,9l3541,-582r-16,l3525,-680r-48,l3477,-386r72,l3561,-388r7,-3l3575,-394r5,-7l3583,-413r3,-10l3587,-436r1,-12l3588,-450r,-6l3589,-465xe" fillcolor="silver" stroked="f">
              <v:fill opacity="32896f"/>
              <v:stroke joinstyle="round"/>
              <v:formulas/>
              <v:path arrowok="t" o:connecttype="segments"/>
            </v:shape>
            <v:shape id="_x0000_s1131" type="#_x0000_t75" style="position:absolute;left:3636;top:-680;width:110;height:335">
              <v:imagedata r:id="rId49" o:title=""/>
            </v:shape>
            <v:shape id="_x0000_s1130" type="#_x0000_t75" style="position:absolute;left:3792;top:-767;width:627;height:437">
              <v:imagedata r:id="rId50" o:title=""/>
            </v:shape>
            <v:shape id="_x0000_s1129" type="#_x0000_t75" style="position:absolute;left:4478;top:-752;width:286;height:373">
              <v:imagedata r:id="rId51" o:title=""/>
            </v:shape>
            <v:shape id="_x0000_s1128" style="position:absolute;left:4809;top:-686;width:253;height:305" coordorigin="4809,-685" coordsize="253,305" o:spt="100" adj="0,,0" path="m4937,-680r-112,l4825,-451r-1,9l4820,-436r-5,1l4809,-434r,48l4833,-386r12,-2l4859,-394r6,-7l4868,-413r2,-10l4872,-436r,-15l4873,-470r,-148l4890,-618r,232l4937,-386r,-294xm5061,-528r,-48l5061,-587r-1,-18l5058,-620r-2,-13l5053,-644r-4,-10l5044,-663r-6,-8l5029,-681r-11,-4l5013,-685r,109l4999,-576r,-38l5000,-624r1,-8l5003,-633r6,l5011,-631r1,4l5013,-622r,8l5013,-576r,-109l4994,-685r-10,4l4975,-674r-8,8l4961,-654r-4,14l4955,-627r-2,13l4953,-613r-1,16l4952,-587r,100l4952,-474r,10l4953,-453r1,10l4956,-432r3,11l4963,-412r4,10l4973,-395r8,6l4989,-384r9,3l5018,-381r9,-3l5041,-395r5,-8l5051,-414r4,-11l5058,-433r,-3l5060,-446r,-7l5061,-463r,-11l5061,-509r-45,l5016,-453r-1,7l5014,-441r-1,5l5011,-433r-7,l5002,-435r-1,-4l5000,-443r-1,-8l4999,-528r62,xe" fillcolor="silver" stroked="f">
              <v:fill opacity="32896f"/>
              <v:stroke joinstyle="round"/>
              <v:formulas/>
              <v:path arrowok="t" o:connecttype="segments"/>
            </v:shape>
            <v:shape id="_x0000_s1127" type="#_x0000_t75" style="position:absolute;left:5069;top:-748;width:1491;height:367">
              <v:imagedata r:id="rId52" o:title=""/>
            </v:shape>
            <v:shape id="_x0000_s1126" style="position:absolute;left:6575;top:-686;width:2077;height:356" coordorigin="6575,-685" coordsize="2077,356" o:spt="100" adj="0,,0" path="m6687,-681r-112,l6575,-619r,232l6623,-387r,-232l6640,-619r,232l6687,-387r,-232l6687,-681xm6810,-526r,-42l6810,-594r-1,-18l6809,-616r-1,-14l6807,-633r-1,-8l6803,-651r-5,-10l6793,-669r-7,-7l6778,-681r-10,-3l6756,-685r-13,l6732,-681r-17,19l6709,-651r-2,12l6705,-628r-2,12l6703,-602r,8l6702,-566r45,l6747,-616r1,-8l6749,-628r,-3l6751,-633r6,l6759,-631r2,5l6762,-622r,9l6762,-584r,58l6762,-451r,9l6761,-438r-1,3l6758,-433r-6,l6750,-435r-2,-9l6747,-451r,-31l6748,-493r1,-7l6750,-507r5,-9l6762,-526r,-58l6762,-576r-1,4l6760,-568r-9,8l6721,-538r-10,9l6708,-521r-2,7l6704,-504r-1,13l6703,-482r-1,31l6703,-432r2,17l6708,-403r5,9l6720,-385r7,4l6742,-381r6,-3l6757,-394r4,-8l6764,-413r,27l6810,-386r,-27l6810,-433r,-93xm6932,-569r,-20l6931,-606r-1,-15l6928,-633r-3,-11l6921,-654r-5,-9l6910,-671r-9,-10l6891,-685r-25,l6855,-681r-17,21l6832,-649r-3,13l6827,-626r-1,13l6825,-598r,18l6826,-476r1,17l6828,-443r2,12l6833,-419r4,9l6841,-401r6,7l6855,-385r10,4l6890,-381r8,-3l6913,-397r6,-9l6927,-431r3,-12l6931,-455r1,-52l6890,-507r,50l6889,-447r-2,11l6885,-433r-6,l6877,-436r-3,-10l6873,-454r,-162l6873,-624r2,-8l6877,-633r6,l6885,-631r2,8l6887,-615r,46l6932,-569xm7059,-680r-48,l7011,-575r-17,l6994,-680r-47,l6947,-386r47,l6994,-495r17,l7011,-386r48,l7059,-680xm7184,-591r-1,-13l7183,-615r-1,-9l7180,-633r,-1l7177,-643r-4,-10l7169,-662r-6,-8l7148,-682r-9,-3l7136,-685r,70l7136,-450r,7l7135,-439r-1,4l7132,-433r-5,l7125,-435r-1,-5l7123,-444r-1,-6l7122,-615r1,-9l7124,-628r1,-3l7127,-633r5,l7134,-631r1,3l7136,-624r,9l7136,-685r-21,l7104,-681r-8,10l7091,-664r-5,9l7082,-645r-3,11l7077,-622r-1,15l7075,-590r,112l7075,-463r1,13l7077,-439r2,12l7082,-416r4,9l7090,-399r6,7l7103,-388r7,5l7119,-381r20,l7148,-384r7,-5l7162,-394r6,-8l7173,-413r4,-10l7180,-433r,-2l7182,-447r1,-10l7183,-471r1,-15l7184,-591xm7275,-681r-75,l7200,-629r,242l7247,-387r,-242l7275,-629r,-52xm7391,-591r,-13l7390,-615r-1,-9l7388,-633r,-1l7385,-643r-4,-10l7377,-662r-6,-8l7363,-676r-8,-6l7346,-685r-2,l7344,-447r-1,4l7343,-439r-1,4l7340,-433r-6,l7332,-435r-1,-5l7330,-444r,-6l7330,-615r,-9l7331,-628r1,-3l7334,-633r6,l7342,-631r1,3l7343,-624r,2l7344,-447r,-238l7323,-685r-11,4l7304,-671r-6,7l7293,-655r-3,10l7287,-634r-2,12l7283,-607r-1,17l7282,-478r1,15l7283,-450r2,11l7286,-427r3,11l7293,-407r4,8l7303,-392r7,4l7318,-383r9,2l7347,-381r8,-3l7363,-389r7,-5l7376,-402r9,-21l7388,-433r,-2l7390,-447r1,-10l7391,-471r,-15l7391,-591xm7562,-681r-112,l7450,-619r,232l7498,-387r,-232l7515,-619r,232l7562,-387r,-232l7562,-681xm7687,-591r,-13l7686,-615r-1,-9l7684,-633r,-1l7681,-643r-5,-10l7672,-662r-6,-8l7659,-676r-8,-6l7642,-685r-2,l7640,-615r,165l7639,-443r-1,4l7637,-435r-2,2l7630,-433r-2,-2l7627,-440r-1,-4l7626,-450r,-165l7626,-624r1,-4l7628,-631r2,-2l7635,-633r2,2l7638,-628r1,4l7640,-615r,-70l7618,-685r-10,4l7600,-671r-6,7l7589,-655r-4,10l7583,-634r-2,12l7579,-607r-1,17l7578,-478r,15l7579,-450r1,11l7582,-427r3,11l7589,-407r4,8l7599,-392r7,4l7614,-383r9,2l7643,-381r8,-3l7658,-389r7,-5l7672,-402r4,-11l7681,-423r2,-10l7684,-435r1,-12l7686,-457r1,-14l7687,-486r,-105xm7814,-481r-1,-12l7812,-504r-3,-10l7808,-516r-2,-7l7800,-534r-8,-7l7783,-544r12,-6l7803,-562r3,-9l7809,-579r1,-22l7810,-618r,-3l7808,-638r-4,-13l7800,-662r-7,-8l7784,-675r-11,-4l7766,-679r,74l7766,-586r,86l7766,-464r-1,7l7763,-453r-2,3l7757,-448r-6,l7751,-516r7,l7762,-515r3,7l7766,-500r,-86l7766,-579r-4,6l7758,-571r-7,l7751,-618r7,l7762,-617r2,3l7765,-610r1,5l7766,-679r-6,-1l7703,-680r,294l7758,-386r16,-1l7787,-391r10,-5l7804,-403r4,-10l7811,-426r2,-17l7813,-448r1,-16l7814,-481xm7936,-528r,-48l7936,-587r-1,-18l7933,-620r-2,-13l7928,-644r-4,-10l7919,-663r-6,-8l7904,-681r-11,-4l7888,-685r,109l7874,-576r,-38l7875,-624r1,-8l7878,-633r6,l7886,-631r2,9l7888,-614r,38l7888,-685r-20,l7858,-681r-16,15l7835,-654r-3,14l7830,-627r-2,13l7828,-613r-1,16l7827,-587r-1,100l7827,-474r,10l7828,-453r1,10l7830,-432r4,11l7838,-412r4,10l7848,-395r8,6l7863,-384r9,3l7893,-381r9,-3l7909,-390r6,-5l7921,-403r5,-11l7930,-425r2,-8l7933,-436r1,-9l7935,-453r1,-10l7936,-474r,-35l7891,-509r,56l7890,-446r-1,5l7888,-436r-3,3l7879,-433r-2,-2l7876,-439r-1,-4l7874,-451r,-77l7936,-528xm8091,-457r-10,l8081,-614r,-66l8033,-680r,66l8033,-457r-27,l8013,-494r4,-37l8020,-570r1,-41l8021,-614r12,l8033,-680r-56,l7977,-669r,36l7976,-599r-2,32l7972,-538r-4,26l7965,-490r-4,19l7957,-457r-11,l7946,-330r32,l7978,-386r81,l8059,-330r32,l8091,-386r,-71xm8211,-528r,-48l8211,-587r-1,-18l8208,-620r-2,-13l8203,-644r-4,-10l8194,-663r-7,-8l8179,-681r-11,-4l8163,-685r,109l8149,-576r,-38l8150,-624r1,-8l8153,-633r6,l8161,-631r2,9l8163,-614r,38l8163,-685r-20,l8133,-681r-16,15l8110,-654r-3,14l8105,-627r-2,13l8103,-613r-1,16l8102,-587r-1,100l8102,-474r,10l8103,-453r1,10l8105,-432r4,11l8113,-412r4,10l8123,-395r8,6l8138,-384r10,3l8168,-381r9,-3l8184,-390r6,-5l8196,-403r5,-11l8205,-425r2,-8l8208,-436r1,-9l8210,-453r1,-10l8211,-474r,-35l8166,-509r,56l8165,-446r-1,5l8163,-436r-3,3l8154,-433r-2,-2l8151,-439r-1,-4l8149,-451r,-77l8211,-528xm8339,-680r-48,l8291,-575r-17,l8274,-680r-47,l8227,-386r47,l8274,-495r17,l8291,-386r48,l8339,-680xm8474,-680r-44,l8398,-523r,-157l8356,-680r,294l8400,-386r33,-159l8433,-386r41,l8474,-680xm8598,-680r-35,l8551,-679r,56l8551,-553r-6,l8540,-555r-2,-4l8536,-564r-1,-9l8535,-605r1,-9l8538,-617r2,-4l8543,-623r8,l8551,-679r-9,l8526,-675r-13,6l8504,-661r-6,11l8494,-635r-2,17l8491,-598r,18l8492,-564r2,12l8496,-543r3,10l8507,-527r11,2l8509,-520r-6,4l8500,-511r-4,4l8493,-501r-2,15l8491,-473r,87l8535,-386r,-95l8536,-490r2,-5l8540,-500r5,-2l8551,-502r,116l8598,-386r,-116l8598,-553r,-70l8598,-680xm8652,-459r-37,l8615,-386r37,l8652,-459xm8652,-620r-37,l8615,-547r37,l8652,-620xe" fillcolor="silver" stroked="f">
              <v:fill opacity="32896f"/>
              <v:stroke joinstyle="round"/>
              <v:formulas/>
              <v:path arrowok="t" o:connecttype="segments"/>
            </v:shape>
            <v:shape id="_x0000_s1125" type="#_x0000_t75" style="position:absolute;left:4495;top:-1185;width:475;height:498">
              <v:imagedata r:id="rId53" o:title=""/>
            </v:shape>
            <v:shape id="_x0000_s1124" type="#_x0000_t75" style="position:absolute;left:4994;top:-1175;width:160;height:478">
              <v:imagedata r:id="rId54" o:title=""/>
            </v:shape>
            <v:shape id="_x0000_s1123" type="#_x0000_t75" style="position:absolute;left:5222;top:-1185;width:154;height:498">
              <v:imagedata r:id="rId55" o:title=""/>
            </v:shape>
            <v:shape id="_x0000_s1122" type="#_x0000_t75" style="position:absolute;left:5401;top:-1175;width:402;height:478">
              <v:imagedata r:id="rId56" o:title=""/>
            </v:shape>
            <v:shape id="_x0000_s1121" type="#_x0000_t75" style="position:absolute;left:5875;top:-1175;width:337;height:478">
              <v:imagedata r:id="rId57" o:title=""/>
            </v:shape>
            <v:shape id="_x0000_s1120" type="#_x0000_t75" style="position:absolute;left:6239;top:-1175;width:149;height:478">
              <v:imagedata r:id="rId58" o:title=""/>
            </v:shape>
            <v:shape id="_x0000_s1119" type="#_x0000_t75" style="position:absolute;left:6471;top:-1079;width:153;height:382">
              <v:imagedata r:id="rId59" o:title=""/>
            </v:shape>
            <v:shape id="_x0000_s1118" type="#_x0000_t75" style="position:absolute;left:6471;top:-1175;width:153;height:96">
              <v:imagedata r:id="rId60" o:title=""/>
            </v:shape>
            <v:shape id="_x0000_s1117" type="#_x0000_t75" style="position:absolute;left:6650;top:-1175;width:311;height:478">
              <v:imagedata r:id="rId61" o:title=""/>
            </v:shape>
            <v:shape id="_x0000_s1116" type="#_x0000_t75" style="position:absolute;left:6987;top:-1175;width:340;height:478">
              <v:imagedata r:id="rId62" o:title=""/>
            </v:shape>
            <v:shape id="_x0000_s1115" type="#_x0000_t75" style="position:absolute;left:7353;top:-1175;width:304;height:539">
              <v:imagedata r:id="rId63" o:title=""/>
            </v:shape>
            <v:shape id="_x0000_s1114" type="#_x0000_t75" style="position:absolute;left:686;top:-271;width:150;height:310">
              <v:imagedata r:id="rId64" o:title=""/>
            </v:shape>
            <v:shape id="_x0000_s1113" type="#_x0000_t75" style="position:absolute;left:686;top:-353;width:150;height:82">
              <v:imagedata r:id="rId65" o:title=""/>
            </v:shape>
            <v:shape id="_x0000_s1112" type="#_x0000_t75" style="position:absolute;left:856;top:-359;width:310;height:406">
              <v:imagedata r:id="rId66" o:title=""/>
            </v:shape>
            <v:shape id="_x0000_s1111" type="#_x0000_t75" style="position:absolute;left:1186;top:-359;width:492;height:406">
              <v:imagedata r:id="rId67" o:title=""/>
            </v:shape>
            <v:shape id="_x0000_s1110" type="#_x0000_t75" style="position:absolute;left:1698;top:-352;width:144;height:392">
              <v:imagedata r:id="rId68" o:title=""/>
            </v:shape>
            <v:shape id="_x0000_s1109" type="#_x0000_t75" style="position:absolute;left:1864;top:-355;width:229;height:395">
              <v:imagedata r:id="rId69" o:title=""/>
            </v:shape>
            <v:shape id="_x0000_s1108" type="#_x0000_t75" style="position:absolute;left:2114;top:-43;width:250;height:158">
              <v:imagedata r:id="rId70" o:title=""/>
            </v:shape>
            <v:shape id="_x0000_s1107" type="#_x0000_t75" style="position:absolute;left:2114;top:-353;width:64;height:310">
              <v:imagedata r:id="rId71" o:title=""/>
            </v:shape>
            <v:shape id="_x0000_s1106" type="#_x0000_t75" style="position:absolute;left:2287;top:-353;width:64;height:310">
              <v:imagedata r:id="rId72" o:title=""/>
            </v:shape>
            <v:shape id="_x0000_s1105" type="#_x0000_t75" style="position:absolute;left:2201;top:-353;width:64;height:310">
              <v:imagedata r:id="rId73" o:title=""/>
            </v:shape>
            <v:shape id="_x0000_s1104" type="#_x0000_t75" style="position:absolute;left:2380;top:-352;width:159;height:392">
              <v:imagedata r:id="rId74" o:title=""/>
            </v:shape>
            <v:shape id="_x0000_s1103" type="#_x0000_t75" style="position:absolute;left:2559;top:-359;width:147;height:406">
              <v:imagedata r:id="rId75" o:title=""/>
            </v:shape>
            <v:shape id="_x0000_s1102" type="#_x0000_t75" style="position:absolute;left:2781;top:-413;width:395;height:509">
              <v:imagedata r:id="rId76" o:title=""/>
            </v:shape>
            <v:shape id="_x0000_s1101" type="#_x0000_t75" style="position:absolute;left:3197;top:-359;width:147;height:455">
              <v:imagedata r:id="rId77" o:title=""/>
            </v:shape>
            <v:shape id="_x0000_s1100" type="#_x0000_t75" style="position:absolute;left:3365;top:-352;width:198;height:392">
              <v:imagedata r:id="rId78" o:title=""/>
            </v:shape>
            <v:shape id="_x0000_s1099" type="#_x0000_t75" style="position:absolute;left:3585;top:-352;width:158;height:392">
              <v:imagedata r:id="rId79" o:title=""/>
            </v:shape>
            <v:shape id="_x0000_s1098" type="#_x0000_t75" style="position:absolute;left:3766;top:-359;width:312;height:455">
              <v:imagedata r:id="rId80" o:title=""/>
            </v:shape>
            <v:shape id="_x0000_s1097" type="#_x0000_t75" style="position:absolute;left:4099;top:-359;width:308;height:406">
              <v:imagedata r:id="rId81" o:title=""/>
            </v:shape>
            <v:shape id="_x0000_s1096" type="#_x0000_t75" style="position:absolute;left:4418;top:-353;width:298;height:393">
              <v:imagedata r:id="rId82" o:title=""/>
            </v:shape>
            <v:shape id="_x0000_s1095" type="#_x0000_t75" style="position:absolute;left:4780;top:-352;width:147;height:447">
              <v:imagedata r:id="rId83" o:title=""/>
            </v:shape>
            <v:shape id="_x0000_s1094" type="#_x0000_t75" style="position:absolute;left:4988;top:-359;width:353;height:474">
              <v:imagedata r:id="rId84" o:title=""/>
            </v:shape>
            <v:shape id="_x0000_s1093" type="#_x0000_t75" style="position:absolute;left:5351;top:-359;width:294;height:406">
              <v:imagedata r:id="rId85" o:title=""/>
            </v:shape>
            <v:shape id="_x0000_s1092" type="#_x0000_t75" style="position:absolute;left:5666;top:-468;width:158;height:507">
              <v:imagedata r:id="rId86" o:title=""/>
            </v:shape>
            <v:shape id="_x0000_s1091" type="#_x0000_t75" style="position:absolute;left:5902;top:-448;width:151;height:497">
              <v:imagedata r:id="rId87" o:title=""/>
            </v:shape>
            <v:shape id="_x0000_s1090" type="#_x0000_t75" style="position:absolute;left:6069;top:-438;width:214;height:478">
              <v:imagedata r:id="rId88" o:title=""/>
            </v:shape>
            <v:shape id="_x0000_s1089" type="#_x0000_t75" style="position:absolute;left:6343;top:-359;width:337;height:406">
              <v:imagedata r:id="rId89" o:title=""/>
            </v:shape>
            <v:shape id="_x0000_s1088" type="#_x0000_t75" style="position:absolute;left:6690;top:-353;width:137;height:392">
              <v:imagedata r:id="rId90" o:title=""/>
            </v:shape>
            <v:shape id="_x0000_s1087" type="#_x0000_t75" style="position:absolute;left:6895;top:-359;width:308;height:406">
              <v:imagedata r:id="rId91" o:title=""/>
            </v:shape>
            <v:shape id="_x0000_s1086" type="#_x0000_t75" style="position:absolute;left:7221;top:-105;width:150;height:144">
              <v:imagedata r:id="rId92" o:title=""/>
            </v:shape>
            <v:shape id="_x0000_s1085" type="#_x0000_t75" style="position:absolute;left:7221;top:-353;width:150;height:248">
              <v:imagedata r:id="rId93" o:title=""/>
            </v:shape>
            <v:shape id="_x0000_s1084" type="#_x0000_t75" style="position:absolute;left:7308;top:-359;width:231;height:406">
              <v:imagedata r:id="rId94" o:title=""/>
            </v:shape>
            <v:shape id="_x0000_s1083" type="#_x0000_t75" style="position:absolute;left:7559;top:-352;width:398;height:392">
              <v:imagedata r:id="rId95" o:title=""/>
            </v:shape>
            <v:shape id="_x0000_s1082" type="#_x0000_t75" style="position:absolute;left:8036;top:-442;width:146;height:485">
              <v:imagedata r:id="rId96" o:title=""/>
            </v:shape>
            <v:shape id="_x0000_s1081" type="#_x0000_t75" style="position:absolute;left:8203;top:-359;width:475;height:406">
              <v:imagedata r:id="rId97" o:title=""/>
            </v:shape>
            <v:shape id="_x0000_s1080" type="#_x0000_t75" style="position:absolute;left:8698;top:-271;width:150;height:310">
              <v:imagedata r:id="rId98" o:title=""/>
            </v:shape>
            <v:shape id="_x0000_s1079" type="#_x0000_t75" style="position:absolute;left:8698;top:-359;width:476;height:406">
              <v:imagedata r:id="rId99" o:title=""/>
            </v:shape>
            <v:shape id="_x0000_s1078" type="#_x0000_t75" style="position:absolute;left:9193;top:-105;width:150;height:144">
              <v:imagedata r:id="rId92" o:title=""/>
            </v:shape>
            <v:shape id="_x0000_s1077" type="#_x0000_t75" style="position:absolute;left:9193;top:-353;width:150;height:248">
              <v:imagedata r:id="rId100" o:title=""/>
            </v:shape>
            <v:shape id="_x0000_s1076" type="#_x0000_t75" style="position:absolute;left:9279;top:-359;width:231;height:406">
              <v:imagedata r:id="rId101" o:title=""/>
            </v:shape>
            <v:shape id="_x0000_s1075" type="#_x0000_t75" style="position:absolute;left:9531;top:-359;width:256;height:406">
              <v:imagedata r:id="rId102" o:title=""/>
            </v:shape>
            <v:shape id="_x0000_s1074" type="#_x0000_t75" style="position:absolute;left:4487;top:-1193;width:1908;height:513">
              <v:imagedata r:id="rId103" o:title=""/>
            </v:shape>
            <v:shape id="_x0000_s1073" style="position:absolute;left:6471;top:-1175;width:1186;height:539" coordorigin="6471,-1175" coordsize="1186,539" o:spt="100" adj="0,,0" path="m6624,-697r-16,l6591,-697r-17,l6558,-697r,-77l6558,-850r,-76l6558,-1003r,-76l6551,-1079r-6,l6538,-1079r,76l6538,-926r,76l6538,-774r,77l6521,-697r-16,l6488,-697r-17,l6471,-777r,-79l6471,-936r,-80l6471,-1095r,-80l6510,-1175r38,l6586,-1175r38,l6624,-1095r,79l6624,-936r,80l6624,-777r,80xm6651,-1175r16,l6684,-1175r17,l6718,-1175r12,1l6742,-1173r9,3l6760,-1167r9,6l6777,-1154r4,10l6786,-1134r4,12l6791,-1107r1,12l6793,-1080r1,18l6794,-1041r,10l6794,-1020r,10l6794,-1000r,22l6793,-960r-2,15l6789,-933r-3,14l6779,-908r-9,7l6761,-893r-12,4l6735,-889r-6,l6723,-889r-6,l6717,-841r,48l6717,-745r,48l6700,-697r-16,l6667,-697r-16,l6651,-777r,-79l6651,-936r,-79l6651,-1095r,-80xm6717,-1093r,30l6717,-1032r,30l6717,-971r2,l6721,-971r1,l6728,-971r5,-3l6735,-980r2,-5l6738,-997r,-17l6738,-1028r,-13l6738,-1054r,-16l6737,-1081r-3,-5l6732,-1091r-6,-2l6717,-1093xm6961,-697r-14,l6934,-697r-14,l6906,-697r,-54l6906,-806r,-54l6906,-914r-9,54l6888,-806r-8,55l6871,-697r-14,l6842,-697r-14,l6813,-697r,-80l6813,-856r,-80l6813,-1016r,-79l6813,-1175r14,l6841,-1175r14,l6869,-1175r,54l6869,-1067r,54l6869,-959r9,-54l6887,-1067r10,-54l6906,-1175r14,l6934,-1175r13,l6961,-1175r,80l6961,-1016r,80l6961,-856r,79l6961,-697xm6988,-1175r28,l7043,-1175r28,l7099,-1175r,24l7099,-1127r,24l7099,-1079r-11,l7077,-1079r-12,l7054,-1079r,23l7054,-1034r,23l7054,-988r11,l7075,-988r10,l7096,-988r,22l7096,-943r,23l7096,-898r-11,l7075,-898r-10,l7054,-898r,27l7054,-845r,26l7054,-793r13,l7079,-793r12,l7103,-793r,24l7103,-745r,24l7103,-697r-29,l7045,-697r-28,l6988,-697r,-80l6988,-856r,-80l6988,-1015r,-80l6988,-1175xm7327,-1175r,80l7327,-1015r,79l7327,-856r,79l7327,-697r-14,l7298,-697r-14,l7269,-697r,-81l7269,-858r,-81l7269,-1020r-6,81l7257,-858r-5,80l7246,-697r-10,l7225,-697r-10,l7205,-697r-6,-79l7192,-855r-6,-78l7180,-1012r,79l7180,-855r,79l7180,-697r-14,l7151,-697r-14,l7122,-697r,-80l7122,-856r,-80l7122,-1015r,-80l7122,-1175r22,l7165,-1175r22,l7208,-1175r2,23l7212,-1128r2,27l7216,-1073r2,31l7221,-1012r2,30l7225,-952r4,-55l7233,-1063r4,-56l7241,-1175r21,l7284,-1175r22,l7327,-1175xm7509,-809r-1,25l7507,-763r-3,17l7501,-732r-4,15l7489,-707r-10,4l7470,-700r-11,1l7446,-698r-15,1l7412,-697r-20,l7373,-697r-19,l7354,-777r,-79l7354,-936r,-80l7354,-1095r,-80l7370,-1175r17,l7404,-1175r17,l7421,-1134r,41l7421,-1052r,41l7424,-1011r3,l7431,-1011r14,l7458,-1009r10,2l7477,-1004r11,4l7496,-990r5,15l7504,-961r3,16l7508,-925r1,23l7509,-879r,24l7509,-832r,23xm7442,-823r,-18l7442,-858r,-17l7442,-892r,-20l7441,-925r-2,-4l7437,-933r-6,-3l7421,-936r,39l7421,-858r,39l7421,-779r8,l7435,-782r3,-4l7441,-789r1,-13l7442,-823xm7598,-697r-17,l7564,-697r-16,l7531,-697r,-80l7531,-856r,-80l7531,-1016r,-79l7531,-1175r17,l7564,-1175r17,l7598,-1175r,80l7598,-1016r,80l7598,-856r,79l7598,-697xm7657,-791r,11l7657,-769r,10l7657,-748r,16l7656,-717r-1,13l7653,-693r-3,15l7645,-666r-7,10l7631,-646r-7,7l7615,-636r,-11l7615,-659r,-11l7621,-677r4,-9l7625,-697r-3,l7618,-697r-3,l7615,-720r,-24l7615,-767r,-24l7625,-791r11,l7647,-791r10,xe" filled="f" strokecolor="#964605">
              <v:stroke joinstyle="round"/>
              <v:formulas/>
              <v:path arrowok="t" o:connecttype="segments"/>
            </v:shape>
            <v:shape id="_x0000_s1072" type="#_x0000_t75" style="position:absolute;left:678;top:-367;width:1423;height:421">
              <v:imagedata r:id="rId104" o:title=""/>
            </v:shape>
            <v:shape id="_x0000_s1071" type="#_x0000_t75" style="position:absolute;left:2107;top:-475;width:5775;height:598">
              <v:imagedata r:id="rId105" o:title=""/>
            </v:shape>
            <v:shape id="_x0000_s1070" style="position:absolute;left:7893;top:-442;width:785;height:489" coordorigin="7893,-442" coordsize="785,489" o:spt="100" adj="0,,0" path="m7957,40r-16,l7925,40r-16,l7893,40r,-79l7893,-117r,-78l7893,-274r,-78l7909,-352r16,l7941,-352r16,l7957,-274r,79l7957,-117r,78l7957,40xm8119,-41r,-50l8119,-141r,-50l8119,-241r,-17l8118,-269r,-4l8117,-282r-3,-5l8109,-287r-4,l8102,-282r-1,9l8100,-268r,10l8100,-241r,47l8100,-147r,47l8100,-53r,22l8103,-20r6,l8115,-20r4,-7l8119,-41xm8134,-352r20,5l8168,-335r9,22l8181,-283r1,17l8182,-249r,19l8182,-211r,24l8182,-163r,24l8182,-116r,31l8181,-60r-1,20l8177,-25r-9,30l8153,26r-19,13l8109,43r-14,l8086,43r-4,-1l8073,40r-8,-5l8059,27r-6,-11l8047,4r-4,-14l8040,-25r-2,-14l8037,-57r-1,-21l8036,-102r,-58l8036,-217r,-58l8036,-332r1,-23l8041,-376r5,-19l8054,-411r9,-14l8073,-434r12,-6l8099,-442r7,l8118,-441r14,2l8147,-437r9,1l8161,-436r5,l8171,-437r4,-2l8175,-424r,16l8175,-393r,15l8170,-375r-4,1l8163,-374r-6,l8149,-375r-10,-1l8128,-377r-7,-1l8116,-378r-9,l8102,-371r-2,16l8099,-351r,13l8099,-317r8,-15l8115,-343r9,-7l8134,-352xm8349,-149r-20,l8308,-149r-21,l8267,-149r,21l8267,-107r,21l8267,-65r,18l8267,-35r2,5l8270,-25r3,2l8277,-23r5,l8285,-26r1,-7l8288,-40r1,-13l8289,-72r,-13l8289,-98r,-13l8289,-124r15,l8319,-124r15,l8349,-124r,10l8349,-105r,10l8349,-78r,15l8348,-50r-1,11l8345,-29r-2,10l8339,-8r-4,10l8331,13r-6,9l8319,29r-6,6l8303,43r-11,4l8278,47r-13,l8252,43r-10,-7l8232,28r-8,-10l8218,6r-4,-10l8211,-14r-3,-11l8206,-36r-1,-13l8204,-64r-1,-18l8203,-103r,-28l8203,-160r,-28l8203,-217r,-24l8205,-263r2,-19l8210,-298r5,-14l8220,-324r7,-10l8235,-343r8,-7l8253,-355r10,-3l8273,-359r13,1l8298,-354r11,6l8318,-340r8,10l8333,-318r5,14l8342,-289r3,17l8348,-252r1,24l8349,-201r,13l8349,-175r,13l8349,-149xm8285,-213r,-9l8285,-232r,-9l8285,-262r,-13l8284,-281r-1,-6l8280,-289r-3,l8272,-289r-3,2l8268,-282r,5l8267,-268r,12l8267,-241r,9l8267,-222r,9l8273,-213r6,l8285,-213xm8483,-170r10,6l8501,-156r4,12l8508,-134r3,12l8512,-108r,17l8512,-72r,16l8511,-43r-2,10l8507,-20r-4,12l8497,4r-6,13l8483,26r-11,5l8461,37r-11,3l8437,40r-18,-2l8404,33r-12,-9l8383,12r-6,-17l8372,-28r-3,-28l8368,-90r,-10l8368,-109r,-10l8383,-119r15,l8413,-119r16,l8429,-105r,14l8429,-77r,13l8429,-44r3,10l8440,-34r4,l8447,-37r1,-6l8450,-48r1,-10l8451,-70r1,-17l8452,-95r,-8l8452,-111r,-12l8449,-131r-4,-4l8441,-139r-8,-3l8420,-142r,-13l8420,-169r,-14l8420,-197r2,l8423,-197r2,l8434,-197r6,-1l8442,-198r3,-1l8447,-202r2,-5l8451,-212r1,-8l8452,-231r,-3l8452,-237r,-2l8452,-256r-1,-11l8449,-271r-2,-5l8444,-278r-4,l8433,-278r-4,8l8429,-252r,11l8429,-231r,11l8413,-220r-15,l8383,-220r-15,l8368,-226r,-6l8368,-238r1,-28l8372,-291r5,-19l8384,-326r10,-11l8406,-345r15,-5l8438,-352r17,2l8470,-346r12,8l8492,-327r8,15l8505,-295r3,21l8510,-249r-1,16l8508,-218r-2,12l8504,-197r-4,12l8493,-176r-10,6xm8678,-214r,24l8678,-166r,24l8678,-119r-1,25l8677,-73r-1,18l8675,-41r-2,12l8670,-17r-3,11l8663,5r-6,14l8648,30r-9,6l8629,43r-11,4l8605,47r-14,l8579,44r-10,-6l8560,32r-8,-9l8547,12,8543,2r-3,-10l8537,-19r-2,-12l8533,-45r-1,-17l8532,-82r-1,-24l8531,-131r,-25l8531,-181r,-25l8532,-232r1,-22l8535,-274r3,-17l8542,-306r5,-13l8553,-330r8,-10l8569,-348r10,-6l8590,-358r12,-1l8617,-359r12,4l8639,-347r11,8l8658,-328r5,12l8667,-306r3,10l8673,-286r2,10l8676,-265r1,14l8677,-234r1,20xm8614,-244r,-20l8613,-277r-1,-5l8611,-287r-3,-2l8605,-289r-4,l8598,-287r-1,5l8596,-277r-1,13l8595,-244r,44l8595,-156r,45l8595,-67r,18l8596,-37r1,6l8598,-26r3,3l8604,-23r4,l8611,-25r1,-5l8613,-35r1,-11l8614,-63r,-45l8614,-153r,-46l8614,-244xe" filled="f" strokecolor="#964605">
              <v:stroke joinstyle="round"/>
              <v:formulas/>
              <v:path arrowok="t" o:connecttype="segments"/>
            </v:shape>
            <v:shape id="_x0000_s1069" type="#_x0000_t75" style="position:absolute;left:8691;top:-367;width:1104;height:421">
              <v:imagedata r:id="rId106" o:title=""/>
            </v:shape>
            <v:shape id="_x0000_s1068" type="#_x0000_t75" style="position:absolute;left:9864;top:-271;width:150;height:310">
              <v:imagedata r:id="rId107" o:title=""/>
            </v:shape>
            <v:shape id="_x0000_s1067" type="#_x0000_t75" style="position:absolute;left:9864;top:-353;width:150;height:82">
              <v:imagedata r:id="rId108" o:title=""/>
            </v:shape>
            <v:shape id="_x0000_s1066" type="#_x0000_t75" style="position:absolute;left:10035;top:-359;width:146;height:406">
              <v:imagedata r:id="rId109" o:title=""/>
            </v:shape>
            <v:shape id="_x0000_s1065" type="#_x0000_t75" style="position:absolute;left:10202;top:-359;width:678;height:474">
              <v:imagedata r:id="rId110" o:title=""/>
            </v:shape>
            <v:shape id="_x0000_s1064" type="#_x0000_t75" style="position:absolute;left:10900;top:-105;width:150;height:144">
              <v:imagedata r:id="rId111" o:title=""/>
            </v:shape>
            <v:shape id="_x0000_s1063" type="#_x0000_t75" style="position:absolute;left:10900;top:-353;width:150;height:248">
              <v:imagedata r:id="rId112" o:title=""/>
            </v:shape>
            <v:shape id="_x0000_s1062" type="#_x0000_t75" style="position:absolute;left:10986;top:-353;width:245;height:393">
              <v:imagedata r:id="rId113" o:title=""/>
            </v:shape>
            <v:shape id="_x0000_s1061" type="#_x0000_t75" style="position:absolute;left:11252;top:-352;width:144;height:392">
              <v:imagedata r:id="rId114" o:title=""/>
            </v:shape>
            <v:shape id="_x0000_s1060" type="#_x0000_t75" style="position:absolute;left:11418;top:-272;width:49;height:97">
              <v:imagedata r:id="rId115" o:title=""/>
            </v:shape>
            <v:shape id="_x0000_s1059" type="#_x0000_t75" style="position:absolute;left:11418;top:-58;width:49;height:98">
              <v:imagedata r:id="rId116" o:title=""/>
            </v:shape>
            <v:shape id="_x0000_s1058" type="#_x0000_t75" style="position:absolute;left:9857;top:-367;width:1030;height:489">
              <v:imagedata r:id="rId117" o:title=""/>
            </v:shape>
            <v:shape id="_x0000_s1057" style="position:absolute;left:10900;top:-352;width:567;height:392" coordorigin="10900,-352" coordsize="567,392" o:spt="100" adj="0,,0" path="m11050,40r-16,l11018,40r-16,l10986,40r,-36l10986,-32r,-37l10986,-105r-7,l10971,-105r-7,l10964,-69r,37l10964,4r,36l10948,40r-16,l10916,40r-16,l10900,-39r,-78l10900,-195r,-79l10900,-352r16,l10932,-352r16,l10964,-352r,35l10964,-281r,35l10964,-211r7,l10979,-211r7,l10986,-246r,-35l10986,-317r,-35l11002,-352r16,l11034,-352r16,l11050,-274r,79l11050,-117r,78l11050,40xm11231,40r-14,l11203,40r-14,l11175,40r,-53l11175,-66r,-53l11175,-172r-11,53l11153,-66r-11,53l11131,40r-15,l11102,40r-15,l11073,40r,-79l11073,-117r,-78l11073,-274r,-78l11087,-352r13,l11114,-352r14,l11128,-299r,52l11128,-194r,52l11139,-194r11,-53l11161,-299r11,-53l11187,-352r14,l11216,-352r15,l11231,-274r,79l11231,-117r,78l11231,40xm11396,40r-16,l11364,40r-16,l11332,40r,-39l11332,-37r,-39l11332,-114r-8,l11318,-111r-3,6l11312,-98r-1,12l11311,-68r,27l11311,-14r,27l11311,40r-15,l11282,40r-15,l11252,40r,-23l11252,-6r,-23l11252,-52r1,-16l11253,-82r1,-12l11254,-103r2,-10l11259,-121r5,-6l11269,-133r8,-6l11289,-145r-15,-2l11264,-155r-5,-14l11256,-181r-2,-17l11253,-218r-1,-24l11254,-269r3,-23l11263,-311r8,-15l11282,-337r17,-8l11321,-350r28,-2l11361,-352r11,l11384,-352r12,l11396,-274r,79l11396,-117r,78l11396,40xm11332,-182r,-24l11332,-229r,-23l11332,-276r-2,l11328,-276r-2,l11321,-276r-3,3l11315,-268r-3,5l11311,-251r,18l11311,-231r,1l11311,-228r,19l11312,-197r3,6l11318,-185r6,3l11332,-182xm11467,-271r,24l11467,-223r,25l11467,-174r-12,l11443,-174r-12,l11419,-174r,-24l11419,-223r,-24l11419,-271r12,l11443,-271r12,l11467,-271xm11467,-58r,25l11467,-9r,24l11467,40r-12,l11443,40r-12,l11419,40r,-25l11419,-9r,-24l11419,-58r12,l11443,-58r12,l11467,-58xe" filled="f" strokecolor="#964605">
              <v:stroke joinstyle="round"/>
              <v:formulas/>
              <v:path arrowok="t" o:connecttype="segments"/>
            </v:shape>
            <v:shape id="_x0000_s1056" style="position:absolute;left:398;top:136;width:11110;height:6683" coordorigin="398,136" coordsize="11110,6683" path="m11508,136r-120,l11388,256r,6443l518,6699r,-6443l11388,256r,-120l518,136r-120,l398,256r,6443l398,6819r120,l11388,6819r120,l11508,6699r,-6443l11508,136xe" fillcolor="#630" stroked="f">
              <v:path arrowok="t"/>
            </v:shape>
            <w10:wrap anchorx="page"/>
          </v:group>
        </w:pict>
      </w:r>
      <w:r w:rsidR="00C37460">
        <w:rPr>
          <w:color w:val="FF0000"/>
        </w:rPr>
        <w:t>ЗАПОМНИТЕ:</w:t>
      </w:r>
      <w:r w:rsidR="00C37460">
        <w:rPr>
          <w:color w:val="FF0000"/>
          <w:spacing w:val="1"/>
        </w:rPr>
        <w:t xml:space="preserve"> </w:t>
      </w:r>
      <w:r w:rsidR="00C37460">
        <w:rPr>
          <w:color w:val="938953"/>
        </w:rPr>
        <w:t>Дом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-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это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не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просто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стены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и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крыша.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Дом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-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совокупность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различных механизмов и приспособлений, каждое из которых может стать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причиной несчастного случая, повлечь за неверным их использованием</w:t>
      </w:r>
      <w:r w:rsidR="00C37460">
        <w:rPr>
          <w:color w:val="938953"/>
          <w:spacing w:val="1"/>
        </w:rPr>
        <w:t xml:space="preserve"> </w:t>
      </w:r>
      <w:r w:rsidR="00C37460">
        <w:rPr>
          <w:color w:val="938953"/>
        </w:rPr>
        <w:t>неприятные</w:t>
      </w:r>
      <w:r w:rsidR="00C37460">
        <w:rPr>
          <w:color w:val="938953"/>
          <w:spacing w:val="-3"/>
        </w:rPr>
        <w:t xml:space="preserve"> </w:t>
      </w:r>
      <w:r w:rsidR="00C37460">
        <w:rPr>
          <w:color w:val="938953"/>
        </w:rPr>
        <w:t>последствия.</w:t>
      </w:r>
    </w:p>
    <w:p w:rsidR="00EB12DB" w:rsidRDefault="00C37460">
      <w:pPr>
        <w:spacing w:before="1" w:line="320" w:lineRule="exact"/>
        <w:ind w:left="2012" w:right="220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365F91"/>
          <w:sz w:val="28"/>
        </w:rPr>
        <w:t>УРОК</w:t>
      </w:r>
      <w:r>
        <w:rPr>
          <w:rFonts w:ascii="Arial" w:hAnsi="Arial"/>
          <w:b/>
          <w:color w:val="365F91"/>
          <w:spacing w:val="-1"/>
          <w:sz w:val="28"/>
        </w:rPr>
        <w:t xml:space="preserve"> </w:t>
      </w:r>
      <w:r>
        <w:rPr>
          <w:rFonts w:ascii="Arial" w:hAnsi="Arial"/>
          <w:b/>
          <w:color w:val="365F91"/>
          <w:sz w:val="28"/>
        </w:rPr>
        <w:t>№</w:t>
      </w:r>
      <w:r>
        <w:rPr>
          <w:rFonts w:ascii="Arial" w:hAnsi="Arial"/>
          <w:b/>
          <w:color w:val="365F91"/>
          <w:spacing w:val="-2"/>
          <w:sz w:val="28"/>
        </w:rPr>
        <w:t xml:space="preserve"> </w:t>
      </w:r>
      <w:r>
        <w:rPr>
          <w:rFonts w:ascii="Arial" w:hAnsi="Arial"/>
          <w:b/>
          <w:color w:val="365F91"/>
          <w:sz w:val="28"/>
        </w:rPr>
        <w:t>2.</w:t>
      </w:r>
    </w:p>
    <w:p w:rsidR="00EB12DB" w:rsidRDefault="00C37460">
      <w:pPr>
        <w:pStyle w:val="a3"/>
        <w:spacing w:line="242" w:lineRule="auto"/>
        <w:ind w:left="226" w:right="425" w:firstLine="259"/>
        <w:jc w:val="both"/>
        <w:rPr>
          <w:b/>
        </w:rPr>
      </w:pPr>
      <w:r>
        <w:t>Каждая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догадывается,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явных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скрытых</w:t>
      </w:r>
      <w:r>
        <w:rPr>
          <w:b/>
          <w:spacing w:val="1"/>
        </w:rPr>
        <w:t xml:space="preserve"> </w:t>
      </w:r>
      <w:r>
        <w:rPr>
          <w:b/>
        </w:rPr>
        <w:t>опасностей</w:t>
      </w:r>
      <w:r>
        <w:rPr>
          <w:b/>
          <w:spacing w:val="1"/>
        </w:rPr>
        <w:t xml:space="preserve"> </w:t>
      </w:r>
      <w:r>
        <w:t>поджидает</w:t>
      </w:r>
      <w:r>
        <w:rPr>
          <w:spacing w:val="1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 дома, в детсаду, да и в любом другом месте. Мы не можем постоянно находиться с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rPr>
          <w:b/>
        </w:rPr>
        <w:t>правилам безопасности.</w:t>
      </w:r>
    </w:p>
    <w:p w:rsidR="00EB12DB" w:rsidRDefault="00C37460">
      <w:pPr>
        <w:pStyle w:val="a3"/>
        <w:ind w:left="226" w:right="424" w:firstLine="259"/>
        <w:jc w:val="both"/>
      </w:pPr>
      <w:r>
        <w:t>Проще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27"/>
        </w:rPr>
        <w:t xml:space="preserve"> </w:t>
      </w:r>
      <w:r>
        <w:t>малыша,</w:t>
      </w:r>
      <w:r>
        <w:rPr>
          <w:spacing w:val="25"/>
        </w:rPr>
        <w:t xml:space="preserve"> </w:t>
      </w:r>
      <w:r>
        <w:t>наперед</w:t>
      </w:r>
      <w:r>
        <w:rPr>
          <w:spacing w:val="26"/>
        </w:rPr>
        <w:t xml:space="preserve"> </w:t>
      </w:r>
      <w:r>
        <w:t>проанализировать,</w:t>
      </w:r>
      <w:r>
        <w:rPr>
          <w:spacing w:val="27"/>
        </w:rPr>
        <w:t xml:space="preserve"> </w:t>
      </w:r>
      <w:r>
        <w:t>какие</w:t>
      </w:r>
      <w:r>
        <w:rPr>
          <w:spacing w:val="26"/>
        </w:rPr>
        <w:t xml:space="preserve"> </w:t>
      </w:r>
      <w:r>
        <w:t>неприятности</w:t>
      </w:r>
      <w:r>
        <w:rPr>
          <w:spacing w:val="25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произойти,</w:t>
      </w:r>
      <w:r>
        <w:rPr>
          <w:spacing w:val="26"/>
        </w:rPr>
        <w:t xml:space="preserve"> </w:t>
      </w:r>
      <w:r>
        <w:t>дабы</w:t>
      </w:r>
      <w:r>
        <w:rPr>
          <w:spacing w:val="-62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упредить.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чем</w:t>
      </w:r>
      <w:r>
        <w:rPr>
          <w:spacing w:val="66"/>
        </w:rPr>
        <w:t xml:space="preserve"> </w:t>
      </w:r>
      <w:r>
        <w:t>потом</w:t>
      </w:r>
      <w:r>
        <w:rPr>
          <w:spacing w:val="66"/>
        </w:rPr>
        <w:t xml:space="preserve"> </w:t>
      </w:r>
      <w:r>
        <w:t>"разгребать"</w:t>
      </w:r>
      <w:r>
        <w:rPr>
          <w:spacing w:val="1"/>
        </w:rPr>
        <w:t xml:space="preserve"> </w:t>
      </w:r>
      <w:r>
        <w:t>последствия.</w:t>
      </w:r>
    </w:p>
    <w:p w:rsidR="00EB12DB" w:rsidRDefault="00C37460">
      <w:pPr>
        <w:pStyle w:val="1"/>
        <w:ind w:left="2108" w:right="2237" w:hanging="60"/>
        <w:rPr>
          <w:rFonts w:ascii="Times New Roman" w:hAnsi="Times New Roman"/>
        </w:rPr>
      </w:pPr>
      <w:r>
        <w:rPr>
          <w:rFonts w:ascii="Times New Roman" w:hAnsi="Times New Roman"/>
          <w:color w:val="E26C09"/>
        </w:rPr>
        <w:t>ДОМАШНЕЕ ЗАДАНИЕ ДЛЯ ОБУЧЕНИЯ МАЛЫША</w:t>
      </w:r>
      <w:r>
        <w:rPr>
          <w:rFonts w:ascii="Times New Roman" w:hAnsi="Times New Roman"/>
          <w:color w:val="E26C09"/>
          <w:spacing w:val="-67"/>
        </w:rPr>
        <w:t xml:space="preserve"> </w:t>
      </w:r>
      <w:r>
        <w:rPr>
          <w:rFonts w:ascii="Times New Roman" w:hAnsi="Times New Roman"/>
          <w:color w:val="E26C09"/>
        </w:rPr>
        <w:t>ПРАВИЛАМ</w:t>
      </w:r>
      <w:r>
        <w:rPr>
          <w:rFonts w:ascii="Times New Roman" w:hAnsi="Times New Roman"/>
          <w:color w:val="E26C09"/>
          <w:spacing w:val="-2"/>
        </w:rPr>
        <w:t xml:space="preserve"> </w:t>
      </w:r>
      <w:r>
        <w:rPr>
          <w:rFonts w:ascii="Times New Roman" w:hAnsi="Times New Roman"/>
          <w:color w:val="E26C09"/>
        </w:rPr>
        <w:t>БЕЗОПАСНОГО</w:t>
      </w:r>
      <w:r>
        <w:rPr>
          <w:rFonts w:ascii="Times New Roman" w:hAnsi="Times New Roman"/>
          <w:color w:val="E26C09"/>
          <w:spacing w:val="-1"/>
        </w:rPr>
        <w:t xml:space="preserve"> </w:t>
      </w:r>
      <w:r>
        <w:rPr>
          <w:rFonts w:ascii="Times New Roman" w:hAnsi="Times New Roman"/>
          <w:color w:val="E26C09"/>
        </w:rPr>
        <w:t>ПОВЕДЕНИЯ</w:t>
      </w:r>
      <w:r>
        <w:rPr>
          <w:rFonts w:ascii="Times New Roman" w:hAnsi="Times New Roman"/>
          <w:color w:val="E26C09"/>
          <w:spacing w:val="-2"/>
        </w:rPr>
        <w:t xml:space="preserve"> </w:t>
      </w:r>
      <w:r>
        <w:rPr>
          <w:rFonts w:ascii="Times New Roman" w:hAnsi="Times New Roman"/>
          <w:color w:val="E26C09"/>
        </w:rPr>
        <w:t>В</w:t>
      </w:r>
      <w:r>
        <w:rPr>
          <w:rFonts w:ascii="Times New Roman" w:hAnsi="Times New Roman"/>
          <w:color w:val="E26C09"/>
          <w:spacing w:val="-3"/>
        </w:rPr>
        <w:t xml:space="preserve"> </w:t>
      </w:r>
      <w:r>
        <w:rPr>
          <w:rFonts w:ascii="Times New Roman" w:hAnsi="Times New Roman"/>
          <w:color w:val="E26C09"/>
        </w:rPr>
        <w:t>БЫТУ</w:t>
      </w:r>
    </w:p>
    <w:p w:rsidR="00EB12DB" w:rsidRDefault="00C37460">
      <w:pPr>
        <w:pStyle w:val="a3"/>
        <w:ind w:left="226" w:right="420" w:firstLine="259"/>
        <w:jc w:val="both"/>
      </w:pPr>
      <w:r>
        <w:t>Можно предложить ребенку обойти квартиру, отмечая ярким цветом или словом "опасные"</w:t>
      </w:r>
      <w:r>
        <w:rPr>
          <w:spacing w:val="1"/>
        </w:rPr>
        <w:t xml:space="preserve"> </w:t>
      </w:r>
      <w:r>
        <w:t xml:space="preserve">зоны. Каждую </w:t>
      </w:r>
      <w:r>
        <w:rPr>
          <w:b/>
        </w:rPr>
        <w:t xml:space="preserve">зону необходимо </w:t>
      </w:r>
      <w:r>
        <w:t xml:space="preserve">будет </w:t>
      </w:r>
      <w:r>
        <w:rPr>
          <w:b/>
        </w:rPr>
        <w:t>описать</w:t>
      </w:r>
      <w:r>
        <w:t>, то есть указать на то, почему именно в этой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внимательным.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живые.</w:t>
      </w:r>
      <w:r>
        <w:rPr>
          <w:spacing w:val="1"/>
        </w:rPr>
        <w:t xml:space="preserve"> </w:t>
      </w:r>
      <w:r>
        <w:t>"Оживляет" их и заставляет работать человек. И если Вы сможете научить Вашего ребенка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несчастный</w:t>
      </w:r>
      <w:r>
        <w:rPr>
          <w:spacing w:val="-1"/>
        </w:rPr>
        <w:t xml:space="preserve"> </w:t>
      </w:r>
      <w:r>
        <w:t>случай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исключен.</w:t>
      </w:r>
    </w:p>
    <w:p w:rsidR="00EB12DB" w:rsidRDefault="00EB12DB">
      <w:pPr>
        <w:jc w:val="both"/>
        <w:sectPr w:rsidR="00EB12DB">
          <w:pgSz w:w="11910" w:h="16840"/>
          <w:pgMar w:top="160" w:right="140" w:bottom="280" w:left="340" w:header="720" w:footer="720" w:gutter="0"/>
          <w:cols w:space="720"/>
        </w:sectPr>
      </w:pPr>
    </w:p>
    <w:p w:rsidR="00EB12DB" w:rsidRDefault="001A1B9F">
      <w:pPr>
        <w:pStyle w:val="a3"/>
        <w:ind w:left="215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28FBA161" wp14:editId="586ACD1F">
            <wp:simplePos x="0" y="0"/>
            <wp:positionH relativeFrom="column">
              <wp:posOffset>6129655</wp:posOffset>
            </wp:positionH>
            <wp:positionV relativeFrom="paragraph">
              <wp:posOffset>8890</wp:posOffset>
            </wp:positionV>
            <wp:extent cx="1097280" cy="930910"/>
            <wp:effectExtent l="0" t="0" r="7620" b="2540"/>
            <wp:wrapTight wrapText="bothSides">
              <wp:wrapPolygon edited="0">
                <wp:start x="0" y="0"/>
                <wp:lineTo x="0" y="21217"/>
                <wp:lineTo x="21375" y="21217"/>
                <wp:lineTo x="21375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r="5549"/>
                    <a:stretch/>
                  </pic:blipFill>
                  <pic:spPr bwMode="auto">
                    <a:xfrm>
                      <a:off x="0" y="0"/>
                      <a:ext cx="109728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 wp14:anchorId="6D177085" wp14:editId="374482DF">
            <wp:simplePos x="0" y="0"/>
            <wp:positionH relativeFrom="page">
              <wp:posOffset>3869055</wp:posOffset>
            </wp:positionH>
            <wp:positionV relativeFrom="paragraph">
              <wp:posOffset>1056640</wp:posOffset>
            </wp:positionV>
            <wp:extent cx="3261360" cy="4274820"/>
            <wp:effectExtent l="0" t="0" r="0" b="0"/>
            <wp:wrapTopAndBottom/>
            <wp:docPr id="33" name="image212.jpeg" descr="D:\света\14 группа\картотека игр\Логопеду Комплекс упражнений с массажным мячем\zluchka_kartote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460">
        <w:rPr>
          <w:noProof/>
          <w:lang w:eastAsia="ru-RU"/>
        </w:rPr>
        <w:drawing>
          <wp:anchor distT="0" distB="0" distL="0" distR="0" simplePos="0" relativeHeight="251640320" behindDoc="0" locked="0" layoutInCell="1" allowOverlap="1" wp14:anchorId="5A5D75B5" wp14:editId="4E7992A5">
            <wp:simplePos x="0" y="0"/>
            <wp:positionH relativeFrom="page">
              <wp:posOffset>381000</wp:posOffset>
            </wp:positionH>
            <wp:positionV relativeFrom="paragraph">
              <wp:posOffset>1056640</wp:posOffset>
            </wp:positionV>
            <wp:extent cx="3312160" cy="4267835"/>
            <wp:effectExtent l="0" t="0" r="2540" b="0"/>
            <wp:wrapTopAndBottom/>
            <wp:docPr id="31" name="image211.jpeg" descr="D:\света\14 группа\картотека игр\Логопеду Комплекс упражнений с массажным мячем\zluchka_kartote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161">
        <w:rPr>
          <w:sz w:val="20"/>
        </w:rPr>
      </w:r>
      <w:r w:rsidR="00AF4161">
        <w:rPr>
          <w:sz w:val="20"/>
        </w:rPr>
        <w:pict>
          <v:group id="_x0000_s1026" style="width:456.2pt;height:79.4pt;mso-position-horizontal-relative:char;mso-position-vertical-relative:line" coordsize="10882,1359">
            <v:shape id="_x0000_s1042" style="position:absolute;left:2176;top:800;width:302;height:557" coordorigin="2176,801" coordsize="302,557" path="m2477,801r-301,263l2176,1357r301,-290l2477,801xe" fillcolor="#abbb87" stroked="f">
              <v:path arrowok="t"/>
            </v:shape>
            <v:line id="_x0000_s1041" style="position:absolute" from="2176,1357" to="2477,1067" strokecolor="#abbb87" strokeweight=".14pt"/>
            <v:shape id="_x0000_s1040" style="position:absolute;left:8403;top:800;width:301;height:557" coordorigin="8403,801" coordsize="301,557" path="m8403,801r,266l8704,1357r,-293l8403,801xe" fillcolor="#abbb87" stroked="f">
              <v:path arrowok="t"/>
            </v:shape>
            <v:line id="_x0000_s1039" style="position:absolute" from="8704,1064" to="8403,801" strokecolor="#abbb87" strokeweight=".14pt"/>
            <v:shape id="_x0000_s1038" style="position:absolute;left:8403;top:1;width:2477;height:769" coordorigin="8403,1" coordsize="2477,769" path="m8403,1r301,182l10880,770,10378,534,8403,1xe" fillcolor="#828f68" stroked="f">
              <v:path arrowok="t"/>
            </v:shape>
            <v:line id="_x0000_s1037" style="position:absolute" from="10880,770" to="10378,534" strokecolor="#828f68" strokeweight=".14pt"/>
            <v:shape id="_x0000_s1036" style="position:absolute;left:8403;top:1;width:301;height:476" coordorigin="8403,1" coordsize="301,476" path="m8403,1r,267l8704,477r,-294l8403,1xe" fillcolor="#abbb87" stroked="f">
              <v:path arrowok="t"/>
            </v:shape>
            <v:line id="_x0000_s1035" style="position:absolute" from="8704,183" to="8403,1" strokecolor="#abbb87" strokeweight=".14pt"/>
            <v:shape id="_x0000_s1034" style="position:absolute;left:2176;top:267;width:6528;height:209" coordorigin="2176,268" coordsize="6528,209" path="m8403,268r-5926,l2176,477r6528,l8403,268xe" fillcolor="#737e5c" stroked="f">
              <v:path arrowok="t"/>
            </v:shape>
            <v:line id="_x0000_s1033" style="position:absolute" from="8704,477" to="8403,268" strokecolor="#737e5c" strokeweight=".14pt"/>
            <v:shape id="_x0000_s1032" style="position:absolute;left:2176;top:1;width:302;height:476" coordorigin="2176,1" coordsize="302,476" path="m2477,1l2176,183r,294l2477,268r,-267xe" fillcolor="#abbb87" stroked="f">
              <v:path arrowok="t"/>
            </v:shape>
            <v:line id="_x0000_s1031" style="position:absolute" from="2176,477" to="2477,268" strokecolor="#abbb87" strokeweight=".14pt"/>
            <v:shape id="_x0000_s1030" style="position:absolute;top:1;width:2478;height:769" coordorigin=",1" coordsize="2478,769" path="m2477,1l502,534,,770,2176,183,2477,1xe" fillcolor="#828f68" stroked="f">
              <v:path arrowok="t"/>
            </v:shape>
            <v:line id="_x0000_s1029" style="position:absolute" from="2176,183" to="2477,1" strokecolor="#828f68" strokeweight=".14pt"/>
            <v:shape id="_x0000_s1028" type="#_x0000_t75" style="position:absolute;top:183;width:10880;height:1174">
              <v:imagedata r:id="rId121" o:title=""/>
            </v:shape>
            <v:shape id="_x0000_s1027" type="#_x0000_t202" style="position:absolute;width:10882;height:1359" filled="f" stroked="f">
              <v:textbox inset="0,0,0,0">
                <w:txbxContent>
                  <w:p w:rsidR="001A1B9F" w:rsidRDefault="001A1B9F">
                    <w:pPr>
                      <w:spacing w:before="4"/>
                      <w:rPr>
                        <w:sz w:val="44"/>
                      </w:rPr>
                    </w:pPr>
                  </w:p>
                  <w:p w:rsidR="001A1B9F" w:rsidRDefault="001A1B9F">
                    <w:pPr>
                      <w:ind w:left="2346" w:right="2351"/>
                      <w:jc w:val="center"/>
                      <w:rPr>
                        <w:rFonts w:ascii="Segoe Script" w:hAnsi="Segoe Script"/>
                        <w:b/>
                        <w:sz w:val="36"/>
                      </w:rPr>
                    </w:pPr>
                    <w:r>
                      <w:rPr>
                        <w:rFonts w:ascii="Segoe Script" w:hAnsi="Segoe Script"/>
                        <w:b/>
                        <w:color w:val="00AF50"/>
                        <w:sz w:val="36"/>
                      </w:rPr>
                      <w:t>ИГРАЕМ</w:t>
                    </w:r>
                    <w:r>
                      <w:rPr>
                        <w:rFonts w:ascii="Segoe Script" w:hAnsi="Segoe Script"/>
                        <w:b/>
                        <w:color w:val="00AF50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b/>
                        <w:color w:val="00AF50"/>
                        <w:sz w:val="36"/>
                      </w:rPr>
                      <w:t>ВМЕСТЕ</w:t>
                    </w:r>
                    <w:r>
                      <w:rPr>
                        <w:rFonts w:ascii="Segoe Script" w:hAnsi="Segoe Script"/>
                        <w:b/>
                        <w:color w:val="00AF50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b/>
                        <w:color w:val="00AF50"/>
                        <w:sz w:val="36"/>
                      </w:rPr>
                      <w:t>С</w:t>
                    </w:r>
                    <w:r>
                      <w:rPr>
                        <w:rFonts w:ascii="Segoe Script" w:hAnsi="Segoe Script"/>
                        <w:b/>
                        <w:color w:val="00AF50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b/>
                        <w:color w:val="00AF50"/>
                        <w:sz w:val="36"/>
                      </w:rPr>
                      <w:t>ДЕТЬМИ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B12DB" w:rsidRDefault="00EB12DB">
      <w:pPr>
        <w:pStyle w:val="a3"/>
        <w:rPr>
          <w:sz w:val="20"/>
        </w:rPr>
      </w:pPr>
    </w:p>
    <w:p w:rsidR="00EB12DB" w:rsidRDefault="00EB12DB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5497"/>
        <w:gridCol w:w="5492"/>
      </w:tblGrid>
      <w:tr w:rsidR="00EB12DB" w:rsidTr="0020325A">
        <w:trPr>
          <w:trHeight w:val="5407"/>
        </w:trPr>
        <w:tc>
          <w:tcPr>
            <w:tcW w:w="5497" w:type="dxa"/>
          </w:tcPr>
          <w:p w:rsidR="00EB12DB" w:rsidRDefault="00C37460">
            <w:pPr>
              <w:pStyle w:val="TableParagraph"/>
              <w:spacing w:line="314" w:lineRule="exact"/>
              <w:ind w:left="367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5F4879"/>
                <w:sz w:val="28"/>
              </w:rPr>
              <w:t>РАЗВИВАЕМ</w:t>
            </w:r>
            <w:r>
              <w:rPr>
                <w:rFonts w:ascii="Arial" w:hAnsi="Arial"/>
                <w:b/>
                <w:color w:val="5F4879"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5F4879"/>
                <w:sz w:val="28"/>
              </w:rPr>
              <w:t>МЕЛКУЮ</w:t>
            </w:r>
            <w:r>
              <w:rPr>
                <w:rFonts w:ascii="Arial" w:hAnsi="Arial"/>
                <w:b/>
                <w:color w:val="5F4879"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5F4879"/>
                <w:sz w:val="28"/>
              </w:rPr>
              <w:t>МОТОРИКУ</w:t>
            </w:r>
          </w:p>
          <w:p w:rsidR="00EB12DB" w:rsidRDefault="00C37460">
            <w:pPr>
              <w:pStyle w:val="TableParagraph"/>
              <w:spacing w:before="39"/>
              <w:ind w:left="1195"/>
              <w:jc w:val="both"/>
              <w:rPr>
                <w:b/>
                <w:sz w:val="28"/>
              </w:rPr>
            </w:pPr>
            <w:r>
              <w:rPr>
                <w:b/>
                <w:color w:val="933634"/>
                <w:sz w:val="28"/>
              </w:rPr>
              <w:t>Задания</w:t>
            </w:r>
            <w:r>
              <w:rPr>
                <w:b/>
                <w:color w:val="933634"/>
                <w:spacing w:val="-2"/>
                <w:sz w:val="28"/>
              </w:rPr>
              <w:t xml:space="preserve"> </w:t>
            </w:r>
            <w:r>
              <w:rPr>
                <w:b/>
                <w:color w:val="933634"/>
                <w:sz w:val="28"/>
              </w:rPr>
              <w:t>для детей</w:t>
            </w:r>
            <w:r>
              <w:rPr>
                <w:b/>
                <w:color w:val="933634"/>
                <w:spacing w:val="-4"/>
                <w:sz w:val="28"/>
              </w:rPr>
              <w:t xml:space="preserve"> </w:t>
            </w:r>
            <w:r>
              <w:rPr>
                <w:b/>
                <w:color w:val="933634"/>
                <w:sz w:val="28"/>
              </w:rPr>
              <w:t>4</w:t>
            </w:r>
            <w:r>
              <w:rPr>
                <w:b/>
                <w:color w:val="933634"/>
                <w:spacing w:val="2"/>
                <w:sz w:val="28"/>
              </w:rPr>
              <w:t xml:space="preserve"> </w:t>
            </w:r>
            <w:r>
              <w:rPr>
                <w:b/>
                <w:color w:val="933634"/>
                <w:sz w:val="28"/>
              </w:rPr>
              <w:t>лет:</w:t>
            </w:r>
          </w:p>
          <w:p w:rsidR="00EB12DB" w:rsidRDefault="00C37460">
            <w:pPr>
              <w:pStyle w:val="TableParagraph"/>
              <w:spacing w:before="40"/>
              <w:ind w:left="662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color w:val="006FC0"/>
                <w:sz w:val="28"/>
              </w:rPr>
              <w:t>"Пальчик</w:t>
            </w:r>
            <w:r>
              <w:rPr>
                <w:b/>
                <w:i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006FC0"/>
                <w:sz w:val="28"/>
              </w:rPr>
              <w:t>с</w:t>
            </w:r>
            <w:r>
              <w:rPr>
                <w:b/>
                <w:i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006FC0"/>
                <w:sz w:val="28"/>
              </w:rPr>
              <w:t>носиком</w:t>
            </w:r>
            <w:r>
              <w:rPr>
                <w:b/>
                <w:i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006FC0"/>
                <w:sz w:val="28"/>
              </w:rPr>
              <w:t>здороваются".</w:t>
            </w:r>
          </w:p>
          <w:p w:rsidR="00EB12DB" w:rsidRDefault="00C37460">
            <w:pPr>
              <w:pStyle w:val="TableParagraph"/>
              <w:spacing w:before="31" w:line="268" w:lineRule="auto"/>
              <w:ind w:left="112" w:right="103" w:firstLine="283"/>
              <w:jc w:val="both"/>
              <w:rPr>
                <w:sz w:val="28"/>
              </w:rPr>
            </w:pPr>
            <w:r>
              <w:rPr>
                <w:color w:val="444444"/>
                <w:sz w:val="28"/>
              </w:rPr>
              <w:t>После предварительного показа задания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ребенку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предлагается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закрыть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глаза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коснуться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указательным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пальцем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правой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руки: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а)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кончика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носа;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б)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мочки левого</w:t>
            </w:r>
            <w:r>
              <w:rPr>
                <w:color w:val="444444"/>
                <w:spacing w:val="-5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уха.</w:t>
            </w:r>
          </w:p>
          <w:p w:rsidR="00EB12DB" w:rsidRDefault="00C37460">
            <w:pPr>
              <w:pStyle w:val="TableParagraph"/>
              <w:spacing w:line="268" w:lineRule="auto"/>
              <w:ind w:left="112" w:right="103" w:firstLine="352"/>
              <w:jc w:val="both"/>
              <w:rPr>
                <w:sz w:val="28"/>
              </w:rPr>
            </w:pPr>
            <w:r>
              <w:rPr>
                <w:color w:val="444444"/>
                <w:sz w:val="28"/>
              </w:rPr>
              <w:t>Задание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повторяется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в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той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же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последовательности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другой</w:t>
            </w:r>
            <w:r>
              <w:rPr>
                <w:color w:val="444444"/>
                <w:spacing w:val="-4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рукой.</w:t>
            </w:r>
          </w:p>
          <w:p w:rsidR="00EB12DB" w:rsidRDefault="00C37460">
            <w:pPr>
              <w:pStyle w:val="TableParagraph"/>
              <w:spacing w:line="283" w:lineRule="exact"/>
              <w:ind w:left="112"/>
              <w:jc w:val="both"/>
              <w:rPr>
                <w:sz w:val="28"/>
              </w:rPr>
            </w:pPr>
            <w:r>
              <w:rPr>
                <w:b/>
                <w:i/>
                <w:color w:val="5F4879"/>
                <w:sz w:val="28"/>
              </w:rPr>
              <w:t>Оценка-вывод.</w:t>
            </w:r>
            <w:r>
              <w:rPr>
                <w:b/>
                <w:i/>
                <w:color w:val="5F4879"/>
                <w:spacing w:val="-4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 xml:space="preserve">Правильно     </w:t>
            </w:r>
            <w:r>
              <w:rPr>
                <w:color w:val="444444"/>
                <w:spacing w:val="6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выполненное</w:t>
            </w:r>
          </w:p>
          <w:p w:rsidR="00EB12DB" w:rsidRDefault="00C37460">
            <w:pPr>
              <w:pStyle w:val="TableParagraph"/>
              <w:tabs>
                <w:tab w:val="left" w:pos="3060"/>
                <w:tab w:val="left" w:pos="5240"/>
              </w:tabs>
              <w:ind w:left="112" w:right="100"/>
              <w:jc w:val="both"/>
              <w:rPr>
                <w:sz w:val="28"/>
              </w:rPr>
            </w:pPr>
            <w:r>
              <w:rPr>
                <w:color w:val="444444"/>
                <w:sz w:val="28"/>
              </w:rPr>
              <w:t>задание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-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норма;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если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ребенок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допускает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неточности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(дотрагивается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</w:t>
            </w:r>
            <w:r>
              <w:rPr>
                <w:color w:val="444444"/>
                <w:spacing w:val="7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середины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или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верхней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части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носа,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уха),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это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свидетельствует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о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незрелости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его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координационных</w:t>
            </w:r>
            <w:r>
              <w:rPr>
                <w:color w:val="444444"/>
                <w:sz w:val="28"/>
              </w:rPr>
              <w:tab/>
              <w:t>механизмов</w:t>
            </w:r>
            <w:r>
              <w:rPr>
                <w:color w:val="444444"/>
                <w:sz w:val="28"/>
              </w:rPr>
              <w:tab/>
              <w:t>и</w:t>
            </w:r>
            <w:r>
              <w:rPr>
                <w:color w:val="444444"/>
                <w:spacing w:val="-68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несоответствии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возрастной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норме.</w:t>
            </w:r>
          </w:p>
        </w:tc>
        <w:tc>
          <w:tcPr>
            <w:tcW w:w="5492" w:type="dxa"/>
          </w:tcPr>
          <w:p w:rsidR="00EB12DB" w:rsidRDefault="00C37460">
            <w:pPr>
              <w:pStyle w:val="TableParagraph"/>
              <w:spacing w:line="402" w:lineRule="exact"/>
              <w:ind w:left="123" w:right="82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E26C09"/>
                <w:sz w:val="36"/>
              </w:rPr>
              <w:t>Подбор</w:t>
            </w:r>
            <w:r>
              <w:rPr>
                <w:rFonts w:ascii="Arial" w:hAnsi="Arial"/>
                <w:b/>
                <w:color w:val="E26C09"/>
                <w:spacing w:val="-3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E26C09"/>
                <w:sz w:val="36"/>
              </w:rPr>
              <w:t>подвижных</w:t>
            </w:r>
            <w:r>
              <w:rPr>
                <w:rFonts w:ascii="Arial" w:hAnsi="Arial"/>
                <w:b/>
                <w:color w:val="E26C09"/>
                <w:spacing w:val="-2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E26C09"/>
                <w:sz w:val="36"/>
              </w:rPr>
              <w:t>игр</w:t>
            </w:r>
          </w:p>
          <w:p w:rsidR="00EB12DB" w:rsidRDefault="00C37460">
            <w:pPr>
              <w:pStyle w:val="TableParagraph"/>
              <w:spacing w:before="2"/>
              <w:ind w:left="127" w:right="82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E26C09"/>
                <w:sz w:val="28"/>
              </w:rPr>
              <w:t>для всей семьи для использования в</w:t>
            </w:r>
            <w:r>
              <w:rPr>
                <w:rFonts w:ascii="Arial" w:hAnsi="Arial"/>
                <w:b/>
                <w:color w:val="E26C09"/>
                <w:spacing w:val="-7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E26C09"/>
                <w:sz w:val="28"/>
              </w:rPr>
              <w:t>домашних условиях</w:t>
            </w:r>
          </w:p>
          <w:p w:rsidR="00EB12DB" w:rsidRDefault="00C37460">
            <w:pPr>
              <w:pStyle w:val="TableParagraph"/>
              <w:spacing w:before="182" w:line="366" w:lineRule="exact"/>
              <w:ind w:left="124" w:right="82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365F91"/>
                <w:sz w:val="32"/>
              </w:rPr>
              <w:t>Шустрое</w:t>
            </w:r>
            <w:r>
              <w:rPr>
                <w:rFonts w:ascii="Arial" w:hAnsi="Arial"/>
                <w:b/>
                <w:color w:val="365F91"/>
                <w:spacing w:val="-4"/>
                <w:sz w:val="32"/>
              </w:rPr>
              <w:t xml:space="preserve"> </w:t>
            </w:r>
            <w:r>
              <w:rPr>
                <w:rFonts w:ascii="Arial" w:hAnsi="Arial"/>
                <w:b/>
                <w:color w:val="365F91"/>
                <w:sz w:val="32"/>
              </w:rPr>
              <w:t>перышко</w:t>
            </w:r>
          </w:p>
          <w:p w:rsidR="00EB12DB" w:rsidRDefault="00C37460">
            <w:pPr>
              <w:pStyle w:val="TableParagraph"/>
              <w:ind w:left="127" w:right="83" w:firstLine="4"/>
              <w:jc w:val="center"/>
              <w:rPr>
                <w:sz w:val="24"/>
              </w:rPr>
            </w:pPr>
            <w:r>
              <w:rPr>
                <w:sz w:val="24"/>
              </w:rPr>
              <w:t>Поделите комнату на две части: одна половина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ваша, другая – ребенка. Возьмите перышко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стараясь,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пол. Задача малютки – выдуть перышко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мамину половину комнаты, ваша – на половину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крохи.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чьей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 упадет,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проиграл.</w:t>
            </w:r>
          </w:p>
          <w:p w:rsidR="00EB12DB" w:rsidRDefault="00EB12DB">
            <w:pPr>
              <w:pStyle w:val="TableParagraph"/>
              <w:spacing w:before="3"/>
            </w:pPr>
          </w:p>
          <w:p w:rsidR="00EB12DB" w:rsidRDefault="00C37460">
            <w:pPr>
              <w:pStyle w:val="TableParagraph"/>
              <w:spacing w:line="366" w:lineRule="exact"/>
              <w:ind w:left="124" w:right="82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365F91"/>
                <w:sz w:val="32"/>
              </w:rPr>
              <w:t>Футболисты</w:t>
            </w:r>
          </w:p>
          <w:p w:rsidR="00EB12DB" w:rsidRDefault="00C37460">
            <w:pPr>
              <w:pStyle w:val="TableParagraph"/>
              <w:ind w:left="113" w:right="67"/>
              <w:jc w:val="both"/>
              <w:rPr>
                <w:sz w:val="24"/>
              </w:rPr>
            </w:pPr>
            <w:r>
              <w:rPr>
                <w:sz w:val="24"/>
              </w:rPr>
              <w:t>Выстройте зайчиков, мишек и других зверушек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линии: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мамы,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</w:p>
          <w:p w:rsidR="00EB12DB" w:rsidRDefault="00C37460">
            <w:pPr>
              <w:pStyle w:val="TableParagraph"/>
              <w:ind w:left="113" w:right="66"/>
              <w:jc w:val="both"/>
              <w:rPr>
                <w:sz w:val="24"/>
              </w:rPr>
            </w:pPr>
            <w:r>
              <w:rPr>
                <w:sz w:val="24"/>
              </w:rPr>
              <w:t>– для малютки. Толкайте мячики ногами, обходя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всю линейку.</w:t>
            </w:r>
          </w:p>
        </w:tc>
      </w:tr>
    </w:tbl>
    <w:p w:rsidR="0020325A" w:rsidRPr="0020325A" w:rsidRDefault="0020325A" w:rsidP="0020325A">
      <w:pPr>
        <w:jc w:val="center"/>
        <w:rPr>
          <w:b/>
        </w:rPr>
      </w:pPr>
      <w:r w:rsidRPr="0020325A">
        <w:rPr>
          <w:b/>
        </w:rPr>
        <w:t>Редакторы номера:</w:t>
      </w:r>
    </w:p>
    <w:p w:rsidR="0020325A" w:rsidRPr="0020325A" w:rsidRDefault="0020325A" w:rsidP="0020325A">
      <w:pPr>
        <w:jc w:val="center"/>
      </w:pPr>
      <w:r>
        <w:t>В</w:t>
      </w:r>
      <w:r w:rsidRPr="0020325A">
        <w:t>оспитатель группы</w:t>
      </w:r>
      <w:r>
        <w:t xml:space="preserve"> </w:t>
      </w:r>
      <w:r w:rsidRPr="0020325A">
        <w:t>«</w:t>
      </w:r>
      <w:proofErr w:type="spellStart"/>
      <w:r w:rsidRPr="0020325A">
        <w:t>Светофорчик</w:t>
      </w:r>
      <w:proofErr w:type="spellEnd"/>
      <w:r w:rsidRPr="0020325A">
        <w:t xml:space="preserve">»  Фищук Л.В.. </w:t>
      </w:r>
      <w:r>
        <w:t>В</w:t>
      </w:r>
      <w:r w:rsidRPr="0020325A">
        <w:t>оспитатель группы «Рябинушка» Ниязова Д.А.</w:t>
      </w:r>
      <w:r>
        <w:t xml:space="preserve">, </w:t>
      </w:r>
      <w:proofErr w:type="spellStart"/>
      <w:r>
        <w:t>Вандымова</w:t>
      </w:r>
      <w:proofErr w:type="spellEnd"/>
      <w:r>
        <w:t xml:space="preserve"> О.В., </w:t>
      </w:r>
      <w:proofErr w:type="spellStart"/>
      <w:r>
        <w:t>Лозямова</w:t>
      </w:r>
      <w:proofErr w:type="spellEnd"/>
      <w:r>
        <w:t xml:space="preserve"> М.О. и </w:t>
      </w:r>
      <w:r w:rsidRPr="0020325A">
        <w:t>родители</w:t>
      </w:r>
      <w:r>
        <w:t>.</w:t>
      </w:r>
    </w:p>
    <w:p w:rsidR="0020325A" w:rsidRPr="0020325A" w:rsidRDefault="0020325A" w:rsidP="0020325A">
      <w:pPr>
        <w:jc w:val="center"/>
      </w:pPr>
      <w:r w:rsidRPr="0020325A">
        <w:t xml:space="preserve">Адрес группы МКОУ ХМР «СОШ с. Кышик», </w:t>
      </w:r>
      <w:proofErr w:type="spellStart"/>
      <w:proofErr w:type="gramStart"/>
      <w:r w:rsidRPr="0020325A">
        <w:t>ул</w:t>
      </w:r>
      <w:proofErr w:type="spellEnd"/>
      <w:proofErr w:type="gramEnd"/>
      <w:r w:rsidRPr="0020325A">
        <w:t xml:space="preserve"> Школьная, д. 7, тел. 8(34783) 373325,</w:t>
      </w:r>
    </w:p>
    <w:p w:rsidR="00C37460" w:rsidRDefault="00C37460"/>
    <w:sectPr w:rsidR="00C37460">
      <w:pgSz w:w="11910" w:h="16840"/>
      <w:pgMar w:top="160" w:right="1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2AC1"/>
    <w:multiLevelType w:val="hybridMultilevel"/>
    <w:tmpl w:val="C9E4BCEC"/>
    <w:lvl w:ilvl="0" w:tplc="1CFC796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6208DE0">
      <w:numFmt w:val="bullet"/>
      <w:lvlText w:val="•"/>
      <w:lvlJc w:val="left"/>
      <w:pPr>
        <w:ind w:left="773" w:hanging="360"/>
      </w:pPr>
      <w:rPr>
        <w:rFonts w:hint="default"/>
        <w:lang w:val="ru-RU" w:eastAsia="en-US" w:bidi="ar-SA"/>
      </w:rPr>
    </w:lvl>
    <w:lvl w:ilvl="2" w:tplc="36E2DFF0">
      <w:numFmt w:val="bullet"/>
      <w:lvlText w:val="•"/>
      <w:lvlJc w:val="left"/>
      <w:pPr>
        <w:ind w:left="1186" w:hanging="360"/>
      </w:pPr>
      <w:rPr>
        <w:rFonts w:hint="default"/>
        <w:lang w:val="ru-RU" w:eastAsia="en-US" w:bidi="ar-SA"/>
      </w:rPr>
    </w:lvl>
    <w:lvl w:ilvl="3" w:tplc="739CC702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4" w:tplc="2B56D360"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5" w:tplc="9B6636AC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6" w:tplc="EA5417C6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  <w:lvl w:ilvl="7" w:tplc="7ED8B3BE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8" w:tplc="2EBE9FBA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</w:abstractNum>
  <w:abstractNum w:abstractNumId="1">
    <w:nsid w:val="01413671"/>
    <w:multiLevelType w:val="hybridMultilevel"/>
    <w:tmpl w:val="A6D01E3E"/>
    <w:lvl w:ilvl="0" w:tplc="9956DD16">
      <w:start w:val="1"/>
      <w:numFmt w:val="upperRoman"/>
      <w:lvlText w:val="%1."/>
      <w:lvlJc w:val="left"/>
      <w:pPr>
        <w:ind w:left="5118" w:hanging="248"/>
        <w:jc w:val="right"/>
      </w:pPr>
      <w:rPr>
        <w:rFonts w:ascii="Georgia" w:eastAsia="Georgia" w:hAnsi="Georgia" w:cs="Georgia" w:hint="default"/>
        <w:b/>
        <w:bCs/>
        <w:color w:val="0000FF"/>
        <w:w w:val="100"/>
        <w:sz w:val="24"/>
        <w:szCs w:val="24"/>
        <w:lang w:val="ru-RU" w:eastAsia="en-US" w:bidi="ar-SA"/>
      </w:rPr>
    </w:lvl>
    <w:lvl w:ilvl="1" w:tplc="2174C844">
      <w:start w:val="1"/>
      <w:numFmt w:val="decimal"/>
      <w:lvlText w:val="%2."/>
      <w:lvlJc w:val="left"/>
      <w:pPr>
        <w:ind w:left="586" w:hanging="360"/>
        <w:jc w:val="left"/>
      </w:pPr>
      <w:rPr>
        <w:rFonts w:hint="default"/>
        <w:w w:val="100"/>
        <w:lang w:val="ru-RU" w:eastAsia="en-US" w:bidi="ar-SA"/>
      </w:rPr>
    </w:lvl>
    <w:lvl w:ilvl="2" w:tplc="605C09E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3" w:tplc="6836353E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4" w:tplc="1326D97A">
      <w:numFmt w:val="bullet"/>
      <w:lvlText w:val="•"/>
      <w:lvlJc w:val="left"/>
      <w:pPr>
        <w:ind w:left="7221" w:hanging="360"/>
      </w:pPr>
      <w:rPr>
        <w:rFonts w:hint="default"/>
        <w:lang w:val="ru-RU" w:eastAsia="en-US" w:bidi="ar-SA"/>
      </w:rPr>
    </w:lvl>
    <w:lvl w:ilvl="5" w:tplc="9F481A4E">
      <w:numFmt w:val="bullet"/>
      <w:lvlText w:val="•"/>
      <w:lvlJc w:val="left"/>
      <w:pPr>
        <w:ind w:left="7921" w:hanging="360"/>
      </w:pPr>
      <w:rPr>
        <w:rFonts w:hint="default"/>
        <w:lang w:val="ru-RU" w:eastAsia="en-US" w:bidi="ar-SA"/>
      </w:rPr>
    </w:lvl>
    <w:lvl w:ilvl="6" w:tplc="747E8422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  <w:lvl w:ilvl="7" w:tplc="6DA82EC8">
      <w:numFmt w:val="bullet"/>
      <w:lvlText w:val="•"/>
      <w:lvlJc w:val="left"/>
      <w:pPr>
        <w:ind w:left="9322" w:hanging="360"/>
      </w:pPr>
      <w:rPr>
        <w:rFonts w:hint="default"/>
        <w:lang w:val="ru-RU" w:eastAsia="en-US" w:bidi="ar-SA"/>
      </w:rPr>
    </w:lvl>
    <w:lvl w:ilvl="8" w:tplc="38B601FE">
      <w:numFmt w:val="bullet"/>
      <w:lvlText w:val="•"/>
      <w:lvlJc w:val="left"/>
      <w:pPr>
        <w:ind w:left="10023" w:hanging="360"/>
      </w:pPr>
      <w:rPr>
        <w:rFonts w:hint="default"/>
        <w:lang w:val="ru-RU" w:eastAsia="en-US" w:bidi="ar-SA"/>
      </w:rPr>
    </w:lvl>
  </w:abstractNum>
  <w:abstractNum w:abstractNumId="2">
    <w:nsid w:val="10A70151"/>
    <w:multiLevelType w:val="hybridMultilevel"/>
    <w:tmpl w:val="7AC698BE"/>
    <w:lvl w:ilvl="0" w:tplc="45A2BC0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E723F72">
      <w:numFmt w:val="bullet"/>
      <w:lvlText w:val="•"/>
      <w:lvlJc w:val="left"/>
      <w:pPr>
        <w:ind w:left="815" w:hanging="360"/>
      </w:pPr>
      <w:rPr>
        <w:rFonts w:hint="default"/>
        <w:lang w:val="ru-RU" w:eastAsia="en-US" w:bidi="ar-SA"/>
      </w:rPr>
    </w:lvl>
    <w:lvl w:ilvl="2" w:tplc="52CAA3BC">
      <w:numFmt w:val="bullet"/>
      <w:lvlText w:val="•"/>
      <w:lvlJc w:val="left"/>
      <w:pPr>
        <w:ind w:left="1270" w:hanging="360"/>
      </w:pPr>
      <w:rPr>
        <w:rFonts w:hint="default"/>
        <w:lang w:val="ru-RU" w:eastAsia="en-US" w:bidi="ar-SA"/>
      </w:rPr>
    </w:lvl>
    <w:lvl w:ilvl="3" w:tplc="E1FE726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4" w:tplc="42AAFEA8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5" w:tplc="1A7082E0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68BEDF80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7" w:tplc="D596787C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 w:tplc="A54245F8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</w:abstractNum>
  <w:abstractNum w:abstractNumId="3">
    <w:nsid w:val="188E4333"/>
    <w:multiLevelType w:val="hybridMultilevel"/>
    <w:tmpl w:val="684C8216"/>
    <w:lvl w:ilvl="0" w:tplc="107A8CF0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AE89A6E">
      <w:numFmt w:val="bullet"/>
      <w:lvlText w:val="•"/>
      <w:lvlJc w:val="left"/>
      <w:pPr>
        <w:ind w:left="815" w:hanging="360"/>
      </w:pPr>
      <w:rPr>
        <w:rFonts w:hint="default"/>
        <w:lang w:val="ru-RU" w:eastAsia="en-US" w:bidi="ar-SA"/>
      </w:rPr>
    </w:lvl>
    <w:lvl w:ilvl="2" w:tplc="00AC4654">
      <w:numFmt w:val="bullet"/>
      <w:lvlText w:val="•"/>
      <w:lvlJc w:val="left"/>
      <w:pPr>
        <w:ind w:left="1270" w:hanging="360"/>
      </w:pPr>
      <w:rPr>
        <w:rFonts w:hint="default"/>
        <w:lang w:val="ru-RU" w:eastAsia="en-US" w:bidi="ar-SA"/>
      </w:rPr>
    </w:lvl>
    <w:lvl w:ilvl="3" w:tplc="9AEE048A">
      <w:numFmt w:val="bullet"/>
      <w:lvlText w:val="•"/>
      <w:lvlJc w:val="left"/>
      <w:pPr>
        <w:ind w:left="1725" w:hanging="360"/>
      </w:pPr>
      <w:rPr>
        <w:rFonts w:hint="default"/>
        <w:lang w:val="ru-RU" w:eastAsia="en-US" w:bidi="ar-SA"/>
      </w:rPr>
    </w:lvl>
    <w:lvl w:ilvl="4" w:tplc="7CA2E712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5" w:tplc="604A6E0C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6" w:tplc="531234E4">
      <w:numFmt w:val="bullet"/>
      <w:lvlText w:val="•"/>
      <w:lvlJc w:val="left"/>
      <w:pPr>
        <w:ind w:left="3091" w:hanging="360"/>
      </w:pPr>
      <w:rPr>
        <w:rFonts w:hint="default"/>
        <w:lang w:val="ru-RU" w:eastAsia="en-US" w:bidi="ar-SA"/>
      </w:rPr>
    </w:lvl>
    <w:lvl w:ilvl="7" w:tplc="5C6AE77A">
      <w:numFmt w:val="bullet"/>
      <w:lvlText w:val="•"/>
      <w:lvlJc w:val="left"/>
      <w:pPr>
        <w:ind w:left="3546" w:hanging="360"/>
      </w:pPr>
      <w:rPr>
        <w:rFonts w:hint="default"/>
        <w:lang w:val="ru-RU" w:eastAsia="en-US" w:bidi="ar-SA"/>
      </w:rPr>
    </w:lvl>
    <w:lvl w:ilvl="8" w:tplc="D67E310C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</w:abstractNum>
  <w:abstractNum w:abstractNumId="4">
    <w:nsid w:val="47E25F66"/>
    <w:multiLevelType w:val="hybridMultilevel"/>
    <w:tmpl w:val="1D6612D4"/>
    <w:lvl w:ilvl="0" w:tplc="CCC8A436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1EC9D3A">
      <w:numFmt w:val="bullet"/>
      <w:lvlText w:val="•"/>
      <w:lvlJc w:val="left"/>
      <w:pPr>
        <w:ind w:left="773" w:hanging="360"/>
      </w:pPr>
      <w:rPr>
        <w:rFonts w:hint="default"/>
        <w:lang w:val="ru-RU" w:eastAsia="en-US" w:bidi="ar-SA"/>
      </w:rPr>
    </w:lvl>
    <w:lvl w:ilvl="2" w:tplc="3802FBA8">
      <w:numFmt w:val="bullet"/>
      <w:lvlText w:val="•"/>
      <w:lvlJc w:val="left"/>
      <w:pPr>
        <w:ind w:left="1186" w:hanging="360"/>
      </w:pPr>
      <w:rPr>
        <w:rFonts w:hint="default"/>
        <w:lang w:val="ru-RU" w:eastAsia="en-US" w:bidi="ar-SA"/>
      </w:rPr>
    </w:lvl>
    <w:lvl w:ilvl="3" w:tplc="1FDA6AAE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4" w:tplc="02EA30B0"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5" w:tplc="536E2A6A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6" w:tplc="6D42FD38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  <w:lvl w:ilvl="7" w:tplc="17A2F65A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8" w:tplc="A0AA1EC6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</w:abstractNum>
  <w:abstractNum w:abstractNumId="5">
    <w:nsid w:val="488A297D"/>
    <w:multiLevelType w:val="hybridMultilevel"/>
    <w:tmpl w:val="A08EEE9A"/>
    <w:lvl w:ilvl="0" w:tplc="09F8C70E">
      <w:start w:val="1"/>
      <w:numFmt w:val="decimal"/>
      <w:lvlText w:val="%1."/>
      <w:lvlJc w:val="left"/>
      <w:pPr>
        <w:ind w:left="22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D4748E">
      <w:numFmt w:val="bullet"/>
      <w:lvlText w:val="•"/>
      <w:lvlJc w:val="left"/>
      <w:pPr>
        <w:ind w:left="1340" w:hanging="240"/>
      </w:pPr>
      <w:rPr>
        <w:rFonts w:hint="default"/>
        <w:lang w:val="ru-RU" w:eastAsia="en-US" w:bidi="ar-SA"/>
      </w:rPr>
    </w:lvl>
    <w:lvl w:ilvl="2" w:tplc="CED8B608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  <w:lvl w:ilvl="3" w:tplc="E02C9522">
      <w:numFmt w:val="bullet"/>
      <w:lvlText w:val="•"/>
      <w:lvlJc w:val="left"/>
      <w:pPr>
        <w:ind w:left="3581" w:hanging="240"/>
      </w:pPr>
      <w:rPr>
        <w:rFonts w:hint="default"/>
        <w:lang w:val="ru-RU" w:eastAsia="en-US" w:bidi="ar-SA"/>
      </w:rPr>
    </w:lvl>
    <w:lvl w:ilvl="4" w:tplc="A9C45DDE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5" w:tplc="6D7CC154">
      <w:numFmt w:val="bullet"/>
      <w:lvlText w:val="•"/>
      <w:lvlJc w:val="left"/>
      <w:pPr>
        <w:ind w:left="5822" w:hanging="240"/>
      </w:pPr>
      <w:rPr>
        <w:rFonts w:hint="default"/>
        <w:lang w:val="ru-RU" w:eastAsia="en-US" w:bidi="ar-SA"/>
      </w:rPr>
    </w:lvl>
    <w:lvl w:ilvl="6" w:tplc="3650E96E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7" w:tplc="C7E6592A">
      <w:numFmt w:val="bullet"/>
      <w:lvlText w:val="•"/>
      <w:lvlJc w:val="left"/>
      <w:pPr>
        <w:ind w:left="8062" w:hanging="240"/>
      </w:pPr>
      <w:rPr>
        <w:rFonts w:hint="default"/>
        <w:lang w:val="ru-RU" w:eastAsia="en-US" w:bidi="ar-SA"/>
      </w:rPr>
    </w:lvl>
    <w:lvl w:ilvl="8" w:tplc="2DF22CF4">
      <w:numFmt w:val="bullet"/>
      <w:lvlText w:val="•"/>
      <w:lvlJc w:val="left"/>
      <w:pPr>
        <w:ind w:left="9183" w:hanging="2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B12DB"/>
    <w:rsid w:val="000174EB"/>
    <w:rsid w:val="00084F7B"/>
    <w:rsid w:val="000B6742"/>
    <w:rsid w:val="001A1B9F"/>
    <w:rsid w:val="0020325A"/>
    <w:rsid w:val="0061022A"/>
    <w:rsid w:val="007B1AE4"/>
    <w:rsid w:val="00807861"/>
    <w:rsid w:val="008441FA"/>
    <w:rsid w:val="00997B58"/>
    <w:rsid w:val="00AF4161"/>
    <w:rsid w:val="00C37460"/>
    <w:rsid w:val="00DC7E5F"/>
    <w:rsid w:val="00EB12DB"/>
    <w:rsid w:val="00F2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12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5111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17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4E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12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5111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17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4E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4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Старшая группа</cp:lastModifiedBy>
  <cp:revision>6</cp:revision>
  <dcterms:created xsi:type="dcterms:W3CDTF">2023-10-26T10:55:00Z</dcterms:created>
  <dcterms:modified xsi:type="dcterms:W3CDTF">2023-11-14T08:29:00Z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2023-10-26T00:00:00Z</vt:filetime>
  </property>
</Properties>
</file>